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VALIKPRAKTIKA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Protokoll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kuupäev: 14.09.2022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osalejad: Ahti, Anti, Hanna, Jaanus, Laura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Eelnev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Hanna tegi google formsi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Ahti edastas Marttile soovi Anneliga loengus intervjuu teha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Ahti küsis Valterilt faili - neil pole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Arutelu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Formsi ülevaatamine, parenduste tegemine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Õppejõudude, Anneli, Mihkli küsimuste ülevaatamine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Ettepanekud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Loengus kõik teiste küsimused ja vastused ka kirja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Ülesanded järgmiseks korraks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Hanna saadab Annelile küsitluse levitamiseks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