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3A95F681" w:rsidR="00CF61F7" w:rsidRPr="00090B0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</w:p>
    <w:p w14:paraId="5864C843" w14:textId="794E51FF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4B81D10A" w14:textId="277F149A" w:rsidR="00067F02" w:rsidRDefault="002350A6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пакет с добавлением данных</w:t>
      </w:r>
      <w:r w:rsidR="00DE5EBC">
        <w:rPr>
          <w:rFonts w:cstheme="minorHAnsi"/>
          <w:sz w:val="28"/>
          <w:szCs w:val="28"/>
        </w:rPr>
        <w:t xml:space="preserve"> (10 новых пловцов)</w:t>
      </w:r>
      <w:r>
        <w:rPr>
          <w:rFonts w:cstheme="minorHAnsi"/>
          <w:sz w:val="28"/>
          <w:szCs w:val="28"/>
        </w:rPr>
        <w:t xml:space="preserve"> в таблицу </w:t>
      </w:r>
      <w:proofErr w:type="spellStart"/>
      <w:r w:rsidRPr="009B11BC">
        <w:rPr>
          <w:rFonts w:cstheme="minorHAnsi"/>
          <w:sz w:val="28"/>
          <w:szCs w:val="28"/>
        </w:rPr>
        <w:t>Swimmer</w:t>
      </w:r>
      <w:proofErr w:type="spellEnd"/>
      <w:r>
        <w:rPr>
          <w:rFonts w:cstheme="minorHAnsi"/>
          <w:sz w:val="28"/>
          <w:szCs w:val="28"/>
        </w:rPr>
        <w:t xml:space="preserve"> из </w:t>
      </w:r>
      <w:r w:rsidR="009B11BC" w:rsidRPr="009B11BC">
        <w:rPr>
          <w:rFonts w:cstheme="minorHAnsi"/>
          <w:sz w:val="28"/>
          <w:szCs w:val="28"/>
        </w:rPr>
        <w:t>AdventureWorksDW2017.dbo.DimEmployee</w:t>
      </w:r>
      <w:r w:rsidR="00D151CE">
        <w:rPr>
          <w:rFonts w:cstheme="minorHAnsi"/>
          <w:sz w:val="28"/>
          <w:szCs w:val="28"/>
        </w:rPr>
        <w:t xml:space="preserve"> или из своего сгенерированного  файла</w:t>
      </w:r>
      <w:r>
        <w:rPr>
          <w:rFonts w:cstheme="minorHAnsi"/>
          <w:sz w:val="28"/>
          <w:szCs w:val="28"/>
        </w:rPr>
        <w:t>.</w:t>
      </w:r>
      <w:r w:rsidR="00145773" w:rsidRPr="009B0AA5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</w:rPr>
        <w:t>Используйте задач</w:t>
      </w:r>
      <w:r w:rsidR="003D0C68">
        <w:rPr>
          <w:rFonts w:cstheme="minorHAnsi"/>
          <w:sz w:val="28"/>
          <w:szCs w:val="28"/>
        </w:rPr>
        <w:t>у</w:t>
      </w:r>
      <w:r w:rsidR="00D151CE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OLE</w:t>
      </w:r>
      <w:r w:rsidR="00D151CE" w:rsidRPr="009F4890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DB</w:t>
      </w:r>
      <w:r w:rsidR="0001274A">
        <w:rPr>
          <w:rFonts w:cstheme="minorHAnsi"/>
          <w:sz w:val="28"/>
          <w:szCs w:val="28"/>
        </w:rPr>
        <w:t>.</w:t>
      </w:r>
    </w:p>
    <w:p w14:paraId="60F7BE8F" w14:textId="77777777" w:rsidR="001F43F4" w:rsidRDefault="001F43F4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B578845" w14:textId="2106F5D1" w:rsidR="001F43F4" w:rsidRDefault="001F43F4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Определите отличие в концепциях построения </w:t>
      </w:r>
      <w:r w:rsidRPr="001F43F4">
        <w:rPr>
          <w:rFonts w:cstheme="minorHAnsi"/>
          <w:sz w:val="28"/>
          <w:szCs w:val="28"/>
        </w:rPr>
        <w:t>AdventureWorks2017 и AdventureWorksDW2017</w:t>
      </w:r>
      <w:r w:rsidR="005E6C19">
        <w:rPr>
          <w:rFonts w:cstheme="minorHAnsi"/>
          <w:sz w:val="28"/>
          <w:szCs w:val="28"/>
        </w:rPr>
        <w:t xml:space="preserve"> баз</w:t>
      </w:r>
      <w:r>
        <w:rPr>
          <w:rFonts w:cstheme="minorHAnsi"/>
          <w:sz w:val="28"/>
          <w:szCs w:val="28"/>
        </w:rPr>
        <w:t xml:space="preserve">. Какая база будет работать быстрее с отчётами? Почему? </w:t>
      </w:r>
    </w:p>
    <w:p w14:paraId="1F0526BD" w14:textId="7FF2E456" w:rsidR="001F43F4" w:rsidRDefault="001F43F4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42EA4CA" w14:textId="2C74A270" w:rsidR="00076527" w:rsidRDefault="00076527" w:rsidP="00A13DA4">
      <w:pPr>
        <w:pStyle w:val="a5"/>
        <w:pBdr>
          <w:bottom w:val="single" w:sz="12" w:space="1" w:color="auto"/>
        </w:pBdr>
        <w:spacing w:line="240" w:lineRule="auto"/>
        <w:rPr>
          <w:rFonts w:cstheme="minorHAnsi"/>
          <w:sz w:val="28"/>
          <w:szCs w:val="28"/>
        </w:rPr>
      </w:pPr>
    </w:p>
    <w:p w14:paraId="55CF74C8" w14:textId="12BFF9F2" w:rsidR="00076527" w:rsidRDefault="00076527" w:rsidP="00A13DA4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69E471DB" w14:textId="610DC8F0" w:rsidR="00076527" w:rsidRPr="00A856D4" w:rsidRDefault="00076527" w:rsidP="00076527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856D4">
        <w:rPr>
          <w:rFonts w:ascii="Times New Roman" w:hAnsi="Times New Roman" w:cs="Times New Roman"/>
          <w:sz w:val="24"/>
          <w:szCs w:val="24"/>
          <w:highlight w:val="yellow"/>
        </w:rPr>
        <w:t xml:space="preserve">Создайте </w:t>
      </w:r>
      <w:r w:rsidRPr="00A856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SSIS</w:t>
      </w:r>
      <w:r w:rsidRPr="00A856D4">
        <w:rPr>
          <w:rFonts w:ascii="Times New Roman" w:hAnsi="Times New Roman" w:cs="Times New Roman"/>
          <w:sz w:val="24"/>
          <w:szCs w:val="24"/>
          <w:highlight w:val="yellow"/>
        </w:rPr>
        <w:t xml:space="preserve"> пакет с добавлением данных (10 новых пловцов) в таблицу </w:t>
      </w:r>
      <w:proofErr w:type="spellStart"/>
      <w:r w:rsidRPr="00A856D4">
        <w:rPr>
          <w:rFonts w:ascii="Times New Roman" w:hAnsi="Times New Roman" w:cs="Times New Roman"/>
          <w:sz w:val="24"/>
          <w:szCs w:val="24"/>
          <w:highlight w:val="yellow"/>
        </w:rPr>
        <w:t>Swimmer</w:t>
      </w:r>
      <w:proofErr w:type="spellEnd"/>
      <w:r w:rsidRPr="00A856D4">
        <w:rPr>
          <w:rFonts w:ascii="Times New Roman" w:hAnsi="Times New Roman" w:cs="Times New Roman"/>
          <w:sz w:val="24"/>
          <w:szCs w:val="24"/>
          <w:highlight w:val="yellow"/>
        </w:rPr>
        <w:t xml:space="preserve"> из AdventureWorksDW2017.dbo.DimEmployee или из своего сгенерированного  файла. Используйте задачу </w:t>
      </w:r>
      <w:r w:rsidRPr="00A856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OLE</w:t>
      </w:r>
    </w:p>
    <w:p w14:paraId="68E28264" w14:textId="77777777" w:rsidR="00076527" w:rsidRPr="00076527" w:rsidRDefault="00076527" w:rsidP="000765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5AD97C" w14:textId="03855034" w:rsidR="00076527" w:rsidRPr="00076527" w:rsidRDefault="00076527" w:rsidP="0007652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76527">
        <w:rPr>
          <w:rFonts w:ascii="Times New Roman" w:hAnsi="Times New Roman" w:cs="Times New Roman"/>
          <w:b/>
          <w:bCs/>
          <w:sz w:val="24"/>
          <w:szCs w:val="24"/>
          <w:lang w:val="en-US"/>
        </w:rPr>
        <w:t>Источник</w:t>
      </w:r>
      <w:proofErr w:type="spellEnd"/>
      <w:r w:rsidRPr="000765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"OLE DB AdventureWorksDW2017_dbo_DimEmployee "</w:t>
      </w:r>
    </w:p>
    <w:p w14:paraId="2C628514" w14:textId="0F9E048A" w:rsidR="00076527" w:rsidRPr="00076527" w:rsidRDefault="00076527" w:rsidP="0007652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527">
        <w:rPr>
          <w:rFonts w:ascii="Times New Roman" w:hAnsi="Times New Roman" w:cs="Times New Roman"/>
          <w:sz w:val="24"/>
          <w:szCs w:val="24"/>
        </w:rPr>
        <w:t xml:space="preserve">Сделала выборку 10 первых уникальных людей, сгенерировала 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0765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TrainerId</w:t>
      </w:r>
      <w:proofErr w:type="spellEnd"/>
      <w:r w:rsidRPr="00076527">
        <w:rPr>
          <w:rFonts w:ascii="Times New Roman" w:hAnsi="Times New Roman" w:cs="Times New Roman"/>
          <w:sz w:val="24"/>
          <w:szCs w:val="24"/>
        </w:rPr>
        <w:t>.</w:t>
      </w:r>
    </w:p>
    <w:p w14:paraId="475DAFEF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076527">
        <w:rPr>
          <w:rFonts w:ascii="Times New Roman" w:hAnsi="Times New Roman" w:cs="Times New Roman"/>
          <w:sz w:val="24"/>
          <w:szCs w:val="24"/>
        </w:rPr>
        <w:t xml:space="preserve"> [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76527">
        <w:rPr>
          <w:rFonts w:ascii="Times New Roman" w:hAnsi="Times New Roman" w:cs="Times New Roman"/>
          <w:sz w:val="24"/>
          <w:szCs w:val="24"/>
        </w:rPr>
        <w:t>]</w:t>
      </w:r>
    </w:p>
    <w:p w14:paraId="70333E2F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</w:rPr>
        <w:t xml:space="preserve">      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>,[FirstName]</w:t>
      </w:r>
    </w:p>
    <w:p w14:paraId="78E59385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A595EAA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1915148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,[Gender] </w:t>
      </w:r>
    </w:p>
    <w:p w14:paraId="6EE839D4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,[Rank] = ABS(CHECKSUM(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())) % 7 + 1</w:t>
      </w:r>
    </w:p>
    <w:p w14:paraId="5DFF71D3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TrainerId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 = FLOOR(RAND(CHECKSUM(NEWID()))*(1000-1)+1)</w:t>
      </w:r>
    </w:p>
    <w:p w14:paraId="2BBE9694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49A366F5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>(SELECT  DISTINCT TOP (10)</w:t>
      </w:r>
    </w:p>
    <w:p w14:paraId="1CB1B1E1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 [Number] = 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EmployeeNationalIDAlternateKey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801B54A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,[FirstName]</w:t>
      </w:r>
    </w:p>
    <w:p w14:paraId="2494CCB3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B7DA951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ED594C5" w14:textId="77777777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     ,[Gender]</w:t>
      </w:r>
    </w:p>
    <w:p w14:paraId="2AF7E05B" w14:textId="02B9054A" w:rsidR="00076527" w:rsidRPr="00076527" w:rsidRDefault="00076527" w:rsidP="000765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  <w:lang w:val="en-US"/>
        </w:rPr>
        <w:t>FROM [AdventureWorksDW2017].[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DimEmployee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]) people</w:t>
      </w:r>
    </w:p>
    <w:p w14:paraId="1F7CEBBD" w14:textId="0E461272" w:rsidR="009F4890" w:rsidRPr="00076527" w:rsidRDefault="009F4890" w:rsidP="00076527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E6506" w14:textId="43DEDF03" w:rsidR="001A3C15" w:rsidRPr="00076527" w:rsidRDefault="00076527" w:rsidP="0007652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527">
        <w:rPr>
          <w:rFonts w:ascii="Times New Roman" w:hAnsi="Times New Roman" w:cs="Times New Roman"/>
          <w:sz w:val="24"/>
          <w:szCs w:val="24"/>
        </w:rPr>
        <w:t xml:space="preserve">Сделала производный столбец </w:t>
      </w:r>
      <w:proofErr w:type="spellStart"/>
      <w:r w:rsidRPr="00076527">
        <w:rPr>
          <w:rFonts w:ascii="Times New Roman" w:hAnsi="Times New Roman" w:cs="Times New Roman"/>
          <w:sz w:val="24"/>
          <w:szCs w:val="24"/>
        </w:rPr>
        <w:t>PassportNumber</w:t>
      </w:r>
      <w:proofErr w:type="spellEnd"/>
      <w:r w:rsidRPr="00076527">
        <w:rPr>
          <w:rFonts w:ascii="Times New Roman" w:hAnsi="Times New Roman" w:cs="Times New Roman"/>
          <w:sz w:val="24"/>
          <w:szCs w:val="24"/>
        </w:rPr>
        <w:t xml:space="preserve"> к полю 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Number ( </w:t>
      </w:r>
      <w:r w:rsidRPr="00076527">
        <w:rPr>
          <w:rFonts w:ascii="Times New Roman" w:hAnsi="Times New Roman" w:cs="Times New Roman"/>
          <w:sz w:val="24"/>
          <w:szCs w:val="24"/>
        </w:rPr>
        <w:t>в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6527">
        <w:rPr>
          <w:rFonts w:ascii="Times New Roman" w:hAnsi="Times New Roman" w:cs="Times New Roman"/>
          <w:sz w:val="24"/>
          <w:szCs w:val="24"/>
        </w:rPr>
        <w:t>исходной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6527">
        <w:rPr>
          <w:rFonts w:ascii="Times New Roman" w:hAnsi="Times New Roman" w:cs="Times New Roman"/>
          <w:sz w:val="24"/>
          <w:szCs w:val="24"/>
        </w:rPr>
        <w:t>базе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76527">
        <w:rPr>
          <w:rFonts w:ascii="Times New Roman" w:hAnsi="Times New Roman" w:cs="Times New Roman"/>
          <w:sz w:val="24"/>
          <w:szCs w:val="24"/>
          <w:lang w:val="en-US"/>
        </w:rPr>
        <w:t>EmployeeNationalIDAlternateKey</w:t>
      </w:r>
      <w:proofErr w:type="spellEnd"/>
      <w:r w:rsidRPr="00076527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76527">
        <w:rPr>
          <w:rFonts w:ascii="Times New Roman" w:hAnsi="Times New Roman" w:cs="Times New Roman"/>
          <w:sz w:val="24"/>
          <w:szCs w:val="24"/>
        </w:rPr>
        <w:t>добавляю</w:t>
      </w:r>
      <w:r w:rsidRPr="00076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6527">
        <w:rPr>
          <w:rFonts w:ascii="Times New Roman" w:hAnsi="Times New Roman" w:cs="Times New Roman"/>
          <w:sz w:val="24"/>
          <w:szCs w:val="24"/>
        </w:rPr>
        <w:t>2 первые буквы фамилии.</w:t>
      </w:r>
    </w:p>
    <w:p w14:paraId="581E4776" w14:textId="65FF8A7B" w:rsidR="00076527" w:rsidRPr="00076527" w:rsidRDefault="00076527" w:rsidP="0007652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527">
        <w:rPr>
          <w:rFonts w:ascii="Times New Roman" w:hAnsi="Times New Roman" w:cs="Times New Roman"/>
          <w:sz w:val="24"/>
          <w:szCs w:val="24"/>
        </w:rPr>
        <w:t xml:space="preserve">Вставляю данные в назначение </w:t>
      </w:r>
      <w:proofErr w:type="spellStart"/>
      <w:r w:rsidRPr="00076527">
        <w:rPr>
          <w:rFonts w:ascii="Times New Roman" w:hAnsi="Times New Roman" w:cs="Times New Roman"/>
          <w:sz w:val="24"/>
          <w:szCs w:val="24"/>
        </w:rPr>
        <w:t>Назначение</w:t>
      </w:r>
      <w:proofErr w:type="spellEnd"/>
      <w:r w:rsidRPr="00076527">
        <w:rPr>
          <w:rFonts w:ascii="Times New Roman" w:hAnsi="Times New Roman" w:cs="Times New Roman"/>
          <w:sz w:val="24"/>
          <w:szCs w:val="24"/>
        </w:rPr>
        <w:t xml:space="preserve"> "OLE DB </w:t>
      </w:r>
      <w:proofErr w:type="spellStart"/>
      <w:r w:rsidRPr="00076527">
        <w:rPr>
          <w:rFonts w:ascii="Times New Roman" w:hAnsi="Times New Roman" w:cs="Times New Roman"/>
          <w:sz w:val="24"/>
          <w:szCs w:val="24"/>
        </w:rPr>
        <w:t>Swimming_Swimmer_Swimmer</w:t>
      </w:r>
      <w:proofErr w:type="spellEnd"/>
      <w:r w:rsidRPr="00076527">
        <w:rPr>
          <w:rFonts w:ascii="Times New Roman" w:hAnsi="Times New Roman" w:cs="Times New Roman"/>
          <w:sz w:val="24"/>
          <w:szCs w:val="24"/>
        </w:rPr>
        <w:t>"</w:t>
      </w:r>
    </w:p>
    <w:p w14:paraId="36FB28A8" w14:textId="77777777" w:rsidR="00076527" w:rsidRDefault="00076527" w:rsidP="00A13DA4">
      <w:pPr>
        <w:pStyle w:val="a5"/>
        <w:spacing w:line="240" w:lineRule="auto"/>
        <w:rPr>
          <w:noProof/>
        </w:rPr>
      </w:pPr>
    </w:p>
    <w:p w14:paraId="1D36CB20" w14:textId="3B729CEE" w:rsidR="001A3C15" w:rsidRDefault="001A3C15" w:rsidP="00A13DA4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44DBAA" wp14:editId="5BD8DDF3">
            <wp:extent cx="4891219" cy="31527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15" t="21380" r="66168" b="48118"/>
                    <a:stretch/>
                  </pic:blipFill>
                  <pic:spPr bwMode="auto">
                    <a:xfrm>
                      <a:off x="0" y="0"/>
                      <a:ext cx="4907741" cy="316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DB8A6" w14:textId="26716F27" w:rsidR="00076527" w:rsidRDefault="00076527" w:rsidP="00A13DA4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278F8142" w14:textId="77777777" w:rsidR="00076527" w:rsidRDefault="00076527" w:rsidP="00A13DA4">
      <w:pPr>
        <w:pStyle w:val="a5"/>
        <w:spacing w:line="240" w:lineRule="auto"/>
        <w:rPr>
          <w:noProof/>
        </w:rPr>
      </w:pPr>
    </w:p>
    <w:p w14:paraId="68C20382" w14:textId="0B99D510" w:rsidR="00076527" w:rsidRPr="001A3C15" w:rsidRDefault="00076527" w:rsidP="00A13DA4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FFA97" wp14:editId="1C9EA2DC">
            <wp:extent cx="5005115" cy="34861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1" t="54447" r="43720" b="5644"/>
                    <a:stretch/>
                  </pic:blipFill>
                  <pic:spPr bwMode="auto">
                    <a:xfrm>
                      <a:off x="0" y="0"/>
                      <a:ext cx="5015725" cy="349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18166" w14:textId="77777777" w:rsidR="00765000" w:rsidRPr="00765000" w:rsidRDefault="00765000" w:rsidP="009F4890">
      <w:pPr>
        <w:pStyle w:val="a5"/>
        <w:spacing w:after="0" w:line="240" w:lineRule="auto"/>
        <w:rPr>
          <w:rFonts w:cstheme="minorHAnsi"/>
          <w:sz w:val="28"/>
          <w:szCs w:val="28"/>
        </w:rPr>
      </w:pPr>
    </w:p>
    <w:p w14:paraId="596AAAA0" w14:textId="3BE89E33" w:rsidR="0071578C" w:rsidRDefault="007157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609E051" w14:textId="77777777" w:rsidR="009F4890" w:rsidRPr="00067F02" w:rsidRDefault="009F4890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C9BD4D5" w14:textId="77777777" w:rsidR="00A856D4" w:rsidRPr="0071578C" w:rsidRDefault="00A856D4" w:rsidP="00A856D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highlight w:val="yellow"/>
        </w:rPr>
      </w:pPr>
      <w:r w:rsidRPr="0071578C">
        <w:rPr>
          <w:rFonts w:cstheme="minorHAnsi"/>
          <w:sz w:val="28"/>
          <w:szCs w:val="28"/>
          <w:highlight w:val="yellow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3403"/>
        <w:gridCol w:w="7087"/>
      </w:tblGrid>
      <w:tr w:rsidR="0071578C" w:rsidRPr="0071578C" w14:paraId="0B2CB7E7" w14:textId="77777777" w:rsidTr="0071578C">
        <w:tc>
          <w:tcPr>
            <w:tcW w:w="3403" w:type="dxa"/>
          </w:tcPr>
          <w:p w14:paraId="046251D4" w14:textId="63AA85A9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[AdventureWorks2017]</w:t>
            </w:r>
          </w:p>
        </w:tc>
        <w:tc>
          <w:tcPr>
            <w:tcW w:w="7087" w:type="dxa"/>
          </w:tcPr>
          <w:p w14:paraId="4AE9ECC2" w14:textId="03B849D5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[AdventureWorksDW2017]</w:t>
            </w:r>
          </w:p>
        </w:tc>
      </w:tr>
      <w:tr w:rsidR="0071578C" w:rsidRPr="0071578C" w14:paraId="64D14C93" w14:textId="77777777" w:rsidTr="0071578C">
        <w:tc>
          <w:tcPr>
            <w:tcW w:w="3403" w:type="dxa"/>
          </w:tcPr>
          <w:p w14:paraId="56CD8ABA" w14:textId="0EB7C718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sz w:val="24"/>
                <w:szCs w:val="24"/>
              </w:rPr>
              <w:t>Нормализованные данные</w:t>
            </w:r>
          </w:p>
        </w:tc>
        <w:tc>
          <w:tcPr>
            <w:tcW w:w="7087" w:type="dxa"/>
          </w:tcPr>
          <w:p w14:paraId="264FF75C" w14:textId="2C3133EC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Применяется </w:t>
            </w:r>
            <w:proofErr w:type="spellStart"/>
            <w:r w:rsidRPr="0071578C">
              <w:rPr>
                <w:rFonts w:ascii="Times New Roman" w:hAnsi="Times New Roman" w:cs="Times New Roman"/>
                <w:sz w:val="24"/>
                <w:szCs w:val="24"/>
              </w:rPr>
              <w:t>денормализация</w:t>
            </w:r>
            <w:proofErr w:type="spellEnd"/>
          </w:p>
        </w:tc>
      </w:tr>
      <w:tr w:rsidR="0071578C" w:rsidRPr="0071578C" w14:paraId="41C8AD50" w14:textId="77777777" w:rsidTr="0071578C">
        <w:tc>
          <w:tcPr>
            <w:tcW w:w="3403" w:type="dxa"/>
          </w:tcPr>
          <w:p w14:paraId="0AE26849" w14:textId="4D0EAEA4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sz w:val="24"/>
                <w:szCs w:val="24"/>
              </w:rPr>
              <w:t>Модель данных снежинка</w:t>
            </w:r>
          </w:p>
        </w:tc>
        <w:tc>
          <w:tcPr>
            <w:tcW w:w="7087" w:type="dxa"/>
          </w:tcPr>
          <w:p w14:paraId="2AC77B0F" w14:textId="5E0C501E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sz w:val="24"/>
                <w:szCs w:val="24"/>
              </w:rPr>
              <w:t>Модель данных Звезда</w:t>
            </w:r>
          </w:p>
        </w:tc>
      </w:tr>
      <w:tr w:rsidR="0071578C" w:rsidRPr="0071578C" w14:paraId="02732D33" w14:textId="77777777" w:rsidTr="0071578C">
        <w:tc>
          <w:tcPr>
            <w:tcW w:w="3403" w:type="dxa"/>
          </w:tcPr>
          <w:p w14:paraId="5EA7CB59" w14:textId="77777777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</w:tcPr>
          <w:p w14:paraId="66310AAB" w14:textId="2B1DE88E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sz w:val="24"/>
                <w:szCs w:val="24"/>
              </w:rPr>
              <w:t>Есть таблицы фактов  и связанные с ними таблицы размерностей</w:t>
            </w:r>
          </w:p>
        </w:tc>
      </w:tr>
      <w:tr w:rsidR="0071578C" w:rsidRPr="0071578C" w14:paraId="5F660FB1" w14:textId="77777777" w:rsidTr="0071578C">
        <w:tc>
          <w:tcPr>
            <w:tcW w:w="3403" w:type="dxa"/>
          </w:tcPr>
          <w:p w14:paraId="203421FC" w14:textId="77777777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</w:tcPr>
          <w:p w14:paraId="0B087B12" w14:textId="760641FB" w:rsidR="0071578C" w:rsidRPr="0071578C" w:rsidRDefault="0071578C" w:rsidP="00351C14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7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Будет работать с отчётами быстрее , т.к. в запросах будет применяться меньше соединений, меньше используется внешних ключей, а значит скорость  выполнения запроса выше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отчёт будет строится быстрее</w:t>
            </w:r>
          </w:p>
        </w:tc>
      </w:tr>
    </w:tbl>
    <w:p w14:paraId="227416A6" w14:textId="77777777" w:rsidR="00351C14" w:rsidRPr="00351C14" w:rsidRDefault="00351C14" w:rsidP="00351C14">
      <w:pPr>
        <w:pStyle w:val="a5"/>
        <w:rPr>
          <w:rFonts w:cstheme="minorHAnsi"/>
          <w:sz w:val="28"/>
          <w:szCs w:val="28"/>
        </w:rPr>
      </w:pPr>
    </w:p>
    <w:p w14:paraId="655286D8" w14:textId="77777777" w:rsidR="003833D8" w:rsidRPr="003833D8" w:rsidRDefault="003833D8" w:rsidP="003833D8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78A2162" w14:textId="77777777" w:rsidR="00B9357E" w:rsidRPr="00B9357E" w:rsidRDefault="00B9357E" w:rsidP="00B9357E">
      <w:pPr>
        <w:pStyle w:val="a5"/>
        <w:rPr>
          <w:rFonts w:cstheme="minorHAnsi"/>
          <w:sz w:val="28"/>
          <w:szCs w:val="28"/>
        </w:rPr>
      </w:pPr>
    </w:p>
    <w:p w14:paraId="6B8F8837" w14:textId="157B14F4" w:rsidR="00F43E0E" w:rsidRPr="00822045" w:rsidRDefault="00F43E0E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sectPr w:rsidR="00F43E0E" w:rsidRPr="0082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24323"/>
    <w:multiLevelType w:val="hybridMultilevel"/>
    <w:tmpl w:val="17C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C7E7A"/>
    <w:multiLevelType w:val="hybridMultilevel"/>
    <w:tmpl w:val="BE16F5A6"/>
    <w:lvl w:ilvl="0" w:tplc="493E4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1274A"/>
    <w:rsid w:val="00034F71"/>
    <w:rsid w:val="00044B6B"/>
    <w:rsid w:val="00047EB1"/>
    <w:rsid w:val="00057C95"/>
    <w:rsid w:val="00067F02"/>
    <w:rsid w:val="00076527"/>
    <w:rsid w:val="00090B08"/>
    <w:rsid w:val="000970EC"/>
    <w:rsid w:val="000E3AF6"/>
    <w:rsid w:val="00100CFC"/>
    <w:rsid w:val="00123FED"/>
    <w:rsid w:val="00145773"/>
    <w:rsid w:val="00172CA5"/>
    <w:rsid w:val="001A3C15"/>
    <w:rsid w:val="001D7B44"/>
    <w:rsid w:val="001F43F4"/>
    <w:rsid w:val="001F5BFD"/>
    <w:rsid w:val="00210A5D"/>
    <w:rsid w:val="00211709"/>
    <w:rsid w:val="002277E2"/>
    <w:rsid w:val="002350A6"/>
    <w:rsid w:val="00243699"/>
    <w:rsid w:val="00252FD0"/>
    <w:rsid w:val="00274807"/>
    <w:rsid w:val="002972D7"/>
    <w:rsid w:val="002C3DB0"/>
    <w:rsid w:val="002E3F14"/>
    <w:rsid w:val="00312EE4"/>
    <w:rsid w:val="003162DD"/>
    <w:rsid w:val="00351C14"/>
    <w:rsid w:val="00357190"/>
    <w:rsid w:val="00361B1D"/>
    <w:rsid w:val="003833D8"/>
    <w:rsid w:val="00386F22"/>
    <w:rsid w:val="003A74D1"/>
    <w:rsid w:val="003D0C68"/>
    <w:rsid w:val="003E11D8"/>
    <w:rsid w:val="003F541B"/>
    <w:rsid w:val="00417F97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6C19"/>
    <w:rsid w:val="00644AF2"/>
    <w:rsid w:val="0069736F"/>
    <w:rsid w:val="006B5196"/>
    <w:rsid w:val="0070087D"/>
    <w:rsid w:val="00707C98"/>
    <w:rsid w:val="0071578C"/>
    <w:rsid w:val="00737183"/>
    <w:rsid w:val="00765000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F4890"/>
    <w:rsid w:val="00A13DA4"/>
    <w:rsid w:val="00A33A01"/>
    <w:rsid w:val="00A50322"/>
    <w:rsid w:val="00A619C7"/>
    <w:rsid w:val="00A8526B"/>
    <w:rsid w:val="00A856D4"/>
    <w:rsid w:val="00AC3F9D"/>
    <w:rsid w:val="00B179C1"/>
    <w:rsid w:val="00B556B9"/>
    <w:rsid w:val="00B62A00"/>
    <w:rsid w:val="00B67B3E"/>
    <w:rsid w:val="00B859B4"/>
    <w:rsid w:val="00B9357E"/>
    <w:rsid w:val="00B94A9B"/>
    <w:rsid w:val="00BA041E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4B68"/>
    <w:rsid w:val="00D151CE"/>
    <w:rsid w:val="00D226BE"/>
    <w:rsid w:val="00D7702E"/>
    <w:rsid w:val="00D85E6B"/>
    <w:rsid w:val="00DA4792"/>
    <w:rsid w:val="00DC0668"/>
    <w:rsid w:val="00DE5EBC"/>
    <w:rsid w:val="00E07C8E"/>
    <w:rsid w:val="00E42048"/>
    <w:rsid w:val="00E511C3"/>
    <w:rsid w:val="00E54CB8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D9E4AEEF-D5CC-4E8C-B625-A27DDB16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table" w:styleId="a6">
    <w:name w:val="Table Grid"/>
    <w:basedOn w:val="a1"/>
    <w:uiPriority w:val="39"/>
    <w:unhideWhenUsed/>
    <w:rsid w:val="0071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Sasha</cp:lastModifiedBy>
  <cp:revision>4</cp:revision>
  <dcterms:created xsi:type="dcterms:W3CDTF">2021-09-21T21:20:00Z</dcterms:created>
  <dcterms:modified xsi:type="dcterms:W3CDTF">2021-09-21T21:40:00Z</dcterms:modified>
</cp:coreProperties>
</file>