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5CD3" w14:textId="77777777" w:rsidR="00BC21FD" w:rsidRDefault="00BC21FD" w:rsidP="00BC21FD">
      <w:r>
        <w:t>Задание 3.</w:t>
      </w:r>
    </w:p>
    <w:p w14:paraId="601CF054" w14:textId="77777777" w:rsidR="00BC21FD" w:rsidRDefault="00BC21FD" w:rsidP="00BC21FD">
      <w:r>
        <w:t>дату создания таблицы AdventureWorks2017 (27.01.2022 23:09:33)</w:t>
      </w:r>
    </w:p>
    <w:p w14:paraId="513CB316" w14:textId="77777777" w:rsidR="00BC21FD" w:rsidRDefault="00BC21FD" w:rsidP="00BC21FD"/>
    <w:p w14:paraId="20AF3467" w14:textId="77777777" w:rsidR="00BC21FD" w:rsidRDefault="00BC21FD" w:rsidP="00BC21FD">
      <w:r>
        <w:t>Задание 4.</w:t>
      </w:r>
    </w:p>
    <w:p w14:paraId="777707C7" w14:textId="04741FEA" w:rsidR="00115633" w:rsidRDefault="00BC21FD" w:rsidP="00BC21FD">
      <w:r>
        <w:t>сколько места в байтах занимает таблица AdventureWorksDW2017 (208,00 МБ)</w:t>
      </w:r>
    </w:p>
    <w:p w14:paraId="75F914D1" w14:textId="696CA346" w:rsidR="00BC21FD" w:rsidRDefault="00BC21FD" w:rsidP="00BC21FD">
      <w:r>
        <w:rPr>
          <w:noProof/>
        </w:rPr>
        <w:drawing>
          <wp:inline distT="0" distB="0" distL="0" distR="0" wp14:anchorId="07C0A3C7" wp14:editId="1031ECE7">
            <wp:extent cx="5092700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97" t="4561" r="9674" b="7070"/>
                    <a:stretch/>
                  </pic:blipFill>
                  <pic:spPr bwMode="auto">
                    <a:xfrm>
                      <a:off x="0" y="0"/>
                      <a:ext cx="50927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21FD" w:rsidSect="00793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09"/>
    <w:rsid w:val="006F5062"/>
    <w:rsid w:val="00713809"/>
    <w:rsid w:val="007934D9"/>
    <w:rsid w:val="008C7676"/>
    <w:rsid w:val="00965394"/>
    <w:rsid w:val="00BC21FD"/>
    <w:rsid w:val="00DB2A23"/>
    <w:rsid w:val="00E5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AB524"/>
  <w15:chartTrackingRefBased/>
  <w15:docId w15:val="{C9D9B4DE-B095-4B17-BF78-D20860E2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37529</dc:creator>
  <cp:keywords/>
  <dc:description/>
  <cp:lastModifiedBy>37529</cp:lastModifiedBy>
  <cp:revision>2</cp:revision>
  <dcterms:created xsi:type="dcterms:W3CDTF">2022-01-30T16:16:00Z</dcterms:created>
  <dcterms:modified xsi:type="dcterms:W3CDTF">2022-01-30T16:17:00Z</dcterms:modified>
</cp:coreProperties>
</file>