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397383E" w:rsidRDefault="5397383E" w14:paraId="42857DCF" w14:textId="5D95A110">
      <w:bookmarkStart w:name="_GoBack" w:id="0"/>
      <w:bookmarkEnd w:id="0"/>
      <w:r w:rsidR="5397383E">
        <w:rPr/>
        <w:t>Task 3</w:t>
      </w:r>
    </w:p>
    <w:p w:rsidR="5397383E" w:rsidP="5397383E" w:rsidRDefault="5397383E" w14:paraId="49F481FD" w14:textId="1B1AA511">
      <w:pPr>
        <w:spacing w:after="160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97383E" w:rsidR="5397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Создать таблицу с количеством использования функций, используя </w:t>
      </w:r>
      <w:r w:rsidRPr="5397383E" w:rsidR="5397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data</w:t>
      </w:r>
      <w:r w:rsidRPr="5397383E" w:rsidR="5397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5397383E" w:rsidR="5397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5397383E" w:rsidR="5397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5397383E" w:rsidR="5397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merge</w:t>
      </w:r>
      <w:r w:rsidRPr="5397383E" w:rsidR="5397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5397383E" w:rsidR="5397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csv</w:t>
      </w:r>
      <w:r w:rsidRPr="5397383E" w:rsidR="5397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заполнить ее через </w:t>
      </w:r>
      <w:r w:rsidRPr="5397383E" w:rsidR="539738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оператор </w:t>
      </w:r>
      <w:r w:rsidRPr="5397383E" w:rsidR="539738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merge</w:t>
      </w:r>
      <w:r w:rsidRPr="5397383E" w:rsidR="539738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.  </w:t>
      </w:r>
      <w:r w:rsidRPr="5397383E" w:rsidR="53973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Итоговая таблица с результатами должна иметь вид</w:t>
      </w:r>
    </w:p>
    <w:tbl>
      <w:tblPr>
        <w:tblStyle w:val="TableNormal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305"/>
        <w:gridCol w:w="4305"/>
      </w:tblGrid>
      <w:tr w:rsidR="5397383E" w:rsidTr="5397383E" w14:paraId="3E946923">
        <w:trPr>
          <w:trHeight w:val="300"/>
        </w:trPr>
        <w:tc>
          <w:tcPr>
            <w:tcW w:w="43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397383E" w:rsidP="5397383E" w:rsidRDefault="5397383E" w14:paraId="267D2A27" w14:textId="0FC63595">
            <w:pPr>
              <w:spacing w:after="0" w:line="24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97383E" w:rsidR="539738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Function_name</w:t>
            </w:r>
          </w:p>
        </w:tc>
        <w:tc>
          <w:tcPr>
            <w:tcW w:w="43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397383E" w:rsidP="5397383E" w:rsidRDefault="5397383E" w14:paraId="2C299B06" w14:textId="3BC73C59">
            <w:pPr>
              <w:spacing w:after="0" w:line="24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97383E" w:rsidR="539738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Function_count</w:t>
            </w:r>
          </w:p>
        </w:tc>
      </w:tr>
      <w:tr w:rsidR="5397383E" w:rsidTr="5397383E" w14:paraId="2334B60E">
        <w:trPr>
          <w:trHeight w:val="300"/>
        </w:trPr>
        <w:tc>
          <w:tcPr>
            <w:tcW w:w="43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397383E" w:rsidP="5397383E" w:rsidRDefault="5397383E" w14:paraId="129A3630" w14:textId="706900F5">
            <w:pPr>
              <w:spacing w:after="0" w:line="24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97383E" w:rsidR="539738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CASE</w:t>
            </w:r>
          </w:p>
        </w:tc>
        <w:tc>
          <w:tcPr>
            <w:tcW w:w="43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397383E" w:rsidP="5397383E" w:rsidRDefault="5397383E" w14:paraId="7C84A0C9" w14:textId="3993D369">
            <w:pPr>
              <w:spacing w:after="0" w:line="24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97383E" w:rsidR="539738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4</w:t>
            </w:r>
          </w:p>
        </w:tc>
      </w:tr>
      <w:tr w:rsidR="5397383E" w:rsidTr="5397383E" w14:paraId="6985ABE8">
        <w:trPr>
          <w:trHeight w:val="300"/>
        </w:trPr>
        <w:tc>
          <w:tcPr>
            <w:tcW w:w="43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397383E" w:rsidP="5397383E" w:rsidRDefault="5397383E" w14:paraId="7447240F" w14:textId="209F33A3">
            <w:pPr>
              <w:spacing w:after="0" w:line="24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97383E" w:rsidR="539738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CAST</w:t>
            </w:r>
          </w:p>
        </w:tc>
        <w:tc>
          <w:tcPr>
            <w:tcW w:w="43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397383E" w:rsidP="5397383E" w:rsidRDefault="5397383E" w14:paraId="2BCA244C" w14:textId="3E4EC958">
            <w:pPr>
              <w:spacing w:after="0" w:line="24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97383E" w:rsidR="539738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</w:t>
            </w:r>
          </w:p>
        </w:tc>
      </w:tr>
      <w:tr w:rsidR="5397383E" w:rsidTr="5397383E" w14:paraId="2BC216C3">
        <w:trPr>
          <w:trHeight w:val="300"/>
        </w:trPr>
        <w:tc>
          <w:tcPr>
            <w:tcW w:w="43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397383E" w:rsidP="5397383E" w:rsidRDefault="5397383E" w14:paraId="2126B890" w14:textId="460FCA12">
            <w:pPr>
              <w:spacing w:after="0" w:line="24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97383E" w:rsidR="539738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CONCAT</w:t>
            </w:r>
          </w:p>
        </w:tc>
        <w:tc>
          <w:tcPr>
            <w:tcW w:w="43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397383E" w:rsidP="5397383E" w:rsidRDefault="5397383E" w14:paraId="4EE150E5" w14:textId="195787AA">
            <w:pPr>
              <w:spacing w:after="0" w:line="24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397383E" w:rsidR="539738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7</w:t>
            </w:r>
          </w:p>
        </w:tc>
      </w:tr>
    </w:tbl>
    <w:p w:rsidR="5397383E" w:rsidP="5397383E" w:rsidRDefault="5397383E" w14:paraId="107B16BB" w14:textId="6C4118D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5397383E" w:rsidP="5397383E" w:rsidRDefault="5397383E" w14:paraId="22DE924B" w14:textId="1CE71390">
      <w:pPr>
        <w:pStyle w:val="Normal"/>
        <w:spacing w:after="0" w:afterAutospacing="on"/>
      </w:pPr>
      <w:r w:rsidR="5397383E">
        <w:rPr/>
        <w:t>SELECT DISTINCT</w:t>
      </w:r>
      <w:r w:rsidR="5397383E">
        <w:rPr/>
        <w:t xml:space="preserve"> </w:t>
      </w:r>
      <w:r w:rsidR="5397383E">
        <w:rPr/>
        <w:t>Function_name</w:t>
      </w:r>
      <w:r w:rsidR="5397383E">
        <w:rPr/>
        <w:t xml:space="preserve"> , COUNT (</w:t>
      </w:r>
      <w:r w:rsidR="5397383E">
        <w:rPr/>
        <w:t>Function_name</w:t>
      </w:r>
      <w:r w:rsidR="5397383E">
        <w:rPr/>
        <w:t xml:space="preserve">) AS </w:t>
      </w:r>
      <w:r w:rsidR="5397383E">
        <w:rPr/>
        <w:t>Function_count</w:t>
      </w:r>
      <w:r w:rsidR="5397383E">
        <w:rPr/>
        <w:t xml:space="preserve"> </w:t>
      </w:r>
    </w:p>
    <w:p w:rsidR="5397383E" w:rsidP="5397383E" w:rsidRDefault="5397383E" w14:paraId="5DB34A2C" w14:textId="0845F4AB">
      <w:pPr>
        <w:pStyle w:val="Normal"/>
        <w:spacing w:after="0" w:afterAutospacing="on"/>
      </w:pPr>
      <w:r w:rsidR="5397383E">
        <w:rPr/>
        <w:t xml:space="preserve">FROM    </w:t>
      </w:r>
    </w:p>
    <w:p w:rsidR="5397383E" w:rsidP="5397383E" w:rsidRDefault="5397383E" w14:paraId="3C670BF2" w14:textId="31F50C11">
      <w:pPr>
        <w:pStyle w:val="Normal"/>
        <w:spacing w:after="0" w:afterAutospacing="on"/>
      </w:pPr>
      <w:r w:rsidR="5397383E">
        <w:rPr/>
        <w:t xml:space="preserve">          (SELECT  </w:t>
      </w:r>
      <w:r w:rsidR="5397383E">
        <w:rPr/>
        <w:t>Alex</w:t>
      </w:r>
      <w:r w:rsidR="5397383E">
        <w:rPr/>
        <w:t xml:space="preserve">, </w:t>
      </w:r>
      <w:r w:rsidR="5397383E">
        <w:rPr/>
        <w:t>Carlos</w:t>
      </w:r>
      <w:r w:rsidR="5397383E">
        <w:rPr/>
        <w:t xml:space="preserve">, Charles, Daniel, </w:t>
      </w:r>
      <w:r w:rsidR="5397383E">
        <w:rPr/>
        <w:t>Esteban</w:t>
      </w:r>
      <w:r w:rsidR="5397383E">
        <w:rPr/>
        <w:t xml:space="preserve">, </w:t>
      </w:r>
      <w:r w:rsidR="5397383E">
        <w:rPr/>
        <w:t>Fred</w:t>
      </w:r>
      <w:r w:rsidR="5397383E">
        <w:rPr/>
        <w:t xml:space="preserve">, George, </w:t>
      </w:r>
      <w:r w:rsidR="5397383E">
        <w:rPr/>
        <w:t>Lando</w:t>
      </w:r>
      <w:r w:rsidR="5397383E">
        <w:rPr/>
        <w:t xml:space="preserve">, </w:t>
      </w:r>
      <w:r w:rsidR="5397383E">
        <w:rPr/>
        <w:t>Lewis</w:t>
      </w:r>
      <w:r w:rsidR="5397383E">
        <w:rPr/>
        <w:t xml:space="preserve"> </w:t>
      </w:r>
    </w:p>
    <w:p w:rsidR="5397383E" w:rsidP="5397383E" w:rsidRDefault="5397383E" w14:paraId="3046212D" w14:textId="77271EB7">
      <w:pPr>
        <w:pStyle w:val="Normal"/>
        <w:spacing w:after="0" w:afterAutospacing="on"/>
      </w:pPr>
      <w:r w:rsidR="5397383E">
        <w:rPr/>
        <w:t>FROM [</w:t>
      </w:r>
      <w:r w:rsidR="5397383E">
        <w:rPr/>
        <w:t>dbo</w:t>
      </w:r>
      <w:r w:rsidR="5397383E">
        <w:rPr/>
        <w:t>].[</w:t>
      </w:r>
      <w:r w:rsidR="5397383E">
        <w:rPr/>
        <w:t>data_for_merge</w:t>
      </w:r>
      <w:r w:rsidR="5397383E">
        <w:rPr/>
        <w:t xml:space="preserve">]) p   </w:t>
      </w:r>
    </w:p>
    <w:p w:rsidR="5397383E" w:rsidP="5397383E" w:rsidRDefault="5397383E" w14:paraId="2291D396" w14:textId="1459A672">
      <w:pPr>
        <w:pStyle w:val="Normal"/>
        <w:spacing w:after="0" w:afterAutospacing="on"/>
      </w:pPr>
      <w:r w:rsidR="5397383E">
        <w:rPr/>
        <w:t xml:space="preserve">UNPIVOT   </w:t>
      </w:r>
    </w:p>
    <w:p w:rsidR="5397383E" w:rsidP="5397383E" w:rsidRDefault="5397383E" w14:paraId="0267ABB1" w14:textId="50C65430">
      <w:pPr>
        <w:pStyle w:val="Normal"/>
        <w:spacing w:after="0" w:afterAutospacing="on"/>
      </w:pPr>
      <w:r w:rsidR="5397383E">
        <w:rPr/>
        <w:t xml:space="preserve">   (</w:t>
      </w:r>
      <w:r w:rsidR="5397383E">
        <w:rPr/>
        <w:t>Function_name</w:t>
      </w:r>
      <w:r w:rsidR="5397383E">
        <w:rPr/>
        <w:t xml:space="preserve">  FOR </w:t>
      </w:r>
      <w:r w:rsidR="5397383E">
        <w:rPr/>
        <w:t>Employee</w:t>
      </w:r>
      <w:r w:rsidR="5397383E">
        <w:rPr/>
        <w:t xml:space="preserve"> IN (</w:t>
      </w:r>
      <w:r w:rsidR="5397383E">
        <w:rPr/>
        <w:t>Alex</w:t>
      </w:r>
      <w:r w:rsidR="5397383E">
        <w:rPr/>
        <w:t xml:space="preserve">, </w:t>
      </w:r>
      <w:r w:rsidR="5397383E">
        <w:rPr/>
        <w:t>Carlos</w:t>
      </w:r>
      <w:r w:rsidR="5397383E">
        <w:rPr/>
        <w:t xml:space="preserve">, Charles, Daniel, </w:t>
      </w:r>
      <w:r w:rsidR="5397383E">
        <w:rPr/>
        <w:t>Esteban</w:t>
      </w:r>
      <w:r w:rsidR="5397383E">
        <w:rPr/>
        <w:t xml:space="preserve">, </w:t>
      </w:r>
      <w:r w:rsidR="5397383E">
        <w:rPr/>
        <w:t>Fred</w:t>
      </w:r>
      <w:r w:rsidR="5397383E">
        <w:rPr/>
        <w:t xml:space="preserve">, George, </w:t>
      </w:r>
      <w:r w:rsidR="5397383E">
        <w:rPr/>
        <w:t>Lando</w:t>
      </w:r>
      <w:r w:rsidR="5397383E">
        <w:rPr/>
        <w:t xml:space="preserve">,    </w:t>
      </w:r>
      <w:r w:rsidR="5397383E">
        <w:rPr/>
        <w:t>Lewis</w:t>
      </w:r>
      <w:r w:rsidR="5397383E">
        <w:rPr/>
        <w:t xml:space="preserve">)   </w:t>
      </w:r>
    </w:p>
    <w:p w:rsidR="5397383E" w:rsidP="5397383E" w:rsidRDefault="5397383E" w14:paraId="0D7BC6D8" w14:textId="0DC20351">
      <w:pPr>
        <w:pStyle w:val="Normal"/>
        <w:spacing w:after="0" w:afterAutospacing="on"/>
      </w:pPr>
      <w:r w:rsidR="5397383E">
        <w:rPr/>
        <w:t>) AS</w:t>
      </w:r>
      <w:r w:rsidR="5397383E">
        <w:rPr/>
        <w:t xml:space="preserve"> UNPIV</w:t>
      </w:r>
    </w:p>
    <w:p w:rsidR="5397383E" w:rsidP="5397383E" w:rsidRDefault="5397383E" w14:paraId="44789378" w14:textId="65A03FA1">
      <w:pPr>
        <w:pStyle w:val="Normal"/>
        <w:spacing w:after="0" w:afterAutospacing="on"/>
      </w:pPr>
      <w:r w:rsidR="5397383E">
        <w:rPr/>
        <w:t xml:space="preserve">GROUP BY </w:t>
      </w:r>
      <w:r w:rsidR="5397383E">
        <w:rPr/>
        <w:t>Function_name</w:t>
      </w:r>
      <w:r w:rsidR="5397383E">
        <w:rPr/>
        <w:t>;</w:t>
      </w:r>
    </w:p>
    <w:p w:rsidR="5397383E" w:rsidP="5397383E" w:rsidRDefault="5397383E" w14:paraId="2EF30CA8" w14:textId="55BB218C">
      <w:pPr>
        <w:pStyle w:val="Normal"/>
      </w:pPr>
    </w:p>
    <w:p w:rsidR="5397383E" w:rsidP="5397383E" w:rsidRDefault="5397383E" w14:paraId="2AB04784" w14:textId="6F66D619">
      <w:pPr>
        <w:pStyle w:val="Normal"/>
      </w:pPr>
      <w:r>
        <w:drawing>
          <wp:inline wp14:editId="5A7A0B58" wp14:anchorId="7A859534">
            <wp:extent cx="4572000" cy="3371850"/>
            <wp:effectExtent l="0" t="0" r="0" b="0"/>
            <wp:docPr id="604200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65e8e7925c4f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7A0B58" w:rsidP="5A7A0B58" w:rsidRDefault="5A7A0B58" w14:paraId="7948A4A4" w14:textId="1A780B08">
      <w:pPr>
        <w:pStyle w:val="Normal"/>
      </w:pPr>
    </w:p>
    <w:p w:rsidR="5A7A0B58" w:rsidP="5A7A0B58" w:rsidRDefault="5A7A0B58" w14:paraId="63AC80C3" w14:textId="0196B26D">
      <w:pPr>
        <w:pStyle w:val="Normal"/>
        <w:spacing w:after="0" w:afterAutospacing="off"/>
      </w:pPr>
      <w:r w:rsidR="5A7A0B58">
        <w:rPr/>
        <w:t xml:space="preserve">CREATE TABLE </w:t>
      </w:r>
      <w:r w:rsidR="5A7A0B58">
        <w:rPr/>
        <w:t>Functions_number</w:t>
      </w:r>
      <w:r w:rsidR="5A7A0B58">
        <w:rPr/>
        <w:t xml:space="preserve"> </w:t>
      </w:r>
    </w:p>
    <w:p w:rsidR="5A7A0B58" w:rsidP="5A7A0B58" w:rsidRDefault="5A7A0B58" w14:paraId="3961666C" w14:textId="608274FA">
      <w:pPr>
        <w:pStyle w:val="Normal"/>
        <w:spacing w:after="0" w:afterAutospacing="off"/>
      </w:pPr>
      <w:r w:rsidR="5A7A0B58">
        <w:rPr/>
        <w:t>(</w:t>
      </w:r>
    </w:p>
    <w:p w:rsidR="5A7A0B58" w:rsidP="5A7A0B58" w:rsidRDefault="5A7A0B58" w14:paraId="637C8460" w14:textId="38CC312F">
      <w:pPr>
        <w:pStyle w:val="Normal"/>
        <w:spacing w:after="0" w:afterAutospacing="off"/>
      </w:pPr>
      <w:r w:rsidR="5A7A0B58">
        <w:rPr/>
        <w:t>Function_name</w:t>
      </w:r>
      <w:r>
        <w:tab/>
      </w:r>
      <w:r w:rsidR="5A7A0B58">
        <w:rPr/>
        <w:t>nvarchar(50),</w:t>
      </w:r>
    </w:p>
    <w:p w:rsidR="5A7A0B58" w:rsidP="5A7A0B58" w:rsidRDefault="5A7A0B58" w14:paraId="2F8993DA" w14:textId="6A09DBE9">
      <w:pPr>
        <w:pStyle w:val="Normal"/>
        <w:spacing w:after="0" w:afterAutospacing="off"/>
      </w:pPr>
      <w:r w:rsidR="5A7A0B58">
        <w:rPr/>
        <w:t>Function_count</w:t>
      </w:r>
      <w:r>
        <w:tab/>
      </w:r>
      <w:r w:rsidR="5A7A0B58">
        <w:rPr/>
        <w:t>int</w:t>
      </w:r>
    </w:p>
    <w:p w:rsidR="5A7A0B58" w:rsidP="5A7A0B58" w:rsidRDefault="5A7A0B58" w14:paraId="11E4F2CF" w14:textId="08833681">
      <w:pPr>
        <w:pStyle w:val="Normal"/>
        <w:spacing w:after="0" w:afterAutospacing="off"/>
      </w:pPr>
      <w:r w:rsidR="5A7A0B58">
        <w:rPr/>
        <w:t>);</w:t>
      </w:r>
    </w:p>
    <w:p w:rsidR="5A7A0B58" w:rsidP="5A7A0B58" w:rsidRDefault="5A7A0B58" w14:paraId="4BB74FCC" w14:textId="10E16138">
      <w:pPr>
        <w:pStyle w:val="Normal"/>
        <w:spacing w:after="0" w:afterAutospacing="off"/>
      </w:pPr>
      <w:r w:rsidR="5A7A0B58">
        <w:rPr/>
        <w:t xml:space="preserve"> </w:t>
      </w:r>
    </w:p>
    <w:p w:rsidR="5A7A0B58" w:rsidP="5A7A0B58" w:rsidRDefault="5A7A0B58" w14:paraId="5AEFBB70" w14:textId="1784ED6A">
      <w:pPr>
        <w:pStyle w:val="Normal"/>
        <w:spacing w:after="0" w:afterAutospacing="off"/>
      </w:pPr>
      <w:r w:rsidR="5A7A0B58">
        <w:rPr/>
        <w:t xml:space="preserve">MERGE </w:t>
      </w:r>
      <w:r w:rsidR="5A7A0B58">
        <w:rPr/>
        <w:t>Functions_number</w:t>
      </w:r>
      <w:r w:rsidR="5A7A0B58">
        <w:rPr/>
        <w:t xml:space="preserve"> </w:t>
      </w:r>
      <w:r w:rsidR="5A7A0B58">
        <w:rPr/>
        <w:t>target</w:t>
      </w:r>
    </w:p>
    <w:p w:rsidR="5A7A0B58" w:rsidP="5A7A0B58" w:rsidRDefault="5A7A0B58" w14:paraId="7005794F" w14:textId="05FC7413">
      <w:pPr>
        <w:pStyle w:val="Normal"/>
        <w:spacing w:after="0" w:afterAutospacing="off"/>
      </w:pPr>
      <w:r w:rsidR="5A7A0B58">
        <w:rPr/>
        <w:t xml:space="preserve">USING </w:t>
      </w:r>
    </w:p>
    <w:p w:rsidR="5A7A0B58" w:rsidP="5A7A0B58" w:rsidRDefault="5A7A0B58" w14:paraId="2252AAB7" w14:textId="0920470E">
      <w:pPr>
        <w:pStyle w:val="Normal"/>
        <w:spacing w:after="0" w:afterAutospacing="off"/>
      </w:pPr>
      <w:r w:rsidR="5A7A0B58">
        <w:rPr/>
        <w:t xml:space="preserve">    (SELECT </w:t>
      </w:r>
      <w:r w:rsidR="5A7A0B58">
        <w:rPr/>
        <w:t>Function_name</w:t>
      </w:r>
      <w:r w:rsidR="5A7A0B58">
        <w:rPr/>
        <w:t>, COUNT(</w:t>
      </w:r>
      <w:r w:rsidR="5A7A0B58">
        <w:rPr/>
        <w:t>Function_name</w:t>
      </w:r>
      <w:r w:rsidR="5A7A0B58">
        <w:rPr/>
        <w:t xml:space="preserve">) AS </w:t>
      </w:r>
      <w:r w:rsidR="5A7A0B58">
        <w:rPr/>
        <w:t>Function_count</w:t>
      </w:r>
    </w:p>
    <w:p w:rsidR="5A7A0B58" w:rsidP="5A7A0B58" w:rsidRDefault="5A7A0B58" w14:paraId="6B0CFB15" w14:textId="40E1AAF1">
      <w:pPr>
        <w:pStyle w:val="Normal"/>
        <w:spacing w:after="0" w:afterAutospacing="off"/>
      </w:pPr>
      <w:r w:rsidR="5A7A0B58">
        <w:rPr/>
        <w:t>FROM</w:t>
      </w:r>
    </w:p>
    <w:p w:rsidR="5A7A0B58" w:rsidP="5A7A0B58" w:rsidRDefault="5A7A0B58" w14:paraId="0E3BE1E6" w14:textId="3028E5DA">
      <w:pPr>
        <w:pStyle w:val="Normal"/>
        <w:spacing w:after="0" w:afterAutospacing="off"/>
      </w:pPr>
      <w:r w:rsidR="5A7A0B58">
        <w:rPr/>
        <w:t xml:space="preserve">    (SELECT  </w:t>
      </w:r>
      <w:r w:rsidR="5A7A0B58">
        <w:rPr/>
        <w:t>Function_name</w:t>
      </w:r>
      <w:r w:rsidR="5A7A0B58">
        <w:rPr/>
        <w:t>, Name</w:t>
      </w:r>
    </w:p>
    <w:p w:rsidR="5A7A0B58" w:rsidP="5A7A0B58" w:rsidRDefault="5A7A0B58" w14:paraId="1CF30DCD" w14:textId="25326414">
      <w:pPr>
        <w:pStyle w:val="Normal"/>
        <w:spacing w:after="0" w:afterAutospacing="off"/>
      </w:pPr>
      <w:r w:rsidR="5A7A0B58">
        <w:rPr/>
        <w:t>FROM</w:t>
      </w:r>
    </w:p>
    <w:p w:rsidR="5A7A0B58" w:rsidP="5A7A0B58" w:rsidRDefault="5A7A0B58" w14:paraId="1712778D" w14:textId="1F9ECA22">
      <w:pPr>
        <w:pStyle w:val="Normal"/>
        <w:spacing w:after="0" w:afterAutospacing="off"/>
      </w:pPr>
      <w:r w:rsidR="5A7A0B58">
        <w:rPr/>
        <w:t xml:space="preserve">    (SELECT </w:t>
      </w:r>
      <w:r w:rsidR="5A7A0B58">
        <w:rPr/>
        <w:t>Alex</w:t>
      </w:r>
      <w:r w:rsidR="5A7A0B58">
        <w:rPr/>
        <w:t xml:space="preserve">, </w:t>
      </w:r>
      <w:r w:rsidR="5A7A0B58">
        <w:rPr/>
        <w:t>Carlos</w:t>
      </w:r>
      <w:r w:rsidR="5A7A0B58">
        <w:rPr/>
        <w:t xml:space="preserve">, Charles, Daniel, </w:t>
      </w:r>
      <w:r w:rsidR="5A7A0B58">
        <w:rPr/>
        <w:t>Esteban</w:t>
      </w:r>
      <w:r w:rsidR="5A7A0B58">
        <w:rPr/>
        <w:t xml:space="preserve">, </w:t>
      </w:r>
      <w:r w:rsidR="5A7A0B58">
        <w:rPr/>
        <w:t>Fred</w:t>
      </w:r>
      <w:r w:rsidR="5A7A0B58">
        <w:rPr/>
        <w:t xml:space="preserve">, George, </w:t>
      </w:r>
      <w:r w:rsidR="5A7A0B58">
        <w:rPr/>
        <w:t>Lando</w:t>
      </w:r>
      <w:r w:rsidR="5A7A0B58">
        <w:rPr/>
        <w:t xml:space="preserve">, </w:t>
      </w:r>
      <w:r w:rsidR="5A7A0B58">
        <w:rPr/>
        <w:t>Lewis</w:t>
      </w:r>
      <w:r w:rsidR="5A7A0B58">
        <w:rPr/>
        <w:t xml:space="preserve"> FROM [</w:t>
      </w:r>
      <w:r w:rsidR="5A7A0B58">
        <w:rPr/>
        <w:t>dbo</w:t>
      </w:r>
      <w:r w:rsidR="5A7A0B58">
        <w:rPr/>
        <w:t>].[</w:t>
      </w:r>
      <w:r w:rsidR="5A7A0B58">
        <w:rPr/>
        <w:t>data_for_merge</w:t>
      </w:r>
      <w:r w:rsidR="5A7A0B58">
        <w:rPr/>
        <w:t xml:space="preserve">]) AS </w:t>
      </w:r>
      <w:r w:rsidR="5A7A0B58">
        <w:rPr/>
        <w:t>NAME_dfm</w:t>
      </w:r>
    </w:p>
    <w:p w:rsidR="5A7A0B58" w:rsidP="5A7A0B58" w:rsidRDefault="5A7A0B58" w14:paraId="1B0B78BA" w14:textId="12EC1960">
      <w:pPr>
        <w:pStyle w:val="Normal"/>
        <w:spacing w:after="0" w:afterAutospacing="off"/>
      </w:pPr>
      <w:r w:rsidR="5A7A0B58">
        <w:rPr/>
        <w:t>UNPIVOT</w:t>
      </w:r>
    </w:p>
    <w:p w:rsidR="5A7A0B58" w:rsidP="5A7A0B58" w:rsidRDefault="5A7A0B58" w14:paraId="06A856B7" w14:textId="25E1EAD8">
      <w:pPr>
        <w:pStyle w:val="Normal"/>
        <w:spacing w:after="0" w:afterAutospacing="off"/>
      </w:pPr>
      <w:r w:rsidR="5A7A0B58">
        <w:rPr/>
        <w:t xml:space="preserve">    (</w:t>
      </w:r>
      <w:r w:rsidR="5A7A0B58">
        <w:rPr/>
        <w:t>Function_name</w:t>
      </w:r>
      <w:r w:rsidR="5A7A0B58">
        <w:rPr/>
        <w:t xml:space="preserve"> FOR Name IN</w:t>
      </w:r>
      <w:r>
        <w:tab/>
      </w:r>
      <w:r w:rsidR="5A7A0B58">
        <w:rPr/>
        <w:t>(</w:t>
      </w:r>
      <w:r w:rsidR="5A7A0B58">
        <w:rPr/>
        <w:t>Alex</w:t>
      </w:r>
      <w:r w:rsidR="5A7A0B58">
        <w:rPr/>
        <w:t xml:space="preserve">, </w:t>
      </w:r>
      <w:r w:rsidR="5A7A0B58">
        <w:rPr/>
        <w:t>Carlos</w:t>
      </w:r>
      <w:r w:rsidR="5A7A0B58">
        <w:rPr/>
        <w:t xml:space="preserve">, Charles, Daniel, </w:t>
      </w:r>
      <w:r w:rsidR="5A7A0B58">
        <w:rPr/>
        <w:t>Esteban</w:t>
      </w:r>
      <w:r w:rsidR="5A7A0B58">
        <w:rPr/>
        <w:t xml:space="preserve">, </w:t>
      </w:r>
      <w:r w:rsidR="5A7A0B58">
        <w:rPr/>
        <w:t>Fred</w:t>
      </w:r>
      <w:r w:rsidR="5A7A0B58">
        <w:rPr/>
        <w:t xml:space="preserve">, George, </w:t>
      </w:r>
      <w:r w:rsidR="5A7A0B58">
        <w:rPr/>
        <w:t>Lando</w:t>
      </w:r>
      <w:r w:rsidR="5A7A0B58">
        <w:rPr/>
        <w:t xml:space="preserve">, </w:t>
      </w:r>
      <w:r w:rsidR="5A7A0B58">
        <w:rPr/>
        <w:t>Lewis</w:t>
      </w:r>
      <w:r w:rsidR="5A7A0B58">
        <w:rPr/>
        <w:t>)) AS UN_NAME</w:t>
      </w:r>
    </w:p>
    <w:p w:rsidR="5A7A0B58" w:rsidP="5A7A0B58" w:rsidRDefault="5A7A0B58" w14:paraId="209ACCAD" w14:textId="76574E6E">
      <w:pPr>
        <w:pStyle w:val="Normal"/>
        <w:spacing w:after="0" w:afterAutospacing="off"/>
      </w:pPr>
      <w:r w:rsidR="5A7A0B58">
        <w:rPr/>
        <w:t>) AS UNPVT</w:t>
      </w:r>
    </w:p>
    <w:p w:rsidR="5A7A0B58" w:rsidP="5A7A0B58" w:rsidRDefault="5A7A0B58" w14:paraId="40069420" w14:textId="46C48C1D">
      <w:pPr>
        <w:pStyle w:val="Normal"/>
        <w:spacing w:after="0" w:afterAutospacing="off"/>
      </w:pPr>
      <w:r w:rsidR="5A7A0B58">
        <w:rPr/>
        <w:t xml:space="preserve">GROUP BY </w:t>
      </w:r>
      <w:r w:rsidR="5A7A0B58">
        <w:rPr/>
        <w:t>Function_name</w:t>
      </w:r>
    </w:p>
    <w:p w:rsidR="5A7A0B58" w:rsidP="5A7A0B58" w:rsidRDefault="5A7A0B58" w14:paraId="151A3E77" w14:textId="043E1EC5">
      <w:pPr>
        <w:pStyle w:val="Normal"/>
        <w:spacing w:after="0" w:afterAutospacing="off"/>
      </w:pPr>
      <w:r w:rsidR="5A7A0B58">
        <w:rPr/>
        <w:t xml:space="preserve">) </w:t>
      </w:r>
      <w:r w:rsidR="5A7A0B58">
        <w:rPr/>
        <w:t>source</w:t>
      </w:r>
    </w:p>
    <w:p w:rsidR="5A7A0B58" w:rsidP="5A7A0B58" w:rsidRDefault="5A7A0B58" w14:paraId="77A4B9FE" w14:textId="1DA3846D">
      <w:pPr>
        <w:pStyle w:val="Normal"/>
        <w:spacing w:after="0" w:afterAutospacing="off"/>
      </w:pPr>
      <w:r w:rsidR="5A7A0B58">
        <w:rPr/>
        <w:t xml:space="preserve"> ON </w:t>
      </w:r>
      <w:r w:rsidR="5A7A0B58">
        <w:rPr/>
        <w:t>target.Function_name</w:t>
      </w:r>
      <w:r w:rsidR="5A7A0B58">
        <w:rPr/>
        <w:t xml:space="preserve"> = </w:t>
      </w:r>
      <w:r w:rsidR="5A7A0B58">
        <w:rPr/>
        <w:t>source.Function_name</w:t>
      </w:r>
    </w:p>
    <w:p w:rsidR="5A7A0B58" w:rsidP="5A7A0B58" w:rsidRDefault="5A7A0B58" w14:paraId="09624D89" w14:textId="792BEBAA">
      <w:pPr>
        <w:pStyle w:val="Normal"/>
        <w:spacing w:after="0" w:afterAutospacing="off"/>
      </w:pPr>
      <w:r w:rsidR="5A7A0B58">
        <w:rPr/>
        <w:t xml:space="preserve">WHEN MATCHED </w:t>
      </w:r>
    </w:p>
    <w:p w:rsidR="5A7A0B58" w:rsidP="5A7A0B58" w:rsidRDefault="5A7A0B58" w14:paraId="46385D2D" w14:textId="25CBAEE3">
      <w:pPr>
        <w:pStyle w:val="Normal"/>
        <w:spacing w:after="0" w:afterAutospacing="off"/>
      </w:pPr>
      <w:r w:rsidR="5A7A0B58">
        <w:rPr/>
        <w:t xml:space="preserve"> THEN UPDATE SET </w:t>
      </w:r>
      <w:r w:rsidR="5A7A0B58">
        <w:rPr/>
        <w:t>target.Function_name</w:t>
      </w:r>
      <w:r w:rsidR="5A7A0B58">
        <w:rPr/>
        <w:t xml:space="preserve"> = </w:t>
      </w:r>
      <w:r w:rsidR="5A7A0B58">
        <w:rPr/>
        <w:t>source.Function_name</w:t>
      </w:r>
      <w:r w:rsidR="5A7A0B58">
        <w:rPr/>
        <w:t>,</w:t>
      </w:r>
    </w:p>
    <w:p w:rsidR="5A7A0B58" w:rsidP="5A7A0B58" w:rsidRDefault="5A7A0B58" w14:paraId="07989E90" w14:textId="43302CDF">
      <w:pPr>
        <w:pStyle w:val="Normal"/>
        <w:spacing w:after="0" w:afterAutospacing="off"/>
      </w:pPr>
      <w:r w:rsidR="5A7A0B58">
        <w:rPr/>
        <w:t xml:space="preserve">     </w:t>
      </w:r>
      <w:r w:rsidR="5A7A0B58">
        <w:rPr/>
        <w:t>target.Function_count</w:t>
      </w:r>
      <w:r w:rsidR="5A7A0B58">
        <w:rPr/>
        <w:t xml:space="preserve"> = </w:t>
      </w:r>
      <w:r w:rsidR="5A7A0B58">
        <w:rPr/>
        <w:t>source.Function_count</w:t>
      </w:r>
    </w:p>
    <w:p w:rsidR="5A7A0B58" w:rsidP="5A7A0B58" w:rsidRDefault="5A7A0B58" w14:paraId="0CAA3425" w14:textId="4E4E6FBE">
      <w:pPr>
        <w:pStyle w:val="Normal"/>
        <w:spacing w:after="0" w:afterAutospacing="off"/>
      </w:pPr>
      <w:r w:rsidR="5A7A0B58">
        <w:rPr/>
        <w:t>WHEN NOT MATCHED BY TARGET</w:t>
      </w:r>
    </w:p>
    <w:p w:rsidR="5A7A0B58" w:rsidP="5A7A0B58" w:rsidRDefault="5A7A0B58" w14:paraId="10D92707" w14:textId="4FA85C90">
      <w:pPr>
        <w:pStyle w:val="Normal"/>
        <w:spacing w:after="0" w:afterAutospacing="off"/>
      </w:pPr>
      <w:r w:rsidR="5A7A0B58">
        <w:rPr/>
        <w:t>THEN INSERT (</w:t>
      </w:r>
      <w:r w:rsidR="5A7A0B58">
        <w:rPr/>
        <w:t>Function_name</w:t>
      </w:r>
      <w:r w:rsidR="5A7A0B58">
        <w:rPr/>
        <w:t xml:space="preserve">, </w:t>
      </w:r>
      <w:r w:rsidR="5A7A0B58">
        <w:rPr/>
        <w:t>Function_count</w:t>
      </w:r>
      <w:r w:rsidR="5A7A0B58">
        <w:rPr/>
        <w:t>)</w:t>
      </w:r>
    </w:p>
    <w:p w:rsidR="5A7A0B58" w:rsidP="5A7A0B58" w:rsidRDefault="5A7A0B58" w14:paraId="6B1419DD" w14:textId="7B9F7A16">
      <w:pPr>
        <w:pStyle w:val="Normal"/>
        <w:spacing w:after="0" w:afterAutospacing="off"/>
      </w:pPr>
      <w:r w:rsidR="5A7A0B58">
        <w:rPr/>
        <w:t>VALUES (</w:t>
      </w:r>
      <w:r w:rsidR="5A7A0B58">
        <w:rPr/>
        <w:t>source.Function_name</w:t>
      </w:r>
      <w:r w:rsidR="5A7A0B58">
        <w:rPr/>
        <w:t xml:space="preserve">, </w:t>
      </w:r>
      <w:r w:rsidR="5A7A0B58">
        <w:rPr/>
        <w:t>source.Function_count</w:t>
      </w:r>
      <w:r w:rsidR="5A7A0B58">
        <w:rPr/>
        <w:t>)</w:t>
      </w:r>
    </w:p>
    <w:p w:rsidR="5A7A0B58" w:rsidP="5A7A0B58" w:rsidRDefault="5A7A0B58" w14:paraId="1694B1BC" w14:textId="102DDB7A">
      <w:pPr>
        <w:pStyle w:val="Normal"/>
        <w:spacing w:after="0" w:afterAutospacing="off"/>
      </w:pPr>
      <w:r w:rsidR="5A7A0B58">
        <w:rPr/>
        <w:t>;</w:t>
      </w:r>
    </w:p>
    <w:p w:rsidR="5A7A0B58" w:rsidP="5A7A0B58" w:rsidRDefault="5A7A0B58" w14:paraId="055FB757" w14:textId="430BCA73">
      <w:pPr>
        <w:pStyle w:val="Normal"/>
        <w:spacing w:after="0" w:afterAutospacing="off"/>
      </w:pPr>
      <w:r w:rsidR="5A7A0B58">
        <w:rPr/>
        <w:t>select</w:t>
      </w:r>
      <w:r w:rsidR="5A7A0B58">
        <w:rPr/>
        <w:t xml:space="preserve"> *</w:t>
      </w:r>
    </w:p>
    <w:p w:rsidR="5A7A0B58" w:rsidP="5A7A0B58" w:rsidRDefault="5A7A0B58" w14:paraId="1075C65D" w14:textId="0F9860A5">
      <w:pPr>
        <w:pStyle w:val="Normal"/>
        <w:spacing w:after="0" w:afterAutospacing="off"/>
      </w:pPr>
      <w:r w:rsidR="5A7A0B58">
        <w:rPr/>
        <w:t>from</w:t>
      </w:r>
      <w:r w:rsidR="5A7A0B58">
        <w:rPr/>
        <w:t xml:space="preserve"> </w:t>
      </w:r>
      <w:r w:rsidR="5A7A0B58">
        <w:rPr/>
        <w:t>Functions_number</w:t>
      </w:r>
      <w:r w:rsidR="5A7A0B58">
        <w:rPr/>
        <w:t>;</w:t>
      </w:r>
    </w:p>
    <w:p w:rsidR="5A7A0B58" w:rsidP="5A7A0B58" w:rsidRDefault="5A7A0B58" w14:paraId="456D7693" w14:textId="367DA7C6">
      <w:pPr>
        <w:pStyle w:val="Normal"/>
      </w:pPr>
    </w:p>
    <w:p w:rsidR="5A7A0B58" w:rsidP="5A7A0B58" w:rsidRDefault="5A7A0B58" w14:paraId="6A613F61" w14:textId="29D37F97">
      <w:pPr>
        <w:pStyle w:val="Normal"/>
      </w:pPr>
      <w:r>
        <w:drawing>
          <wp:inline wp14:editId="4C068599" wp14:anchorId="72DE15BE">
            <wp:extent cx="6638925" cy="5546269"/>
            <wp:effectExtent l="0" t="0" r="0" b="0"/>
            <wp:docPr id="1716627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21022bacca4f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5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7383E" w:rsidP="5397383E" w:rsidRDefault="5397383E" w14:paraId="3F11D4A8" w14:textId="2FC9C81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37C520"/>
    <w:rsid w:val="4537C520"/>
    <w:rsid w:val="5397383E"/>
    <w:rsid w:val="5A7A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C520"/>
  <w15:chartTrackingRefBased/>
  <w15:docId w15:val="{151878D4-902B-41FE-AFEB-406971B0D8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5465e8e7925c4f26" /><Relationship Type="http://schemas.openxmlformats.org/officeDocument/2006/relationships/image" Target="/media/image3.png" Id="R5321022bacca4f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2023-03-04T15:57:57.9485330Z</dcterms:created>
  <dcterms:modified xsi:type="dcterms:W3CDTF">2023-03-05T14:55:55.2552335Z</dcterms:modified>
  <dc:creator>лабуренко кристина</dc:creator>
  <lastModifiedBy>лабуренко кристина</lastModifiedBy>
</coreProperties>
</file>