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TRƯỜNG THCS &amp; THPT PHAN VĂN TRỊ
TỔ KHOA HỌC TỰ NHIÊN
</w:t>
      </w:r>
      <w:r>
        <w:rPr>
          <w:rFonts w:ascii="Times New Roman" w:cs="Times New Roman" w:eastAsia="Times New Roman" w:hAnsi="Times New Roman"/>
          <w:b/>
          <w:bCs/>
          <w:color w:val="1E3A8A"/>
          <w:sz w:val="28"/>
          <w:szCs w:val="28"/>
        </w:rPr>
        <w:t xml:space="preserve">
BẢN ĐẶC TẢ ĐỀ KIỂM TRA GIỮA HK1
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Môn: Khoa học tự nhiên — Lớp 8 | Năm học: 2026-2027</w:t>
      </w:r>
    </w:p>
    <w:p>
      <w:pPr>
        <w:spacing w:after="2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800"/>
        <w:gridCol w:w="900"/>
        <w:gridCol w:w="700"/>
        <w:gridCol w:w="700"/>
        <w:gridCol w:w="900"/>
      </w:tblGrid>
      <w:tr>
        <w:trPr>
          <w:tblHeader/>
        </w:trPr>
        <w:tc>
          <w:tcPr>
            <w:tcW w:type="dxa" w:w="6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STT</w:t>
            </w:r>
          </w:p>
        </w:tc>
        <w:tc>
          <w:tcPr>
            <w:tcW w:type="dxa" w:w="22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Chủ đề / Đơn vị kiến thức</w:t>
            </w:r>
          </w:p>
        </w:tc>
        <w:tc>
          <w:tcPr>
            <w:tcW w:type="dxa" w:w="32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Yêu cầu cần đạt</w:t>
            </w:r>
          </w:p>
        </w:tc>
        <w:tc>
          <w:tcPr>
            <w:tcW w:type="dxa" w:w="8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Mức độ</w:t>
            </w:r>
          </w:p>
        </w:tc>
        <w:tc>
          <w:tcPr>
            <w:tcW w:type="dxa" w:w="9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Dạng câu</w:t>
            </w:r>
          </w:p>
        </w:tc>
        <w:tc>
          <w:tcPr>
            <w:tcW w:type="dxa" w:w="7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 câu</w:t>
            </w:r>
          </w:p>
        </w:tc>
        <w:tc>
          <w:tcPr>
            <w:tcW w:type="dxa" w:w="7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Điểm</w:t>
            </w:r>
          </w:p>
        </w:tc>
        <w:tc>
          <w:tcPr>
            <w:tcW w:type="dxa" w:w="9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số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Sử dụng một số hóa chất, thiết bị cơ bản trong phòng thí nghiệm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3 - Nhận biết được một số dụng cụ và hoá chất sử dụng trong môn Khoa học tự nhiên 8.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0.50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Câu 1 - 2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Phản ứng hóa học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3 - Tiến hành được một số thí nghiệm về sự biến đổi vật lí và biến đổi hoá học.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0.50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Câu 3 - 4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Mol và tỉ khối chất khí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Mol và tỉ khối chất khí 2 - Nêu được khái niệm về mol (nguyên tử, phân tử).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Câu 5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Dung dịch và nồng độ dung dịch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Dung dịch và nồng độ 4 - Nêu được dung dịch là hỗn hợp lỏng đồng nhất của các chất đã tan trong nhau.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0.75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Câu 6 - 8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Dung dịch và nồng độ dung dịch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Dung dịch và nồng độ 4 - Nêu được dung dịch là hỗn hợp lỏng đồng nhất của các chất đã tan trong nhau.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TRUE_FALSE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1.00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Câu 9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Dung dịch và nồng độ dung dịch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 Tính được độ tan, nồng độ phần trăm; nồng độ mol theo công thức.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SHORT_ANSWER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0.50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Câu 10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Dung dịch và nồng độ dung dịch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 Tính được độ tan, nồng độ phần trăm; nồng độ mol theo công thức.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ESSAY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1.00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Câu 11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Định luật bảo toàn khối lượng và phương trình hóa học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5 - Tiến hành được thí nghiệm để chứng minh: Trong phản ứng hoá học, khối lượng được bảo toàn.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0.75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Câu 12 - 14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Định luật bảo toàn khối lượng và phương trình hóa học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5 - Tiến hành được thí nghiệm để chứng minh: Trong phản ứng hoá học, khối lượng được bảo toàn.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TRUE_FALSE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1.00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Câu 15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Định luật bảo toàn khối lượng và phương trình hóa học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5 - Tiến hành được thí nghiệm để chứng minh: Trong phản ứng hoá học, khối lượng được bảo toàn.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SHORT_ANSWER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0.50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Câu 16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Định luật bảo toàn khối lượng và phương trình hóa học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5 - Tiến hành được thí nghiệm để chứng minh: Trong phản ứng hoá học, khối lượng được bảo toàn.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ESSAY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1.00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Câu 17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Tính theo phương trình hóa học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Tính theo phương trình hoá học 4 - Tính được lượng chất trong phương trình hóa học theo số mol, khối lượng hoặc thể tích ở điều kiện 1 bar và 25 0 C.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MCQ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0.75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Câu 18 - 20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Tính theo phương trình hóa học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Tính theo phương trình hoá học 4 - Tính được lượng chất trong phương trình hóa học theo số mol, khối lượng hoặc thể tích ở điều kiện 1 bar và 25 0 C.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SHORT_ANSWER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0.50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Câu 21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Tính theo phương trình hóa học</w:t>
            </w:r>
          </w:p>
        </w:tc>
        <w:tc>
          <w:tcPr>
            <w:tcW w:type="dxa" w:w="3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Tính theo phương trình hoá học 4 - Tính được lượng chất trong phương trình hóa học theo số mol, khối lượng hoặc thể tích ở điều kiện 1 bar và 25 0 C.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ESSAY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1.00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Câu 22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Trang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2026-10-03T14:17:00.975Z</dcterms:created>
  <dcterms:modified xsi:type="dcterms:W3CDTF">2026-10-03T14:17:00.975Z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