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2BC" w:rsidRPr="00B978AD" w:rsidRDefault="00DA42BC" w:rsidP="00DA42BC">
      <w:pPr>
        <w:pStyle w:val="a5"/>
        <w:numPr>
          <w:ilvl w:val="0"/>
          <w:numId w:val="2"/>
        </w:numPr>
        <w:ind w:firstLineChars="0"/>
        <w:rPr>
          <w:b/>
        </w:rPr>
      </w:pPr>
      <w:r w:rsidRPr="00B978AD">
        <w:rPr>
          <w:rFonts w:hint="eastAsia"/>
          <w:b/>
        </w:rPr>
        <w:t>字符和字符集</w:t>
      </w:r>
    </w:p>
    <w:p w:rsidR="00DA42BC" w:rsidRDefault="00DA42BC" w:rsidP="00DA42BC">
      <w:r>
        <w:rPr>
          <w:noProof/>
        </w:rPr>
        <w:drawing>
          <wp:inline distT="0" distB="0" distL="0" distR="0" wp14:anchorId="3FE8C8B5" wp14:editId="6068AA48">
            <wp:extent cx="5274310" cy="21259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965" w:rsidRPr="00C113AC" w:rsidRDefault="00920D45" w:rsidP="00EA5084">
      <w:pPr>
        <w:pStyle w:val="a5"/>
        <w:numPr>
          <w:ilvl w:val="0"/>
          <w:numId w:val="2"/>
        </w:numPr>
        <w:ind w:firstLineChars="0"/>
        <w:rPr>
          <w:b/>
        </w:rPr>
      </w:pPr>
      <w:r w:rsidRPr="00C113AC">
        <w:rPr>
          <w:rFonts w:hint="eastAsia"/>
          <w:b/>
        </w:rPr>
        <w:t>GB</w:t>
      </w:r>
      <w:r w:rsidR="00655656" w:rsidRPr="00C113AC">
        <w:rPr>
          <w:b/>
        </w:rPr>
        <w:t xml:space="preserve"> </w:t>
      </w:r>
      <w:r w:rsidRPr="00C113AC">
        <w:rPr>
          <w:rFonts w:hint="eastAsia"/>
          <w:b/>
        </w:rPr>
        <w:t>2312</w:t>
      </w:r>
    </w:p>
    <w:p w:rsidR="007918DD" w:rsidRDefault="00920D45" w:rsidP="007918DD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DA4AFA6" wp14:editId="6265551E">
            <wp:extent cx="5274310" cy="8750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F6F" w:rsidRPr="00316394" w:rsidRDefault="00DB6400" w:rsidP="007918DD">
      <w:pPr>
        <w:pStyle w:val="a5"/>
        <w:numPr>
          <w:ilvl w:val="0"/>
          <w:numId w:val="2"/>
        </w:numPr>
        <w:ind w:firstLineChars="0"/>
        <w:rPr>
          <w:b/>
        </w:rPr>
      </w:pPr>
      <w:r w:rsidRPr="00316394">
        <w:rPr>
          <w:b/>
        </w:rPr>
        <w:t>GBK</w:t>
      </w:r>
      <w:r w:rsidR="00722015" w:rsidRPr="00316394">
        <w:rPr>
          <w:rFonts w:hint="eastAsia"/>
          <w:b/>
        </w:rPr>
        <w:t>（</w:t>
      </w:r>
      <w:r w:rsidR="00722015" w:rsidRPr="00316394">
        <w:rPr>
          <w:rFonts w:hint="eastAsia"/>
          <w:b/>
        </w:rPr>
        <w:t>ANSI</w:t>
      </w:r>
      <w:r w:rsidR="00722015" w:rsidRPr="00316394">
        <w:rPr>
          <w:rFonts w:hint="eastAsia"/>
          <w:b/>
        </w:rPr>
        <w:t>）</w:t>
      </w:r>
    </w:p>
    <w:p w:rsidR="006C290D" w:rsidRDefault="006C290D" w:rsidP="006C290D">
      <w:pPr>
        <w:pStyle w:val="a5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Windows</w:t>
      </w:r>
      <w:r>
        <w:rPr>
          <w:rFonts w:hint="eastAsia"/>
          <w:color w:val="000000" w:themeColor="text1"/>
        </w:rPr>
        <w:t>下默认为</w:t>
      </w:r>
      <w:r w:rsidRPr="00812269">
        <w:rPr>
          <w:rFonts w:hint="eastAsia"/>
          <w:b/>
          <w:color w:val="FF0000"/>
        </w:rPr>
        <w:t>GBK</w:t>
      </w:r>
      <w:r>
        <w:rPr>
          <w:rFonts w:hint="eastAsia"/>
          <w:color w:val="000000" w:themeColor="text1"/>
        </w:rPr>
        <w:t>编码。</w:t>
      </w:r>
    </w:p>
    <w:p w:rsidR="006C290D" w:rsidRPr="006C290D" w:rsidRDefault="00B814C3" w:rsidP="006C290D">
      <w:pPr>
        <w:pStyle w:val="a5"/>
        <w:ind w:left="3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GBK</w:t>
      </w:r>
      <w:r w:rsidR="006C290D" w:rsidRPr="00FB74AD">
        <w:rPr>
          <w:rFonts w:hint="eastAsia"/>
          <w:color w:val="000000" w:themeColor="text1"/>
        </w:rPr>
        <w:t>是微软最早在</w:t>
      </w:r>
      <w:r w:rsidR="006C290D" w:rsidRPr="00FB74AD">
        <w:rPr>
          <w:rFonts w:hint="eastAsia"/>
          <w:color w:val="000000" w:themeColor="text1"/>
        </w:rPr>
        <w:t>Win95</w:t>
      </w:r>
      <w:r w:rsidR="006C290D" w:rsidRPr="00FB74AD">
        <w:rPr>
          <w:rFonts w:hint="eastAsia"/>
          <w:color w:val="000000" w:themeColor="text1"/>
        </w:rPr>
        <w:t>里实现的对</w:t>
      </w:r>
      <w:r w:rsidR="006C290D" w:rsidRPr="00FB74AD">
        <w:rPr>
          <w:rFonts w:hint="eastAsia"/>
          <w:color w:val="000000" w:themeColor="text1"/>
        </w:rPr>
        <w:t>GB2312</w:t>
      </w:r>
      <w:r w:rsidR="006C290D" w:rsidRPr="00FB74AD">
        <w:rPr>
          <w:rFonts w:hint="eastAsia"/>
          <w:color w:val="000000" w:themeColor="text1"/>
        </w:rPr>
        <w:t>进行的扩展，追加了很多繁体字和西文字符，总计收录的字符数大概有</w:t>
      </w:r>
      <w:r w:rsidR="006C290D" w:rsidRPr="00FB74AD">
        <w:rPr>
          <w:rFonts w:hint="eastAsia"/>
          <w:color w:val="000000" w:themeColor="text1"/>
        </w:rPr>
        <w:t>20000</w:t>
      </w:r>
      <w:r w:rsidR="006C290D" w:rsidRPr="00FB74AD">
        <w:rPr>
          <w:rFonts w:hint="eastAsia"/>
          <w:color w:val="000000" w:themeColor="text1"/>
        </w:rPr>
        <w:t>多个。</w:t>
      </w:r>
      <w:r w:rsidR="006C290D" w:rsidRPr="00FB74AD">
        <w:rPr>
          <w:rFonts w:hint="eastAsia"/>
          <w:color w:val="000000" w:themeColor="text1"/>
        </w:rPr>
        <w:t>K</w:t>
      </w:r>
      <w:r w:rsidR="006C290D" w:rsidRPr="00FB74AD">
        <w:rPr>
          <w:rFonts w:hint="eastAsia"/>
          <w:color w:val="000000" w:themeColor="text1"/>
        </w:rPr>
        <w:t>就是拼音“扩展”。</w:t>
      </w:r>
    </w:p>
    <w:p w:rsidR="00F07F90" w:rsidRDefault="003A56E9" w:rsidP="00F07F90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D234E3C" wp14:editId="154C252B">
            <wp:extent cx="5274310" cy="15144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E47" w:rsidRPr="006800CD" w:rsidRDefault="00E35E47" w:rsidP="007918DD">
      <w:pPr>
        <w:pStyle w:val="a5"/>
        <w:numPr>
          <w:ilvl w:val="0"/>
          <w:numId w:val="2"/>
        </w:numPr>
        <w:ind w:firstLineChars="0"/>
        <w:rPr>
          <w:b/>
        </w:rPr>
      </w:pPr>
      <w:r w:rsidRPr="006800CD">
        <w:rPr>
          <w:b/>
        </w:rPr>
        <w:t>GB 13000</w:t>
      </w:r>
    </w:p>
    <w:p w:rsidR="001B3B97" w:rsidRDefault="00E35E47" w:rsidP="003436C9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F68FEB7" wp14:editId="7CE42F73">
            <wp:extent cx="5274310" cy="17049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344" w:rsidRPr="008A63CD" w:rsidRDefault="00934344" w:rsidP="007918DD">
      <w:pPr>
        <w:pStyle w:val="a5"/>
        <w:numPr>
          <w:ilvl w:val="0"/>
          <w:numId w:val="2"/>
        </w:numPr>
        <w:ind w:firstLineChars="0"/>
        <w:rPr>
          <w:b/>
        </w:rPr>
      </w:pPr>
      <w:r w:rsidRPr="008A63CD">
        <w:rPr>
          <w:b/>
        </w:rPr>
        <w:t>GB 18030</w:t>
      </w:r>
    </w:p>
    <w:p w:rsidR="003436C9" w:rsidRDefault="00934344" w:rsidP="00FE4F7B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F1E65A0" wp14:editId="425DFBE0">
            <wp:extent cx="5274310" cy="36017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537" w:rsidRPr="00E63AC8" w:rsidRDefault="00130537" w:rsidP="007918DD">
      <w:pPr>
        <w:pStyle w:val="a5"/>
        <w:numPr>
          <w:ilvl w:val="0"/>
          <w:numId w:val="2"/>
        </w:numPr>
        <w:ind w:firstLineChars="0"/>
        <w:rPr>
          <w:rFonts w:hint="eastAsia"/>
          <w:b/>
        </w:rPr>
      </w:pPr>
      <w:r w:rsidRPr="00E63AC8">
        <w:rPr>
          <w:b/>
        </w:rPr>
        <w:t>BOM</w:t>
      </w:r>
    </w:p>
    <w:p w:rsidR="00233AC4" w:rsidRDefault="00233AC4" w:rsidP="00233AC4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1C6F1B33" wp14:editId="6E343343">
            <wp:extent cx="5274310" cy="26339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7E5" w:rsidRDefault="009F17E5" w:rsidP="00233AC4">
      <w:pPr>
        <w:rPr>
          <w:color w:val="000000" w:themeColor="text1"/>
        </w:rPr>
      </w:pPr>
    </w:p>
    <w:p w:rsidR="006D1F80" w:rsidRDefault="00CB1A81" w:rsidP="00233AC4">
      <w:pPr>
        <w:rPr>
          <w:rFonts w:hint="eastAsia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7A68B66" wp14:editId="675EA426">
            <wp:extent cx="5274310" cy="24085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6D8" w:rsidRPr="00471E0A" w:rsidRDefault="00180D85" w:rsidP="007918DD">
      <w:pPr>
        <w:pStyle w:val="a5"/>
        <w:numPr>
          <w:ilvl w:val="0"/>
          <w:numId w:val="2"/>
        </w:numPr>
        <w:ind w:firstLineChars="0"/>
        <w:rPr>
          <w:b/>
          <w:color w:val="000000" w:themeColor="text1"/>
        </w:rPr>
      </w:pPr>
      <w:bookmarkStart w:id="0" w:name="_GoBack"/>
      <w:r w:rsidRPr="00471E0A">
        <w:rPr>
          <w:rFonts w:hint="eastAsia"/>
          <w:b/>
          <w:color w:val="000000" w:themeColor="text1"/>
        </w:rPr>
        <w:t>Unicode</w:t>
      </w:r>
      <w:r w:rsidRPr="00471E0A">
        <w:rPr>
          <w:rFonts w:hint="eastAsia"/>
          <w:b/>
          <w:color w:val="000000" w:themeColor="text1"/>
        </w:rPr>
        <w:t>编码</w:t>
      </w:r>
    </w:p>
    <w:bookmarkEnd w:id="0"/>
    <w:p w:rsidR="001026D8" w:rsidRDefault="001026D8" w:rsidP="00233AC4">
      <w:pPr>
        <w:rPr>
          <w:rFonts w:hint="eastAsia"/>
          <w:color w:val="000000" w:themeColor="text1"/>
        </w:rPr>
      </w:pPr>
    </w:p>
    <w:p w:rsidR="00CB1A81" w:rsidRPr="006D1F80" w:rsidRDefault="009F660F" w:rsidP="001026D8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0C3AE15C" wp14:editId="4788F80B">
            <wp:extent cx="5274310" cy="29584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60F" w:rsidRPr="00233AC4" w:rsidRDefault="009F660F" w:rsidP="009F660F">
      <w:pPr>
        <w:jc w:val="center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Uni</w:t>
      </w:r>
      <w:r>
        <w:rPr>
          <w:color w:val="000000" w:themeColor="text1"/>
        </w:rPr>
        <w:t>code</w:t>
      </w:r>
      <w:r>
        <w:rPr>
          <w:color w:val="000000" w:themeColor="text1"/>
        </w:rPr>
        <w:t>编码</w:t>
      </w:r>
    </w:p>
    <w:sectPr w:rsidR="009F660F" w:rsidRPr="00233A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FA3" w:rsidRDefault="00606FA3" w:rsidP="00D3741E">
      <w:r>
        <w:separator/>
      </w:r>
    </w:p>
  </w:endnote>
  <w:endnote w:type="continuationSeparator" w:id="0">
    <w:p w:rsidR="00606FA3" w:rsidRDefault="00606FA3" w:rsidP="00D37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FA3" w:rsidRDefault="00606FA3" w:rsidP="00D3741E">
      <w:r>
        <w:separator/>
      </w:r>
    </w:p>
  </w:footnote>
  <w:footnote w:type="continuationSeparator" w:id="0">
    <w:p w:rsidR="00606FA3" w:rsidRDefault="00606FA3" w:rsidP="00D374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805384"/>
    <w:multiLevelType w:val="hybridMultilevel"/>
    <w:tmpl w:val="96ACDBCA"/>
    <w:lvl w:ilvl="0" w:tplc="D0446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B4337D"/>
    <w:multiLevelType w:val="hybridMultilevel"/>
    <w:tmpl w:val="98CC795E"/>
    <w:lvl w:ilvl="0" w:tplc="2CEA5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B1"/>
    <w:rsid w:val="0008580E"/>
    <w:rsid w:val="000B5B6D"/>
    <w:rsid w:val="001026D8"/>
    <w:rsid w:val="00130537"/>
    <w:rsid w:val="00180D85"/>
    <w:rsid w:val="001A5755"/>
    <w:rsid w:val="001B3B97"/>
    <w:rsid w:val="00202581"/>
    <w:rsid w:val="00233AC4"/>
    <w:rsid w:val="0031396A"/>
    <w:rsid w:val="00316394"/>
    <w:rsid w:val="003436C9"/>
    <w:rsid w:val="0034459E"/>
    <w:rsid w:val="0035516F"/>
    <w:rsid w:val="003A56E9"/>
    <w:rsid w:val="004062C7"/>
    <w:rsid w:val="00471E0A"/>
    <w:rsid w:val="005A22B1"/>
    <w:rsid w:val="005B790C"/>
    <w:rsid w:val="00606FA3"/>
    <w:rsid w:val="00655656"/>
    <w:rsid w:val="006800CD"/>
    <w:rsid w:val="006C290D"/>
    <w:rsid w:val="006D1F80"/>
    <w:rsid w:val="00720924"/>
    <w:rsid w:val="00722015"/>
    <w:rsid w:val="00787965"/>
    <w:rsid w:val="007918DD"/>
    <w:rsid w:val="00812269"/>
    <w:rsid w:val="00837FBD"/>
    <w:rsid w:val="008A63CD"/>
    <w:rsid w:val="00920D45"/>
    <w:rsid w:val="00931658"/>
    <w:rsid w:val="00934344"/>
    <w:rsid w:val="009F17E5"/>
    <w:rsid w:val="009F660F"/>
    <w:rsid w:val="00AD6F6F"/>
    <w:rsid w:val="00AF1287"/>
    <w:rsid w:val="00B814C3"/>
    <w:rsid w:val="00B978AD"/>
    <w:rsid w:val="00C113AC"/>
    <w:rsid w:val="00CB1A81"/>
    <w:rsid w:val="00D3741E"/>
    <w:rsid w:val="00DA42BC"/>
    <w:rsid w:val="00DB6400"/>
    <w:rsid w:val="00E35E47"/>
    <w:rsid w:val="00E63AC8"/>
    <w:rsid w:val="00EA5084"/>
    <w:rsid w:val="00F07F90"/>
    <w:rsid w:val="00F7217F"/>
    <w:rsid w:val="00FB74AD"/>
    <w:rsid w:val="00FE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753C2E-196D-4729-812D-FB4E1741B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74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74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74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741E"/>
    <w:rPr>
      <w:sz w:val="18"/>
      <w:szCs w:val="18"/>
    </w:rPr>
  </w:style>
  <w:style w:type="paragraph" w:styleId="a5">
    <w:name w:val="List Paragraph"/>
    <w:basedOn w:val="a"/>
    <w:uiPriority w:val="34"/>
    <w:qFormat/>
    <w:rsid w:val="00D3741E"/>
    <w:pPr>
      <w:ind w:firstLineChars="200" w:firstLine="420"/>
    </w:pPr>
  </w:style>
  <w:style w:type="character" w:styleId="a6">
    <w:name w:val="Strong"/>
    <w:basedOn w:val="a0"/>
    <w:uiPriority w:val="22"/>
    <w:qFormat/>
    <w:rsid w:val="0031396A"/>
    <w:rPr>
      <w:b/>
      <w:bCs/>
    </w:rPr>
  </w:style>
  <w:style w:type="character" w:customStyle="1" w:styleId="apple-converted-space">
    <w:name w:val="apple-converted-space"/>
    <w:basedOn w:val="a0"/>
    <w:rsid w:val="00313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19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lei peng</cp:lastModifiedBy>
  <cp:revision>136</cp:revision>
  <dcterms:created xsi:type="dcterms:W3CDTF">2017-02-28T09:04:00Z</dcterms:created>
  <dcterms:modified xsi:type="dcterms:W3CDTF">2017-02-28T14:07:00Z</dcterms:modified>
</cp:coreProperties>
</file>