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EEB91" w14:textId="7FF95B4E" w:rsidR="00E8623F" w:rsidRDefault="00440FD9">
      <w:r>
        <w:t xml:space="preserve">This is a test ${id} and ${name} and finally </w:t>
      </w:r>
      <w:r w:rsidRPr="00440FD9">
        <w:t>${cont_gen_cont_legal_name}</w:t>
      </w:r>
    </w:p>
    <w:p w14:paraId="1C30B0EE" w14:textId="13005C07" w:rsidR="00E405B5" w:rsidRDefault="00E405B5"/>
    <w:p w14:paraId="0FD7298D" w14:textId="2FA70A5B" w:rsidR="00E405B5" w:rsidRDefault="00E405B5">
      <w:r>
        <w:t>${bmps}</w:t>
      </w:r>
    </w:p>
    <w:sectPr w:rsidR="00E40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88"/>
    <w:rsid w:val="00054A94"/>
    <w:rsid w:val="0009675D"/>
    <w:rsid w:val="001703F0"/>
    <w:rsid w:val="0018369D"/>
    <w:rsid w:val="00237049"/>
    <w:rsid w:val="00411588"/>
    <w:rsid w:val="00440FD9"/>
    <w:rsid w:val="00DB6665"/>
    <w:rsid w:val="00E405B5"/>
    <w:rsid w:val="00E8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5BDB"/>
  <w15:chartTrackingRefBased/>
  <w15:docId w15:val="{6A8EA438-AFC0-41DA-854A-C9B3E89A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Pearson</dc:creator>
  <cp:keywords/>
  <dc:description/>
  <cp:lastModifiedBy>Andrew Pearson</cp:lastModifiedBy>
  <cp:revision>7</cp:revision>
  <dcterms:created xsi:type="dcterms:W3CDTF">2021-05-09T22:24:00Z</dcterms:created>
  <dcterms:modified xsi:type="dcterms:W3CDTF">2021-05-11T23:17:00Z</dcterms:modified>
</cp:coreProperties>
</file>