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46C3F" w14:textId="03AB918E" w:rsidR="00C75215" w:rsidRPr="00C75215" w:rsidRDefault="00C75215" w:rsidP="00C75215">
      <w:pPr>
        <w:jc w:val="center"/>
        <w:rPr>
          <w:b/>
          <w:bCs/>
          <w:color w:val="FF0000"/>
          <w:sz w:val="40"/>
          <w:szCs w:val="40"/>
        </w:rPr>
      </w:pPr>
      <w:r w:rsidRPr="00C75215">
        <w:rPr>
          <w:b/>
          <w:bCs/>
          <w:color w:val="FF0000"/>
          <w:sz w:val="40"/>
          <w:szCs w:val="40"/>
        </w:rPr>
        <w:t>Nhóm 4 SV – ĐỒ ÁN LẬP TRÌNH DI ĐỘNG</w:t>
      </w:r>
    </w:p>
    <w:p w14:paraId="17498202" w14:textId="77777777" w:rsidR="00C75215" w:rsidRPr="00C75215" w:rsidRDefault="00C75215" w:rsidP="00C75215">
      <w:pPr>
        <w:rPr>
          <w:b/>
          <w:bCs/>
        </w:rPr>
      </w:pPr>
      <w:r w:rsidRPr="00C75215">
        <w:rPr>
          <w:b/>
          <w:bCs/>
        </w:rPr>
        <w:t>CHỦ ĐỀ: Thương mại điện tử</w:t>
      </w:r>
    </w:p>
    <w:p w14:paraId="7A0D4763" w14:textId="29454C23" w:rsidR="00C75215" w:rsidRDefault="00C75215" w:rsidP="00C75215">
      <w:r>
        <w:t>1. Quản lý: xử lý đơn hàng</w:t>
      </w:r>
    </w:p>
    <w:p w14:paraId="2EF1C13F" w14:textId="3A6A86F2" w:rsidR="00C75215" w:rsidRDefault="00C75215" w:rsidP="00C75215">
      <w:r>
        <w:t xml:space="preserve">2. Khách hàng: </w:t>
      </w:r>
    </w:p>
    <w:p w14:paraId="6A7897CD" w14:textId="0B8F67F4" w:rsidR="00C75215" w:rsidRDefault="00C75215" w:rsidP="00C75215">
      <w:pPr>
        <w:pStyle w:val="ListParagraph"/>
        <w:numPr>
          <w:ilvl w:val="0"/>
          <w:numId w:val="2"/>
        </w:numPr>
      </w:pPr>
      <w:r>
        <w:t>Quản lý tài khoản</w:t>
      </w:r>
    </w:p>
    <w:p w14:paraId="1793BBDB" w14:textId="04DEFCA0" w:rsidR="00C75215" w:rsidRDefault="00C75215" w:rsidP="00C75215">
      <w:pPr>
        <w:pStyle w:val="ListParagraph"/>
        <w:numPr>
          <w:ilvl w:val="0"/>
          <w:numId w:val="2"/>
        </w:numPr>
      </w:pPr>
      <w:r>
        <w:t>Xem ds</w:t>
      </w:r>
    </w:p>
    <w:p w14:paraId="798E44D6" w14:textId="6641E21C" w:rsidR="00C75215" w:rsidRDefault="00C75215" w:rsidP="00C75215">
      <w:pPr>
        <w:pStyle w:val="ListParagraph"/>
        <w:numPr>
          <w:ilvl w:val="0"/>
          <w:numId w:val="2"/>
        </w:numPr>
      </w:pPr>
      <w:r>
        <w:t>Mua hàng</w:t>
      </w:r>
    </w:p>
    <w:p w14:paraId="088C391F" w14:textId="5FC46C37" w:rsidR="00C75215" w:rsidRDefault="00C75215" w:rsidP="00C75215">
      <w:pPr>
        <w:pStyle w:val="ListParagraph"/>
        <w:numPr>
          <w:ilvl w:val="0"/>
          <w:numId w:val="2"/>
        </w:numPr>
      </w:pPr>
      <w:r>
        <w:t>Xem lịch sử đơn hàng</w:t>
      </w:r>
    </w:p>
    <w:p w14:paraId="0D785492" w14:textId="677D94AE" w:rsidR="00C75215" w:rsidRDefault="00C75215" w:rsidP="00C75215">
      <w:pPr>
        <w:pStyle w:val="ListParagraph"/>
        <w:numPr>
          <w:ilvl w:val="0"/>
          <w:numId w:val="2"/>
        </w:numPr>
      </w:pPr>
      <w:r>
        <w:t>…….</w:t>
      </w:r>
    </w:p>
    <w:p w14:paraId="57BDBA44" w14:textId="7381CC1E" w:rsidR="00C75215" w:rsidRDefault="00C75215" w:rsidP="00C75215">
      <w:r>
        <w:t>3. Web API</w:t>
      </w:r>
    </w:p>
    <w:p w14:paraId="2F68413E" w14:textId="019EAB1A" w:rsidR="00C75215" w:rsidRDefault="00C75215" w:rsidP="00C75215">
      <w:pPr>
        <w:pStyle w:val="ListParagraph"/>
        <w:numPr>
          <w:ilvl w:val="0"/>
          <w:numId w:val="1"/>
        </w:numPr>
      </w:pPr>
      <w:r>
        <w:t>Chọn sản phẩm bán: khảo sát ứng dụng về sản phẩm đó (web/app mobile)</w:t>
      </w:r>
    </w:p>
    <w:p w14:paraId="02AB67CC" w14:textId="3BC6C093" w:rsidR="00C75215" w:rsidRDefault="00C75215" w:rsidP="00C75215">
      <w:pPr>
        <w:pStyle w:val="ListParagraph"/>
        <w:numPr>
          <w:ilvl w:val="0"/>
          <w:numId w:val="1"/>
        </w:numPr>
      </w:pPr>
      <w:r>
        <w:t>Phân tích chức năng</w:t>
      </w:r>
    </w:p>
    <w:p w14:paraId="52D6A7FC" w14:textId="56D89CF1" w:rsidR="00C75215" w:rsidRDefault="00C75215" w:rsidP="00C75215">
      <w:pPr>
        <w:pStyle w:val="ListParagraph"/>
        <w:numPr>
          <w:ilvl w:val="0"/>
          <w:numId w:val="1"/>
        </w:numPr>
      </w:pPr>
      <w:r>
        <w:t>Phân tích dữ liệu</w:t>
      </w:r>
    </w:p>
    <w:p w14:paraId="4F09B9A5" w14:textId="672DBA9C" w:rsidR="00C75215" w:rsidRDefault="00C75215" w:rsidP="00C75215">
      <w:pPr>
        <w:pStyle w:val="ListParagraph"/>
        <w:numPr>
          <w:ilvl w:val="0"/>
          <w:numId w:val="1"/>
        </w:numPr>
      </w:pPr>
      <w:r>
        <w:t>Thiết kế giao diện (Figma/Cava)</w:t>
      </w:r>
    </w:p>
    <w:p w14:paraId="605CDC18" w14:textId="1082D61D" w:rsidR="007A44DA" w:rsidRDefault="007A44DA" w:rsidP="00C75215">
      <w:pPr>
        <w:pStyle w:val="ListParagraph"/>
        <w:numPr>
          <w:ilvl w:val="0"/>
          <w:numId w:val="1"/>
        </w:numPr>
      </w:pPr>
      <w:r>
        <w:t>Thực hiện mô hình nào? bán lẻ, bán gì, pt chức năng phù hợp.</w:t>
      </w:r>
    </w:p>
    <w:p w14:paraId="065CBF3A" w14:textId="25523823" w:rsidR="007A44DA" w:rsidRDefault="007A44DA" w:rsidP="00C75215">
      <w:pPr>
        <w:pStyle w:val="ListParagraph"/>
        <w:numPr>
          <w:ilvl w:val="0"/>
          <w:numId w:val="1"/>
        </w:numPr>
      </w:pPr>
      <w:r>
        <w:t xml:space="preserve">Bao gồm có đối tượng tham gia vào hệ thống, và đối tượng đó có chức năng gì? </w:t>
      </w:r>
      <w:proofErr w:type="gramStart"/>
      <w:r>
        <w:t>( UES</w:t>
      </w:r>
      <w:proofErr w:type="gramEnd"/>
      <w:r>
        <w:t xml:space="preserve"> CASE) </w:t>
      </w:r>
    </w:p>
    <w:p w14:paraId="5E406324" w14:textId="0ACE1C30" w:rsidR="007A44DA" w:rsidRDefault="007A44DA" w:rsidP="00C75215">
      <w:pPr>
        <w:pStyle w:val="ListParagraph"/>
        <w:numPr>
          <w:ilvl w:val="0"/>
          <w:numId w:val="1"/>
        </w:numPr>
      </w:pPr>
      <w:r>
        <w:t>Phân tích thêm lược đồ cơ sở dữ liệu</w:t>
      </w:r>
    </w:p>
    <w:p w14:paraId="5BEAF4F6" w14:textId="77777777" w:rsidR="00C75215" w:rsidRDefault="00C75215" w:rsidP="00C75215"/>
    <w:p w14:paraId="49ED7AFC" w14:textId="432CA3E0" w:rsidR="008041F1" w:rsidRDefault="00C75215" w:rsidP="00C75215">
      <w:r>
        <w:tab/>
      </w:r>
    </w:p>
    <w:sectPr w:rsidR="00804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F219A"/>
    <w:multiLevelType w:val="hybridMultilevel"/>
    <w:tmpl w:val="1D8275C6"/>
    <w:lvl w:ilvl="0" w:tplc="B90EF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34CF2"/>
    <w:multiLevelType w:val="hybridMultilevel"/>
    <w:tmpl w:val="382A1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15"/>
    <w:rsid w:val="005965E7"/>
    <w:rsid w:val="007A44DA"/>
    <w:rsid w:val="008041F1"/>
    <w:rsid w:val="00C7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D9FD"/>
  <w15:chartTrackingRefBased/>
  <w15:docId w15:val="{B8DD61CC-7A05-48F6-9B5B-60CBFD73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Bảo Trần</dc:creator>
  <cp:keywords/>
  <dc:description/>
  <cp:lastModifiedBy>Quốc Bảo Trần</cp:lastModifiedBy>
  <cp:revision>2</cp:revision>
  <dcterms:created xsi:type="dcterms:W3CDTF">2024-11-06T02:24:00Z</dcterms:created>
  <dcterms:modified xsi:type="dcterms:W3CDTF">2024-11-06T02:24:00Z</dcterms:modified>
</cp:coreProperties>
</file>