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A6DF" w14:textId="6A194803" w:rsidR="0066345F" w:rsidRDefault="0066345F">
      <w:r>
        <w:rPr>
          <w:rFonts w:hint="eastAsia"/>
        </w:rPr>
        <w:t>2</w:t>
      </w:r>
      <w:r>
        <w:t>023 03 2</w:t>
      </w:r>
      <w:r w:rsidR="00824A29">
        <w:t>1</w:t>
      </w:r>
      <w:r>
        <w:rPr>
          <w:rFonts w:hint="eastAsia"/>
        </w:rPr>
        <w:t xml:space="preserve"> 회의</w:t>
      </w:r>
    </w:p>
    <w:p w14:paraId="10BB88E4" w14:textId="057F5DC3" w:rsidR="0066345F" w:rsidRDefault="0066345F"/>
    <w:p w14:paraId="0B4F993C" w14:textId="546EF13D" w:rsidR="0066345F" w:rsidRDefault="0066345F">
      <w:r>
        <w:rPr>
          <w:rFonts w:hint="eastAsia"/>
        </w:rPr>
        <w:t>서버</w:t>
      </w:r>
    </w:p>
    <w:p w14:paraId="3F29866E" w14:textId="294DCAAF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 서버,</w:t>
      </w:r>
      <w:r>
        <w:t xml:space="preserve"> </w:t>
      </w:r>
      <w:r>
        <w:rPr>
          <w:rFonts w:hint="eastAsia"/>
        </w:rPr>
        <w:t>통합</w:t>
      </w:r>
      <w:r>
        <w:t xml:space="preserve"> </w:t>
      </w:r>
      <w:r>
        <w:rPr>
          <w:rFonts w:hint="eastAsia"/>
        </w:rPr>
        <w:t>중</w:t>
      </w:r>
    </w:p>
    <w:p w14:paraId="112B1A02" w14:textId="2DB3B0DA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로비 구현 완료</w:t>
      </w:r>
    </w:p>
    <w:p w14:paraId="61945809" w14:textId="3BB84A6D" w:rsidR="0066345F" w:rsidRDefault="0066345F" w:rsidP="0066345F"/>
    <w:p w14:paraId="587E8A6E" w14:textId="0AEB78DD" w:rsidR="0066345F" w:rsidRDefault="0066345F" w:rsidP="0066345F">
      <w:r>
        <w:rPr>
          <w:rFonts w:hint="eastAsia"/>
        </w:rPr>
        <w:t>맵</w:t>
      </w:r>
    </w:p>
    <w:p w14:paraId="23BC2E25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자물쇠 장소 구분</w:t>
      </w:r>
    </w:p>
    <w:p w14:paraId="7EC5487A" w14:textId="77777777" w:rsidR="0066345F" w:rsidRDefault="0066345F" w:rsidP="0066345F"/>
    <w:p w14:paraId="28489EE9" w14:textId="77777777" w:rsidR="0066345F" w:rsidRDefault="0066345F" w:rsidP="0066345F">
      <w:r>
        <w:rPr>
          <w:rFonts w:hint="eastAsia"/>
        </w:rPr>
        <w:t>기획</w:t>
      </w:r>
    </w:p>
    <w:p w14:paraId="2A1D3EF0" w14:textId="7C05EE70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t xml:space="preserve">Tab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구현</w:t>
      </w:r>
    </w:p>
    <w:p w14:paraId="0A9938D3" w14:textId="09F51474" w:rsidR="00951AAC" w:rsidRDefault="00951AAC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상자에 꽝 기능 구현 토의</w:t>
      </w:r>
    </w:p>
    <w:p w14:paraId="775B552C" w14:textId="77777777" w:rsidR="0066345F" w:rsidRDefault="0066345F" w:rsidP="0066345F"/>
    <w:p w14:paraId="41D34584" w14:textId="77777777" w:rsidR="0066345F" w:rsidRDefault="0066345F" w:rsidP="0066345F">
      <w:r>
        <w:t>New</w:t>
      </w:r>
    </w:p>
    <w:p w14:paraId="22E152CC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t xml:space="preserve">Sound </w:t>
      </w:r>
      <w:r>
        <w:rPr>
          <w:rFonts w:hint="eastAsia"/>
        </w:rPr>
        <w:t>관련 실무자</w:t>
      </w:r>
      <w:r>
        <w:t xml:space="preserve"> </w:t>
      </w:r>
      <w:r>
        <w:rPr>
          <w:rFonts w:hint="eastAsia"/>
        </w:rPr>
        <w:t>합류 토론</w:t>
      </w:r>
    </w:p>
    <w:p w14:paraId="695A2355" w14:textId="77777777" w:rsidR="0066345F" w:rsidRDefault="0066345F" w:rsidP="0066345F"/>
    <w:p w14:paraId="7CF48435" w14:textId="77777777" w:rsidR="0066345F" w:rsidRDefault="0066345F" w:rsidP="0066345F">
      <w:r>
        <w:rPr>
          <w:rFonts w:hint="eastAsia"/>
        </w:rPr>
        <w:t>앞으로 할 것</w:t>
      </w:r>
    </w:p>
    <w:p w14:paraId="2C4B5B87" w14:textId="77777777" w:rsidR="0066345F" w:rsidRDefault="0066345F" w:rsidP="0066345F"/>
    <w:p w14:paraId="14CE6D33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직업 마다 프리팹 생성</w:t>
      </w:r>
    </w:p>
    <w:p w14:paraId="14FE2153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t xml:space="preserve">P. SCM </w:t>
      </w:r>
      <w:r>
        <w:rPr>
          <w:rFonts w:hint="eastAsia"/>
        </w:rPr>
        <w:t>결제</w:t>
      </w:r>
    </w:p>
    <w:p w14:paraId="3216F926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t>PlayX4</w:t>
      </w:r>
      <w:r>
        <w:rPr>
          <w:rFonts w:hint="eastAsia"/>
        </w:rPr>
        <w:t>가 취소됨.</w:t>
      </w:r>
      <w:r>
        <w:t xml:space="preserve"> </w:t>
      </w:r>
      <w:r>
        <w:rPr>
          <w:rFonts w:hint="eastAsia"/>
        </w:rPr>
        <w:t>춘계 학술제 예정에 맞춰 진행</w:t>
      </w:r>
    </w:p>
    <w:p w14:paraId="199A285B" w14:textId="77777777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직업 스크립트 및 캐릭터 구현</w:t>
      </w:r>
    </w:p>
    <w:p w14:paraId="06887A79" w14:textId="392B4359" w:rsidR="0066345F" w:rsidRDefault="0066345F" w:rsidP="0066345F">
      <w:pPr>
        <w:pStyle w:val="a3"/>
        <w:numPr>
          <w:ilvl w:val="0"/>
          <w:numId w:val="1"/>
        </w:numPr>
        <w:ind w:leftChars="0"/>
      </w:pPr>
      <w:r>
        <w:t xml:space="preserve">Ai </w:t>
      </w:r>
      <w:r>
        <w:rPr>
          <w:rFonts w:hint="eastAsia"/>
        </w:rPr>
        <w:t xml:space="preserve">완벽히 구현 </w:t>
      </w:r>
    </w:p>
    <w:sectPr w:rsidR="00663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0394F"/>
    <w:multiLevelType w:val="hybridMultilevel"/>
    <w:tmpl w:val="75BE6628"/>
    <w:lvl w:ilvl="0" w:tplc="9B2453E2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3365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345F"/>
    <w:rsid w:val="00491766"/>
    <w:rsid w:val="0066345F"/>
    <w:rsid w:val="007312C4"/>
    <w:rsid w:val="00824A29"/>
    <w:rsid w:val="009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3DB4"/>
  <w15:chartTrackingRefBased/>
  <w15:docId w15:val="{B1E86470-DCA9-4EBA-8991-5587DA1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3</cp:revision>
  <dcterms:created xsi:type="dcterms:W3CDTF">2023-03-21T18:00:00Z</dcterms:created>
  <dcterms:modified xsi:type="dcterms:W3CDTF">2023-03-21T18:14:00Z</dcterms:modified>
</cp:coreProperties>
</file>