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lunes, 11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Empresa Demo SAS</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Laura Torres</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Sistema solar oficina</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Bogota</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3000000000</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cliente@demo.com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Empresa Demo SAS</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$66.500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$416.500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cuatrocientos dieciseis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