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B45E8" w14:textId="26DD6303" w:rsidR="00817421" w:rsidRDefault="00817421" w:rsidP="00817421">
      <w:pPr>
        <w:rPr>
          <w:rFonts w:ascii="Times New Roman" w:hAnsi="Times New Roman" w:cs="Times New Roman"/>
          <w:lang w:val="en-CA"/>
        </w:rPr>
      </w:pPr>
    </w:p>
    <w:p w14:paraId="216B613D" w14:textId="29D4B904" w:rsidR="004B2D17" w:rsidRPr="004B2D17" w:rsidRDefault="004B2D17" w:rsidP="004B2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 w:rsidRPr="004B2D17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Part 1:</w:t>
      </w:r>
    </w:p>
    <w:p w14:paraId="26E791D5" w14:textId="4D250CDD" w:rsidR="004B2D17" w:rsidRPr="004B2D17" w:rsidRDefault="004B2D17" w:rsidP="004B2D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8"/>
          <w:szCs w:val="28"/>
          <w:lang w:val="en-US"/>
        </w:rPr>
      </w:pPr>
      <w:r w:rsidRPr="004B2D1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Q1: </w:t>
      </w:r>
      <w:r w:rsidRPr="004B2D17">
        <w:rPr>
          <w:rFonts w:ascii="Times New Roman" w:hAnsi="Times New Roman" w:cs="Times New Roman"/>
          <w:color w:val="000000"/>
          <w:sz w:val="28"/>
          <w:szCs w:val="28"/>
          <w:lang w:val="en-US"/>
        </w:rPr>
        <w:t>A student's eligibility to sit for an exam depends on their attendance, which must be at least 90%. Take the following information from the user:</w:t>
      </w:r>
    </w:p>
    <w:p w14:paraId="1CD2512D" w14:textId="77777777" w:rsidR="004B2D17" w:rsidRPr="004B2D17" w:rsidRDefault="004B2D17" w:rsidP="004B2D17">
      <w:pPr>
        <w:autoSpaceDE w:val="0"/>
        <w:autoSpaceDN w:val="0"/>
        <w:adjustRightInd w:val="0"/>
        <w:spacing w:after="0" w:line="240" w:lineRule="auto"/>
        <w:ind w:left="750" w:hanging="750"/>
        <w:rPr>
          <w:rFonts w:ascii="Helvetica" w:hAnsi="Helvetica" w:cs="Helvetica"/>
          <w:color w:val="000000"/>
          <w:sz w:val="28"/>
          <w:szCs w:val="28"/>
          <w:lang w:val="en-US"/>
        </w:rPr>
      </w:pPr>
      <w:r w:rsidRPr="004B2D17">
        <w:rPr>
          <w:rFonts w:ascii="Times New Roman" w:hAnsi="Times New Roman" w:cs="Times New Roman"/>
          <w:color w:val="000000"/>
          <w:sz w:val="28"/>
          <w:szCs w:val="28"/>
          <w:lang w:val="en-US"/>
        </w:rPr>
        <w:t>•   Number of classes held.</w:t>
      </w:r>
    </w:p>
    <w:p w14:paraId="4B80F90C" w14:textId="77777777" w:rsidR="004B2D17" w:rsidRPr="004B2D17" w:rsidRDefault="004B2D17" w:rsidP="004B2D17">
      <w:pPr>
        <w:autoSpaceDE w:val="0"/>
        <w:autoSpaceDN w:val="0"/>
        <w:adjustRightInd w:val="0"/>
        <w:spacing w:after="0" w:line="240" w:lineRule="auto"/>
        <w:ind w:left="750" w:hanging="750"/>
        <w:rPr>
          <w:rFonts w:ascii="Helvetica" w:hAnsi="Helvetica" w:cs="Helvetica"/>
          <w:color w:val="000000"/>
          <w:sz w:val="28"/>
          <w:szCs w:val="28"/>
          <w:lang w:val="en-US"/>
        </w:rPr>
      </w:pPr>
      <w:r w:rsidRPr="004B2D17">
        <w:rPr>
          <w:rFonts w:ascii="Times New Roman" w:hAnsi="Times New Roman" w:cs="Times New Roman"/>
          <w:color w:val="000000"/>
          <w:sz w:val="28"/>
          <w:szCs w:val="28"/>
          <w:lang w:val="en-US"/>
        </w:rPr>
        <w:t>•   The number of classes attended.</w:t>
      </w:r>
    </w:p>
    <w:p w14:paraId="2DDF2910" w14:textId="77777777" w:rsidR="004B2D17" w:rsidRPr="004B2D17" w:rsidRDefault="004B2D17" w:rsidP="004B2D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8"/>
          <w:szCs w:val="28"/>
          <w:lang w:val="en-US"/>
        </w:rPr>
      </w:pPr>
      <w:r w:rsidRPr="004B2D17">
        <w:rPr>
          <w:rFonts w:ascii="Times New Roman" w:hAnsi="Times New Roman" w:cs="Times New Roman"/>
          <w:color w:val="000000"/>
          <w:sz w:val="28"/>
          <w:szCs w:val="28"/>
          <w:lang w:val="en-US"/>
        </w:rPr>
        <w:t>Then calculate the percentage of class attended and print:</w:t>
      </w:r>
    </w:p>
    <w:p w14:paraId="65370D46" w14:textId="77777777" w:rsidR="004B2D17" w:rsidRPr="004B2D17" w:rsidRDefault="004B2D17" w:rsidP="004B2D17">
      <w:pPr>
        <w:autoSpaceDE w:val="0"/>
        <w:autoSpaceDN w:val="0"/>
        <w:adjustRightInd w:val="0"/>
        <w:spacing w:after="0" w:line="240" w:lineRule="auto"/>
        <w:ind w:left="750" w:hanging="750"/>
        <w:rPr>
          <w:rFonts w:ascii="Helvetica" w:hAnsi="Helvetica" w:cs="Helvetica"/>
          <w:color w:val="000000"/>
          <w:sz w:val="28"/>
          <w:szCs w:val="28"/>
          <w:lang w:val="en-US"/>
        </w:rPr>
      </w:pPr>
      <w:r w:rsidRPr="004B2D17">
        <w:rPr>
          <w:rFonts w:ascii="Times New Roman" w:hAnsi="Times New Roman" w:cs="Times New Roman"/>
          <w:color w:val="000000"/>
          <w:sz w:val="28"/>
          <w:szCs w:val="28"/>
          <w:lang w:val="en-US"/>
        </w:rPr>
        <w:t>•   Percentage of classes attended.</w:t>
      </w:r>
    </w:p>
    <w:p w14:paraId="55263D3B" w14:textId="7447A92B" w:rsidR="004B2D17" w:rsidRPr="004B2D17" w:rsidRDefault="004B2D17" w:rsidP="004B2D1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B2D17">
        <w:rPr>
          <w:rFonts w:ascii="Times New Roman" w:hAnsi="Times New Roman" w:cs="Times New Roman"/>
          <w:color w:val="000000"/>
          <w:sz w:val="28"/>
          <w:szCs w:val="28"/>
          <w:lang w:val="en-US"/>
        </w:rPr>
        <w:t>Whether the student is permitted to take the exam or not.</w:t>
      </w:r>
      <w:r w:rsidR="006653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(5 points)</w:t>
      </w:r>
    </w:p>
    <w:p w14:paraId="7A9055BB" w14:textId="0C008B31" w:rsidR="004B2D17" w:rsidRPr="00B60ABA" w:rsidRDefault="004B2D17" w:rsidP="0049469E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4B2D1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Q2:</w:t>
      </w:r>
      <w:r w:rsidRPr="004B2D1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Write a program to verify if the number entered by the user is a three-digit number and print a corresponding message.</w:t>
      </w:r>
      <w:r w:rsidR="006653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(5 points)</w:t>
      </w:r>
    </w:p>
    <w:p w14:paraId="3E80770F" w14:textId="77777777" w:rsidR="004B2D17" w:rsidRDefault="004B2D17" w:rsidP="0049469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85BC082" w14:textId="32533EE0" w:rsidR="004B2D17" w:rsidRPr="004B2D17" w:rsidRDefault="004B2D17" w:rsidP="0049469E">
      <w:pPr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</w:pPr>
      <w:r w:rsidRPr="004B2D17">
        <w:rPr>
          <w:rFonts w:ascii="Times New Roman" w:hAnsi="Times New Roman" w:cs="Times New Roman"/>
          <w:b/>
          <w:bCs/>
          <w:sz w:val="32"/>
          <w:szCs w:val="32"/>
        </w:rPr>
        <w:t>Part 2: Python Quiz Application</w:t>
      </w:r>
      <w:r w:rsidR="00665376">
        <w:rPr>
          <w:rFonts w:ascii="Times New Roman" w:hAnsi="Times New Roman" w:cs="Times New Roman"/>
          <w:b/>
          <w:bCs/>
          <w:sz w:val="32"/>
          <w:szCs w:val="32"/>
        </w:rPr>
        <w:t xml:space="preserve"> (20 points)</w:t>
      </w:r>
    </w:p>
    <w:p w14:paraId="3D15C334" w14:textId="0AD27EEB" w:rsidR="00817421" w:rsidRPr="004B2D17" w:rsidRDefault="0049469E" w:rsidP="0049469E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Quiz Details:</w:t>
      </w:r>
    </w:p>
    <w:p w14:paraId="25213F71" w14:textId="4063D0F8" w:rsidR="006E20C2" w:rsidRPr="004B2D17" w:rsidRDefault="0049469E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Now l</w:t>
      </w:r>
      <w:r w:rsidR="000E314C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et’s use the programming concepts that you have learned so far to create a basic Python Quiz (Multiple choice questions) application. The main functionality of the application is to ask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the 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user various </w:t>
      </w:r>
      <w:r w:rsidR="000E314C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questions,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collect</w:t>
      </w:r>
      <w:r w:rsidR="000E314C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the answers given by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the </w:t>
      </w:r>
      <w:r w:rsidR="000E314C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user and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check</w:t>
      </w:r>
      <w:r w:rsidR="000E314C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if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the </w:t>
      </w:r>
      <w:r w:rsidR="000E314C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entered answers are correct or not. The application will end up displaying the final results. </w:t>
      </w:r>
    </w:p>
    <w:p w14:paraId="078B871B" w14:textId="77777777" w:rsidR="000E314C" w:rsidRPr="004B2D17" w:rsidRDefault="00650A3D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Concepts that you will use here:</w:t>
      </w:r>
    </w:p>
    <w:p w14:paraId="0ECAD201" w14:textId="77777777" w:rsidR="00650A3D" w:rsidRPr="004B2D17" w:rsidRDefault="00650A3D" w:rsidP="004946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Basics of python</w:t>
      </w:r>
    </w:p>
    <w:p w14:paraId="57D805E8" w14:textId="33951296" w:rsidR="004B2D17" w:rsidRPr="004B2D17" w:rsidRDefault="00650A3D" w:rsidP="004B2D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Control structure</w:t>
      </w:r>
    </w:p>
    <w:p w14:paraId="3B9D7A4D" w14:textId="77777777" w:rsidR="0049469E" w:rsidRPr="004B2D17" w:rsidRDefault="000E314C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Instructions for creating a quiz:</w:t>
      </w:r>
    </w:p>
    <w:p w14:paraId="2369C1F4" w14:textId="753ADD0B" w:rsidR="0049469E" w:rsidRPr="004B2D17" w:rsidRDefault="000E314C" w:rsidP="004946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Give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 meaningful 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name to your quiz application. Example: </w:t>
      </w:r>
      <w:proofErr w:type="spellStart"/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Python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_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Quiz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_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Application</w:t>
      </w:r>
      <w:proofErr w:type="spellEnd"/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2B426949" w14:textId="748F0800" w:rsidR="0049469E" w:rsidRPr="004B2D17" w:rsidRDefault="000E314C" w:rsidP="004946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Enter some description for the application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at the beginning of the program as comments 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so that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users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can easily understand your application</w:t>
      </w:r>
    </w:p>
    <w:p w14:paraId="2DCDDF7A" w14:textId="4E088E6F" w:rsidR="0049469E" w:rsidRPr="004B2D17" w:rsidRDefault="000E314C" w:rsidP="004946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Ask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for 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the name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of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the user that would be displayed as a player name</w:t>
      </w:r>
    </w:p>
    <w:p w14:paraId="13D824F2" w14:textId="77777777" w:rsidR="004B2D17" w:rsidRPr="004B2D17" w:rsidRDefault="000E314C" w:rsidP="004B2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Your quiz should have three different levels (Easy, Average, and Hard). Ask the user to enter the choice and store this into a variable. Here you will use decision structures to switch between different levels. </w:t>
      </w:r>
    </w:p>
    <w:p w14:paraId="3509E75B" w14:textId="201D1C6C" w:rsidR="000E314C" w:rsidRPr="004B2D17" w:rsidRDefault="000E314C" w:rsidP="004946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Each level should have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at least</w:t>
      </w:r>
      <w:r w:rsidR="00650A3D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66537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5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questions with 4 options. Here you will use input(), </w:t>
      </w:r>
      <w:r w:rsid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and 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print() functions to di</w:t>
      </w:r>
      <w:r w:rsidR="00650A3D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splay the questions. Further,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you will use decision structures to check which option is correct.</w:t>
      </w:r>
      <w:r w:rsidR="00650A3D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You can take a variable option to store the option entered by the user that can be checked using decision structures. 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57FD6A25" w14:textId="24EE2E5E" w:rsidR="000E314C" w:rsidRPr="004B2D17" w:rsidRDefault="000E314C" w:rsidP="0049469E">
      <w:pPr>
        <w:ind w:left="72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b/>
          <w:color w:val="222222"/>
          <w:sz w:val="28"/>
          <w:szCs w:val="28"/>
          <w:u w:val="single"/>
          <w:shd w:val="clear" w:color="auto" w:fill="FFFFFF"/>
        </w:rPr>
        <w:lastRenderedPageBreak/>
        <w:t>Note: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If the user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enters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wrong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answer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display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an 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“invalid choice” </w:t>
      </w:r>
      <w:r w:rsidR="00650A3D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message to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the </w:t>
      </w:r>
      <w:r w:rsidR="00650A3D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user. </w:t>
      </w:r>
    </w:p>
    <w:p w14:paraId="3312F890" w14:textId="678D451F" w:rsidR="006A0B95" w:rsidRPr="004B2D17" w:rsidRDefault="00650A3D" w:rsidP="00650A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The application should have a </w:t>
      </w:r>
      <w:proofErr w:type="spellStart"/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calculateResult</w:t>
      </w:r>
      <w:proofErr w:type="spellEnd"/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variable that will be incremented by 1 every time the user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enters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the 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correct answer for the question. However, there is no negative marking for any </w:t>
      </w:r>
      <w:r w:rsidR="004B2D17"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wrong-answered</w:t>
      </w:r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question. Initialise </w:t>
      </w:r>
      <w:proofErr w:type="spellStart"/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calculateResult</w:t>
      </w:r>
      <w:proofErr w:type="spellEnd"/>
      <w:r w:rsidRPr="004B2D1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= 0</w:t>
      </w:r>
    </w:p>
    <w:p w14:paraId="52BFB0FB" w14:textId="77777777" w:rsidR="004B2D17" w:rsidRDefault="004B2D17" w:rsidP="00650A3D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14:paraId="4B58167E" w14:textId="77777777" w:rsidR="004B2D17" w:rsidRDefault="004B2D17" w:rsidP="00650A3D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14:paraId="46A66444" w14:textId="77777777" w:rsidR="004B2D17" w:rsidRDefault="004B2D17" w:rsidP="00650A3D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14:paraId="4B4C6278" w14:textId="77777777" w:rsidR="004B2D17" w:rsidRDefault="004B2D17" w:rsidP="00650A3D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14:paraId="79D6687A" w14:textId="78616429" w:rsidR="0049469E" w:rsidRPr="004B2D17" w:rsidRDefault="0049469E" w:rsidP="00650A3D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B2D1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Expected Outcome:</w:t>
      </w:r>
    </w:p>
    <w:p w14:paraId="1C454212" w14:textId="31A19280" w:rsidR="0049469E" w:rsidRPr="006E20C2" w:rsidRDefault="0049469E" w:rsidP="00650A3D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E20C2">
        <w:rPr>
          <w:rFonts w:ascii="Times New Roman" w:hAnsi="Times New Roman" w:cs="Times New Roman"/>
          <w:noProof/>
          <w:color w:val="222222"/>
          <w:sz w:val="24"/>
          <w:szCs w:val="24"/>
          <w:shd w:val="clear" w:color="auto" w:fill="FFFFFF"/>
          <w:lang w:eastAsia="en-IN"/>
        </w:rPr>
        <w:drawing>
          <wp:inline distT="0" distB="0" distL="0" distR="0" wp14:anchorId="40EF94E4" wp14:editId="422FBA0E">
            <wp:extent cx="4744112" cy="274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69E" w:rsidRPr="006E2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25665F"/>
    <w:multiLevelType w:val="hybridMultilevel"/>
    <w:tmpl w:val="41688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1015B"/>
    <w:multiLevelType w:val="hybridMultilevel"/>
    <w:tmpl w:val="20D4C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E41E5"/>
    <w:multiLevelType w:val="hybridMultilevel"/>
    <w:tmpl w:val="49362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60FA4"/>
    <w:multiLevelType w:val="hybridMultilevel"/>
    <w:tmpl w:val="9A32E5D2"/>
    <w:lvl w:ilvl="0" w:tplc="2A2413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B6C4D"/>
    <w:multiLevelType w:val="hybridMultilevel"/>
    <w:tmpl w:val="28D82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0FC2"/>
    <w:multiLevelType w:val="hybridMultilevel"/>
    <w:tmpl w:val="924C15D0"/>
    <w:lvl w:ilvl="0" w:tplc="C1E29B7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64E11"/>
    <w:multiLevelType w:val="hybridMultilevel"/>
    <w:tmpl w:val="4BF437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B04FC6"/>
    <w:multiLevelType w:val="hybridMultilevel"/>
    <w:tmpl w:val="20D4C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032778">
    <w:abstractNumId w:val="7"/>
  </w:num>
  <w:num w:numId="2" w16cid:durableId="1414338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82947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1944033">
    <w:abstractNumId w:val="3"/>
  </w:num>
  <w:num w:numId="5" w16cid:durableId="121004736">
    <w:abstractNumId w:val="2"/>
  </w:num>
  <w:num w:numId="6" w16cid:durableId="1696350561">
    <w:abstractNumId w:val="6"/>
  </w:num>
  <w:num w:numId="7" w16cid:durableId="1426685707">
    <w:abstractNumId w:val="5"/>
  </w:num>
  <w:num w:numId="8" w16cid:durableId="723024796">
    <w:abstractNumId w:val="8"/>
  </w:num>
  <w:num w:numId="9" w16cid:durableId="2026206025">
    <w:abstractNumId w:val="4"/>
  </w:num>
  <w:num w:numId="10" w16cid:durableId="2050759658">
    <w:abstractNumId w:val="0"/>
  </w:num>
  <w:num w:numId="11" w16cid:durableId="316959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8C0"/>
    <w:rsid w:val="000E314C"/>
    <w:rsid w:val="001908C0"/>
    <w:rsid w:val="00222B6A"/>
    <w:rsid w:val="0049469E"/>
    <w:rsid w:val="004B2D17"/>
    <w:rsid w:val="00650A3D"/>
    <w:rsid w:val="00665376"/>
    <w:rsid w:val="006A0B95"/>
    <w:rsid w:val="006E20C2"/>
    <w:rsid w:val="00817421"/>
    <w:rsid w:val="008B1BF0"/>
    <w:rsid w:val="00932E8B"/>
    <w:rsid w:val="00945BA1"/>
    <w:rsid w:val="009607FA"/>
    <w:rsid w:val="009B15F9"/>
    <w:rsid w:val="00AA3BB1"/>
    <w:rsid w:val="00AA6A75"/>
    <w:rsid w:val="00B02198"/>
    <w:rsid w:val="00B60ABA"/>
    <w:rsid w:val="00CC4B2F"/>
    <w:rsid w:val="00EA7671"/>
    <w:rsid w:val="00EF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B175"/>
  <w15:chartTrackingRefBased/>
  <w15:docId w15:val="{56B295E7-20ED-455A-8315-CF77CEE6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325</Words>
  <Characters>1928</Characters>
  <Application>Microsoft Office Word</Application>
  <DocSecurity>0</DocSecurity>
  <Lines>28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Nisha Puthiyedth</cp:lastModifiedBy>
  <cp:revision>15</cp:revision>
  <dcterms:created xsi:type="dcterms:W3CDTF">2023-02-15T08:08:00Z</dcterms:created>
  <dcterms:modified xsi:type="dcterms:W3CDTF">2024-11-11T23:00:00Z</dcterms:modified>
</cp:coreProperties>
</file>