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4555" w14:textId="77777777" w:rsidR="0095581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08E4C146" w14:textId="77777777" w:rsidR="00955816" w:rsidRDefault="009558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D7436A" w14:textId="77777777" w:rsidR="0095581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3F42210F" w14:textId="77777777" w:rsidR="00955816" w:rsidRDefault="009558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FB1756" w14:textId="5B9278F5" w:rsidR="00955816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>
        <w:rPr>
          <w:rFonts w:ascii="Times New Roman" w:hAnsi="Times New Roman" w:cs="Times New Roman"/>
          <w:sz w:val="32"/>
          <w:szCs w:val="32"/>
          <w:lang w:val="en-US"/>
        </w:rPr>
        <w:t>2251003</w:t>
      </w:r>
      <w:r w:rsidR="00F5088E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49BB24BE" w14:textId="23AA3D56" w:rsidR="00955816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F5088E">
        <w:rPr>
          <w:rFonts w:ascii="Times New Roman" w:hAnsi="Times New Roman" w:cs="Times New Roman"/>
          <w:sz w:val="32"/>
          <w:szCs w:val="32"/>
          <w:lang w:val="en-US"/>
        </w:rPr>
        <w:t xml:space="preserve"> Tejas Sanjay Chougule</w:t>
      </w:r>
    </w:p>
    <w:p w14:paraId="2B7D7972" w14:textId="1C479D1D" w:rsidR="00955816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F508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F5088E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07A8DDE3" w14:textId="77777777" w:rsidR="00955816" w:rsidRDefault="009558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550E46" w14:textId="77777777" w:rsidR="0095581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Introduction to OpenMP</w:t>
      </w:r>
    </w:p>
    <w:p w14:paraId="7E119833" w14:textId="77777777" w:rsidR="00955816" w:rsidRDefault="00955816">
      <w:pPr>
        <w:rPr>
          <w:rFonts w:ascii="Times New Roman" w:hAnsi="Times New Roman" w:cs="Times New Roman"/>
          <w:sz w:val="32"/>
          <w:szCs w:val="32"/>
        </w:rPr>
      </w:pPr>
    </w:p>
    <w:p w14:paraId="0408D7A3" w14:textId="77777777" w:rsidR="0095581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62454C79" w14:textId="77777777" w:rsidR="0095581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793AA02" w14:textId="77777777" w:rsidR="0095581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6EDBF5C" w14:textId="77777777" w:rsidR="00955816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39D2DB7A" w14:textId="77777777" w:rsidR="00955816" w:rsidRDefault="00955816">
      <w:pPr>
        <w:rPr>
          <w:rFonts w:ascii="Times New Roman" w:hAnsi="Times New Roman" w:cs="Times New Roman"/>
          <w:sz w:val="28"/>
          <w:szCs w:val="28"/>
        </w:rPr>
      </w:pPr>
    </w:p>
    <w:p w14:paraId="693AB3DB" w14:textId="77777777" w:rsidR="009558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0C12BEEA" w14:textId="77777777" w:rsidR="00955816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7" w:history="1">
        <w:r w:rsidR="009558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32CF21" w14:textId="77777777" w:rsidR="00955816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64100B4" w14:textId="77777777" w:rsidR="00955816" w:rsidRDefault="009558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4B975" w14:textId="77777777" w:rsidR="00955816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640B7C97" w14:textId="77777777" w:rsidR="00955816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27B7AAD0" w14:textId="77777777" w:rsidR="00955816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4C20AE00" w14:textId="026311DE" w:rsidR="00955816" w:rsidRDefault="009558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017EF" w14:textId="77777777" w:rsidR="0095581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1062EED0" w14:textId="77777777" w:rsidR="0095581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</w:t>
      </w:r>
    </w:p>
    <w:p w14:paraId="3E7063E0" w14:textId="499D6318" w:rsidR="00955816" w:rsidRDefault="002477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7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F75FF" wp14:editId="3E8E8F27">
            <wp:extent cx="4010585" cy="2886478"/>
            <wp:effectExtent l="0" t="0" r="9525" b="9525"/>
            <wp:docPr id="163010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05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58B2" w14:textId="52BEC076" w:rsidR="00955816" w:rsidRDefault="00247700">
      <w:pPr>
        <w:rPr>
          <w:rFonts w:ascii="Times New Roman" w:hAnsi="Times New Roman" w:cs="Times New Roman"/>
          <w:sz w:val="32"/>
          <w:szCs w:val="32"/>
        </w:rPr>
      </w:pPr>
      <w:r w:rsidRPr="0024770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AEA4B7A" wp14:editId="0FC02C51">
            <wp:extent cx="5731510" cy="4478020"/>
            <wp:effectExtent l="0" t="0" r="2540" b="0"/>
            <wp:docPr id="201904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4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9A14" w14:textId="77777777" w:rsidR="0095581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6D12BD04" w14:textId="77777777" w:rsidR="009558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02EA34CC" w14:textId="77777777" w:rsidR="00955816" w:rsidRDefault="00955816">
      <w:pPr>
        <w:rPr>
          <w:rFonts w:ascii="Times New Roman" w:hAnsi="Times New Roman" w:cs="Times New Roman"/>
          <w:sz w:val="28"/>
          <w:szCs w:val="28"/>
        </w:rPr>
      </w:pPr>
    </w:p>
    <w:p w14:paraId="6DF830C7" w14:textId="77777777" w:rsidR="009558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657424C0" w14:textId="049EE9C0" w:rsidR="00955816" w:rsidRDefault="00F5088E">
      <w:r w:rsidRPr="00F5088E">
        <w:rPr>
          <w:noProof/>
        </w:rPr>
        <w:lastRenderedPageBreak/>
        <w:drawing>
          <wp:inline distT="0" distB="0" distL="0" distR="0" wp14:anchorId="5F7A2664" wp14:editId="39376BDE">
            <wp:extent cx="5731510" cy="5076825"/>
            <wp:effectExtent l="0" t="0" r="2540" b="9525"/>
            <wp:docPr id="113632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2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BE3B" w14:textId="77777777" w:rsidR="00955816" w:rsidRDefault="00955816"/>
    <w:p w14:paraId="6B38A729" w14:textId="77777777" w:rsidR="009558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7771C5E7" w14:textId="05CD0CB1" w:rsidR="00955816" w:rsidRDefault="00247700">
      <w:pPr>
        <w:rPr>
          <w:rFonts w:ascii="Times New Roman" w:hAnsi="Times New Roman" w:cs="Times New Roman"/>
          <w:sz w:val="28"/>
          <w:szCs w:val="28"/>
        </w:rPr>
      </w:pPr>
      <w:r w:rsidRPr="002477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6C8704" wp14:editId="4B742589">
            <wp:extent cx="5731510" cy="4221480"/>
            <wp:effectExtent l="0" t="0" r="2540" b="7620"/>
            <wp:docPr id="190940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6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326A" w14:textId="77777777" w:rsidR="009558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4F150451" w14:textId="28A599BF" w:rsidR="00955816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Sequential execution, the order of the iteration is predictable, it happens one after the other.</w:t>
      </w:r>
    </w:p>
    <w:p w14:paraId="74538245" w14:textId="31AF2EDD" w:rsidR="00955816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Parallel </w:t>
      </w:r>
      <w:r w:rsidR="00DC5838">
        <w:rPr>
          <w:rFonts w:ascii="Times New Roman" w:hAnsi="Times New Roman" w:cs="Times New Roman"/>
          <w:sz w:val="28"/>
          <w:szCs w:val="28"/>
          <w:lang w:val="en-US"/>
        </w:rPr>
        <w:t>execution</w:t>
      </w:r>
      <w:r>
        <w:rPr>
          <w:rFonts w:ascii="Times New Roman" w:hAnsi="Times New Roman" w:cs="Times New Roman"/>
          <w:sz w:val="28"/>
          <w:szCs w:val="28"/>
          <w:lang w:val="en-US"/>
        </w:rPr>
        <w:t>, the print statement is executed as per the threads and when they are scheduled.</w:t>
      </w:r>
      <w:r w:rsidR="00DC5838">
        <w:rPr>
          <w:rFonts w:ascii="Times New Roman" w:hAnsi="Times New Roman" w:cs="Times New Roman"/>
          <w:sz w:val="28"/>
          <w:szCs w:val="28"/>
          <w:lang w:val="en-US"/>
        </w:rPr>
        <w:t xml:space="preserve"> Thus,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execution order is not fixed.</w:t>
      </w:r>
    </w:p>
    <w:p w14:paraId="42B99205" w14:textId="77777777" w:rsidR="00955816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Sequential execution happens in O(N) whereas Parallel happens in nearly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 if the threads are enough.</w:t>
      </w:r>
    </w:p>
    <w:p w14:paraId="64239485" w14:textId="77777777" w:rsidR="00955816" w:rsidRDefault="00955816">
      <w:pPr>
        <w:rPr>
          <w:rFonts w:ascii="Times New Roman" w:hAnsi="Times New Roman" w:cs="Times New Roman"/>
          <w:sz w:val="28"/>
          <w:szCs w:val="28"/>
        </w:rPr>
      </w:pPr>
    </w:p>
    <w:p w14:paraId="44058FD4" w14:textId="449616D9" w:rsidR="0095581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GitHub Link: https://github.com/</w:t>
      </w:r>
      <w:r w:rsidR="00F5088E">
        <w:rPr>
          <w:rFonts w:ascii="Times New Roman" w:hAnsi="Times New Roman" w:cs="Times New Roman"/>
          <w:sz w:val="28"/>
          <w:szCs w:val="28"/>
        </w:rPr>
        <w:t>TSC2004/Hpcl</w:t>
      </w:r>
    </w:p>
    <w:p w14:paraId="246B85DE" w14:textId="77777777" w:rsidR="00955816" w:rsidRDefault="00955816">
      <w:pPr>
        <w:rPr>
          <w:rFonts w:ascii="Times New Roman" w:hAnsi="Times New Roman" w:cs="Times New Roman"/>
          <w:sz w:val="32"/>
          <w:szCs w:val="32"/>
        </w:rPr>
      </w:pPr>
    </w:p>
    <w:p w14:paraId="4BFB64EC" w14:textId="77777777" w:rsidR="00955816" w:rsidRDefault="00955816">
      <w:pPr>
        <w:rPr>
          <w:rFonts w:ascii="Times New Roman" w:hAnsi="Times New Roman" w:cs="Times New Roman"/>
          <w:sz w:val="32"/>
          <w:szCs w:val="32"/>
        </w:rPr>
      </w:pPr>
    </w:p>
    <w:p w14:paraId="065B9252" w14:textId="77777777" w:rsidR="00955816" w:rsidRDefault="00955816">
      <w:pPr>
        <w:rPr>
          <w:rFonts w:ascii="Times New Roman" w:hAnsi="Times New Roman" w:cs="Times New Roman"/>
          <w:sz w:val="32"/>
          <w:szCs w:val="32"/>
        </w:rPr>
      </w:pPr>
    </w:p>
    <w:p w14:paraId="02090C70" w14:textId="7407F678" w:rsidR="00955816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Problem statement 3: Calculate theoretical FLOPS of your system on which you are running the above codes.</w:t>
      </w:r>
      <w:r w:rsidR="00DC58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302EE474" w14:textId="77777777" w:rsidR="0095581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Ans.</w:t>
      </w:r>
    </w:p>
    <w:p w14:paraId="11FEFFBA" w14:textId="708761BC" w:rsidR="0095581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Processor - </w:t>
      </w:r>
      <w:r w:rsidR="00F5088E" w:rsidRPr="00F5088E">
        <w:rPr>
          <w:rFonts w:ascii="Times New Roman" w:hAnsi="Times New Roman" w:cs="Times New Roman"/>
          <w:sz w:val="32"/>
          <w:szCs w:val="32"/>
          <w:lang w:val="en-US"/>
        </w:rPr>
        <w:t>12th Gen Intel(R) Core</w:t>
      </w:r>
      <w:r w:rsidR="00DC58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5088E" w:rsidRPr="00F5088E">
        <w:rPr>
          <w:rFonts w:ascii="Times New Roman" w:hAnsi="Times New Roman" w:cs="Times New Roman"/>
          <w:sz w:val="32"/>
          <w:szCs w:val="32"/>
          <w:lang w:val="en-US"/>
        </w:rPr>
        <w:t>(TM) i5-12450H</w:t>
      </w:r>
      <w:r w:rsidR="00F508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laptop</w:t>
      </w:r>
    </w:p>
    <w:p w14:paraId="7EA534EB" w14:textId="2F75F15F" w:rsidR="00955816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TheoreticalFLOPS</w:t>
      </w:r>
      <w:proofErr w:type="spellEnd"/>
      <w:r>
        <w:rPr>
          <w:rFonts w:ascii="Times New Roman" w:hAnsi="Times New Roman" w:cs="Times New Roman"/>
          <w:sz w:val="32"/>
          <w:szCs w:val="32"/>
        </w:rPr>
        <w:t>=Number of </w:t>
      </w:r>
      <w:proofErr w:type="spellStart"/>
      <w:r>
        <w:rPr>
          <w:rFonts w:ascii="Times New Roman" w:hAnsi="Times New Roman" w:cs="Times New Roman"/>
          <w:sz w:val="32"/>
          <w:szCs w:val="32"/>
        </w:rPr>
        <w:t>Cores×Clock</w:t>
      </w:r>
      <w:proofErr w:type="spellEnd"/>
      <w:r>
        <w:rPr>
          <w:rFonts w:ascii="Times New Roman" w:hAnsi="Times New Roman" w:cs="Times New Roman"/>
          <w:sz w:val="32"/>
          <w:szCs w:val="32"/>
        </w:rPr>
        <w:t> Speed (Hz)×Operations 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per Clock Cycle per Core</w:t>
      </w:r>
    </w:p>
    <w:p w14:paraId="22EC1DF9" w14:textId="77777777" w:rsidR="0095581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Number of cores - 8</w:t>
      </w:r>
    </w:p>
    <w:p w14:paraId="5746A402" w14:textId="228E635B" w:rsidR="0095581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Highest clock speed </w:t>
      </w:r>
      <w:r w:rsidR="009612F6">
        <w:rPr>
          <w:rFonts w:ascii="Times New Roman" w:hAnsi="Times New Roman" w:cs="Times New Roman"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612F6">
        <w:rPr>
          <w:rFonts w:ascii="Times New Roman" w:hAnsi="Times New Roman" w:cs="Times New Roman"/>
          <w:sz w:val="32"/>
          <w:szCs w:val="32"/>
          <w:lang w:val="en-US"/>
        </w:rPr>
        <w:t>4.4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GHz</w:t>
      </w:r>
    </w:p>
    <w:p w14:paraId="4C0ED6AA" w14:textId="77777777" w:rsidR="0095581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Operation per clock cycle per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- 32</w:t>
      </w:r>
    </w:p>
    <w:p w14:paraId="704E0DD9" w14:textId="77777777" w:rsidR="00955816" w:rsidRDefault="0095581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7632B7" w14:textId="5AB98A66" w:rsidR="0095581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Therotical</w:t>
      </w:r>
      <w:proofErr w:type="spellEnd"/>
      <w:r w:rsidR="00DC58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FLOPS = 8 x </w:t>
      </w:r>
      <w:r w:rsidR="009612F6">
        <w:rPr>
          <w:rFonts w:ascii="Times New Roman" w:hAnsi="Times New Roman" w:cs="Times New Roman"/>
          <w:sz w:val="32"/>
          <w:szCs w:val="32"/>
          <w:lang w:val="en-US"/>
        </w:rPr>
        <w:t>4.4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x 10^9 x </w:t>
      </w:r>
      <w:r w:rsidR="009612F6">
        <w:rPr>
          <w:rFonts w:ascii="Times New Roman" w:hAnsi="Times New Roman" w:cs="Times New Roman"/>
          <w:sz w:val="32"/>
          <w:szCs w:val="32"/>
          <w:lang w:val="en-US"/>
        </w:rPr>
        <w:t>32</w:t>
      </w:r>
    </w:p>
    <w:p w14:paraId="3A84A478" w14:textId="46AB050D" w:rsidR="00955816" w:rsidRDefault="00000000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="00DC58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= 1.126 </w:t>
      </w:r>
      <w:r w:rsidR="00247700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FLOPS</w:t>
      </w:r>
    </w:p>
    <w:p w14:paraId="0DA67187" w14:textId="0969B8C8" w:rsidR="00955816" w:rsidRDefault="00F02B7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256  GFLOPS</w:t>
      </w:r>
      <w:proofErr w:type="gramEnd"/>
    </w:p>
    <w:sectPr w:rsidR="0095581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1C6CC" w14:textId="77777777" w:rsidR="006315EC" w:rsidRDefault="006315EC">
      <w:pPr>
        <w:spacing w:line="240" w:lineRule="auto"/>
      </w:pPr>
      <w:r>
        <w:separator/>
      </w:r>
    </w:p>
  </w:endnote>
  <w:endnote w:type="continuationSeparator" w:id="0">
    <w:p w14:paraId="7D684980" w14:textId="77777777" w:rsidR="006315EC" w:rsidRDefault="00631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447C8" w14:textId="77777777" w:rsidR="00955816" w:rsidRDefault="00000000">
    <w:pPr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 xml:space="preserve">CSE)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Year: 2025-26 Semester: 1</w:t>
    </w:r>
  </w:p>
  <w:p w14:paraId="7E42B133" w14:textId="77777777" w:rsidR="00955816" w:rsidRDefault="0095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7127D" w14:textId="77777777" w:rsidR="006315EC" w:rsidRDefault="006315EC">
      <w:pPr>
        <w:spacing w:after="0"/>
      </w:pPr>
      <w:r>
        <w:separator/>
      </w:r>
    </w:p>
  </w:footnote>
  <w:footnote w:type="continuationSeparator" w:id="0">
    <w:p w14:paraId="08302101" w14:textId="77777777" w:rsidR="006315EC" w:rsidRDefault="006315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E7B1" w14:textId="77777777" w:rsidR="00955816" w:rsidRDefault="00000000">
    <w:pPr>
      <w:jc w:val="center"/>
      <w:rPr>
        <w:rFonts w:ascii="Times New Roman" w:hAnsi="Times New Roman" w:cs="Times New Roman"/>
        <w:sz w:val="32"/>
        <w:szCs w:val="32"/>
      </w:rPr>
    </w:pPr>
    <w:proofErr w:type="spellStart"/>
    <w:r>
      <w:rPr>
        <w:rFonts w:ascii="Times New Roman" w:hAnsi="Times New Roman" w:cs="Times New Roman"/>
        <w:sz w:val="32"/>
        <w:szCs w:val="32"/>
      </w:rPr>
      <w:t>Walchand</w:t>
    </w:r>
    <w:proofErr w:type="spellEnd"/>
    <w:r>
      <w:rPr>
        <w:rFonts w:ascii="Times New Roman" w:hAnsi="Times New Roman" w:cs="Times New Roman"/>
        <w:sz w:val="32"/>
        <w:szCs w:val="32"/>
      </w:rPr>
      <w:t xml:space="preserve"> College of Engineering, </w:t>
    </w:r>
    <w:proofErr w:type="spellStart"/>
    <w:r>
      <w:rPr>
        <w:rFonts w:ascii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hAnsi="Times New Roman" w:cs="Times New Roman"/>
        <w:sz w:val="32"/>
        <w:szCs w:val="32"/>
      </w:rPr>
      <w:br/>
      <w:t>Department of Computer Science and Engineering</w:t>
    </w:r>
  </w:p>
  <w:p w14:paraId="09FA32B8" w14:textId="77777777" w:rsidR="00955816" w:rsidRDefault="0095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DC539A"/>
    <w:multiLevelType w:val="singleLevel"/>
    <w:tmpl w:val="D6DC539A"/>
    <w:lvl w:ilvl="0">
      <w:start w:val="1"/>
      <w:numFmt w:val="decimal"/>
      <w:suff w:val="space"/>
      <w:lvlText w:val="%1."/>
      <w:lvlJc w:val="left"/>
    </w:lvl>
  </w:abstractNum>
  <w:num w:numId="1" w16cid:durableId="13954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EE"/>
    <w:rsid w:val="00051277"/>
    <w:rsid w:val="0008211D"/>
    <w:rsid w:val="000C0E16"/>
    <w:rsid w:val="00195618"/>
    <w:rsid w:val="00247700"/>
    <w:rsid w:val="00393394"/>
    <w:rsid w:val="003E31CE"/>
    <w:rsid w:val="00415406"/>
    <w:rsid w:val="004D5174"/>
    <w:rsid w:val="0055363D"/>
    <w:rsid w:val="00566786"/>
    <w:rsid w:val="005F720B"/>
    <w:rsid w:val="006315EC"/>
    <w:rsid w:val="00642B24"/>
    <w:rsid w:val="007075E2"/>
    <w:rsid w:val="00744FEE"/>
    <w:rsid w:val="007777D6"/>
    <w:rsid w:val="007A6D96"/>
    <w:rsid w:val="007C4195"/>
    <w:rsid w:val="00821915"/>
    <w:rsid w:val="00827F9E"/>
    <w:rsid w:val="00851174"/>
    <w:rsid w:val="00922187"/>
    <w:rsid w:val="00932FED"/>
    <w:rsid w:val="00955816"/>
    <w:rsid w:val="009612F6"/>
    <w:rsid w:val="00A51987"/>
    <w:rsid w:val="00C230FC"/>
    <w:rsid w:val="00C839C7"/>
    <w:rsid w:val="00CC6146"/>
    <w:rsid w:val="00CE719A"/>
    <w:rsid w:val="00D6450B"/>
    <w:rsid w:val="00D73315"/>
    <w:rsid w:val="00D945B6"/>
    <w:rsid w:val="00D94B36"/>
    <w:rsid w:val="00DC5838"/>
    <w:rsid w:val="00E84B2F"/>
    <w:rsid w:val="00F02B7E"/>
    <w:rsid w:val="00F5088E"/>
    <w:rsid w:val="00FE7FAB"/>
    <w:rsid w:val="5FB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A852"/>
  <w15:docId w15:val="{A8E902B2-13E6-4413-9A5C-CE959ED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Kamble</dc:creator>
  <cp:lastModifiedBy>Tejas Chougule</cp:lastModifiedBy>
  <cp:revision>6</cp:revision>
  <dcterms:created xsi:type="dcterms:W3CDTF">2025-08-07T19:12:00Z</dcterms:created>
  <dcterms:modified xsi:type="dcterms:W3CDTF">2025-08-19T17:12:00Z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