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DF46EC6" w:rsidR="00560388" w:rsidRDefault="0058636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391C5A"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AF59F50" w:rsidR="00560388" w:rsidRDefault="00C80BE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065C4E">
              <w:rPr>
                <w:rFonts w:ascii="Times New Roman"/>
                <w:sz w:val="20"/>
              </w:rPr>
              <w:t>:24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8E23A8D" w:rsidR="00560388" w:rsidRDefault="000B371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13:</w:t>
            </w:r>
            <w:r w:rsidR="003034FA">
              <w:rPr>
                <w:rFonts w:ascii="Times New Roman"/>
                <w:sz w:val="20"/>
              </w:rPr>
              <w:t>37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586366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23C493A8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3034FA">
              <w:rPr>
                <w:rFonts w:ascii="Times New Roman"/>
                <w:sz w:val="20"/>
              </w:rPr>
              <w:t>3</w:t>
            </w:r>
            <w:r w:rsidR="009B5073">
              <w:rPr>
                <w:rFonts w:ascii="Times New Roman"/>
                <w:sz w:val="20"/>
              </w:rPr>
              <w:t>:</w:t>
            </w:r>
            <w:r w:rsidR="003034FA">
              <w:rPr>
                <w:rFonts w:ascii="Times New Roman"/>
                <w:sz w:val="20"/>
              </w:rPr>
              <w:t>24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34E0E9F7" w:rsidR="00560388" w:rsidRDefault="009D42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230838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1111FF96" w:rsidR="006C44EA" w:rsidRDefault="00E33FBE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861390">
              <w:rPr>
                <w:rFonts w:ascii="Times New Roman"/>
                <w:sz w:val="20"/>
              </w:rPr>
              <w:t>Seguimiento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6D50E8D" w:rsidR="00560388" w:rsidRDefault="003207C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5"/>
        <w:gridCol w:w="2636"/>
        <w:gridCol w:w="2636"/>
        <w:gridCol w:w="2636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gridSpan w:val="4"/>
            <w:shd w:val="clear" w:color="auto" w:fill="990000"/>
          </w:tcPr>
          <w:p w14:paraId="49E3F01E" w14:textId="77777777" w:rsidR="008A32FE" w:rsidRDefault="008A32FE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:rsidR="008A32FE" w14:paraId="6278CF15" w14:textId="77777777" w:rsidTr="008A32FE">
        <w:trPr>
          <w:trHeight w:val="643"/>
        </w:trPr>
        <w:tc>
          <w:tcPr>
            <w:tcW w:w="2635" w:type="dxa"/>
            <w:shd w:val="clear" w:color="auto" w:fill="BFBFBF" w:themeFill="background1" w:themeFillShade="BF"/>
            <w:vAlign w:val="center"/>
          </w:tcPr>
          <w:p w14:paraId="6062A42F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 w:rsidRPr="00645250">
              <w:rPr>
                <w:color w:val="000000" w:themeColor="text1"/>
              </w:rPr>
              <w:t>Nombre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41816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hizo ayer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430D4C11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hará hoy</w:t>
            </w:r>
          </w:p>
        </w:tc>
        <w:tc>
          <w:tcPr>
            <w:tcW w:w="2636" w:type="dxa"/>
            <w:shd w:val="clear" w:color="auto" w:fill="BFBFBF" w:themeFill="background1" w:themeFillShade="BF"/>
            <w:vAlign w:val="center"/>
          </w:tcPr>
          <w:p w14:paraId="702BFC3E" w14:textId="77777777" w:rsidR="008A32FE" w:rsidRPr="00645250" w:rsidRDefault="008A32FE" w:rsidP="008A32FE">
            <w:pPr>
              <w:pStyle w:val="TableParagraph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Qué obstáculos tiene</w:t>
            </w:r>
          </w:p>
        </w:tc>
      </w:tr>
      <w:tr w:rsidR="008A32FE" w14:paraId="1F398644" w14:textId="77777777" w:rsidTr="008A32FE">
        <w:trPr>
          <w:trHeight w:val="643"/>
        </w:trPr>
        <w:tc>
          <w:tcPr>
            <w:tcW w:w="2635" w:type="dxa"/>
          </w:tcPr>
          <w:p w14:paraId="4FAD3C82" w14:textId="77777777" w:rsidR="008A32FE" w:rsidRPr="00587303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 w14:textId="75AE4029" w:rsidR="008A32FE" w:rsidRPr="00587303" w:rsidRDefault="00377D17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760D53">
              <w:rPr>
                <w:rFonts w:ascii="Times New Roman" w:hAnsi="Times New Roman" w:cs="Times New Roman"/>
                <w:sz w:val="20"/>
                <w:szCs w:val="20"/>
              </w:rPr>
              <w:t>iciar el proceso de cargar la imagen para el proceso</w:t>
            </w:r>
            <w:r w:rsidR="00996F4C">
              <w:rPr>
                <w:rFonts w:ascii="Times New Roman" w:hAnsi="Times New Roman" w:cs="Times New Roman"/>
                <w:sz w:val="20"/>
                <w:szCs w:val="20"/>
              </w:rPr>
              <w:t xml:space="preserve"> de cargar la imagen para el proceso de </w:t>
            </w:r>
            <w:r w:rsidR="00996F4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animación</w:t>
            </w:r>
          </w:p>
        </w:tc>
        <w:tc>
          <w:tcPr>
            <w:tcW w:w="2636" w:type="dxa"/>
          </w:tcPr>
          <w:p w14:paraId="7B773270" w14:textId="082F2BAB" w:rsidR="008A32FE" w:rsidRPr="00587303" w:rsidRDefault="00996F4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Iniciar </w:t>
            </w:r>
            <w:r w:rsidR="008E0322">
              <w:rPr>
                <w:rFonts w:ascii="Times New Roman" w:hAnsi="Times New Roman" w:cs="Times New Roman"/>
                <w:sz w:val="20"/>
                <w:szCs w:val="20"/>
              </w:rPr>
              <w:t>el proceso de animación (animación simple)</w:t>
            </w:r>
          </w:p>
        </w:tc>
        <w:tc>
          <w:tcPr>
            <w:tcW w:w="2636" w:type="dxa"/>
          </w:tcPr>
          <w:p w14:paraId="26D6F31E" w14:textId="2C475E3D" w:rsidR="008A32FE" w:rsidRPr="00587303" w:rsidRDefault="008E0322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Conexión ligeramente inestable</w:t>
            </w:r>
          </w:p>
        </w:tc>
      </w:tr>
      <w:tr w:rsidR="008A32FE" w14:paraId="6CEF30AD" w14:textId="77777777" w:rsidTr="008A32FE">
        <w:trPr>
          <w:trHeight w:val="643"/>
        </w:trPr>
        <w:tc>
          <w:tcPr>
            <w:tcW w:w="2635" w:type="dxa"/>
          </w:tcPr>
          <w:p w14:paraId="7CE0934D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 w14:textId="049DF94B" w:rsidR="008A32FE" w:rsidRPr="00587303" w:rsidRDefault="00911BFC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Correcciones en diseños en cuanto a los personajes</w:t>
            </w:r>
          </w:p>
        </w:tc>
        <w:tc>
          <w:tcPr>
            <w:tcW w:w="2636" w:type="dxa"/>
          </w:tcPr>
          <w:p w14:paraId="1A857D6E" w14:textId="787D26F2" w:rsidR="00551801" w:rsidRPr="00587303" w:rsidRDefault="00911BFC" w:rsidP="008B4779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Continuación en las c</w:t>
            </w:r>
            <w:r w:rsidR="00913C15">
              <w:rPr>
                <w:rFonts w:ascii="Times New Roman" w:hAnsi="Times New Roman" w:cs="Times New Roman"/>
                <w:sz w:val="20"/>
                <w:szCs w:val="20"/>
              </w:rPr>
              <w:t>orrecciones en diseños en cuanto a los personajes</w:t>
            </w:r>
          </w:p>
        </w:tc>
        <w:tc>
          <w:tcPr>
            <w:tcW w:w="2636" w:type="dxa"/>
          </w:tcPr>
          <w:p w14:paraId="0E29996A" w14:textId="40383DCC" w:rsidR="008A32FE" w:rsidRPr="00587303" w:rsidRDefault="00280A2A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Cambio de planes repentinos</w:t>
            </w:r>
            <w:r w:rsidR="000B3719">
              <w:rPr>
                <w:rFonts w:ascii="Times New Roman" w:hAnsi="Times New Roman" w:cs="Times New Roman"/>
                <w:sz w:val="20"/>
                <w:szCs w:val="20"/>
              </w:rPr>
              <w:t>, cansancio por actividades laborales</w:t>
            </w:r>
          </w:p>
        </w:tc>
      </w:tr>
      <w:tr w:rsidR="008A32FE" w14:paraId="12944D9A" w14:textId="77777777" w:rsidTr="008A32FE">
        <w:trPr>
          <w:trHeight w:val="643"/>
        </w:trPr>
        <w:tc>
          <w:tcPr>
            <w:tcW w:w="2635" w:type="dxa"/>
          </w:tcPr>
          <w:p w14:paraId="2F2B4D64" w14:textId="77777777" w:rsidR="008A32FE" w:rsidRDefault="008A32FE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 w14:textId="1A444592" w:rsidR="008A32FE" w:rsidRPr="00587303" w:rsidRDefault="00E75955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Inicio con el análisis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diseño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desarrollo y pruebas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del nuevo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prompt</w:t>
            </w:r>
            <w:proofErr w:type="spellEnd"/>
          </w:p>
        </w:tc>
        <w:tc>
          <w:tcPr>
            <w:tcW w:w="2636" w:type="dxa"/>
          </w:tcPr>
          <w:p w14:paraId="08CF81AD" w14:textId="31692B7C" w:rsidR="008A32FE" w:rsidRPr="00587303" w:rsidRDefault="00EC2AB9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Issues completados y sin tareas de este sprint pendientes</w:t>
            </w:r>
          </w:p>
        </w:tc>
        <w:tc>
          <w:tcPr>
            <w:tcW w:w="2636" w:type="dxa"/>
          </w:tcPr>
          <w:p w14:paraId="1BAE8E42" w14:textId="5E6982A1" w:rsidR="008A32FE" w:rsidRPr="00587303" w:rsidRDefault="00332D0B" w:rsidP="008A32FE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32D0B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BD6FF3">
              <w:rPr>
                <w:rFonts w:ascii="Times New Roman" w:hAnsi="Times New Roman" w:cs="Times New Roman"/>
                <w:sz w:val="20"/>
                <w:szCs w:val="20"/>
              </w:rPr>
              <w:t>stado de salud</w:t>
            </w:r>
          </w:p>
        </w:tc>
      </w:tr>
    </w:tbl>
    <w:p w14:paraId="55824876" w14:textId="77777777" w:rsidR="00560388" w:rsidRDefault="00560388">
      <w:pPr>
        <w:pStyle w:val="BodyText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itle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CF397" w14:textId="77777777" w:rsidR="00B504D9" w:rsidRDefault="00B504D9">
      <w:r>
        <w:separator/>
      </w:r>
    </w:p>
  </w:endnote>
  <w:endnote w:type="continuationSeparator" w:id="0">
    <w:p w14:paraId="53FFA69A" w14:textId="77777777" w:rsidR="00B504D9" w:rsidRDefault="00B5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6A130" w14:textId="77777777" w:rsidR="00B504D9" w:rsidRDefault="00B504D9">
      <w:r>
        <w:separator/>
      </w:r>
    </w:p>
  </w:footnote>
  <w:footnote w:type="continuationSeparator" w:id="0">
    <w:p w14:paraId="24B24C48" w14:textId="77777777" w:rsidR="00B504D9" w:rsidRDefault="00B5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7444"/>
    <w:rsid w:val="000152C1"/>
    <w:rsid w:val="00035763"/>
    <w:rsid w:val="00065C4E"/>
    <w:rsid w:val="00070C4B"/>
    <w:rsid w:val="000948E2"/>
    <w:rsid w:val="000B3719"/>
    <w:rsid w:val="000B7CFC"/>
    <w:rsid w:val="000E028B"/>
    <w:rsid w:val="001105A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3034FA"/>
    <w:rsid w:val="003207C6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53F97"/>
    <w:rsid w:val="00465192"/>
    <w:rsid w:val="00466298"/>
    <w:rsid w:val="004737BB"/>
    <w:rsid w:val="004B3F6F"/>
    <w:rsid w:val="004D5F4E"/>
    <w:rsid w:val="00551801"/>
    <w:rsid w:val="00560388"/>
    <w:rsid w:val="00567BF3"/>
    <w:rsid w:val="00575EC9"/>
    <w:rsid w:val="00586366"/>
    <w:rsid w:val="00587303"/>
    <w:rsid w:val="005B4BAE"/>
    <w:rsid w:val="005B60A7"/>
    <w:rsid w:val="005D5583"/>
    <w:rsid w:val="005F2271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10764"/>
    <w:rsid w:val="00713394"/>
    <w:rsid w:val="00716DD4"/>
    <w:rsid w:val="00754C93"/>
    <w:rsid w:val="00760D53"/>
    <w:rsid w:val="007D20AA"/>
    <w:rsid w:val="00806DB4"/>
    <w:rsid w:val="00807E4F"/>
    <w:rsid w:val="00820F6E"/>
    <w:rsid w:val="00847BF9"/>
    <w:rsid w:val="00861390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E66"/>
    <w:rsid w:val="009D4152"/>
    <w:rsid w:val="009D4236"/>
    <w:rsid w:val="009E3859"/>
    <w:rsid w:val="009F7882"/>
    <w:rsid w:val="00A21152"/>
    <w:rsid w:val="00A2406C"/>
    <w:rsid w:val="00A60DCE"/>
    <w:rsid w:val="00A662F6"/>
    <w:rsid w:val="00A87A4D"/>
    <w:rsid w:val="00A944E7"/>
    <w:rsid w:val="00A95DBF"/>
    <w:rsid w:val="00AB2A0A"/>
    <w:rsid w:val="00AF3E0A"/>
    <w:rsid w:val="00B331EB"/>
    <w:rsid w:val="00B37566"/>
    <w:rsid w:val="00B47BC8"/>
    <w:rsid w:val="00B504D9"/>
    <w:rsid w:val="00B56517"/>
    <w:rsid w:val="00B629EE"/>
    <w:rsid w:val="00B66B64"/>
    <w:rsid w:val="00B80DF0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63C7A"/>
    <w:rsid w:val="00C7438C"/>
    <w:rsid w:val="00C80BE5"/>
    <w:rsid w:val="00C86436"/>
    <w:rsid w:val="00CA63C0"/>
    <w:rsid w:val="00CA75A1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A5FB1"/>
    <w:rsid w:val="00DB11E5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82</cp:revision>
  <dcterms:created xsi:type="dcterms:W3CDTF">2024-05-17T04:42:00Z</dcterms:created>
  <dcterms:modified xsi:type="dcterms:W3CDTF">2024-09-20T19:38:00Z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