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6AD6438" w:rsidR="00560388" w:rsidRDefault="005863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3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A833A1D" w:rsidR="00560388" w:rsidRDefault="00C80B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12E51">
              <w:rPr>
                <w:rFonts w:ascii="Times New Roman"/>
                <w:sz w:val="20"/>
              </w:rPr>
              <w:t>0</w:t>
            </w:r>
            <w:r w:rsidR="00065C4E">
              <w:rPr>
                <w:rFonts w:ascii="Times New Roman"/>
                <w:sz w:val="20"/>
              </w:rPr>
              <w:t>:</w:t>
            </w:r>
            <w:r w:rsidR="00112E51">
              <w:rPr>
                <w:rFonts w:ascii="Times New Roman"/>
                <w:sz w:val="20"/>
              </w:rPr>
              <w:t>30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6A755B3" w:rsidR="00560388" w:rsidRDefault="00112E51" w:rsidP="00112E51">
            <w:pPr>
              <w:pStyle w:val="TableParagraph"/>
              <w:spacing w:before="100"/>
              <w:jc w:val="both"/>
            </w:pPr>
            <w:proofErr w:type="spellStart"/>
            <w:r>
              <w:t>Restrospective</w:t>
            </w:r>
            <w:proofErr w:type="spellEnd"/>
            <w:r w:rsidR="000152C1">
              <w:t xml:space="preserve"> Scrum </w:t>
            </w:r>
            <w:proofErr w:type="gramStart"/>
            <w:r w:rsidR="000152C1"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F106B7A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12E5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112E51">
              <w:rPr>
                <w:rFonts w:ascii="Times New Roman"/>
                <w:sz w:val="20"/>
              </w:rPr>
              <w:t>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A6EC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7E9CC7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12E51">
              <w:rPr>
                <w:rFonts w:ascii="Times New Roman"/>
                <w:sz w:val="20"/>
              </w:rPr>
              <w:t>0</w:t>
            </w:r>
            <w:r w:rsidR="009B5073">
              <w:rPr>
                <w:rFonts w:ascii="Times New Roman"/>
                <w:sz w:val="20"/>
              </w:rPr>
              <w:t>:</w:t>
            </w:r>
            <w:r w:rsidR="00112E51">
              <w:rPr>
                <w:rFonts w:ascii="Times New Roman"/>
                <w:sz w:val="20"/>
              </w:rPr>
              <w:t>30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4FE87829" w:rsidR="006C44EA" w:rsidRDefault="00570B32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del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Owner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76601495" w:rsidR="008940F1" w:rsidRPr="00645250" w:rsidRDefault="004E4F29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termino todo en tiempo y forma solo que un poco </w:t>
            </w:r>
            <w:r w:rsidR="001F57A0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uera de la línea de</w:t>
            </w:r>
            <w:r w:rsidR="001F57A0">
              <w:rPr>
                <w:color w:val="000000" w:themeColor="text1"/>
              </w:rPr>
              <w:t xml:space="preserve"> perfección m</w:t>
            </w:r>
            <w:r w:rsidR="00027CBE">
              <w:rPr>
                <w:color w:val="000000" w:themeColor="text1"/>
              </w:rPr>
              <w:t>á</w:t>
            </w:r>
            <w:r w:rsidR="001F57A0">
              <w:rPr>
                <w:color w:val="000000" w:themeColor="text1"/>
              </w:rPr>
              <w:t>s sin embargo si</w:t>
            </w:r>
            <w:r>
              <w:rPr>
                <w:color w:val="000000" w:themeColor="text1"/>
              </w:rPr>
              <w:t xml:space="preserve"> </w:t>
            </w:r>
            <w:r w:rsidR="0017442F">
              <w:rPr>
                <w:color w:val="000000" w:themeColor="text1"/>
              </w:rPr>
              <w:t>se termino a ti</w:t>
            </w:r>
            <w:r w:rsidR="00622A7B">
              <w:rPr>
                <w:color w:val="000000" w:themeColor="text1"/>
              </w:rPr>
              <w:t>empo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30"/>
    <w:rsid w:val="00007444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E028B"/>
    <w:rsid w:val="000E74B5"/>
    <w:rsid w:val="001105AC"/>
    <w:rsid w:val="00112E51"/>
    <w:rsid w:val="00125EFC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034FA"/>
    <w:rsid w:val="003207C6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53F97"/>
    <w:rsid w:val="00465192"/>
    <w:rsid w:val="00466298"/>
    <w:rsid w:val="004737BB"/>
    <w:rsid w:val="004B3F6F"/>
    <w:rsid w:val="004D5F4E"/>
    <w:rsid w:val="004E4F29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54C93"/>
    <w:rsid w:val="00760D53"/>
    <w:rsid w:val="007C400F"/>
    <w:rsid w:val="007D20AA"/>
    <w:rsid w:val="00806DB4"/>
    <w:rsid w:val="00807E4F"/>
    <w:rsid w:val="00820F6E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60DCE"/>
    <w:rsid w:val="00A662F6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93</cp:revision>
  <dcterms:created xsi:type="dcterms:W3CDTF">2024-05-17T04:42:00Z</dcterms:created>
  <dcterms:modified xsi:type="dcterms:W3CDTF">2024-10-01T17:03:00Z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