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70" w:rsidRPr="007C03BF" w:rsidRDefault="0078338A">
      <w:pPr>
        <w:rPr>
          <w:rFonts w:ascii="Times New Roman" w:hAnsi="Times New Roman" w:cs="Times New Roman"/>
          <w:b/>
          <w:bCs/>
          <w:sz w:val="28"/>
        </w:rPr>
      </w:pPr>
      <w:r w:rsidRPr="007C03BF">
        <w:rPr>
          <w:rFonts w:ascii="Times New Roman" w:hAnsi="Times New Roman" w:cs="Times New Roman"/>
          <w:b/>
          <w:bCs/>
          <w:sz w:val="28"/>
        </w:rPr>
        <w:t>Unit Test Plan</w:t>
      </w: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Scope of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A274DC">
        <w:tc>
          <w:tcPr>
            <w:tcW w:w="1555" w:type="dxa"/>
            <w:shd w:val="clear" w:color="auto" w:fill="00B0F0"/>
          </w:tcPr>
          <w:p w:rsidR="0078338A" w:rsidRPr="00A274DC" w:rsidRDefault="0078338A" w:rsidP="003A064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7461" w:type="dxa"/>
            <w:shd w:val="clear" w:color="auto" w:fill="00B0F0"/>
          </w:tcPr>
          <w:p w:rsidR="0078338A" w:rsidRPr="00A274DC" w:rsidRDefault="0078338A" w:rsidP="003A0640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Feature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59C3">
              <w:rPr>
                <w:color w:val="000000" w:themeColor="text1"/>
                <w:sz w:val="20"/>
                <w:szCs w:val="20"/>
              </w:rPr>
              <w:t>UAT-01</w:t>
            </w:r>
          </w:p>
        </w:tc>
        <w:tc>
          <w:tcPr>
            <w:tcW w:w="7461" w:type="dxa"/>
          </w:tcPr>
          <w:p w:rsidR="00EF7D31" w:rsidRPr="00AA11AA" w:rsidRDefault="00A274DC" w:rsidP="003A0640">
            <w:pPr>
              <w:rPr>
                <w:rFonts w:ascii="Times New Roman" w:hAnsi="Times New Roman"/>
                <w:sz w:val="24"/>
                <w:szCs w:val="24"/>
                <w: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</w:t>
            </w:r>
            <w:r w:rsidR="004B7E2B">
              <w:rPr>
                <w:rFonts w:ascii="Times New Roman" w:hAnsi="Times New Roman" w:cs="Times New Roman"/>
                <w:sz w:val="24"/>
                <w:szCs w:val="24"/>
              </w:rPr>
              <w:t>ustomer can login to the system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UAT-02</w:t>
            </w:r>
          </w:p>
        </w:tc>
        <w:tc>
          <w:tcPr>
            <w:tcW w:w="7461" w:type="dxa"/>
          </w:tcPr>
          <w:p w:rsidR="0078338A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</w:t>
            </w:r>
            <w:r w:rsidR="00174DA1">
              <w:rPr>
                <w:rFonts w:ascii="Times New Roman" w:hAnsi="Times New Roman" w:cs="Times New Roman"/>
                <w:sz w:val="24"/>
                <w:szCs w:val="24"/>
              </w:rPr>
              <w:t>ustomer can register them</w:t>
            </w:r>
            <w:r w:rsidR="00AA11AA">
              <w:rPr>
                <w:rFonts w:ascii="Times New Roman" w:hAnsi="Times New Roman" w:cs="Times New Roman"/>
                <w:sz w:val="24"/>
                <w:szCs w:val="24"/>
              </w:rPr>
              <w:t>selves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UAT-03</w:t>
            </w:r>
          </w:p>
        </w:tc>
        <w:tc>
          <w:tcPr>
            <w:tcW w:w="7461" w:type="dxa"/>
          </w:tcPr>
          <w:p w:rsidR="0078338A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  <w:szCs w:val="20"/>
              </w:rPr>
              <w:t>The customer can update their account information.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UAT-04</w:t>
            </w:r>
          </w:p>
        </w:tc>
        <w:tc>
          <w:tcPr>
            <w:tcW w:w="7461" w:type="dxa"/>
          </w:tcPr>
          <w:p w:rsidR="0078338A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  <w:szCs w:val="20"/>
              </w:rPr>
              <w:t>The customer can search for the product name.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UAT-05</w:t>
            </w:r>
          </w:p>
        </w:tc>
        <w:tc>
          <w:tcPr>
            <w:tcW w:w="7461" w:type="dxa"/>
          </w:tcPr>
          <w:p w:rsidR="00A274DC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browse the product from product catalog.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UAT-06</w:t>
            </w:r>
          </w:p>
        </w:tc>
        <w:tc>
          <w:tcPr>
            <w:tcW w:w="7461" w:type="dxa"/>
          </w:tcPr>
          <w:p w:rsidR="00A274DC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add the product to cart.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UAT-07</w:t>
            </w:r>
          </w:p>
        </w:tc>
        <w:tc>
          <w:tcPr>
            <w:tcW w:w="7461" w:type="dxa"/>
          </w:tcPr>
          <w:p w:rsidR="00A274DC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identify amount of the product.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UAT-08</w:t>
            </w:r>
          </w:p>
        </w:tc>
        <w:tc>
          <w:tcPr>
            <w:tcW w:w="7461" w:type="dxa"/>
          </w:tcPr>
          <w:p w:rsidR="00A274DC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view the shopping cart.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UAT-09</w:t>
            </w:r>
          </w:p>
        </w:tc>
        <w:tc>
          <w:tcPr>
            <w:tcW w:w="7461" w:type="dxa"/>
          </w:tcPr>
          <w:p w:rsidR="00A274DC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save the shopping cart.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UAT-10</w:t>
            </w:r>
          </w:p>
        </w:tc>
        <w:tc>
          <w:tcPr>
            <w:tcW w:w="7461" w:type="dxa"/>
          </w:tcPr>
          <w:p w:rsidR="00A274DC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remove the product from shopping cart.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UAT-11</w:t>
            </w:r>
          </w:p>
        </w:tc>
        <w:tc>
          <w:tcPr>
            <w:tcW w:w="7461" w:type="dxa"/>
          </w:tcPr>
          <w:p w:rsidR="00A274DC" w:rsidRPr="007C03BF" w:rsidRDefault="00A274DC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select payment option.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UAT-12</w:t>
            </w:r>
          </w:p>
        </w:tc>
        <w:tc>
          <w:tcPr>
            <w:tcW w:w="7461" w:type="dxa"/>
          </w:tcPr>
          <w:p w:rsidR="00A274DC" w:rsidRPr="007C03BF" w:rsidRDefault="0017597F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check</w:t>
            </w:r>
            <w:r>
              <w:rPr>
                <w:rFonts w:asciiTheme="majorHAnsi" w:hAnsiTheme="majorHAnsi"/>
                <w:sz w:val="18"/>
              </w:rPr>
              <w:t xml:space="preserve"> </w:t>
            </w:r>
            <w:r w:rsidRPr="00F97E2A">
              <w:rPr>
                <w:rFonts w:asciiTheme="majorHAnsi" w:hAnsiTheme="majorHAnsi"/>
                <w:sz w:val="18"/>
              </w:rPr>
              <w:t>out the product.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UAT-13</w:t>
            </w:r>
          </w:p>
        </w:tc>
        <w:tc>
          <w:tcPr>
            <w:tcW w:w="7461" w:type="dxa"/>
          </w:tcPr>
          <w:p w:rsidR="00A274DC" w:rsidRPr="007C03BF" w:rsidRDefault="0017597F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view the shopping history.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UAT-14</w:t>
            </w:r>
          </w:p>
        </w:tc>
        <w:tc>
          <w:tcPr>
            <w:tcW w:w="7461" w:type="dxa"/>
          </w:tcPr>
          <w:p w:rsidR="00A274DC" w:rsidRPr="007C03BF" w:rsidRDefault="0017597F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customer can logout from the system.</w:t>
            </w:r>
          </w:p>
        </w:tc>
      </w:tr>
      <w:tr w:rsidR="00A274DC" w:rsidRPr="007C03BF" w:rsidTr="007C03BF">
        <w:tc>
          <w:tcPr>
            <w:tcW w:w="1555" w:type="dxa"/>
          </w:tcPr>
          <w:p w:rsidR="00A274DC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UAT-15</w:t>
            </w:r>
          </w:p>
        </w:tc>
        <w:tc>
          <w:tcPr>
            <w:tcW w:w="7461" w:type="dxa"/>
          </w:tcPr>
          <w:p w:rsidR="00A274DC" w:rsidRPr="007C03BF" w:rsidRDefault="0017597F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E2A">
              <w:rPr>
                <w:rFonts w:asciiTheme="majorHAnsi" w:hAnsiTheme="majorHAnsi"/>
                <w:sz w:val="18"/>
              </w:rPr>
              <w:t>The administrator can login to the system.</w:t>
            </w:r>
          </w:p>
        </w:tc>
      </w:tr>
      <w:tr w:rsidR="0017597F" w:rsidRPr="007C03BF" w:rsidTr="007C03BF">
        <w:tc>
          <w:tcPr>
            <w:tcW w:w="1555" w:type="dxa"/>
          </w:tcPr>
          <w:p w:rsidR="0017597F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UAT-16</w:t>
            </w:r>
          </w:p>
        </w:tc>
        <w:tc>
          <w:tcPr>
            <w:tcW w:w="7461" w:type="dxa"/>
          </w:tcPr>
          <w:p w:rsidR="0017597F" w:rsidRPr="00F97E2A" w:rsidRDefault="0017597F" w:rsidP="003A0640">
            <w:pPr>
              <w:rPr>
                <w:rFonts w:asciiTheme="majorHAnsi" w:hAnsiTheme="majorHAnsi"/>
                <w:sz w:val="18"/>
              </w:rPr>
            </w:pPr>
            <w:r w:rsidRPr="00F97E2A">
              <w:rPr>
                <w:rFonts w:asciiTheme="majorHAnsi" w:hAnsiTheme="majorHAnsi"/>
                <w:sz w:val="18"/>
              </w:rPr>
              <w:t>The administrator can provide details of the product.</w:t>
            </w:r>
          </w:p>
        </w:tc>
      </w:tr>
      <w:tr w:rsidR="0017597F" w:rsidRPr="007C03BF" w:rsidTr="007C03BF">
        <w:tc>
          <w:tcPr>
            <w:tcW w:w="1555" w:type="dxa"/>
          </w:tcPr>
          <w:p w:rsidR="0017597F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UAT-17</w:t>
            </w:r>
          </w:p>
        </w:tc>
        <w:tc>
          <w:tcPr>
            <w:tcW w:w="7461" w:type="dxa"/>
          </w:tcPr>
          <w:p w:rsidR="0017597F" w:rsidRPr="00F97E2A" w:rsidRDefault="0017597F" w:rsidP="003A0640">
            <w:pPr>
              <w:rPr>
                <w:rFonts w:asciiTheme="majorHAnsi" w:hAnsiTheme="majorHAnsi"/>
                <w:sz w:val="18"/>
              </w:rPr>
            </w:pPr>
            <w:r w:rsidRPr="00F97E2A">
              <w:rPr>
                <w:rFonts w:asciiTheme="majorHAnsi" w:hAnsiTheme="majorHAnsi"/>
                <w:sz w:val="18"/>
              </w:rPr>
              <w:t>The administrator can view the shopping history of all customers.</w:t>
            </w:r>
          </w:p>
        </w:tc>
      </w:tr>
      <w:tr w:rsidR="0017597F" w:rsidRPr="007C03BF" w:rsidTr="007C03BF">
        <w:tc>
          <w:tcPr>
            <w:tcW w:w="1555" w:type="dxa"/>
          </w:tcPr>
          <w:p w:rsidR="0017597F" w:rsidRPr="007C03BF" w:rsidRDefault="0017597F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color w:val="000000" w:themeColor="text1"/>
                <w:sz w:val="20"/>
                <w:szCs w:val="20"/>
              </w:rPr>
              <w:t>UAT-18</w:t>
            </w:r>
          </w:p>
        </w:tc>
        <w:tc>
          <w:tcPr>
            <w:tcW w:w="7461" w:type="dxa"/>
          </w:tcPr>
          <w:p w:rsidR="0017597F" w:rsidRPr="00F97E2A" w:rsidRDefault="0017597F" w:rsidP="003A0640">
            <w:pPr>
              <w:rPr>
                <w:rFonts w:asciiTheme="majorHAnsi" w:hAnsiTheme="majorHAnsi"/>
                <w:sz w:val="18"/>
              </w:rPr>
            </w:pPr>
            <w:r w:rsidRPr="00F97E2A">
              <w:rPr>
                <w:rFonts w:asciiTheme="majorHAnsi" w:hAnsiTheme="majorHAnsi"/>
                <w:sz w:val="18"/>
              </w:rPr>
              <w:t>The administrator can logout from the system.</w:t>
            </w:r>
          </w:p>
        </w:tc>
      </w:tr>
    </w:tbl>
    <w:p w:rsidR="0078338A" w:rsidRPr="007C03BF" w:rsidRDefault="0078338A" w:rsidP="007833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Unit Test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274DC" w:rsidRPr="00A274DC" w:rsidTr="00A274DC">
        <w:tc>
          <w:tcPr>
            <w:tcW w:w="1555" w:type="dxa"/>
            <w:shd w:val="clear" w:color="auto" w:fill="00B0F0"/>
          </w:tcPr>
          <w:p w:rsidR="0078338A" w:rsidRPr="00A274DC" w:rsidRDefault="0078338A" w:rsidP="0078338A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00B0F0"/>
          </w:tcPr>
          <w:p w:rsidR="0078338A" w:rsidRPr="00A274DC" w:rsidRDefault="0078338A" w:rsidP="0078338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TC-U01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TC-U03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rPr>
          <w:trHeight w:val="281"/>
        </w:trPr>
        <w:tc>
          <w:tcPr>
            <w:tcW w:w="1555" w:type="dxa"/>
          </w:tcPr>
          <w:p w:rsidR="007C03BF" w:rsidRPr="007C03BF" w:rsidRDefault="0078338A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TC-U04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051D" w:rsidRDefault="005D051D" w:rsidP="005D051D">
      <w:pPr>
        <w:rPr>
          <w:rFonts w:ascii="Times New Roman" w:hAnsi="Times New Roman" w:cs="Times New Roman"/>
          <w:sz w:val="24"/>
          <w:szCs w:val="24"/>
        </w:rPr>
      </w:pPr>
    </w:p>
    <w:p w:rsidR="005D051D" w:rsidRPr="005D051D" w:rsidRDefault="005D051D" w:rsidP="005D05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D051D" w:rsidRPr="007C03BF" w:rsidTr="00A274DC"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D051D" w:rsidRPr="005D051D" w:rsidRDefault="005D051D" w:rsidP="003A0640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A274DC"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A274DC"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A274DC"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A274DC">
        <w:trPr>
          <w:trHeight w:val="281"/>
        </w:trPr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A274DC">
        <w:trPr>
          <w:trHeight w:val="281"/>
        </w:trPr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A274DC">
        <w:trPr>
          <w:trHeight w:val="281"/>
        </w:trPr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A274DC">
        <w:trPr>
          <w:trHeight w:val="281"/>
        </w:trPr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A274DC">
        <w:trPr>
          <w:trHeight w:val="281"/>
        </w:trPr>
        <w:tc>
          <w:tcPr>
            <w:tcW w:w="2263" w:type="dxa"/>
            <w:shd w:val="clear" w:color="auto" w:fill="00B0F0"/>
          </w:tcPr>
          <w:p w:rsidR="005D051D" w:rsidRPr="00A274DC" w:rsidRDefault="005D051D" w:rsidP="005D051D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051D" w:rsidRPr="007C03BF" w:rsidRDefault="005D051D" w:rsidP="005D05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A274DC" w:rsidRPr="00A274DC" w:rsidTr="00A274DC">
        <w:tc>
          <w:tcPr>
            <w:tcW w:w="2122" w:type="dxa"/>
            <w:shd w:val="clear" w:color="auto" w:fill="00B0F0"/>
          </w:tcPr>
          <w:p w:rsidR="005D051D" w:rsidRPr="00A274DC" w:rsidRDefault="005D051D" w:rsidP="00401DF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00B0F0"/>
          </w:tcPr>
          <w:p w:rsidR="005D051D" w:rsidRPr="00A274DC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00B0F0"/>
          </w:tcPr>
          <w:p w:rsidR="005D051D" w:rsidRPr="00A274DC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00B0F0"/>
          </w:tcPr>
          <w:p w:rsidR="005D051D" w:rsidRPr="00A274DC" w:rsidRDefault="005D051D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Prepare Data</w:t>
            </w:r>
          </w:p>
        </w:tc>
      </w:tr>
      <w:tr w:rsidR="005D051D" w:rsidRPr="007C03BF" w:rsidTr="00401DF8">
        <w:tc>
          <w:tcPr>
            <w:tcW w:w="2122" w:type="dxa"/>
            <w:vMerge w:val="restart"/>
          </w:tcPr>
          <w:p w:rsidR="005D051D" w:rsidRPr="007C03BF" w:rsidRDefault="005D051D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401DF8">
        <w:tc>
          <w:tcPr>
            <w:tcW w:w="2122" w:type="dxa"/>
            <w:vMerge/>
          </w:tcPr>
          <w:p w:rsidR="005D051D" w:rsidRPr="007C03BF" w:rsidRDefault="005D051D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Default="00401DF8" w:rsidP="005D051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465583" w:rsidRDefault="00465583" w:rsidP="005D051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A274DC" w:rsidRPr="00A274DC" w:rsidTr="00A274DC">
        <w:tc>
          <w:tcPr>
            <w:tcW w:w="7083" w:type="dxa"/>
            <w:gridSpan w:val="4"/>
            <w:shd w:val="clear" w:color="auto" w:fill="00B0F0"/>
          </w:tcPr>
          <w:p w:rsidR="00401DF8" w:rsidRPr="00A274DC" w:rsidRDefault="00401DF8" w:rsidP="00401DF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933" w:type="dxa"/>
            <w:shd w:val="clear" w:color="auto" w:fill="00B0F0"/>
          </w:tcPr>
          <w:p w:rsidR="00401DF8" w:rsidRPr="00A274DC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</w:tr>
      <w:tr w:rsidR="00A274DC" w:rsidRPr="00A274DC" w:rsidTr="00A274DC">
        <w:tc>
          <w:tcPr>
            <w:tcW w:w="1416" w:type="dxa"/>
            <w:shd w:val="clear" w:color="auto" w:fill="00B0F0"/>
          </w:tcPr>
          <w:p w:rsidR="00401DF8" w:rsidRPr="00A274DC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00B0F0"/>
          </w:tcPr>
          <w:p w:rsidR="00401DF8" w:rsidRPr="00A274DC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00B0F0"/>
          </w:tcPr>
          <w:p w:rsidR="00401DF8" w:rsidRPr="00A274DC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00B0F0"/>
          </w:tcPr>
          <w:p w:rsidR="00401DF8" w:rsidRPr="00A274DC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00B0F0"/>
          </w:tcPr>
          <w:p w:rsidR="00401DF8" w:rsidRPr="00A274DC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401DF8" w:rsidRPr="007C03BF" w:rsidTr="00401DF8">
        <w:tc>
          <w:tcPr>
            <w:tcW w:w="1416" w:type="dxa"/>
            <w:vMerge w:val="restart"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</w:t>
            </w:r>
          </w:p>
        </w:tc>
        <w:tc>
          <w:tcPr>
            <w:tcW w:w="1771" w:type="dxa"/>
            <w:vMerge w:val="restart"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401DF8">
        <w:tc>
          <w:tcPr>
            <w:tcW w:w="1416" w:type="dxa"/>
            <w:vMerge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vMerge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338A" w:rsidRDefault="0078338A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EF7D31" w:rsidRPr="007C03BF" w:rsidRDefault="00EF7D31" w:rsidP="00EF7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7C03BF">
        <w:rPr>
          <w:rFonts w:ascii="Times New Roman" w:hAnsi="Times New Roman" w:cs="Times New Roman"/>
          <w:b/>
          <w:bCs/>
          <w:sz w:val="24"/>
          <w:szCs w:val="24"/>
        </w:rPr>
        <w:t xml:space="preserve"> Test List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7461"/>
      </w:tblGrid>
      <w:tr w:rsidR="00A274DC" w:rsidRPr="00A274DC" w:rsidTr="00500ECF">
        <w:tc>
          <w:tcPr>
            <w:tcW w:w="1560" w:type="dxa"/>
            <w:shd w:val="clear" w:color="auto" w:fill="00B0F0"/>
          </w:tcPr>
          <w:p w:rsidR="00EF7D31" w:rsidRPr="00A274DC" w:rsidRDefault="00EF7D31" w:rsidP="006B6281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00B0F0"/>
          </w:tcPr>
          <w:p w:rsidR="00EF7D31" w:rsidRPr="00A274DC" w:rsidRDefault="00EF7D31" w:rsidP="006B6281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Name</w:t>
            </w:r>
          </w:p>
        </w:tc>
      </w:tr>
      <w:tr w:rsidR="00500ECF" w:rsidRPr="007C03BF" w:rsidTr="00500ECF">
        <w:tc>
          <w:tcPr>
            <w:tcW w:w="1560" w:type="dxa"/>
          </w:tcPr>
          <w:p w:rsidR="00500ECF" w:rsidRPr="007C03B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Theme="majorHAnsi" w:hAnsiTheme="majorHAnsi"/>
                <w:sz w:val="18"/>
                <w:szCs w:val="18"/>
              </w:rPr>
            </w:pPr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The system shall provide the registration interface, which receives the name, surname, address, username, password, and picture for register to the system.</w:t>
            </w:r>
          </w:p>
        </w:tc>
      </w:tr>
      <w:tr w:rsidR="00500ECF" w:rsidRPr="007C03BF" w:rsidTr="00500ECF">
        <w:tc>
          <w:tcPr>
            <w:tcW w:w="1560" w:type="dxa"/>
          </w:tcPr>
          <w:p w:rsidR="00500ECF" w:rsidRPr="007C03B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461" w:type="dxa"/>
          </w:tcPr>
          <w:p w:rsidR="00500ECF" w:rsidRPr="007C03BF" w:rsidRDefault="00500ECF" w:rsidP="00500E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The system shall add customer information to the database using name, surname, address, username, password, and picture.</w:t>
            </w:r>
          </w:p>
        </w:tc>
      </w:tr>
      <w:tr w:rsidR="00500ECF" w:rsidRPr="007C03BF" w:rsidTr="00500ECF">
        <w:tc>
          <w:tcPr>
            <w:tcW w:w="1560" w:type="dxa"/>
          </w:tcPr>
          <w:p w:rsidR="00500ECF" w:rsidRPr="007C03B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7461" w:type="dxa"/>
          </w:tcPr>
          <w:p w:rsidR="00500ECF" w:rsidRPr="007C03BF" w:rsidRDefault="00500ECF" w:rsidP="00500ECF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The system shall provide the successful registration page.</w:t>
            </w: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Pr="007C03B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7461" w:type="dxa"/>
          </w:tcPr>
          <w:p w:rsidR="00500ECF" w:rsidRPr="00500ECF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The system shall provide the user interface, which receives the name of product, description, and picture of product.</w:t>
            </w: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The system shall add the product information to the database using name, description, and picture of product.</w:t>
            </w: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The system shall provide the login user interface, which receives the username and password.</w:t>
            </w: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The system shall provide the successful login page.</w:t>
            </w: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The system shall validate the username and password.</w:t>
            </w: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The system can check the name format. The name format should be only character.</w:t>
            </w: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The system can check the surname format. The surname format should be only character.</w:t>
            </w: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The system can check the username format. The username format should be at least 4 characters.</w:t>
            </w: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The system can check the password format. The password format must be 4-20 characters. The password must contain small letter, capital letter, and number.</w:t>
            </w: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The system can check the picture format. The picture format must be only .jpg, .jpeg, and .</w:t>
            </w:r>
            <w:proofErr w:type="spellStart"/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png</w:t>
            </w:r>
            <w:proofErr w:type="spellEnd"/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.</w:t>
            </w: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The system shall display the error message. “The name must be only characters”</w:t>
            </w: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The system shall display the error message. “The surname must be only characters”</w:t>
            </w: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The system shall display the error message. “The name length must less than 30 characters”</w:t>
            </w: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The system shall display the error message. “The surname length must less than 30 characters”</w:t>
            </w: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tabs>
                <w:tab w:val="left" w:pos="1260"/>
              </w:tabs>
              <w:rPr>
                <w:rFonts w:ascii="Calibri" w:hAnsi="Calibri" w:cs="Times New Roman"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color w:val="000000"/>
                <w:sz w:val="18"/>
                <w:szCs w:val="18"/>
              </w:rPr>
              <w:tab/>
            </w:r>
            <w:r w:rsidRPr="00FC2FEE">
              <w:rPr>
                <w:rFonts w:ascii="Calibri" w:hAnsi="Calibri" w:cs="Times New Roman"/>
                <w:color w:val="000000"/>
                <w:sz w:val="18"/>
                <w:szCs w:val="18"/>
              </w:rPr>
              <w:t>The system shall display the error message. “The username must be at least 4 characters”</w:t>
            </w:r>
            <w:r w:rsidR="00C32ACC">
              <w:rPr>
                <w:rFonts w:ascii="Calibri" w:hAnsi="Calibri" w:cs="Times New Roman"/>
                <w:color w:val="000000"/>
                <w:sz w:val="18"/>
                <w:szCs w:val="18"/>
              </w:rPr>
              <w:t xml:space="preserve">  </w:t>
            </w:r>
            <w:bookmarkStart w:id="0" w:name="_GoBack"/>
            <w:bookmarkEnd w:id="0"/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</w:p>
        </w:tc>
      </w:tr>
      <w:tr w:rsidR="00500ECF" w:rsidRPr="007C03BF" w:rsidTr="00500ECF">
        <w:trPr>
          <w:trHeight w:val="281"/>
        </w:trPr>
        <w:tc>
          <w:tcPr>
            <w:tcW w:w="1560" w:type="dxa"/>
          </w:tcPr>
          <w:p w:rsidR="00500ECF" w:rsidRDefault="00500ECF" w:rsidP="00500E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61" w:type="dxa"/>
          </w:tcPr>
          <w:p w:rsidR="00500ECF" w:rsidRPr="00FC2FEE" w:rsidRDefault="00500ECF" w:rsidP="00500ECF">
            <w:pPr>
              <w:rPr>
                <w:rFonts w:ascii="Calibri" w:hAnsi="Calibri" w:cs="Times New Roman"/>
                <w:color w:val="000000"/>
                <w:sz w:val="18"/>
                <w:szCs w:val="18"/>
              </w:rPr>
            </w:pPr>
          </w:p>
        </w:tc>
      </w:tr>
    </w:tbl>
    <w:p w:rsidR="00EF7D31" w:rsidRDefault="00EF7D31" w:rsidP="00EF7D31">
      <w:pPr>
        <w:rPr>
          <w:rFonts w:ascii="Times New Roman" w:hAnsi="Times New Roman" w:cs="Times New Roman"/>
          <w:sz w:val="24"/>
          <w:szCs w:val="24"/>
        </w:rPr>
      </w:pPr>
    </w:p>
    <w:p w:rsidR="00401DF8" w:rsidRPr="005D051D" w:rsidRDefault="00401DF8" w:rsidP="00401DF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TC-S01: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01DF8" w:rsidRPr="007C03BF" w:rsidTr="00A274DC">
        <w:tc>
          <w:tcPr>
            <w:tcW w:w="2122" w:type="dxa"/>
            <w:shd w:val="clear" w:color="auto" w:fill="00B0F0"/>
          </w:tcPr>
          <w:p w:rsidR="00401DF8" w:rsidRPr="00A274DC" w:rsidRDefault="00401DF8" w:rsidP="003A064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6894" w:type="dxa"/>
            <w:shd w:val="clear" w:color="auto" w:fill="FFFFFF" w:themeFill="background1"/>
          </w:tcPr>
          <w:p w:rsidR="00401DF8" w:rsidRPr="005D051D" w:rsidRDefault="00401DF8" w:rsidP="003A0640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A274DC">
        <w:tc>
          <w:tcPr>
            <w:tcW w:w="2122" w:type="dxa"/>
            <w:shd w:val="clear" w:color="auto" w:fill="00B0F0"/>
          </w:tcPr>
          <w:p w:rsidR="00401DF8" w:rsidRPr="00A274DC" w:rsidRDefault="00401DF8" w:rsidP="003A064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Function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A274DC">
        <w:tc>
          <w:tcPr>
            <w:tcW w:w="2122" w:type="dxa"/>
            <w:shd w:val="clear" w:color="auto" w:fill="00B0F0"/>
          </w:tcPr>
          <w:p w:rsidR="00401DF8" w:rsidRPr="00A274DC" w:rsidRDefault="00401DF8" w:rsidP="003A064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 Description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A274DC">
        <w:tc>
          <w:tcPr>
            <w:tcW w:w="2122" w:type="dxa"/>
            <w:shd w:val="clear" w:color="auto" w:fill="00B0F0"/>
          </w:tcPr>
          <w:p w:rsidR="00401DF8" w:rsidRPr="00A274DC" w:rsidRDefault="00401DF8" w:rsidP="003A064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Owner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A274DC">
        <w:trPr>
          <w:trHeight w:val="281"/>
        </w:trPr>
        <w:tc>
          <w:tcPr>
            <w:tcW w:w="2122" w:type="dxa"/>
            <w:shd w:val="clear" w:color="auto" w:fill="00B0F0"/>
          </w:tcPr>
          <w:p w:rsidR="00401DF8" w:rsidRPr="00A274DC" w:rsidRDefault="00401DF8" w:rsidP="003A0640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Pre-condition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A274DC">
        <w:trPr>
          <w:trHeight w:val="281"/>
        </w:trPr>
        <w:tc>
          <w:tcPr>
            <w:tcW w:w="2122" w:type="dxa"/>
            <w:shd w:val="clear" w:color="auto" w:fill="00B0F0"/>
          </w:tcPr>
          <w:p w:rsidR="00401DF8" w:rsidRPr="00A274DC" w:rsidRDefault="00401DF8" w:rsidP="00401DF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Testing procedure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Pr="00401DF8" w:rsidRDefault="00401DF8" w:rsidP="00401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1DF8" w:rsidRDefault="00401DF8" w:rsidP="00401DF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1DF8">
        <w:rPr>
          <w:rFonts w:ascii="Times New Roman" w:hAnsi="Times New Roman" w:cs="Times New Roman"/>
          <w:b/>
          <w:bCs/>
          <w:sz w:val="24"/>
          <w:szCs w:val="24"/>
          <w:u w:val="single"/>
        </w:rPr>
        <w:t>Input Table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274DC" w:rsidRPr="00A274DC" w:rsidTr="00A274DC">
        <w:tc>
          <w:tcPr>
            <w:tcW w:w="1555" w:type="dxa"/>
            <w:shd w:val="clear" w:color="auto" w:fill="00B0F0"/>
          </w:tcPr>
          <w:p w:rsidR="00401DF8" w:rsidRPr="00A274DC" w:rsidRDefault="00401DF8" w:rsidP="003A0640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 ID</w:t>
            </w:r>
          </w:p>
        </w:tc>
        <w:tc>
          <w:tcPr>
            <w:tcW w:w="7461" w:type="dxa"/>
            <w:shd w:val="clear" w:color="auto" w:fill="00B0F0"/>
          </w:tcPr>
          <w:p w:rsidR="00401DF8" w:rsidRPr="00A274DC" w:rsidRDefault="001517B2" w:rsidP="001517B2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                                     </w:t>
            </w:r>
            <w:r w:rsidR="00757F9D"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 Data</w:t>
            </w:r>
          </w:p>
        </w:tc>
      </w:tr>
      <w:tr w:rsidR="00401DF8" w:rsidRPr="007C03BF" w:rsidTr="003A0640">
        <w:tc>
          <w:tcPr>
            <w:tcW w:w="1555" w:type="dxa"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757F9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461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Default="00401DF8" w:rsidP="00401DF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57F9D" w:rsidRDefault="00757F9D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 Result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A274DC" w:rsidRPr="00A274DC" w:rsidTr="00A274DC">
        <w:tc>
          <w:tcPr>
            <w:tcW w:w="9016" w:type="dxa"/>
            <w:gridSpan w:val="2"/>
            <w:shd w:val="clear" w:color="auto" w:fill="00B0F0"/>
          </w:tcPr>
          <w:p w:rsidR="00757F9D" w:rsidRPr="00A274DC" w:rsidRDefault="00757F9D" w:rsidP="00757F9D">
            <w:pPr>
              <w:ind w:firstLine="72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                                               </w:t>
            </w:r>
            <w:r w:rsidR="00C60273"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   Result</w:t>
            </w:r>
          </w:p>
        </w:tc>
      </w:tr>
      <w:tr w:rsidR="00A274DC" w:rsidRPr="00A274DC" w:rsidTr="00A274DC">
        <w:tc>
          <w:tcPr>
            <w:tcW w:w="1555" w:type="dxa"/>
            <w:shd w:val="clear" w:color="auto" w:fill="00B0F0"/>
          </w:tcPr>
          <w:p w:rsidR="00757F9D" w:rsidRPr="00A274DC" w:rsidRDefault="00757F9D" w:rsidP="003A0640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Input ID</w:t>
            </w:r>
          </w:p>
        </w:tc>
        <w:tc>
          <w:tcPr>
            <w:tcW w:w="7461" w:type="dxa"/>
            <w:shd w:val="clear" w:color="auto" w:fill="00B0F0"/>
          </w:tcPr>
          <w:p w:rsidR="00757F9D" w:rsidRPr="00A274DC" w:rsidRDefault="00757F9D" w:rsidP="00757F9D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274DC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Expected Output</w:t>
            </w:r>
          </w:p>
        </w:tc>
      </w:tr>
      <w:tr w:rsidR="00757F9D" w:rsidRPr="007C03BF" w:rsidTr="003A0640">
        <w:tc>
          <w:tcPr>
            <w:tcW w:w="1555" w:type="dxa"/>
          </w:tcPr>
          <w:p w:rsidR="00757F9D" w:rsidRDefault="00757F9D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461" w:type="dxa"/>
          </w:tcPr>
          <w:p w:rsidR="00757F9D" w:rsidRPr="007C03BF" w:rsidRDefault="00757F9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F9D" w:rsidRDefault="00757F9D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401DF8" w:rsidRPr="00401DF8" w:rsidRDefault="004B7E2B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sectPr w:rsidR="00401DF8" w:rsidRPr="0040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D6C76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DC4003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03750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6733D9"/>
    <w:multiLevelType w:val="hybridMultilevel"/>
    <w:tmpl w:val="D1925C9A"/>
    <w:lvl w:ilvl="0" w:tplc="B0C02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8A"/>
    <w:rsid w:val="000D3970"/>
    <w:rsid w:val="001517B2"/>
    <w:rsid w:val="00174DA1"/>
    <w:rsid w:val="0017597F"/>
    <w:rsid w:val="001A5C69"/>
    <w:rsid w:val="00401DF8"/>
    <w:rsid w:val="00465583"/>
    <w:rsid w:val="004B7E2B"/>
    <w:rsid w:val="00500ECF"/>
    <w:rsid w:val="005D051D"/>
    <w:rsid w:val="00757F9D"/>
    <w:rsid w:val="0078338A"/>
    <w:rsid w:val="007C03BF"/>
    <w:rsid w:val="00A274DC"/>
    <w:rsid w:val="00AA11AA"/>
    <w:rsid w:val="00B80B07"/>
    <w:rsid w:val="00C32ACC"/>
    <w:rsid w:val="00C60273"/>
    <w:rsid w:val="00EF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4D2E-761E-4742-A23E-57EF3906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8A"/>
    <w:pPr>
      <w:ind w:left="720"/>
      <w:contextualSpacing/>
    </w:pPr>
  </w:style>
  <w:style w:type="table" w:styleId="TableGrid">
    <w:name w:val="Table Grid"/>
    <w:basedOn w:val="TableNormal"/>
    <w:uiPriority w:val="39"/>
    <w:rsid w:val="00783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TARNp</cp:lastModifiedBy>
  <cp:revision>2</cp:revision>
  <dcterms:created xsi:type="dcterms:W3CDTF">2014-03-01T11:47:00Z</dcterms:created>
  <dcterms:modified xsi:type="dcterms:W3CDTF">2014-03-01T11:47:00Z</dcterms:modified>
</cp:coreProperties>
</file>