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F966" w14:textId="02EBA1AC" w:rsidR="00E673D8" w:rsidRPr="00EC3F44" w:rsidRDefault="005D311D">
      <w:pPr>
        <w:rPr>
          <w:color w:val="4472C4" w:themeColor="accent1"/>
        </w:rPr>
      </w:pPr>
      <w:r w:rsidRPr="00EC3F44">
        <w:rPr>
          <w:color w:val="4472C4" w:themeColor="accent1"/>
        </w:rPr>
        <w:t>Человек сражается с демонами, принимая на себя роль работника в сети фастфуда одного из влиятельнейших лордов ада.</w:t>
      </w:r>
    </w:p>
    <w:p w14:paraId="39233211" w14:textId="44EE6AED" w:rsidR="005D311D" w:rsidRDefault="005D311D">
      <w:r>
        <w:t>Обычный парень из Москвы откидывает свою человечность ради дочери влиятельнейшего бизнесмена.</w:t>
      </w:r>
    </w:p>
    <w:p w14:paraId="0988EACE" w14:textId="41B4577A" w:rsidR="005D311D" w:rsidRPr="00EC3F44" w:rsidRDefault="005D311D">
      <w:pPr>
        <w:rPr>
          <w:color w:val="4472C4" w:themeColor="accent1"/>
        </w:rPr>
      </w:pPr>
      <w:r w:rsidRPr="00EC3F44">
        <w:rPr>
          <w:color w:val="4472C4" w:themeColor="accent1"/>
        </w:rPr>
        <w:t>Герой попадает в таинственную таверну, и чтобы выбраться оттуда, он должен побороть своих демонов, но в итоге он понимает, что его демоны, это и есть его дом.</w:t>
      </w:r>
    </w:p>
    <w:p w14:paraId="3E8CAEEC" w14:textId="2962C135" w:rsidR="005D311D" w:rsidRDefault="005D311D">
      <w:r>
        <w:t>Группа подростков пытаются начать таверный бизнес в магическом мире эпических героев.</w:t>
      </w:r>
    </w:p>
    <w:p w14:paraId="16481F9F" w14:textId="0C5D69E2" w:rsidR="005D311D" w:rsidRPr="00EC3F44" w:rsidRDefault="005D311D">
      <w:pPr>
        <w:rPr>
          <w:color w:val="4472C4" w:themeColor="accent1"/>
        </w:rPr>
      </w:pPr>
      <w:r w:rsidRPr="00EC3F44">
        <w:rPr>
          <w:color w:val="4472C4" w:themeColor="accent1"/>
        </w:rPr>
        <w:t>Гениальный изобретатель коктейлей создаёт очень вкусный напиток из крови дракона, который слишком сильно привлекает посетителей, и теперь, чтобы выжить, ему надо создавать условия по добыче этих драконов и их крови, иначе его разорвут клиенты.</w:t>
      </w:r>
    </w:p>
    <w:p w14:paraId="69B08715" w14:textId="64E1D964" w:rsidR="005D311D" w:rsidRDefault="00102969">
      <w:r>
        <w:t>Мастер боевых искусств решает все свои социальные и психологические проблемы, избивая людей вокруг.</w:t>
      </w:r>
    </w:p>
    <w:p w14:paraId="475DBBF3" w14:textId="6C4A8C45" w:rsidR="00102969" w:rsidRDefault="00102969">
      <w:r>
        <w:t>Бравый эколог ловит психоделические трипы о жизни крабов и находит любовь всей своей жизни.</w:t>
      </w:r>
    </w:p>
    <w:p w14:paraId="02F43239" w14:textId="044E1E94" w:rsidR="00686034" w:rsidRDefault="00EC3F44">
      <w:pPr>
        <w:rPr>
          <w:color w:val="4472C4" w:themeColor="accent1"/>
        </w:rPr>
      </w:pPr>
      <w:r w:rsidRPr="00EC3F44">
        <w:rPr>
          <w:color w:val="4472C4" w:themeColor="accent1"/>
        </w:rPr>
        <w:t>Герой должен устроить адскую мегатусу</w:t>
      </w:r>
      <w:r w:rsidR="00771E46">
        <w:rPr>
          <w:color w:val="4472C4" w:themeColor="accent1"/>
        </w:rPr>
        <w:t xml:space="preserve"> в таверне</w:t>
      </w:r>
      <w:r w:rsidRPr="00EC3F44">
        <w:rPr>
          <w:color w:val="4472C4" w:themeColor="accent1"/>
        </w:rPr>
        <w:t>, которая удовлетворит его босса, иначе он его уничтожит.</w:t>
      </w:r>
    </w:p>
    <w:p w14:paraId="72C9917F" w14:textId="4E6E3477" w:rsidR="00942657" w:rsidRDefault="00942657">
      <w:r>
        <w:t>Мужик в чёрных очках просыпается, осознавая, что ему надо собрать гарем с демоницами и отправляется в ад с этой целью.</w:t>
      </w:r>
    </w:p>
    <w:p w14:paraId="03BF0404" w14:textId="31EBD43E" w:rsidR="00EC3F44" w:rsidRDefault="00EC3F44">
      <w:r>
        <w:t>Что должна соде</w:t>
      </w:r>
      <w:r w:rsidR="00771E46">
        <w:t>ржать в себе идея? Слово таверна.</w:t>
      </w:r>
    </w:p>
    <w:p w14:paraId="3F3A1C4D" w14:textId="24A5E282" w:rsidR="00013692" w:rsidRDefault="00013692">
      <w:r>
        <w:t>А ещё что-то там романтика.</w:t>
      </w:r>
    </w:p>
    <w:p w14:paraId="7D7DE8ED" w14:textId="77777777" w:rsidR="00D670B5" w:rsidRDefault="00D670B5">
      <w:pPr>
        <w:rPr>
          <w:color w:val="4472C4" w:themeColor="accent1"/>
        </w:rPr>
      </w:pPr>
    </w:p>
    <w:p w14:paraId="0AEF505A" w14:textId="1BE00DCB" w:rsidR="001451D5" w:rsidRPr="00D670B5" w:rsidRDefault="001451D5">
      <w:pPr>
        <w:rPr>
          <w:color w:val="4472C4" w:themeColor="accent1"/>
        </w:rPr>
      </w:pPr>
      <w:r w:rsidRPr="00EC3F44">
        <w:rPr>
          <w:color w:val="4472C4" w:themeColor="accent1"/>
        </w:rPr>
        <w:t>Человек сражается с демонами, принимая на себя роль работника в сети фастфуда одного из влиятельнейших лордов ада.</w:t>
      </w:r>
    </w:p>
    <w:p w14:paraId="4A2E2F59" w14:textId="7783BB5D" w:rsidR="001451D5" w:rsidRDefault="001451D5">
      <w:pPr>
        <w:rPr>
          <w:color w:val="C00000"/>
        </w:rPr>
      </w:pPr>
      <w:r w:rsidRPr="00E80D35">
        <w:rPr>
          <w:color w:val="C00000"/>
        </w:rPr>
        <w:t>Почему работа в фастфуде может помочь</w:t>
      </w:r>
      <w:r>
        <w:rPr>
          <w:color w:val="C00000"/>
        </w:rPr>
        <w:t xml:space="preserve"> в том, чтобы свергнуть какого-то говнюка</w:t>
      </w:r>
      <w:r w:rsidRPr="00E80D35">
        <w:rPr>
          <w:color w:val="C00000"/>
        </w:rPr>
        <w:t>?</w:t>
      </w:r>
      <w:r w:rsidR="00D670B5">
        <w:rPr>
          <w:color w:val="C00000"/>
        </w:rPr>
        <w:t xml:space="preserve"> ГГ может быть полицаем, который просто собирает компромат на жестокого босса.</w:t>
      </w:r>
    </w:p>
    <w:p w14:paraId="066FCF1A" w14:textId="07827B5A" w:rsidR="00F30B4B" w:rsidRDefault="00F30B4B">
      <w:pPr>
        <w:rPr>
          <w:color w:val="C00000"/>
        </w:rPr>
      </w:pPr>
    </w:p>
    <w:p w14:paraId="33C2EB9C" w14:textId="0EA42661" w:rsidR="00F30B4B" w:rsidRDefault="00F30B4B">
      <w:r>
        <w:t>Герой разбирается с критиком готовки Да.</w:t>
      </w:r>
    </w:p>
    <w:p w14:paraId="4A6107A4" w14:textId="4B9DD6A9" w:rsidR="00F30B4B" w:rsidRDefault="00F30B4B">
      <w:r>
        <w:t>Помогает написать песню Хлое.</w:t>
      </w:r>
    </w:p>
    <w:p w14:paraId="0140FA26" w14:textId="43D05DC4" w:rsidR="00F30B4B" w:rsidRDefault="00F30B4B">
      <w:r>
        <w:t>Устанавливает Виндоус Нове, под предлогом на секс.</w:t>
      </w:r>
    </w:p>
    <w:p w14:paraId="2BAA0305" w14:textId="52443FBA" w:rsidR="00F30B4B" w:rsidRDefault="00F30B4B">
      <w:r>
        <w:t>Приносит Саю комиксы.</w:t>
      </w:r>
    </w:p>
    <w:p w14:paraId="1F4DA51A" w14:textId="612644B5" w:rsidR="00F30B4B" w:rsidRDefault="00F30B4B">
      <w:r>
        <w:t>Крадёт машину у Хао и говорит Калли, что это его машина. У Хао их всё равно бесконечность.</w:t>
      </w:r>
    </w:p>
    <w:p w14:paraId="1426AFEB" w14:textId="7B15E93F" w:rsidR="000E29A2" w:rsidRDefault="000E29A2">
      <w:r>
        <w:t>Пленение Сая, потому что он всем надоел.</w:t>
      </w:r>
    </w:p>
    <w:p w14:paraId="28FD379F" w14:textId="77777777" w:rsidR="00F30B4B" w:rsidRPr="00771E46" w:rsidRDefault="00F30B4B"/>
    <w:sectPr w:rsidR="00F30B4B" w:rsidRPr="0077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5E"/>
    <w:rsid w:val="00013692"/>
    <w:rsid w:val="000E29A2"/>
    <w:rsid w:val="00102969"/>
    <w:rsid w:val="001451D5"/>
    <w:rsid w:val="00150522"/>
    <w:rsid w:val="002F63FC"/>
    <w:rsid w:val="00304A5E"/>
    <w:rsid w:val="005D311D"/>
    <w:rsid w:val="00686034"/>
    <w:rsid w:val="00771E46"/>
    <w:rsid w:val="00942657"/>
    <w:rsid w:val="00CB46E4"/>
    <w:rsid w:val="00D028AD"/>
    <w:rsid w:val="00D670B5"/>
    <w:rsid w:val="00E673D8"/>
    <w:rsid w:val="00E80D35"/>
    <w:rsid w:val="00EC3F44"/>
    <w:rsid w:val="00F3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14D6"/>
  <w15:chartTrackingRefBased/>
  <w15:docId w15:val="{235EEAFF-A6D3-4E8B-B142-045B41D1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11</cp:revision>
  <dcterms:created xsi:type="dcterms:W3CDTF">2022-07-03T11:56:00Z</dcterms:created>
  <dcterms:modified xsi:type="dcterms:W3CDTF">2022-07-09T14:33:00Z</dcterms:modified>
</cp:coreProperties>
</file>