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http://www.scielo.br/scielo.php?script=sci_arttext&amp;pid=S0034-75901975000500003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