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1B0D8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c++库安装：由于c++的编译器没有统一的标准，导致很多库不通用，没有像python的conda一样的库管理工具，通常要手动下载和管理c++的库</w:t>
      </w:r>
    </w:p>
    <w:p w14:paraId="24DC9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通常会下载MinGW开发工具(包含GCC编译器)来配置c++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10A19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80A2F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3F1CD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4510E7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233CE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*p=&amp;a;：定义指针。注意定义后的指针是p不是*p，指针p有自己的地址，值为其他数据的地址，*p为a的值。即：&amp;p=未知，p=&amp;a，*p=a。p+1指向a地址傍的下一个地址</w:t>
      </w:r>
    </w:p>
    <w:p w14:paraId="4C2598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array[10];：定义整型数组。由10个连续int数据组成。数组名array=&amp;array[0]</w:t>
      </w:r>
    </w:p>
    <w:p w14:paraId="220FC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2A291C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93C6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51D03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#include&lt;A.h&gt;：导入头文件A.h。A.h中存放源文件A.cpp中的函数声明，相当于导入A库，系统将从系统目录开始搜寻A.h文件</w:t>
      </w:r>
    </w:p>
    <w:p w14:paraId="53EB9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A.h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：系统先从当前目录搜寻A.h文件，再从系统目录搜寻</w:t>
      </w:r>
    </w:p>
    <w:p w14:paraId="485E89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：导入C++必要库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iostream(不加.h)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，包含标准名字空间std。对于一般的库，加或不加.h都可以</w:t>
      </w:r>
    </w:p>
    <w:p w14:paraId="0F152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名字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空间：即函数库</w:t>
      </w:r>
    </w:p>
    <w:p w14:paraId="48571D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库;：导入库中的函数。比如原本要使用std::cout，导入std中函数后可以直接使用函数cout</w:t>
      </w:r>
    </w:p>
    <w:p w14:paraId="09F1ED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618A8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条件 end(or) 条件://...//elif ...://...//else://...</w:t>
      </w:r>
    </w:p>
    <w:p w14:paraId="50120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for(i=0;i&lt;a;i++)//...;：循环，i需提前定义</w:t>
      </w:r>
    </w:p>
    <w:p w14:paraId="1538F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5B9F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1B59A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092A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46B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&lt;string&gt;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str1;：定义空字符串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getline(cin,str1);：输出带空格的字符串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);——在str1下标为a的字符前插入字符A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B57A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eigen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&gt;</w:t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26CD1D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https://opencv.org/releases/</w:t>
      </w:r>
    </w:p>
    <w:p w14:paraId="5DB8D3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2CC6E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7EC92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虚幻引擎5(unreal engine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)：</w:t>
      </w:r>
    </w:p>
    <w:p w14:paraId="3777D1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虚拟微多边形几何体(nanite)：可以让美术师创建出精致的几何体细节，无需考虑多边形数量、内存、绘制次数预算，不用将细节烘焙到法线贴图中也可以使用</w:t>
      </w:r>
    </w:p>
    <w:p w14:paraId="7774D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全动态全局光照解决方案(lumen)：</w:t>
      </w:r>
    </w:p>
    <w:p w14:paraId="6B986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games平台中可以创建和下载不同版本的虚幻5引擎，初次安装时不需要选目标平台(文件很大)。创建后需要搜教程更改缓存路径</w:t>
      </w:r>
    </w:p>
    <w:p w14:paraId="452B5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</w:t>
      </w:r>
    </w:p>
    <w:p w14:paraId="77B056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A4F7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7A9A1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F：视角跳转到当前选择的物体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6A12F1"/>
    <w:rsid w:val="01EE38AB"/>
    <w:rsid w:val="02A86965"/>
    <w:rsid w:val="03192A63"/>
    <w:rsid w:val="03414F34"/>
    <w:rsid w:val="04883D46"/>
    <w:rsid w:val="04D578E1"/>
    <w:rsid w:val="04E86441"/>
    <w:rsid w:val="0506793D"/>
    <w:rsid w:val="0559153F"/>
    <w:rsid w:val="0654093D"/>
    <w:rsid w:val="072544D3"/>
    <w:rsid w:val="07B87772"/>
    <w:rsid w:val="085929E2"/>
    <w:rsid w:val="08646335"/>
    <w:rsid w:val="08CD710C"/>
    <w:rsid w:val="08F00393"/>
    <w:rsid w:val="09B111D5"/>
    <w:rsid w:val="0B146747"/>
    <w:rsid w:val="0BA43928"/>
    <w:rsid w:val="0BBA4FFF"/>
    <w:rsid w:val="0C0E42CE"/>
    <w:rsid w:val="0D2B7928"/>
    <w:rsid w:val="0D337B19"/>
    <w:rsid w:val="0D3B1C5E"/>
    <w:rsid w:val="0F052BB4"/>
    <w:rsid w:val="0F146CAC"/>
    <w:rsid w:val="0FB00263"/>
    <w:rsid w:val="0FB128DC"/>
    <w:rsid w:val="0FB12D02"/>
    <w:rsid w:val="0FB42D11"/>
    <w:rsid w:val="108B5730"/>
    <w:rsid w:val="117619C8"/>
    <w:rsid w:val="11E50B27"/>
    <w:rsid w:val="12A14534"/>
    <w:rsid w:val="13056531"/>
    <w:rsid w:val="13564FCC"/>
    <w:rsid w:val="13602CA9"/>
    <w:rsid w:val="145F18F3"/>
    <w:rsid w:val="14F656CC"/>
    <w:rsid w:val="158B69F3"/>
    <w:rsid w:val="1615442F"/>
    <w:rsid w:val="16464112"/>
    <w:rsid w:val="172556B7"/>
    <w:rsid w:val="17BF5204"/>
    <w:rsid w:val="17EC074D"/>
    <w:rsid w:val="1870017E"/>
    <w:rsid w:val="187651D3"/>
    <w:rsid w:val="18787F04"/>
    <w:rsid w:val="19D14AA2"/>
    <w:rsid w:val="1A447B88"/>
    <w:rsid w:val="1B1F3BFD"/>
    <w:rsid w:val="1BB97936"/>
    <w:rsid w:val="1C4B08B7"/>
    <w:rsid w:val="1CA43482"/>
    <w:rsid w:val="1CFA3323"/>
    <w:rsid w:val="1D5D63B6"/>
    <w:rsid w:val="1E7468B7"/>
    <w:rsid w:val="1E8C2BD6"/>
    <w:rsid w:val="1EB73174"/>
    <w:rsid w:val="1F3078A3"/>
    <w:rsid w:val="200D1288"/>
    <w:rsid w:val="20A93B49"/>
    <w:rsid w:val="20CD23BF"/>
    <w:rsid w:val="213F2374"/>
    <w:rsid w:val="218B2455"/>
    <w:rsid w:val="221B4C06"/>
    <w:rsid w:val="22F1446C"/>
    <w:rsid w:val="24313600"/>
    <w:rsid w:val="24442CF2"/>
    <w:rsid w:val="24784E3E"/>
    <w:rsid w:val="24897530"/>
    <w:rsid w:val="24EA3BE7"/>
    <w:rsid w:val="25CA0ECC"/>
    <w:rsid w:val="27910EB2"/>
    <w:rsid w:val="27CE5227"/>
    <w:rsid w:val="27ED5146"/>
    <w:rsid w:val="284D60B9"/>
    <w:rsid w:val="285E268E"/>
    <w:rsid w:val="287F13C0"/>
    <w:rsid w:val="28EC2AD9"/>
    <w:rsid w:val="299A482F"/>
    <w:rsid w:val="2A184018"/>
    <w:rsid w:val="2A2E496D"/>
    <w:rsid w:val="2AA573B7"/>
    <w:rsid w:val="2BFB6D6A"/>
    <w:rsid w:val="2C091017"/>
    <w:rsid w:val="2CC34650"/>
    <w:rsid w:val="2CD54EDA"/>
    <w:rsid w:val="2D054E7B"/>
    <w:rsid w:val="2D0C1C34"/>
    <w:rsid w:val="2D986AF6"/>
    <w:rsid w:val="2F511653"/>
    <w:rsid w:val="2FDB78DA"/>
    <w:rsid w:val="30185BC4"/>
    <w:rsid w:val="30A11F3C"/>
    <w:rsid w:val="31E36626"/>
    <w:rsid w:val="3256492F"/>
    <w:rsid w:val="32916023"/>
    <w:rsid w:val="32A45F3D"/>
    <w:rsid w:val="32DB6424"/>
    <w:rsid w:val="332A3DEB"/>
    <w:rsid w:val="342861AF"/>
    <w:rsid w:val="348E19C2"/>
    <w:rsid w:val="348E77D5"/>
    <w:rsid w:val="357F2070"/>
    <w:rsid w:val="35F73306"/>
    <w:rsid w:val="366317EF"/>
    <w:rsid w:val="37040871"/>
    <w:rsid w:val="37A007C0"/>
    <w:rsid w:val="37DD6B7C"/>
    <w:rsid w:val="38A6160E"/>
    <w:rsid w:val="38E2156D"/>
    <w:rsid w:val="38E24E75"/>
    <w:rsid w:val="3A875831"/>
    <w:rsid w:val="3B025884"/>
    <w:rsid w:val="3B7C2C3B"/>
    <w:rsid w:val="3C5D7B3F"/>
    <w:rsid w:val="3C6468DA"/>
    <w:rsid w:val="3CB3170C"/>
    <w:rsid w:val="3CE21D97"/>
    <w:rsid w:val="3E7D1A44"/>
    <w:rsid w:val="3E9A1927"/>
    <w:rsid w:val="3F1D3FB4"/>
    <w:rsid w:val="3F7475E5"/>
    <w:rsid w:val="3F855EF6"/>
    <w:rsid w:val="41241667"/>
    <w:rsid w:val="41654558"/>
    <w:rsid w:val="417215AB"/>
    <w:rsid w:val="41FF549D"/>
    <w:rsid w:val="421F7A2F"/>
    <w:rsid w:val="42F00A47"/>
    <w:rsid w:val="44692909"/>
    <w:rsid w:val="45045743"/>
    <w:rsid w:val="465A6BE7"/>
    <w:rsid w:val="46A74D4A"/>
    <w:rsid w:val="46C27B39"/>
    <w:rsid w:val="471E1788"/>
    <w:rsid w:val="475770EA"/>
    <w:rsid w:val="477858B0"/>
    <w:rsid w:val="47A520E4"/>
    <w:rsid w:val="47C3256A"/>
    <w:rsid w:val="47D44D49"/>
    <w:rsid w:val="47E250E6"/>
    <w:rsid w:val="47FC4C1B"/>
    <w:rsid w:val="48392258"/>
    <w:rsid w:val="48723977"/>
    <w:rsid w:val="4A173617"/>
    <w:rsid w:val="4A584153"/>
    <w:rsid w:val="4BCA6A4B"/>
    <w:rsid w:val="4C0D67A3"/>
    <w:rsid w:val="4C1E2465"/>
    <w:rsid w:val="4C513712"/>
    <w:rsid w:val="4CE75166"/>
    <w:rsid w:val="4D6C00B7"/>
    <w:rsid w:val="4D7C21C9"/>
    <w:rsid w:val="4D944990"/>
    <w:rsid w:val="4DFC1886"/>
    <w:rsid w:val="4ECC008C"/>
    <w:rsid w:val="5140188A"/>
    <w:rsid w:val="51E11A6B"/>
    <w:rsid w:val="524167DE"/>
    <w:rsid w:val="52C8114A"/>
    <w:rsid w:val="52E753F5"/>
    <w:rsid w:val="532053C7"/>
    <w:rsid w:val="542C4FBB"/>
    <w:rsid w:val="54970FDF"/>
    <w:rsid w:val="54C71071"/>
    <w:rsid w:val="54F32895"/>
    <w:rsid w:val="559145C3"/>
    <w:rsid w:val="55D2506E"/>
    <w:rsid w:val="55F65CBA"/>
    <w:rsid w:val="55FA4F17"/>
    <w:rsid w:val="566F6088"/>
    <w:rsid w:val="56736A7E"/>
    <w:rsid w:val="56E40F7C"/>
    <w:rsid w:val="58BF03D1"/>
    <w:rsid w:val="58D04AE7"/>
    <w:rsid w:val="59F22FFE"/>
    <w:rsid w:val="5A013754"/>
    <w:rsid w:val="5A1A5635"/>
    <w:rsid w:val="5AA9110B"/>
    <w:rsid w:val="5ABB6E6D"/>
    <w:rsid w:val="5B0D102C"/>
    <w:rsid w:val="5B211C63"/>
    <w:rsid w:val="5BCD17B1"/>
    <w:rsid w:val="5BD634FC"/>
    <w:rsid w:val="5BFA5BAB"/>
    <w:rsid w:val="5C155C20"/>
    <w:rsid w:val="5C242B64"/>
    <w:rsid w:val="5C6A5252"/>
    <w:rsid w:val="5C7C616C"/>
    <w:rsid w:val="5D465272"/>
    <w:rsid w:val="5D932D15"/>
    <w:rsid w:val="5D9F6BA2"/>
    <w:rsid w:val="5DB05AB8"/>
    <w:rsid w:val="5DF275A8"/>
    <w:rsid w:val="5E320219"/>
    <w:rsid w:val="5E880DCC"/>
    <w:rsid w:val="5EFE274A"/>
    <w:rsid w:val="5F2B18DA"/>
    <w:rsid w:val="5FED36D9"/>
    <w:rsid w:val="604D493F"/>
    <w:rsid w:val="60B13450"/>
    <w:rsid w:val="60F36FDF"/>
    <w:rsid w:val="61B36CE2"/>
    <w:rsid w:val="61E94954"/>
    <w:rsid w:val="62712C3E"/>
    <w:rsid w:val="62D710BE"/>
    <w:rsid w:val="63D1522A"/>
    <w:rsid w:val="650A54FD"/>
    <w:rsid w:val="6562704F"/>
    <w:rsid w:val="657A6D3B"/>
    <w:rsid w:val="66680A54"/>
    <w:rsid w:val="66E542DE"/>
    <w:rsid w:val="67567F14"/>
    <w:rsid w:val="67DE2B76"/>
    <w:rsid w:val="68205B89"/>
    <w:rsid w:val="68D25775"/>
    <w:rsid w:val="69BE387E"/>
    <w:rsid w:val="69E83666"/>
    <w:rsid w:val="6A682DD1"/>
    <w:rsid w:val="6A8D58C5"/>
    <w:rsid w:val="6B4D49EC"/>
    <w:rsid w:val="6B735CE0"/>
    <w:rsid w:val="6C425C56"/>
    <w:rsid w:val="6CC7347C"/>
    <w:rsid w:val="6CDC5158"/>
    <w:rsid w:val="6D5B1D24"/>
    <w:rsid w:val="6DF75B76"/>
    <w:rsid w:val="6E065BEF"/>
    <w:rsid w:val="6E105C5A"/>
    <w:rsid w:val="6EBC1D06"/>
    <w:rsid w:val="6F4A4FBA"/>
    <w:rsid w:val="6FE21015"/>
    <w:rsid w:val="709F4833"/>
    <w:rsid w:val="70AD2C07"/>
    <w:rsid w:val="710E2EC7"/>
    <w:rsid w:val="711C07DB"/>
    <w:rsid w:val="7375760B"/>
    <w:rsid w:val="74737628"/>
    <w:rsid w:val="75174400"/>
    <w:rsid w:val="752477A4"/>
    <w:rsid w:val="756938C9"/>
    <w:rsid w:val="75BE6AC1"/>
    <w:rsid w:val="75DB2E75"/>
    <w:rsid w:val="771346F2"/>
    <w:rsid w:val="771A2E0C"/>
    <w:rsid w:val="78231797"/>
    <w:rsid w:val="789658EF"/>
    <w:rsid w:val="79023435"/>
    <w:rsid w:val="79B229C5"/>
    <w:rsid w:val="7B5127CA"/>
    <w:rsid w:val="7CF6426C"/>
    <w:rsid w:val="7D7F4443"/>
    <w:rsid w:val="7F5D3A2A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2537</Words>
  <Characters>3954</Characters>
  <Lines>0</Lines>
  <Paragraphs>0</Paragraphs>
  <TotalTime>0</TotalTime>
  <ScaleCrop>false</ScaleCrop>
  <LinksUpToDate>false</LinksUpToDate>
  <CharactersWithSpaces>4009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2025-03-05T15:11:54Z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