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8E8C" w14:textId="77777777" w:rsidR="0070484B" w:rsidRDefault="0003000E">
      <w:pPr>
        <w:jc w:val="center"/>
        <w:rPr>
          <w:b/>
        </w:rPr>
      </w:pPr>
      <w:r>
        <w:rPr>
          <w:b/>
        </w:rPr>
        <w:t xml:space="preserve">What You Shouldn’t Miss If </w:t>
      </w:r>
      <w:proofErr w:type="gramStart"/>
      <w:r>
        <w:rPr>
          <w:b/>
        </w:rPr>
        <w:t>you</w:t>
      </w:r>
      <w:proofErr w:type="gramEnd"/>
      <w:r>
        <w:rPr>
          <w:b/>
        </w:rPr>
        <w:t xml:space="preserve"> Visit Riviera Maya </w:t>
      </w:r>
    </w:p>
    <w:p w14:paraId="05A88E8D" w14:textId="77777777" w:rsidR="0070484B" w:rsidRDefault="0070484B">
      <w:pPr>
        <w:jc w:val="center"/>
        <w:rPr>
          <w:b/>
        </w:rPr>
      </w:pPr>
    </w:p>
    <w:p w14:paraId="05A88E8E" w14:textId="77777777" w:rsidR="0070484B" w:rsidRDefault="0003000E">
      <w:r>
        <w:t xml:space="preserve">The Riviera Maya is located on the </w:t>
      </w:r>
      <w:r w:rsidRPr="002073D9">
        <w:rPr>
          <w:color w:val="00B0F0"/>
        </w:rPr>
        <w:t xml:space="preserve">Yucatan Peninsula of Mexico </w:t>
      </w:r>
      <w:r>
        <w:t xml:space="preserve">where some of the most beautiful beaches in Mexico exist. </w:t>
      </w:r>
      <w:r w:rsidRPr="002073D9">
        <w:rPr>
          <w:color w:val="0070C0"/>
        </w:rPr>
        <w:t xml:space="preserve">It’s lovely beaches and </w:t>
      </w:r>
      <w:proofErr w:type="gramStart"/>
      <w:r w:rsidRPr="002073D9">
        <w:rPr>
          <w:color w:val="0070C0"/>
        </w:rPr>
        <w:t>crystal clear</w:t>
      </w:r>
      <w:proofErr w:type="gramEnd"/>
      <w:r w:rsidRPr="002073D9">
        <w:rPr>
          <w:color w:val="0070C0"/>
        </w:rPr>
        <w:t xml:space="preserve"> waters </w:t>
      </w:r>
      <w:r>
        <w:t xml:space="preserve">attract tourists from all over the world. There are tons of wonderful activities to enjoy in Mexico. Need a great place to stay? </w:t>
      </w:r>
      <w:r w:rsidRPr="002073D9">
        <w:rPr>
          <w:color w:val="0070C0"/>
        </w:rPr>
        <w:t xml:space="preserve">Call </w:t>
      </w:r>
      <w:proofErr w:type="spellStart"/>
      <w:r w:rsidRPr="002073D9">
        <w:rPr>
          <w:color w:val="0070C0"/>
        </w:rPr>
        <w:t>Tafer</w:t>
      </w:r>
      <w:proofErr w:type="spellEnd"/>
      <w:r w:rsidRPr="002073D9">
        <w:rPr>
          <w:color w:val="0070C0"/>
        </w:rPr>
        <w:t xml:space="preserve"> Hotels &amp; Resorts at (866) 883-0573. </w:t>
      </w:r>
      <w:r>
        <w:t xml:space="preserve">They have luxury resorts in the Riviera Maya that the whole family will love. If </w:t>
      </w:r>
      <w:proofErr w:type="gramStart"/>
      <w:r>
        <w:t>you’re</w:t>
      </w:r>
      <w:proofErr w:type="gramEnd"/>
      <w:r>
        <w:t xml:space="preserve"> headed to the amazing Riviera Maya, read our list below about 5 places to go during your stay. We think </w:t>
      </w:r>
      <w:proofErr w:type="gramStart"/>
      <w:r>
        <w:t>it’ll</w:t>
      </w:r>
      <w:proofErr w:type="gramEnd"/>
      <w:r>
        <w:t xml:space="preserve"> be your best vacation yet! </w:t>
      </w:r>
    </w:p>
    <w:p w14:paraId="05A88E8F" w14:textId="77777777" w:rsidR="0070484B" w:rsidRDefault="0003000E">
      <w:pPr>
        <w:pStyle w:val="Ttulo2"/>
        <w:spacing w:after="0"/>
        <w:rPr>
          <w:b/>
          <w:sz w:val="22"/>
          <w:szCs w:val="22"/>
        </w:rPr>
      </w:pPr>
      <w:bookmarkStart w:id="0" w:name="_gp30bntor7wm" w:colFirst="0" w:colLast="0"/>
      <w:bookmarkEnd w:id="0"/>
      <w:r>
        <w:rPr>
          <w:b/>
          <w:sz w:val="22"/>
          <w:szCs w:val="22"/>
        </w:rPr>
        <w:t>Great Maya Reef</w:t>
      </w:r>
    </w:p>
    <w:p w14:paraId="05A88E90" w14:textId="77777777" w:rsidR="0070484B" w:rsidRPr="002073D9" w:rsidRDefault="0003000E">
      <w:pPr>
        <w:rPr>
          <w:color w:val="0070C0"/>
        </w:rPr>
      </w:pPr>
      <w:r>
        <w:t xml:space="preserve">For starters, many people do not know that </w:t>
      </w:r>
      <w:r w:rsidRPr="002073D9">
        <w:rPr>
          <w:color w:val="00B0F0"/>
        </w:rPr>
        <w:t xml:space="preserve">the Riviera Maya has the second largest reef in the world behind the Great Barrier Reef in Australia. </w:t>
      </w:r>
      <w:r>
        <w:t xml:space="preserve">The Mesoamerican Barrier Reef System is also know referred to as the Great Maya Reef. There, over </w:t>
      </w:r>
      <w:r w:rsidRPr="002073D9">
        <w:rPr>
          <w:color w:val="0070C0"/>
        </w:rPr>
        <w:t xml:space="preserve">700 miles of coral reefs </w:t>
      </w:r>
      <w:r>
        <w:t xml:space="preserve">that begin at the Yucatan Peninsula’s northern tip of the Yucatan Peninsula reach all the way down to Belize. In fact, the Great Maya Reef extends along the coasts of the Central American countries Guatemala and Honduras. </w:t>
      </w:r>
      <w:r w:rsidRPr="002073D9">
        <w:rPr>
          <w:color w:val="00B0F0"/>
        </w:rPr>
        <w:t xml:space="preserve">In the ocean near </w:t>
      </w:r>
      <w:proofErr w:type="spellStart"/>
      <w:r w:rsidRPr="002073D9">
        <w:rPr>
          <w:color w:val="00B0F0"/>
        </w:rPr>
        <w:t>Contoy</w:t>
      </w:r>
      <w:proofErr w:type="spellEnd"/>
      <w:r w:rsidRPr="002073D9">
        <w:rPr>
          <w:color w:val="00B0F0"/>
        </w:rPr>
        <w:t xml:space="preserve"> Island</w:t>
      </w:r>
      <w:r>
        <w:t xml:space="preserve">, the biggest fish on the planet lives, which is </w:t>
      </w:r>
      <w:r w:rsidRPr="002073D9">
        <w:rPr>
          <w:color w:val="0070C0"/>
        </w:rPr>
        <w:t>the whale shark</w:t>
      </w:r>
      <w:r>
        <w:t xml:space="preserve">. Whale sharks are found in larger numbers in this area than anywhere else in the world. Sadly, many of the local species that inhabit </w:t>
      </w:r>
      <w:r w:rsidRPr="002073D9">
        <w:rPr>
          <w:color w:val="00B0F0"/>
        </w:rPr>
        <w:t xml:space="preserve">the Caribbean Sea </w:t>
      </w:r>
      <w:r>
        <w:t xml:space="preserve">are on the endangered species list. Make sure to visit the reef during </w:t>
      </w:r>
      <w:r w:rsidRPr="002073D9">
        <w:rPr>
          <w:color w:val="0070C0"/>
        </w:rPr>
        <w:t xml:space="preserve">snorkeling or scuba diving tour so you can see the diverse marine life up close and personal. </w:t>
      </w:r>
    </w:p>
    <w:p w14:paraId="05A88E91" w14:textId="77777777" w:rsidR="0070484B" w:rsidRDefault="0003000E">
      <w:pPr>
        <w:pStyle w:val="Ttulo2"/>
        <w:spacing w:after="0"/>
        <w:rPr>
          <w:b/>
          <w:sz w:val="22"/>
          <w:szCs w:val="22"/>
        </w:rPr>
      </w:pPr>
      <w:bookmarkStart w:id="1" w:name="_416xh0vpczr3" w:colFirst="0" w:colLast="0"/>
      <w:bookmarkEnd w:id="1"/>
      <w:r>
        <w:rPr>
          <w:b/>
          <w:sz w:val="22"/>
          <w:szCs w:val="22"/>
        </w:rPr>
        <w:t xml:space="preserve">Ancient Mayan Ruins  </w:t>
      </w:r>
    </w:p>
    <w:p w14:paraId="05A88E92" w14:textId="77777777" w:rsidR="0070484B" w:rsidRDefault="0003000E">
      <w:r>
        <w:t>Next,</w:t>
      </w:r>
      <w:r>
        <w:rPr>
          <w:b/>
        </w:rPr>
        <w:t xml:space="preserve"> </w:t>
      </w:r>
      <w:r>
        <w:t xml:space="preserve">the Riviera Maya is home to ancient </w:t>
      </w:r>
      <w:r w:rsidRPr="002073D9">
        <w:rPr>
          <w:color w:val="0070C0"/>
        </w:rPr>
        <w:t>Mayan ruins</w:t>
      </w:r>
      <w:r>
        <w:t xml:space="preserve">. The Mayan people constructed impressive cities with complex architecture during their time. Today, well preserved Mayan ruins are available for viewing by the public. Some </w:t>
      </w:r>
      <w:r w:rsidRPr="002073D9">
        <w:rPr>
          <w:color w:val="00B0F0"/>
        </w:rPr>
        <w:t xml:space="preserve">of the most popular ruins to visit in the area include </w:t>
      </w:r>
      <w:proofErr w:type="spellStart"/>
      <w:r w:rsidRPr="002073D9">
        <w:rPr>
          <w:color w:val="00B0F0"/>
        </w:rPr>
        <w:t>Chichen</w:t>
      </w:r>
      <w:proofErr w:type="spellEnd"/>
      <w:r w:rsidRPr="002073D9">
        <w:rPr>
          <w:color w:val="00B0F0"/>
        </w:rPr>
        <w:t xml:space="preserve"> Itza, Tulum or </w:t>
      </w:r>
      <w:proofErr w:type="spellStart"/>
      <w:r w:rsidRPr="002073D9">
        <w:rPr>
          <w:color w:val="00B0F0"/>
        </w:rPr>
        <w:t>Coba</w:t>
      </w:r>
      <w:proofErr w:type="spellEnd"/>
      <w:r w:rsidRPr="002073D9">
        <w:rPr>
          <w:color w:val="00B0F0"/>
        </w:rPr>
        <w:t xml:space="preserve"> ruins</w:t>
      </w:r>
      <w:r>
        <w:t xml:space="preserve">. In addition, some Mayan ruins are found right in the heart of </w:t>
      </w:r>
      <w:r w:rsidRPr="002073D9">
        <w:rPr>
          <w:color w:val="0070C0"/>
        </w:rPr>
        <w:t xml:space="preserve">Cancun’s Hotel Zone such as The El Rey ruins. </w:t>
      </w:r>
      <w:r>
        <w:t xml:space="preserve">El Rey ruins are located just a short walking distance from the Hilton Club which is convenient for visitors to Cancun. The </w:t>
      </w:r>
      <w:r w:rsidRPr="002073D9">
        <w:rPr>
          <w:color w:val="00B0F0"/>
        </w:rPr>
        <w:t>El Rey ruins are believed to be inhabited from 1250-1630 A.D. activity</w:t>
      </w:r>
      <w:r>
        <w:t>. Likewise,</w:t>
      </w:r>
      <w:r w:rsidRPr="002073D9">
        <w:rPr>
          <w:color w:val="0070C0"/>
        </w:rPr>
        <w:t xml:space="preserve"> the San Miguelito ruins were occupied from 1250-1550 A.D.</w:t>
      </w:r>
      <w:r>
        <w:t xml:space="preserve">, and include several </w:t>
      </w:r>
      <w:proofErr w:type="gramStart"/>
      <w:r>
        <w:t>well preserved</w:t>
      </w:r>
      <w:proofErr w:type="gramEnd"/>
      <w:r>
        <w:t xml:space="preserve"> pyramid-shaped temples. </w:t>
      </w:r>
      <w:proofErr w:type="spellStart"/>
      <w:r w:rsidRPr="002073D9">
        <w:rPr>
          <w:color w:val="00B0F0"/>
        </w:rPr>
        <w:t>Yamil</w:t>
      </w:r>
      <w:proofErr w:type="spellEnd"/>
      <w:r w:rsidRPr="002073D9">
        <w:rPr>
          <w:color w:val="00B0F0"/>
        </w:rPr>
        <w:t xml:space="preserve"> </w:t>
      </w:r>
      <w:proofErr w:type="spellStart"/>
      <w:r w:rsidRPr="002073D9">
        <w:rPr>
          <w:color w:val="00B0F0"/>
        </w:rPr>
        <w:t>Lu'um</w:t>
      </w:r>
      <w:proofErr w:type="spellEnd"/>
      <w:r w:rsidRPr="002073D9">
        <w:rPr>
          <w:color w:val="00B0F0"/>
        </w:rPr>
        <w:t xml:space="preserve"> is another archaeological site that is home to two small temples that were likely used as watchtowers and lighthouses around 500 or 700 years ago</w:t>
      </w:r>
      <w:r>
        <w:t xml:space="preserve">. </w:t>
      </w:r>
      <w:proofErr w:type="gramStart"/>
      <w:r>
        <w:t>Don’t</w:t>
      </w:r>
      <w:proofErr w:type="gramEnd"/>
      <w:r>
        <w:t xml:space="preserve"> miss a visit to </w:t>
      </w:r>
      <w:r w:rsidRPr="002073D9">
        <w:rPr>
          <w:color w:val="0070C0"/>
        </w:rPr>
        <w:t>Cancun’s educational Maya Museum</w:t>
      </w:r>
      <w:r>
        <w:t xml:space="preserve">, too.   </w:t>
      </w:r>
    </w:p>
    <w:p w14:paraId="05A88E93" w14:textId="77777777" w:rsidR="0070484B" w:rsidRDefault="0003000E">
      <w:pPr>
        <w:pStyle w:val="Ttulo2"/>
        <w:spacing w:after="0"/>
        <w:rPr>
          <w:b/>
          <w:sz w:val="22"/>
          <w:szCs w:val="22"/>
        </w:rPr>
      </w:pPr>
      <w:bookmarkStart w:id="2" w:name="_psj2yr40l54u" w:colFirst="0" w:colLast="0"/>
      <w:bookmarkEnd w:id="2"/>
      <w:r>
        <w:rPr>
          <w:b/>
          <w:sz w:val="22"/>
          <w:szCs w:val="22"/>
        </w:rPr>
        <w:t>Visit Small Fishing Villages</w:t>
      </w:r>
    </w:p>
    <w:p w14:paraId="05A88E94" w14:textId="77777777" w:rsidR="0070484B" w:rsidRDefault="0003000E">
      <w:r>
        <w:t>Did you know that</w:t>
      </w:r>
      <w:r>
        <w:rPr>
          <w:b/>
        </w:rPr>
        <w:t xml:space="preserve"> </w:t>
      </w:r>
      <w:r>
        <w:t xml:space="preserve">Cancun was originally a tiny fishing village and did not have many occupants? However, a government funded project by then-President Gustavo </w:t>
      </w:r>
      <w:proofErr w:type="spellStart"/>
      <w:r>
        <w:t>Ordaz</w:t>
      </w:r>
      <w:proofErr w:type="spellEnd"/>
      <w:r>
        <w:t xml:space="preserve"> in the 1960’s helped promote tourism in the area. local tourism </w:t>
      </w:r>
      <w:proofErr w:type="spellStart"/>
      <w:proofErr w:type="gramStart"/>
      <w:r>
        <w:t>industry.The</w:t>
      </w:r>
      <w:proofErr w:type="spellEnd"/>
      <w:proofErr w:type="gramEnd"/>
      <w:r>
        <w:t xml:space="preserve"> government invited prominent architects and engineers who created proposals on how to </w:t>
      </w:r>
      <w:r w:rsidRPr="002073D9">
        <w:rPr>
          <w:color w:val="0070C0"/>
        </w:rPr>
        <w:t>turn Cancun into a top tourist destination</w:t>
      </w:r>
      <w:r>
        <w:t xml:space="preserve">. Later, </w:t>
      </w:r>
      <w:r w:rsidRPr="002073D9">
        <w:rPr>
          <w:color w:val="00B0F0"/>
        </w:rPr>
        <w:t>major developments and construction began in the year 1970 where the area only had a small number of residents.</w:t>
      </w:r>
      <w:r>
        <w:t xml:space="preserve"> Today, Cancun is home to more than one million residents and receives millions of visitors each year. </w:t>
      </w:r>
    </w:p>
    <w:p w14:paraId="05A88E95" w14:textId="77777777" w:rsidR="0070484B" w:rsidRDefault="0003000E">
      <w:pPr>
        <w:pStyle w:val="Ttulo2"/>
        <w:spacing w:after="0"/>
        <w:rPr>
          <w:b/>
          <w:sz w:val="22"/>
          <w:szCs w:val="22"/>
        </w:rPr>
      </w:pPr>
      <w:bookmarkStart w:id="3" w:name="_grwodl81rzpy" w:colFirst="0" w:colLast="0"/>
      <w:bookmarkEnd w:id="3"/>
      <w:r>
        <w:rPr>
          <w:b/>
          <w:sz w:val="22"/>
          <w:szCs w:val="22"/>
        </w:rPr>
        <w:lastRenderedPageBreak/>
        <w:t xml:space="preserve">Giant Mexican Flag </w:t>
      </w:r>
    </w:p>
    <w:p w14:paraId="05A88E96" w14:textId="77777777" w:rsidR="0070484B" w:rsidRDefault="0003000E">
      <w:r>
        <w:t xml:space="preserve">Next, another thing to not miss if you visit </w:t>
      </w:r>
      <w:r w:rsidRPr="00960781">
        <w:rPr>
          <w:color w:val="00B0F0"/>
        </w:rPr>
        <w:t>the Riviera May is one of the biggest Mexican flags in the whole world.</w:t>
      </w:r>
      <w:r>
        <w:t xml:space="preserve"> In Cancun, the gigantic Mexican flag is visible flying high above the Hotel Zone. </w:t>
      </w:r>
      <w:r w:rsidRPr="00960781">
        <w:rPr>
          <w:color w:val="0070C0"/>
        </w:rPr>
        <w:t xml:space="preserve">The giant Mexican flag was constructed using the same material that is used for parachutes. </w:t>
      </w:r>
      <w:r w:rsidRPr="00960781">
        <w:rPr>
          <w:color w:val="00B0F0"/>
        </w:rPr>
        <w:t xml:space="preserve">The flag weighs in at a significant 507 pounds and is over 4600 square feet in size. </w:t>
      </w:r>
      <w:r>
        <w:t xml:space="preserve">The impressive Mexican flag was inaugurated in 1988 by then-President Ernesto Zedillo. At that time, </w:t>
      </w:r>
      <w:r w:rsidRPr="00960781">
        <w:rPr>
          <w:color w:val="0070C0"/>
        </w:rPr>
        <w:t xml:space="preserve">more than 40 soldiers had to work together in order to raise the flag up the 344-foot </w:t>
      </w:r>
      <w:proofErr w:type="gramStart"/>
      <w:r w:rsidRPr="00960781">
        <w:rPr>
          <w:color w:val="0070C0"/>
        </w:rPr>
        <w:t>flag pole</w:t>
      </w:r>
      <w:proofErr w:type="gramEnd"/>
      <w:r w:rsidRPr="00960781">
        <w:rPr>
          <w:color w:val="0070C0"/>
        </w:rPr>
        <w:t>.</w:t>
      </w:r>
      <w:r>
        <w:t xml:space="preserve"> Make sure you check out this giant flag during your visit to the Riviera Maya. </w:t>
      </w:r>
    </w:p>
    <w:p w14:paraId="05A88E97" w14:textId="77777777" w:rsidR="0070484B" w:rsidRDefault="0003000E">
      <w:pPr>
        <w:pStyle w:val="Ttulo2"/>
        <w:spacing w:after="0"/>
        <w:rPr>
          <w:b/>
          <w:sz w:val="22"/>
          <w:szCs w:val="22"/>
        </w:rPr>
      </w:pPr>
      <w:bookmarkStart w:id="4" w:name="_6dlnyzyqxugg" w:colFirst="0" w:colLast="0"/>
      <w:bookmarkEnd w:id="4"/>
      <w:r>
        <w:rPr>
          <w:b/>
          <w:sz w:val="22"/>
          <w:szCs w:val="22"/>
        </w:rPr>
        <w:t>Baby Sea Turtle Release</w:t>
      </w:r>
    </w:p>
    <w:p w14:paraId="05A88E98" w14:textId="77777777" w:rsidR="0070484B" w:rsidRPr="000945BC" w:rsidRDefault="0003000E">
      <w:pPr>
        <w:rPr>
          <w:color w:val="00B0F0"/>
        </w:rPr>
      </w:pPr>
      <w:proofErr w:type="gramStart"/>
      <w:r>
        <w:t>Last but not least</w:t>
      </w:r>
      <w:proofErr w:type="gramEnd"/>
      <w:r>
        <w:t xml:space="preserve">, a visit to the Riviera Maya gives vacationers a chance to </w:t>
      </w:r>
      <w:r w:rsidRPr="00960781">
        <w:rPr>
          <w:color w:val="0070C0"/>
        </w:rPr>
        <w:t>experience a baby sea turtle release.</w:t>
      </w:r>
      <w:r>
        <w:t xml:space="preserve"> Each year</w:t>
      </w:r>
      <w:r>
        <w:rPr>
          <w:b/>
        </w:rPr>
        <w:t xml:space="preserve">, </w:t>
      </w:r>
      <w:r w:rsidRPr="00960781">
        <w:rPr>
          <w:color w:val="00B0F0"/>
        </w:rPr>
        <w:t xml:space="preserve">thousands of migrating sea turtles come to the Riviera Maya </w:t>
      </w:r>
      <w:r>
        <w:t xml:space="preserve">each year in the spring. Did you know they come back each year to the exact site of their own birth? There, they lay their nest of eggs on the area’s white sandy beaches.  Environmental protection creates protected areas on the beach to safeguard the sea turtles from intruders. Then, from May through October, visitors can participate in baby sea turtle releases when </w:t>
      </w:r>
      <w:r w:rsidRPr="000945BC">
        <w:rPr>
          <w:color w:val="0070C0"/>
        </w:rPr>
        <w:t>baby sea turtles are hatched</w:t>
      </w:r>
      <w:r>
        <w:t xml:space="preserve">. </w:t>
      </w:r>
      <w:proofErr w:type="gramStart"/>
      <w:r>
        <w:t>It’s</w:t>
      </w:r>
      <w:proofErr w:type="gramEnd"/>
      <w:r>
        <w:t xml:space="preserve"> a unique and exciting experience to see baby turtles hatch and slowly crawl along the sand into </w:t>
      </w:r>
      <w:r w:rsidRPr="000945BC">
        <w:rPr>
          <w:color w:val="00B0F0"/>
        </w:rPr>
        <w:t>the Caribbean Sea.</w:t>
      </w:r>
    </w:p>
    <w:p w14:paraId="05A88E99" w14:textId="77777777" w:rsidR="0070484B" w:rsidRDefault="0070484B"/>
    <w:p w14:paraId="05A88E9A" w14:textId="3B61BD5C" w:rsidR="0070484B" w:rsidRDefault="0003000E">
      <w:r>
        <w:t xml:space="preserve">If </w:t>
      </w:r>
      <w:proofErr w:type="gramStart"/>
      <w:r>
        <w:t>you’re</w:t>
      </w:r>
      <w:proofErr w:type="gramEnd"/>
      <w:r>
        <w:t xml:space="preserve"> ready for an amazing vacation to Mexico, make sure you visit </w:t>
      </w:r>
      <w:r w:rsidRPr="000945BC">
        <w:rPr>
          <w:color w:val="00B0F0"/>
        </w:rPr>
        <w:t>the Riviera Maya</w:t>
      </w:r>
      <w:r>
        <w:t xml:space="preserve">. There is so much to see and do in the area, and the natural beauty will simply take your breath away? Remember, if you need a place to stay, </w:t>
      </w:r>
      <w:r w:rsidRPr="000945BC">
        <w:rPr>
          <w:color w:val="0070C0"/>
        </w:rPr>
        <w:t xml:space="preserve">contact </w:t>
      </w:r>
      <w:r w:rsidR="00274455" w:rsidRPr="000945BC">
        <w:rPr>
          <w:color w:val="0070C0"/>
        </w:rPr>
        <w:t>Amazing Mexico</w:t>
      </w:r>
      <w:r w:rsidRPr="000945BC">
        <w:rPr>
          <w:color w:val="0070C0"/>
        </w:rPr>
        <w:t xml:space="preserve"> at (866) 883-0573</w:t>
      </w:r>
      <w:r>
        <w:t xml:space="preserve">. offer luxury accommodations and have the top amenities and services that vacationers desire. Plus, they have COVID safety measures in place, too. </w:t>
      </w:r>
      <w:r w:rsidRPr="000945BC">
        <w:rPr>
          <w:color w:val="00B0F0"/>
        </w:rPr>
        <w:t xml:space="preserve">Special all-inclusive travel packages </w:t>
      </w:r>
      <w:r>
        <w:t xml:space="preserve">are available right now so </w:t>
      </w:r>
      <w:proofErr w:type="gramStart"/>
      <w:r>
        <w:t>don’t</w:t>
      </w:r>
      <w:proofErr w:type="gramEnd"/>
      <w:r>
        <w:t xml:space="preserve"> hesitate too long. You deserve to pamper yourself with a vacation to amazing Mexico!  </w:t>
      </w:r>
      <w:r w:rsidRPr="000945BC">
        <w:rPr>
          <w:color w:val="0070C0"/>
        </w:rPr>
        <w:t xml:space="preserve">Call Amazing Mexico at (866) 883-0573 </w:t>
      </w:r>
      <w:r>
        <w:t>today and book a dream getaway right now!</w:t>
      </w:r>
    </w:p>
    <w:sectPr w:rsidR="007048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4B"/>
    <w:rsid w:val="0003000E"/>
    <w:rsid w:val="000945BC"/>
    <w:rsid w:val="002073D9"/>
    <w:rsid w:val="00274455"/>
    <w:rsid w:val="0070484B"/>
    <w:rsid w:val="009607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8E8C"/>
  <w15:docId w15:val="{1A102703-A925-4847-9355-E4049F4B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802</Words>
  <Characters>4415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Vázquez</cp:lastModifiedBy>
  <cp:revision>5</cp:revision>
  <dcterms:created xsi:type="dcterms:W3CDTF">2021-07-14T21:44:00Z</dcterms:created>
  <dcterms:modified xsi:type="dcterms:W3CDTF">2021-07-15T14:23:00Z</dcterms:modified>
</cp:coreProperties>
</file>