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AAD79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《渡山海》</w:t>
      </w:r>
    </w:p>
    <w:p w14:paraId="690B09DF">
      <w:p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世界观：这是一个以“世界塔”为中心的世界，它被重重山脉环绕，层层的高塔；外面的守护堡垒里有各种神兽，统治各个地方的秩序；守护堡垒外是带有剧毒的无色池，无色无味但带有剧毒；无色池外是带有熊熊火焰的死亡山谷，任何事物掉下去都会瞬间变得灰飞烟灭；死亡山谷外是禁忌冰川，所有的生物仿佛没有呼吸，安静得像夜晚，据说是一颗陨石掉落再次，释放无数无法解释的冰冻气息，有生物研究这种气息，发现其中的能量，慢慢孕育出“魔法”被外人视为禁忌巫术；禁忌冰川外面是大森林，白天是生机勃勃的生命聚合地，晚上是暗藏杀机的危险暗杀地。</w:t>
      </w:r>
    </w:p>
    <w:p w14:paraId="1F8048A6">
      <w:pPr>
        <w:ind w:firstLine="56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有一天，一个身穿布衣的人（你）缓缓醒来，身边有一个双目失明的人自称为老师，说明你因为在森林里收集食材时遇到危险昏迷了，看你这么久没回来才发现出事了，才把你带回来。你不记得发生了什么事，老师告诉你，这个世界出事了，世界塔倾斜并损坏了，各种碎片飞溅到世界各地，引发了各种灾害。你的内心隐隐觉得这件事可能与你有关，内心好像有个声音不断催促你前往世界塔，于是思考再三，决定前往世界塔一探究竟。</w:t>
      </w:r>
    </w:p>
    <w:p w14:paraId="4587F55A">
      <w:pPr>
        <w:ind w:firstLine="560"/>
        <w:jc w:val="left"/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</w:p>
    <w:p w14:paraId="296534AB">
      <w:p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生物种：不可名状的神祇(诞生与外来宇宙的混沌之中，人类无法想象），神人/神兽（为所属神祇干活），异兽（生活了很久的生物学成了某种能力），精怪（平凡生物灵化），凡人。人和神人本质上无区别，神人是由人化来的（机密！）</w:t>
      </w:r>
    </w:p>
    <w:p w14:paraId="6A44C406">
      <w:p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世界塔崩坏的原因：传说这片大地来了一个外来神祇，其气息阴冷崇尚脑袋，为了占领这片大地，他将自己的意志碎片散落到这里，也就是“腐蚀雨事件”沾染上的人和兽会长出新的脑袋，脑袋会不自觉地颤抖（摇头鬼）被迫攻击本地的其他生物，浑身散发出腐烂的气息。有一个长了9个脑袋的人，脖子长得像蛇，后来直接化为蛇身，被这位神祇名为（名字没想好），他作为摇头鬼的总领打入大地的中心，所到之处无不化为沼泽，后来被某位神人打败，被压制在大地之下，上建立世界塔，并请求各地神人来此地镇压。但是有一个脑袋自行切断偷偷逃到了外面，但是因为受到了重创，双目失明，脸部极其腐败，经过漫长的修炼逐渐长成人形，接收到外来的神祇指示，重新打入世界塔。他找到了残留在世界上的摇头鬼余党，一起密谋了破坏世界塔的计划。</w:t>
      </w:r>
    </w:p>
    <w:p w14:paraId="0B4A7C0F">
      <w:p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</w:p>
    <w:p w14:paraId="4B734765">
      <w:pPr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地图规划：</w:t>
      </w:r>
    </w:p>
    <w:p w14:paraId="70F06C44">
      <w:pPr>
        <w:ind w:firstLine="560"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1层（demo)：情绪：神秘，明亮，故乡的归属感</w:t>
      </w:r>
    </w:p>
    <w:p w14:paraId="5A6BD688">
      <w:pPr>
        <w:ind w:firstLine="1400" w:firstLineChars="50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面貌：郁郁葱葱的森林，这里有很多野兽动物，有山丘，水池，丛林，但是晚上的的野兽和植物会长出人的脑袋。</w:t>
      </w:r>
    </w:p>
    <w:p w14:paraId="3093CE7F">
      <w:pPr>
        <w:ind w:firstLine="1400" w:firstLineChars="50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地图需求：一张偏线性路线的大底图，长方形，玩家从下往上跑图；灌木丛，用于重复利用搭建场景；树木，用于重复利用搭建场景；星星点点的奇特植物，有正常的，有受到污染不正常的畸形种，用于重复利用搭建场景；水池一个；岩石，用于遮挡，带有碰撞体，用于重复利用搭建场景；神秘的脑袋崇拜雕像（外神），破损的，看不出原本的面貌，散布在地图的角落。</w:t>
      </w:r>
    </w:p>
    <w:p w14:paraId="45B1EACE">
      <w:pPr>
        <w:ind w:firstLine="1400" w:firstLineChars="50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怪物需求：小怪，某种小型野兽的化形，身材小但灵敏，没有手持武器；精英怪，体型比小怪大，不如小怪灵敏但会放一种技能，攻击起手慢，多肢体（多脑袋还是手自行设计）；boss，体型比小怪大，灵敏，会读指令，会放高伤害技能，攻击起手快，多肢体，有手持武器，偏向人形态。三种怪物都是森林原住民，但收到了侵蚀影响又远离世界塔导致带有浓郁的远古侵蚀气息，属性为物理攻击。</w:t>
      </w:r>
    </w:p>
    <w:p w14:paraId="20D24CDB">
      <w:pPr>
        <w:ind w:firstLine="1400" w:firstLineChars="500"/>
        <w:jc w:val="left"/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主角需求：近战，武器是长剑，各项指标中等，蒙面，看不出来性别，身上有很多绷带，脖子上带有老师交给他的挂坠，看上去是人类。战斗上需要主角学会闪避抓后摇攻击打失衡，兽印带增加物理攻击能更快打出失衡（摔倒），失衡状态下受到攻击伤害加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046C5D"/>
    <w:rsid w:val="0DA64D58"/>
    <w:rsid w:val="33292E3A"/>
    <w:rsid w:val="36450514"/>
    <w:rsid w:val="72046C5D"/>
    <w:rsid w:val="74BF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955</Words>
  <Characters>955</Characters>
  <Lines>0</Lines>
  <Paragraphs>0</Paragraphs>
  <TotalTime>78</TotalTime>
  <ScaleCrop>false</ScaleCrop>
  <LinksUpToDate>false</LinksUpToDate>
  <CharactersWithSpaces>955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2026-09-21T13:38:00Z</dcterms:created>
  <dc:creator>沐凡のRMD</dc:creator>
  <cp:lastModifiedBy>沐凡のRMD</cp:lastModifiedBy>
  <dcterms:modified xsi:type="dcterms:W3CDTF">2026-09-30T15:40:41Z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47DBEB0E1C2F4D6BA4096E69BB9299B6_11</vt:lpwstr>
  </property>
  <property fmtid="{D5CDD505-2E9C-101B-9397-08002B2CF9AE}" pid="4" name="KSOTemplateDocerSaveRecord">
    <vt:lpwstr>eyJoZGlkIjoiZGUwNmY2ODhhOTU0MmViOTBlNjc2YzcyZjUwNTA0MGIiLCJ1c2VySWQiOiIxMTI0MDg2NDQyIn0=</vt:lpwstr>
  </property>
</Properties>
</file>