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8CBE" w14:textId="05D481C2" w:rsidR="00BE78B4" w:rsidRPr="00BE78B4" w:rsidRDefault="00BE78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78B4">
        <w:rPr>
          <w:rFonts w:ascii="Times New Roman" w:hAnsi="Times New Roman" w:cs="Times New Roman"/>
          <w:b/>
          <w:bCs/>
          <w:sz w:val="32"/>
          <w:szCs w:val="32"/>
        </w:rPr>
        <w:t>Practical Related Questions</w:t>
      </w:r>
    </w:p>
    <w:p w14:paraId="4482ADAB" w14:textId="3FFF094C" w:rsidR="00BE78B4" w:rsidRPr="00BE78B4" w:rsidRDefault="00BE78B4" w:rsidP="00BE78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78B4">
        <w:rPr>
          <w:rFonts w:ascii="Times New Roman" w:hAnsi="Times New Roman" w:cs="Times New Roman"/>
          <w:b/>
          <w:bCs/>
          <w:sz w:val="24"/>
          <w:szCs w:val="24"/>
        </w:rPr>
        <w:t>Write in detail which methods are needed to implement Content Provider class.</w:t>
      </w:r>
    </w:p>
    <w:p w14:paraId="76D13232" w14:textId="2641D403" w:rsid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  <w:r w:rsidRPr="00BE78B4">
        <w:rPr>
          <w:rFonts w:ascii="Times New Roman" w:hAnsi="Times New Roman" w:cs="Times New Roman"/>
          <w:sz w:val="24"/>
          <w:szCs w:val="24"/>
        </w:rPr>
        <w:t xml:space="preserve">Following are the six abstract methods and their description which are essential to override as the part of </w:t>
      </w:r>
      <w:proofErr w:type="spellStart"/>
      <w:r w:rsidRPr="00BE78B4">
        <w:rPr>
          <w:rFonts w:ascii="Times New Roman" w:hAnsi="Times New Roman" w:cs="Times New Roman"/>
          <w:sz w:val="24"/>
          <w:szCs w:val="24"/>
        </w:rPr>
        <w:t>ContenProvider</w:t>
      </w:r>
      <w:proofErr w:type="spellEnd"/>
      <w:r w:rsidRPr="00BE78B4">
        <w:rPr>
          <w:rFonts w:ascii="Times New Roman" w:hAnsi="Times New Roman" w:cs="Times New Roman"/>
          <w:sz w:val="24"/>
          <w:szCs w:val="24"/>
        </w:rPr>
        <w:t xml:space="preserve"> class:</w:t>
      </w:r>
    </w:p>
    <w:p w14:paraId="30AB4D72" w14:textId="24A3CAA4" w:rsid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1C94B09" wp14:editId="5026800A">
            <wp:simplePos x="0" y="0"/>
            <wp:positionH relativeFrom="margin">
              <wp:posOffset>7620</wp:posOffset>
            </wp:positionH>
            <wp:positionV relativeFrom="paragraph">
              <wp:posOffset>3850640</wp:posOffset>
            </wp:positionV>
            <wp:extent cx="5943600" cy="838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D8B8661" wp14:editId="13B1A81B">
            <wp:simplePos x="0" y="0"/>
            <wp:positionH relativeFrom="margin">
              <wp:posOffset>7620</wp:posOffset>
            </wp:positionH>
            <wp:positionV relativeFrom="paragraph">
              <wp:posOffset>33020</wp:posOffset>
            </wp:positionV>
            <wp:extent cx="5943600" cy="38328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928E74" w14:textId="6675FD55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57848C3B" w14:textId="130491EC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315EC016" w14:textId="1AFBCC0F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48D01A8A" w14:textId="7296F7B9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24AA5B03" w14:textId="6C0CCA3F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57B43F61" w14:textId="38F054EA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76F66554" w14:textId="3DE8773C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69204236" w14:textId="2FE67BCE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2A39AEE3" w14:textId="01F70EFD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7E06AF30" w14:textId="617BB5E1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61FD69CE" w14:textId="51D0E158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5561E12E" w14:textId="2708975A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0FA311EB" w14:textId="78AA4296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72AD0894" w14:textId="75364366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6DFDB8C6" w14:textId="7BBC9C7A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4090077C" w14:textId="56E2FEAD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5C908945" w14:textId="318CA9AA" w:rsid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7C55BEBD" w14:textId="00834CA7" w:rsid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48205D09" w14:textId="1C9E0F38" w:rsid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76BA9A54" w14:textId="6FBF7130" w:rsid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1E663534" w14:textId="5213BB9F" w:rsid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5A119149" w14:textId="6EFF8525" w:rsid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5BA3BE4C" w14:textId="77777777" w:rsid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593DB814" w14:textId="3DBF3420" w:rsidR="00BE78B4" w:rsidRDefault="00BE78B4" w:rsidP="00BE78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78B4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Explain different parts of an URI in android application. Also write the format of URI.</w:t>
      </w:r>
    </w:p>
    <w:p w14:paraId="0AC5A2B3" w14:textId="2D7E5968" w:rsidR="00BE78B4" w:rsidRDefault="00BE78B4" w:rsidP="00BE78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A45BBF" wp14:editId="0F84ABDC">
            <wp:simplePos x="0" y="0"/>
            <wp:positionH relativeFrom="margin">
              <wp:posOffset>137160</wp:posOffset>
            </wp:positionH>
            <wp:positionV relativeFrom="paragraph">
              <wp:posOffset>8255</wp:posOffset>
            </wp:positionV>
            <wp:extent cx="5935980" cy="393192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3FA11" w14:textId="3483CFF4" w:rsidR="00BE78B4" w:rsidRDefault="00BE78B4" w:rsidP="00BE78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DE9781" w14:textId="77777777" w:rsidR="00BE78B4" w:rsidRDefault="00BE78B4" w:rsidP="00BE78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03918F" w14:textId="50301043" w:rsidR="00BE78B4" w:rsidRDefault="00BE78B4" w:rsidP="00BE78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EBE799" w14:textId="14B0D288" w:rsidR="00BE78B4" w:rsidRDefault="00BE78B4" w:rsidP="00BE78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C26FE0" w14:textId="72D5ECE9" w:rsidR="00BE78B4" w:rsidRDefault="00BE78B4" w:rsidP="00BE78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8971F5" w14:textId="589D8183" w:rsidR="00BE78B4" w:rsidRDefault="00BE78B4" w:rsidP="00BE78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DF2262" w14:textId="77777777" w:rsidR="00BE78B4" w:rsidRDefault="00BE78B4" w:rsidP="00BE78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7EF440" w14:textId="77777777" w:rsidR="00BE78B4" w:rsidRDefault="00BE78B4" w:rsidP="00BE78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9055EA" w14:textId="44790D48" w:rsidR="00BE78B4" w:rsidRDefault="00BE78B4" w:rsidP="00BE78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0F3068" w14:textId="2786D65A" w:rsidR="00BE78B4" w:rsidRDefault="00BE78B4" w:rsidP="00BE78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7894A9" w14:textId="79E7FA58" w:rsidR="00BE78B4" w:rsidRDefault="00BE78B4" w:rsidP="00BE78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BFAC70" w14:textId="77777777" w:rsidR="00BE78B4" w:rsidRDefault="00BE78B4" w:rsidP="00BE78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DEC718" w14:textId="77777777" w:rsidR="00BE78B4" w:rsidRDefault="00BE78B4" w:rsidP="00BE78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F46A1F" w14:textId="77777777" w:rsidR="00BE78B4" w:rsidRDefault="00BE78B4" w:rsidP="00BE78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430DE7" w14:textId="77777777" w:rsidR="00BE78B4" w:rsidRDefault="00BE78B4" w:rsidP="00BE78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78B4">
        <w:rPr>
          <w:rFonts w:ascii="Times New Roman" w:hAnsi="Times New Roman" w:cs="Times New Roman"/>
          <w:b/>
          <w:bCs/>
          <w:sz w:val="24"/>
          <w:szCs w:val="24"/>
        </w:rPr>
        <w:t xml:space="preserve">Write steps to create a content provider in android applications. </w:t>
      </w:r>
    </w:p>
    <w:p w14:paraId="1BE328D7" w14:textId="77777777" w:rsidR="00BE78B4" w:rsidRPr="00BE78B4" w:rsidRDefault="00BE78B4" w:rsidP="00BE78B4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BE78B4">
        <w:rPr>
          <w:color w:val="202124"/>
        </w:rPr>
        <w:t>Create a class that extends </w:t>
      </w:r>
      <w:proofErr w:type="spellStart"/>
      <w:r w:rsidRPr="00BE78B4">
        <w:rPr>
          <w:color w:val="202124"/>
        </w:rPr>
        <w:t>ContentProvider</w:t>
      </w:r>
      <w:proofErr w:type="spellEnd"/>
      <w:r w:rsidRPr="00BE78B4">
        <w:rPr>
          <w:color w:val="202124"/>
        </w:rPr>
        <w:t>.</w:t>
      </w:r>
    </w:p>
    <w:p w14:paraId="74A279DF" w14:textId="77777777" w:rsidR="00BE78B4" w:rsidRPr="00BE78B4" w:rsidRDefault="00BE78B4" w:rsidP="00BE78B4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BE78B4">
        <w:rPr>
          <w:color w:val="202124"/>
        </w:rPr>
        <w:t>Create a contract class.</w:t>
      </w:r>
    </w:p>
    <w:p w14:paraId="182A61F1" w14:textId="77777777" w:rsidR="00BE78B4" w:rsidRPr="00BE78B4" w:rsidRDefault="00BE78B4" w:rsidP="00BE78B4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BE78B4">
        <w:rPr>
          <w:color w:val="202124"/>
        </w:rPr>
        <w:t xml:space="preserve">Create the </w:t>
      </w:r>
      <w:proofErr w:type="spellStart"/>
      <w:r w:rsidRPr="00BE78B4">
        <w:rPr>
          <w:color w:val="202124"/>
        </w:rPr>
        <w:t>UriMatcher</w:t>
      </w:r>
      <w:proofErr w:type="spellEnd"/>
      <w:r w:rsidRPr="00BE78B4">
        <w:rPr>
          <w:color w:val="202124"/>
        </w:rPr>
        <w:t xml:space="preserve"> definition.</w:t>
      </w:r>
    </w:p>
    <w:p w14:paraId="2CFC0CD4" w14:textId="77777777" w:rsidR="00BE78B4" w:rsidRPr="00BE78B4" w:rsidRDefault="00BE78B4" w:rsidP="00BE78B4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BE78B4">
        <w:rPr>
          <w:color w:val="202124"/>
        </w:rPr>
        <w:t xml:space="preserve">Implement the </w:t>
      </w:r>
      <w:proofErr w:type="spellStart"/>
      <w:proofErr w:type="gramStart"/>
      <w:r w:rsidRPr="00BE78B4">
        <w:rPr>
          <w:color w:val="202124"/>
        </w:rPr>
        <w:t>onCreate</w:t>
      </w:r>
      <w:proofErr w:type="spellEnd"/>
      <w:r w:rsidRPr="00BE78B4">
        <w:rPr>
          <w:color w:val="202124"/>
        </w:rPr>
        <w:t>(</w:t>
      </w:r>
      <w:proofErr w:type="gramEnd"/>
      <w:r w:rsidRPr="00BE78B4">
        <w:rPr>
          <w:color w:val="202124"/>
        </w:rPr>
        <w:t>) method.</w:t>
      </w:r>
    </w:p>
    <w:p w14:paraId="5C84F648" w14:textId="77777777" w:rsidR="00BE78B4" w:rsidRPr="00BE78B4" w:rsidRDefault="00BE78B4" w:rsidP="00BE78B4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BE78B4">
        <w:rPr>
          <w:color w:val="202124"/>
        </w:rPr>
        <w:t xml:space="preserve">Implement the </w:t>
      </w:r>
      <w:proofErr w:type="spellStart"/>
      <w:proofErr w:type="gramStart"/>
      <w:r w:rsidRPr="00BE78B4">
        <w:rPr>
          <w:color w:val="202124"/>
        </w:rPr>
        <w:t>getType</w:t>
      </w:r>
      <w:proofErr w:type="spellEnd"/>
      <w:r w:rsidRPr="00BE78B4">
        <w:rPr>
          <w:color w:val="202124"/>
        </w:rPr>
        <w:t>(</w:t>
      </w:r>
      <w:proofErr w:type="gramEnd"/>
      <w:r w:rsidRPr="00BE78B4">
        <w:rPr>
          <w:color w:val="202124"/>
        </w:rPr>
        <w:t>) method.</w:t>
      </w:r>
    </w:p>
    <w:p w14:paraId="73E91D1E" w14:textId="77777777" w:rsidR="00BE78B4" w:rsidRPr="00BE78B4" w:rsidRDefault="00BE78B4" w:rsidP="00BE78B4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BE78B4">
        <w:rPr>
          <w:color w:val="202124"/>
        </w:rPr>
        <w:t>Implement the CRUD methods.</w:t>
      </w:r>
    </w:p>
    <w:p w14:paraId="510EF67E" w14:textId="77777777" w:rsidR="00BE78B4" w:rsidRPr="00BE78B4" w:rsidRDefault="00BE78B4" w:rsidP="00BE78B4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BE78B4">
        <w:rPr>
          <w:color w:val="202124"/>
        </w:rPr>
        <w:t xml:space="preserve">Add the content provider to your </w:t>
      </w:r>
      <w:proofErr w:type="spellStart"/>
      <w:r w:rsidRPr="00BE78B4">
        <w:rPr>
          <w:color w:val="202124"/>
        </w:rPr>
        <w:t>AndroidManifest</w:t>
      </w:r>
      <w:proofErr w:type="spellEnd"/>
      <w:r w:rsidRPr="00BE78B4">
        <w:rPr>
          <w:color w:val="202124"/>
        </w:rPr>
        <w:t>. xml.</w:t>
      </w:r>
    </w:p>
    <w:p w14:paraId="317F3564" w14:textId="37A9E1AA" w:rsidR="00BE78B4" w:rsidRPr="00BE78B4" w:rsidRDefault="00BE78B4" w:rsidP="00BE78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78B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FC26F14" w14:textId="518EDB05" w:rsidR="00BE78B4" w:rsidRPr="00067001" w:rsidRDefault="00BE78B4" w:rsidP="00067001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67001">
        <w:rPr>
          <w:rFonts w:ascii="Times New Roman" w:hAnsi="Times New Roman" w:cs="Times New Roman"/>
          <w:b/>
          <w:bCs/>
          <w:sz w:val="40"/>
          <w:szCs w:val="40"/>
        </w:rPr>
        <w:t>Exercise</w:t>
      </w:r>
    </w:p>
    <w:p w14:paraId="707533F8" w14:textId="5273E5FE" w:rsidR="00BE78B4" w:rsidRDefault="00BE78B4" w:rsidP="00BE78B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14:paraId="0B53F1AB" w14:textId="77777777" w:rsidR="00BE78B4" w:rsidRPr="00BE78B4" w:rsidRDefault="00BE78B4" w:rsidP="00BE78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 xml:space="preserve">package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com.example.contentprovidereg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androidx.appcompat.app.AppCompatActivity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android.content.ContentValues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android.content.Context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android.database.Cursor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android.net.Uri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android.os.Bundle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android.view.LayoutInflater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android.view.MotionEvent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android.view.View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android.view.ViewGroup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android.view.inputmethod.InputMethodManager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android.widget.CursorAdapter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android.widget.EditText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android.widget.ListView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android.widget.TextView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android.widget.Toast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MainActivity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 xml:space="preserve">extends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AppCompatActivity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 xml:space="preserve"> {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E78B4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BE78B4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 xml:space="preserve">protected void </w:t>
      </w:r>
      <w:proofErr w:type="spellStart"/>
      <w:r w:rsidRPr="00BE78B4">
        <w:rPr>
          <w:rFonts w:ascii="Consolas" w:eastAsia="Times New Roman" w:hAnsi="Consolas" w:cs="Courier New"/>
          <w:color w:val="FFC66D"/>
          <w:sz w:val="20"/>
          <w:szCs w:val="20"/>
        </w:rPr>
        <w:t>onCreate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 xml:space="preserve">(Bundle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savedInstanceState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super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.onCreate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savedInstanceState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setContentView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R.layout.</w:t>
      </w:r>
      <w:r w:rsidRPr="00BE78B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E78B4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BE78B4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proofErr w:type="spellStart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boolean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BE78B4">
        <w:rPr>
          <w:rFonts w:ascii="Consolas" w:eastAsia="Times New Roman" w:hAnsi="Consolas" w:cs="Courier New"/>
          <w:color w:val="FFC66D"/>
          <w:sz w:val="20"/>
          <w:szCs w:val="20"/>
        </w:rPr>
        <w:t>onTouchEvent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MotionEvent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 xml:space="preserve"> event){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InputMethodManager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imm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 xml:space="preserve"> = (InputMethodManager)getSystemService(Context.</w:t>
      </w:r>
      <w:r w:rsidRPr="00BE78B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INPUT_METHOD_SERVICE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imm.hideSoftInputFromWindow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getCurrentFocus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().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getWindowToken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E78B4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return true;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BE78B4">
        <w:rPr>
          <w:rFonts w:ascii="Consolas" w:eastAsia="Times New Roman" w:hAnsi="Consolas" w:cs="Courier New"/>
          <w:color w:val="FFC66D"/>
          <w:sz w:val="20"/>
          <w:szCs w:val="20"/>
        </w:rPr>
        <w:t>onClickAddDetails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(View view){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ContentValues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 xml:space="preserve"> values = 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ContentValues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values.put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(MyContentProvider.</w:t>
      </w:r>
      <w:r w:rsidRPr="00BE78B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name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((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EditText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findViewById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R.id.</w:t>
      </w:r>
      <w:r w:rsidRPr="00BE78B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textName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)).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getText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().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toString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getContentResolver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().insert(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MyContentProvider.</w:t>
      </w:r>
      <w:r w:rsidRPr="00BE78B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CONTENT_URI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values)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Toast.</w:t>
      </w:r>
      <w:r w:rsidRPr="00BE78B4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makeText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getBaseContext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E78B4">
        <w:rPr>
          <w:rFonts w:ascii="Consolas" w:eastAsia="Times New Roman" w:hAnsi="Consolas" w:cs="Courier New"/>
          <w:color w:val="6A8759"/>
          <w:sz w:val="20"/>
          <w:szCs w:val="20"/>
        </w:rPr>
        <w:t>"New Record Inserted"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Toast.</w:t>
      </w:r>
      <w:r w:rsidRPr="00BE78B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LENGTH_LONG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).show()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BE78B4">
        <w:rPr>
          <w:rFonts w:ascii="Consolas" w:eastAsia="Times New Roman" w:hAnsi="Consolas" w:cs="Courier New"/>
          <w:color w:val="FFC66D"/>
          <w:sz w:val="20"/>
          <w:szCs w:val="20"/>
        </w:rPr>
        <w:t>onClickShowDetails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(View view){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TextView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 xml:space="preserve"> result = (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TextView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findViewById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(R.id.</w:t>
      </w:r>
      <w:r w:rsidRPr="00BE78B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res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Cursor c = getContentResolver().query(Uri.</w:t>
      </w:r>
      <w:r w:rsidRPr="00BE78B4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parse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E78B4">
        <w:rPr>
          <w:rFonts w:ascii="Consolas" w:eastAsia="Times New Roman" w:hAnsi="Consolas" w:cs="Courier New"/>
          <w:color w:val="6A8759"/>
          <w:sz w:val="20"/>
          <w:szCs w:val="20"/>
        </w:rPr>
        <w:t>"content://com.demo.user.provider/users"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, null, null, null, null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if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c.moveToFirst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()){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StringBuilder str = 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StringBuilder()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while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(!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c.isAfterLast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()){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str.append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E78B4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BE78B4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c.getString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c.getColumnIndex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E78B4">
        <w:rPr>
          <w:rFonts w:ascii="Consolas" w:eastAsia="Times New Roman" w:hAnsi="Consolas" w:cs="Courier New"/>
          <w:color w:val="6A8759"/>
          <w:sz w:val="20"/>
          <w:szCs w:val="20"/>
        </w:rPr>
        <w:t>"id"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 xml:space="preserve">)) + </w:t>
      </w:r>
      <w:r w:rsidRPr="00BE78B4">
        <w:rPr>
          <w:rFonts w:ascii="Consolas" w:eastAsia="Times New Roman" w:hAnsi="Consolas" w:cs="Courier New"/>
          <w:color w:val="6A8759"/>
          <w:sz w:val="20"/>
          <w:szCs w:val="20"/>
        </w:rPr>
        <w:t xml:space="preserve">":- " 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c.getString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c.getColumnIndex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E78B4">
        <w:rPr>
          <w:rFonts w:ascii="Consolas" w:eastAsia="Times New Roman" w:hAnsi="Consolas" w:cs="Courier New"/>
          <w:color w:val="6A8759"/>
          <w:sz w:val="20"/>
          <w:szCs w:val="20"/>
        </w:rPr>
        <w:t>"name"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)))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c.moveToNext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result.setText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(str)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result.setText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E78B4">
        <w:rPr>
          <w:rFonts w:ascii="Consolas" w:eastAsia="Times New Roman" w:hAnsi="Consolas" w:cs="Courier New"/>
          <w:color w:val="6A8759"/>
          <w:sz w:val="20"/>
          <w:szCs w:val="20"/>
        </w:rPr>
        <w:t>"No Records Found"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434B3423" w14:textId="4C074BD2" w:rsidR="00BE78B4" w:rsidRDefault="00BE78B4" w:rsidP="00BE78B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F48716" w14:textId="52C95700" w:rsidR="00BE78B4" w:rsidRDefault="00BE78B4" w:rsidP="00BE78B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MyContentProvider.java</w:t>
      </w:r>
    </w:p>
    <w:p w14:paraId="71A35B8B" w14:textId="77777777" w:rsidR="00BE78B4" w:rsidRDefault="00BE78B4" w:rsidP="00BE78B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com.example.contentprovidereg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android.content.ContentValues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android.content.Context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android.database.Cursor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android.net.Uri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android.view.LayoutInflater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android.view.MotionEvent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android.view.ViewGroup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android.view.inputmethod.InputMethodManager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android.widget.CursorAdapter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android.widget.ListView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activity_main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onTouchEvent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MotionEvent</w:t>
      </w:r>
      <w:proofErr w:type="spellEnd"/>
      <w:r>
        <w:rPr>
          <w:rFonts w:ascii="Consolas" w:hAnsi="Consolas"/>
          <w:color w:val="A9B7C6"/>
        </w:rPr>
        <w:t xml:space="preserve"> event){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InputMethodManager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imm</w:t>
      </w:r>
      <w:proofErr w:type="spellEnd"/>
      <w:r>
        <w:rPr>
          <w:rFonts w:ascii="Consolas" w:hAnsi="Consolas"/>
          <w:color w:val="A9B7C6"/>
        </w:rPr>
        <w:t xml:space="preserve"> = (InputMethodManager)getSystemService(Context.</w:t>
      </w:r>
      <w:r>
        <w:rPr>
          <w:rFonts w:ascii="Consolas" w:hAnsi="Consolas"/>
          <w:i/>
          <w:iCs/>
          <w:color w:val="9876AA"/>
        </w:rPr>
        <w:t>INPUT_METHOD_SERVICE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imm.hideSoftInputFromWindow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getCurrentFocus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getWindowToken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true;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onClickAddDetails</w:t>
      </w:r>
      <w:proofErr w:type="spellEnd"/>
      <w:r>
        <w:rPr>
          <w:rFonts w:ascii="Consolas" w:hAnsi="Consolas"/>
          <w:color w:val="A9B7C6"/>
        </w:rPr>
        <w:t>(View view){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ContentValues</w:t>
      </w:r>
      <w:proofErr w:type="spellEnd"/>
      <w:r>
        <w:rPr>
          <w:rFonts w:ascii="Consolas" w:hAnsi="Consolas"/>
          <w:color w:val="A9B7C6"/>
        </w:rPr>
        <w:t xml:space="preserve"> values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ContentValues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values.put</w:t>
      </w:r>
      <w:proofErr w:type="spellEnd"/>
      <w:r>
        <w:rPr>
          <w:rFonts w:ascii="Consolas" w:hAnsi="Consolas"/>
          <w:color w:val="A9B7C6"/>
        </w:rPr>
        <w:t>(MyContentProvider.</w:t>
      </w:r>
      <w:r>
        <w:rPr>
          <w:rFonts w:ascii="Consolas" w:hAnsi="Consolas"/>
          <w:i/>
          <w:iCs/>
          <w:color w:val="9876AA"/>
        </w:rPr>
        <w:t>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((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textName</w:t>
      </w:r>
      <w:proofErr w:type="spellEnd"/>
      <w:r>
        <w:rPr>
          <w:rFonts w:ascii="Consolas" w:hAnsi="Consolas"/>
          <w:color w:val="A9B7C6"/>
        </w:rPr>
        <w:t>)).</w:t>
      </w:r>
      <w:proofErr w:type="spellStart"/>
      <w:r>
        <w:rPr>
          <w:rFonts w:ascii="Consolas" w:hAnsi="Consolas"/>
          <w:color w:val="A9B7C6"/>
        </w:rPr>
        <w:t>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getContentResolver</w:t>
      </w:r>
      <w:proofErr w:type="spellEnd"/>
      <w:r>
        <w:rPr>
          <w:rFonts w:ascii="Consolas" w:hAnsi="Consolas"/>
          <w:color w:val="A9B7C6"/>
        </w:rPr>
        <w:t>().insert(</w:t>
      </w:r>
      <w:proofErr w:type="spellStart"/>
      <w:r>
        <w:rPr>
          <w:rFonts w:ascii="Consolas" w:hAnsi="Consolas"/>
          <w:color w:val="A9B7C6"/>
        </w:rPr>
        <w:t>MyContentProvider.</w:t>
      </w:r>
      <w:r>
        <w:rPr>
          <w:rFonts w:ascii="Consolas" w:hAnsi="Consolas"/>
          <w:i/>
          <w:iCs/>
          <w:color w:val="9876AA"/>
        </w:rPr>
        <w:t>CONTENT_URI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values)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getBaseContext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"New Record Inserted"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onClickShowDetails</w:t>
      </w:r>
      <w:proofErr w:type="spellEnd"/>
      <w:r>
        <w:rPr>
          <w:rFonts w:ascii="Consolas" w:hAnsi="Consolas"/>
          <w:color w:val="A9B7C6"/>
        </w:rPr>
        <w:t>(View view){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result = (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res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Cursor c = getContentResolver().query(Uri.</w:t>
      </w:r>
      <w:r>
        <w:rPr>
          <w:rFonts w:ascii="Consolas" w:hAnsi="Consolas"/>
          <w:i/>
          <w:iCs/>
          <w:color w:val="A9B7C6"/>
        </w:rPr>
        <w:t>parse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"content://com.demo.user.provider/users"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 null, null, null,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c.moveToFirst</w:t>
      </w:r>
      <w:proofErr w:type="spellEnd"/>
      <w:r>
        <w:rPr>
          <w:rFonts w:ascii="Consolas" w:hAnsi="Consolas"/>
          <w:color w:val="A9B7C6"/>
        </w:rPr>
        <w:t>()){</w:t>
      </w:r>
      <w:r>
        <w:rPr>
          <w:rFonts w:ascii="Consolas" w:hAnsi="Consolas"/>
          <w:color w:val="A9B7C6"/>
        </w:rPr>
        <w:br/>
        <w:t xml:space="preserve">            StringBuilder str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StringBuilder()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while</w:t>
      </w:r>
      <w:r>
        <w:rPr>
          <w:rFonts w:ascii="Consolas" w:hAnsi="Consolas"/>
          <w:color w:val="A9B7C6"/>
        </w:rPr>
        <w:t>(!</w:t>
      </w:r>
      <w:proofErr w:type="spellStart"/>
      <w:r>
        <w:rPr>
          <w:rFonts w:ascii="Consolas" w:hAnsi="Consolas"/>
          <w:color w:val="A9B7C6"/>
        </w:rPr>
        <w:t>c.isAfterLast</w:t>
      </w:r>
      <w:proofErr w:type="spellEnd"/>
      <w:r>
        <w:rPr>
          <w:rFonts w:ascii="Consolas" w:hAnsi="Consolas"/>
          <w:color w:val="A9B7C6"/>
        </w:rPr>
        <w:t>()){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str.append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c.getString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c.getColumnIndex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"id"</w:t>
      </w:r>
      <w:r>
        <w:rPr>
          <w:rFonts w:ascii="Consolas" w:hAnsi="Consolas"/>
          <w:color w:val="A9B7C6"/>
        </w:rPr>
        <w:t xml:space="preserve">)) + </w:t>
      </w:r>
      <w:r>
        <w:rPr>
          <w:rFonts w:ascii="Consolas" w:hAnsi="Consolas"/>
          <w:color w:val="6A8759"/>
        </w:rPr>
        <w:t xml:space="preserve">":-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c.getString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c.getColumnIndex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"name"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c.moveToNext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result.setText</w:t>
      </w:r>
      <w:proofErr w:type="spellEnd"/>
      <w:r>
        <w:rPr>
          <w:rFonts w:ascii="Consolas" w:hAnsi="Consolas"/>
          <w:color w:val="A9B7C6"/>
        </w:rPr>
        <w:t>(str)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result.setText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"No Records Found"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111B75D1" w14:textId="53D1433E" w:rsidR="00BE78B4" w:rsidRDefault="00BE78B4" w:rsidP="00BE78B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D92BE" w14:textId="3C61B860" w:rsidR="00BE78B4" w:rsidRDefault="00067001" w:rsidP="00BE78B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14:paraId="0A571D11" w14:textId="77777777" w:rsidR="00067001" w:rsidRDefault="00067001" w:rsidP="0006700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androidx.constraintlayout.widget.ConstraintLayout</w:t>
      </w:r>
      <w:proofErr w:type="spellEnd"/>
      <w:r>
        <w:rPr>
          <w:rFonts w:ascii="Consolas" w:hAnsi="Consolas"/>
          <w:color w:val="E8BF6A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="#168BC34A"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MainActivity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linearLayout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:layout_centerVertical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imageView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:layout_constraintVertical_bias</w:t>
      </w:r>
      <w:proofErr w:type="spellEnd"/>
      <w:r>
        <w:rPr>
          <w:rFonts w:ascii="Consolas" w:hAnsi="Consolas"/>
          <w:color w:val="6A8759"/>
        </w:rPr>
        <w:t>="0.13"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:ignore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MissingConstraints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="@+id/textView1"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="40dp"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="70dp"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="@string/heading"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:textAlignment</w:t>
      </w:r>
      <w:proofErr w:type="spellEnd"/>
      <w:r>
        <w:rPr>
          <w:rFonts w:ascii="Consolas" w:hAnsi="Consolas"/>
          <w:color w:val="6A8759"/>
        </w:rPr>
        <w:t>="center"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:textAppearance</w:t>
      </w:r>
      <w:proofErr w:type="spellEnd"/>
      <w:r>
        <w:rPr>
          <w:rFonts w:ascii="Consolas" w:hAnsi="Consolas"/>
          <w:color w:val="6A8759"/>
        </w:rPr>
        <w:t>="@style/</w:t>
      </w:r>
      <w:proofErr w:type="spellStart"/>
      <w:r>
        <w:rPr>
          <w:rFonts w:ascii="Consolas" w:hAnsi="Consolas"/>
          <w:color w:val="6A8759"/>
        </w:rPr>
        <w:t>TextAppearance.AppCompat.Large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android:color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holo_green_dark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="36sp"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:textStyle</w:t>
      </w:r>
      <w:proofErr w:type="spellEnd"/>
      <w:r>
        <w:rPr>
          <w:rFonts w:ascii="Consolas" w:hAnsi="Consolas"/>
          <w:color w:val="6A8759"/>
        </w:rPr>
        <w:t xml:space="preserve">="bold"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textName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="40dp"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:hint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hintText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&lt;Button</w:t>
      </w:r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insertButton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="#4CAF50"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onClickAddDetails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insertButtontext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:textAlignment</w:t>
      </w:r>
      <w:proofErr w:type="spellEnd"/>
      <w:r>
        <w:rPr>
          <w:rFonts w:ascii="Consolas" w:hAnsi="Consolas"/>
          <w:color w:val="6A8759"/>
        </w:rPr>
        <w:t>="center"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:textAppearance</w:t>
      </w:r>
      <w:r>
        <w:rPr>
          <w:rFonts w:ascii="Consolas" w:hAnsi="Consolas"/>
          <w:color w:val="6A8759"/>
        </w:rPr>
        <w:t>="@style/TextAppearance.AppCompat.Display1"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="#FFFFFF"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:textStyle</w:t>
      </w:r>
      <w:proofErr w:type="spellEnd"/>
      <w:r>
        <w:rPr>
          <w:rFonts w:ascii="Consolas" w:hAnsi="Consolas"/>
          <w:color w:val="6A8759"/>
        </w:rPr>
        <w:t xml:space="preserve">="bold"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&lt;Button</w:t>
      </w:r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loadButton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="#4CAF50"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onClickShowDetails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loadButtonText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:textAlignment</w:t>
      </w:r>
      <w:proofErr w:type="spellEnd"/>
      <w:r>
        <w:rPr>
          <w:rFonts w:ascii="Consolas" w:hAnsi="Consolas"/>
          <w:color w:val="6A8759"/>
        </w:rPr>
        <w:t>="center"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:textAppearance</w:t>
      </w:r>
      <w:r>
        <w:rPr>
          <w:rFonts w:ascii="Consolas" w:hAnsi="Consolas"/>
          <w:color w:val="6A8759"/>
        </w:rPr>
        <w:t>="@style/TextAppearance.AppCompat.Display1"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="#FFFFFF"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:textStyle</w:t>
      </w:r>
      <w:proofErr w:type="spellEnd"/>
      <w:r>
        <w:rPr>
          <w:rFonts w:ascii="Consolas" w:hAnsi="Consolas"/>
          <w:color w:val="6A8759"/>
        </w:rPr>
        <w:t xml:space="preserve">="bold"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="@+id/res"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:clickable</w:t>
      </w:r>
      <w:proofErr w:type="spellEnd"/>
      <w:r>
        <w:rPr>
          <w:rFonts w:ascii="Consolas" w:hAnsi="Consolas"/>
          <w:color w:val="6A8759"/>
        </w:rPr>
        <w:t>="false"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android:color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holo_green_dark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:textStyle</w:t>
      </w:r>
      <w:proofErr w:type="spellEnd"/>
      <w:r>
        <w:rPr>
          <w:rFonts w:ascii="Consolas" w:hAnsi="Consolas"/>
          <w:color w:val="6A8759"/>
        </w:rPr>
        <w:t xml:space="preserve">="bold"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ListView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="@+id/liv"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&lt;/</w:t>
      </w:r>
      <w:proofErr w:type="spellStart"/>
      <w:r>
        <w:rPr>
          <w:rFonts w:ascii="Consolas" w:hAnsi="Consolas"/>
          <w:color w:val="E8BF6A"/>
        </w:rPr>
        <w:t>ListView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ImageView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imageView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androidx.constraintlayout.widget.ConstraintLayout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0BEB04AF" w14:textId="7F28D177" w:rsidR="00067001" w:rsidRDefault="00067001" w:rsidP="00BE78B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F8B7F1" w14:textId="6FB5802D" w:rsidR="001C5C0B" w:rsidRDefault="001C5C0B" w:rsidP="00BE78B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032035" w14:textId="0FF74D6D" w:rsidR="001C5C0B" w:rsidRDefault="001C5C0B" w:rsidP="00BE78B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61FC9B" w14:textId="53248E04" w:rsidR="001C5C0B" w:rsidRDefault="001C5C0B" w:rsidP="00BE78B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6902C6" w14:textId="239C3F2C" w:rsidR="001C5C0B" w:rsidRDefault="001C5C0B" w:rsidP="00BE78B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03B46" w14:textId="215EC06D" w:rsidR="001C5C0B" w:rsidRDefault="001C5C0B" w:rsidP="00BE78B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08E0D3" w14:textId="2EA5E694" w:rsidR="001C5C0B" w:rsidRDefault="001C5C0B" w:rsidP="00BE78B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8B9322" w14:textId="5E98513F" w:rsidR="001C5C0B" w:rsidRDefault="001C5C0B" w:rsidP="00BE78B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71CC2F" w14:textId="6CB2E8EF" w:rsidR="001C5C0B" w:rsidRDefault="001C5C0B" w:rsidP="00BE78B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9F0C11" w14:textId="3E9EA9BD" w:rsidR="001C5C0B" w:rsidRDefault="001C5C0B" w:rsidP="00BE78B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E28F06" w14:textId="77777777" w:rsidR="001C5C0B" w:rsidRDefault="001C5C0B" w:rsidP="00BE78B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D5B4A1" w14:textId="6CF65960" w:rsidR="001C5C0B" w:rsidRDefault="001C5C0B" w:rsidP="00BE78B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1CFA2CC" w14:textId="08F6CD26" w:rsidR="001C5C0B" w:rsidRPr="00BE78B4" w:rsidRDefault="001C5C0B" w:rsidP="00BE78B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3570670" wp14:editId="4720DD67">
            <wp:simplePos x="0" y="0"/>
            <wp:positionH relativeFrom="column">
              <wp:posOffset>1287780</wp:posOffset>
            </wp:positionH>
            <wp:positionV relativeFrom="paragraph">
              <wp:posOffset>99695</wp:posOffset>
            </wp:positionV>
            <wp:extent cx="3703320" cy="8229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C5C0B" w:rsidRPr="00BE78B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85814" w14:textId="77777777" w:rsidR="00E47EDF" w:rsidRDefault="00E47EDF" w:rsidP="00BE78B4">
      <w:pPr>
        <w:spacing w:after="0" w:line="240" w:lineRule="auto"/>
      </w:pPr>
      <w:r>
        <w:separator/>
      </w:r>
    </w:p>
  </w:endnote>
  <w:endnote w:type="continuationSeparator" w:id="0">
    <w:p w14:paraId="57F099CC" w14:textId="77777777" w:rsidR="00E47EDF" w:rsidRDefault="00E47EDF" w:rsidP="00BE7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5946C" w14:textId="77777777" w:rsidR="00E47EDF" w:rsidRDefault="00E47EDF" w:rsidP="00BE78B4">
      <w:pPr>
        <w:spacing w:after="0" w:line="240" w:lineRule="auto"/>
      </w:pPr>
      <w:r>
        <w:separator/>
      </w:r>
    </w:p>
  </w:footnote>
  <w:footnote w:type="continuationSeparator" w:id="0">
    <w:p w14:paraId="6177EABE" w14:textId="77777777" w:rsidR="00E47EDF" w:rsidRDefault="00E47EDF" w:rsidP="00BE7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3C9D5" w14:textId="21F2505A" w:rsidR="00BE78B4" w:rsidRPr="00BE78B4" w:rsidRDefault="00BE78B4" w:rsidP="00BE78B4">
    <w:pPr>
      <w:pStyle w:val="Header"/>
      <w:jc w:val="center"/>
      <w:rPr>
        <w:b/>
        <w:bCs/>
        <w:sz w:val="40"/>
        <w:szCs w:val="40"/>
      </w:rPr>
    </w:pPr>
    <w:r w:rsidRPr="00BE78B4">
      <w:rPr>
        <w:b/>
        <w:bCs/>
        <w:sz w:val="40"/>
        <w:szCs w:val="40"/>
      </w:rPr>
      <w:t>Practical no: 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35F6F"/>
    <w:multiLevelType w:val="hybridMultilevel"/>
    <w:tmpl w:val="C706B9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10C69"/>
    <w:multiLevelType w:val="hybridMultilevel"/>
    <w:tmpl w:val="A760B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316C3"/>
    <w:multiLevelType w:val="multilevel"/>
    <w:tmpl w:val="FA7CF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B4"/>
    <w:rsid w:val="00067001"/>
    <w:rsid w:val="001C5C0B"/>
    <w:rsid w:val="00A53D13"/>
    <w:rsid w:val="00BE78B4"/>
    <w:rsid w:val="00E4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1C51"/>
  <w15:chartTrackingRefBased/>
  <w15:docId w15:val="{CF5A62A4-558B-4CA4-9DD2-5F9C9F3A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8B4"/>
  </w:style>
  <w:style w:type="paragraph" w:styleId="Footer">
    <w:name w:val="footer"/>
    <w:basedOn w:val="Normal"/>
    <w:link w:val="FooterChar"/>
    <w:uiPriority w:val="99"/>
    <w:unhideWhenUsed/>
    <w:rsid w:val="00BE7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8B4"/>
  </w:style>
  <w:style w:type="paragraph" w:styleId="ListParagraph">
    <w:name w:val="List Paragraph"/>
    <w:basedOn w:val="Normal"/>
    <w:uiPriority w:val="34"/>
    <w:qFormat/>
    <w:rsid w:val="00BE78B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E78B4"/>
    <w:rPr>
      <w:b/>
      <w:bCs/>
    </w:rPr>
  </w:style>
  <w:style w:type="paragraph" w:customStyle="1" w:styleId="trt0xe">
    <w:name w:val="trt0xe"/>
    <w:basedOn w:val="Normal"/>
    <w:rsid w:val="00BE7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8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8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Kalavadiya</dc:creator>
  <cp:keywords/>
  <dc:description/>
  <cp:lastModifiedBy>Yash Kalavadiya</cp:lastModifiedBy>
  <cp:revision>2</cp:revision>
  <dcterms:created xsi:type="dcterms:W3CDTF">2021-06-20T08:40:00Z</dcterms:created>
  <dcterms:modified xsi:type="dcterms:W3CDTF">2021-06-20T09:07:00Z</dcterms:modified>
</cp:coreProperties>
</file>