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ED6" w14:textId="4EE57710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điều khiển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nội dung mà keypad được người dung thực hiện ra màn hình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rPr>
          <w:noProof/>
        </w:rPr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&lt;Keypad.h&gt;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char keys[ROWS][COLS]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rowPins[ROWS]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colPins[COLS]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LCDRow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 keypad = Keypad( makeKeymap(keys), rowPins, colPins,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Serial.begin(9600);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lcd.begin(16,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lcd.setCursor(LCDRow,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keypad.getKey();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(key){</w:t>
      </w:r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Serial.println(key);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lcd.print(key);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lcd.setCursor (++LCDRow,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997FD9" w14:textId="60DAB3C0" w:rsidR="009A660D" w:rsidRPr="009740DE" w:rsidRDefault="009A660D" w:rsidP="009A660D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10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</w:p>
    <w:p w14:paraId="75CA5BAE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2C16B9" w14:textId="29F7BDBD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 w:rsidR="001D599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0A26F" w14:textId="6E3A9C40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</w:t>
      </w:r>
      <w:r w:rsidR="001D5990">
        <w:rPr>
          <w:rFonts w:ascii="Times New Roman" w:hAnsi="Times New Roman" w:cs="Times New Roman"/>
          <w:sz w:val="24"/>
          <w:szCs w:val="24"/>
        </w:rPr>
        <w:t>F401VE</w:t>
      </w:r>
      <w:r>
        <w:rPr>
          <w:rFonts w:ascii="Times New Roman" w:hAnsi="Times New Roman" w:cs="Times New Roman"/>
          <w:sz w:val="24"/>
          <w:szCs w:val="24"/>
        </w:rPr>
        <w:t xml:space="preserve"> để điều khiển</w:t>
      </w:r>
    </w:p>
    <w:p w14:paraId="41142D1A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F0489C3" w14:textId="0D65CFA8" w:rsidR="009A660D" w:rsidRPr="004F3E97" w:rsidRDefault="001D5990" w:rsidP="001D5990">
      <w:pPr>
        <w:ind w:firstLine="720"/>
      </w:pPr>
      <w:r w:rsidRPr="001D5990">
        <w:drawing>
          <wp:inline distT="0" distB="0" distL="0" distR="0" wp14:anchorId="15DC2724" wp14:editId="1998B595">
            <wp:extent cx="3619500" cy="388289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656" cy="38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B4D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4C1B593C" w14:textId="1FEB7CFC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0D">
        <w:rPr>
          <w:rFonts w:ascii="Times New Roman" w:hAnsi="Times New Roman" w:cs="Times New Roman"/>
          <w:sz w:val="24"/>
          <w:szCs w:val="24"/>
        </w:rPr>
        <w:t xml:space="preserve"> Led red</w:t>
      </w:r>
      <w:r>
        <w:rPr>
          <w:rFonts w:ascii="Times New Roman" w:hAnsi="Times New Roman" w:cs="Times New Roman"/>
          <w:sz w:val="24"/>
          <w:szCs w:val="24"/>
        </w:rPr>
        <w:t>, Led yellow, Led green</w:t>
      </w:r>
      <w:r w:rsidR="001D5990">
        <w:rPr>
          <w:rFonts w:ascii="Times New Roman" w:hAnsi="Times New Roman" w:cs="Times New Roman"/>
          <w:sz w:val="24"/>
          <w:szCs w:val="24"/>
        </w:rPr>
        <w:t>, Led blue</w:t>
      </w:r>
    </w:p>
    <w:p w14:paraId="6ED5C0E0" w14:textId="4547FD49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75CCA139" w14:textId="4B91F0BA" w:rsidR="009A660D" w:rsidRPr="009A660D" w:rsidRDefault="001D5990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660D">
        <w:rPr>
          <w:rFonts w:ascii="Times New Roman" w:hAnsi="Times New Roman" w:cs="Times New Roman"/>
          <w:sz w:val="24"/>
          <w:szCs w:val="24"/>
        </w:rPr>
        <w:t xml:space="preserve"> điện trở</w:t>
      </w:r>
      <w:r>
        <w:rPr>
          <w:rFonts w:ascii="Times New Roman" w:hAnsi="Times New Roman" w:cs="Times New Roman"/>
          <w:sz w:val="24"/>
          <w:szCs w:val="24"/>
        </w:rPr>
        <w:t>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6EA74E3" w14:textId="12CA105A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36C4E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#include "main.h"</w:t>
      </w:r>
    </w:p>
    <w:p w14:paraId="542BEE30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void SystemClock_Config(void);</w:t>
      </w:r>
    </w:p>
    <w:p w14:paraId="345D8A58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static void MX_GPIO_Init(void);</w:t>
      </w:r>
    </w:p>
    <w:p w14:paraId="039122D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int main(void)</w:t>
      </w:r>
    </w:p>
    <w:p w14:paraId="71F1856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{</w:t>
      </w:r>
    </w:p>
    <w:p w14:paraId="5997228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HAL_Init();</w:t>
      </w:r>
    </w:p>
    <w:p w14:paraId="1614366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SystemClock_Config();</w:t>
      </w:r>
    </w:p>
    <w:p w14:paraId="2077474A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MX_GPIO_Init();</w:t>
      </w:r>
    </w:p>
    <w:p w14:paraId="1AF694C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while (1)</w:t>
      </w:r>
    </w:p>
    <w:p w14:paraId="00B5BD2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{</w:t>
      </w:r>
    </w:p>
    <w:p w14:paraId="57256EFB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GPIO_PIN_0, GPIO_PIN_SET);</w:t>
      </w:r>
    </w:p>
    <w:p w14:paraId="521F84C6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GPIO_PIN_1, GPIO_PIN_SET);</w:t>
      </w:r>
    </w:p>
    <w:p w14:paraId="1E35935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GPIO_PIN_2, GPIO_PIN_SET);</w:t>
      </w:r>
    </w:p>
    <w:p w14:paraId="0861802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GPIO_PIN_3, GPIO_PIN_SET);</w:t>
      </w:r>
    </w:p>
    <w:p w14:paraId="1F7DA64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}</w:t>
      </w:r>
    </w:p>
    <w:p w14:paraId="288C9417" w14:textId="32605998" w:rsidR="000A3227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}</w:t>
      </w:r>
    </w:p>
    <w:p w14:paraId="54C5A768" w14:textId="48EA1B57" w:rsidR="001D5990" w:rsidRPr="009740DE" w:rsidRDefault="001D5990" w:rsidP="001D5990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1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  <w:r>
        <w:rPr>
          <w:rFonts w:ascii="Times New Roman" w:hAnsi="Times New Roman" w:cs="Times New Roman"/>
          <w:color w:val="FF0000"/>
        </w:rPr>
        <w:t xml:space="preserve"> TRÁI TIM</w:t>
      </w:r>
    </w:p>
    <w:p w14:paraId="3DB432F9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5144D67" w14:textId="5827A40F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DA9EC" w14:textId="2F595DE6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tự: </w:t>
      </w:r>
    </w:p>
    <w:p w14:paraId="1273FBAD" w14:textId="6CADDC23" w:rsidR="001D5990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tất cả đèn</w:t>
      </w:r>
    </w:p>
    <w:p w14:paraId="64E31BC8" w14:textId="080F4B74" w:rsidR="001D5990" w:rsidRPr="004F3E97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lần lượt cái đèn theo chiều kim đồng hồ</w:t>
      </w:r>
    </w:p>
    <w:p w14:paraId="36EA452E" w14:textId="1C3CD827" w:rsidR="001D5990" w:rsidRPr="004F3E97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</w:t>
      </w:r>
      <w:r>
        <w:rPr>
          <w:rFonts w:ascii="Times New Roman" w:hAnsi="Times New Roman" w:cs="Times New Roman"/>
          <w:sz w:val="24"/>
          <w:szCs w:val="24"/>
        </w:rPr>
        <w:t>F401VE</w:t>
      </w:r>
      <w:r>
        <w:rPr>
          <w:rFonts w:ascii="Times New Roman" w:hAnsi="Times New Roman" w:cs="Times New Roman"/>
          <w:sz w:val="24"/>
          <w:szCs w:val="24"/>
        </w:rPr>
        <w:t xml:space="preserve"> để điều khiển</w:t>
      </w:r>
    </w:p>
    <w:p w14:paraId="546CCA9B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6CA56E6D" w14:textId="2CF38B8D" w:rsidR="001D5990" w:rsidRPr="004F3E97" w:rsidRDefault="001D5990" w:rsidP="001D5990">
      <w:pPr>
        <w:ind w:firstLine="720"/>
      </w:pPr>
      <w:r w:rsidRPr="001D5990">
        <w:drawing>
          <wp:inline distT="0" distB="0" distL="0" distR="0" wp14:anchorId="163D6B01" wp14:editId="1A584CAB">
            <wp:extent cx="5943600" cy="3808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ECD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1FDC40C" w14:textId="2B3C851E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led red</w:t>
      </w:r>
    </w:p>
    <w:p w14:paraId="0F56D555" w14:textId="77777777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1142D09C" w14:textId="74ACE73D" w:rsidR="001D5990" w:rsidRPr="009A660D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RES16DIPIS (150ohm)</w:t>
      </w:r>
    </w:p>
    <w:p w14:paraId="4B49A306" w14:textId="7480120D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E540B2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493CE69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4066AE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3E51C14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SangHetLed();</w:t>
      </w:r>
    </w:p>
    <w:p w14:paraId="617041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TatHetLed();</w:t>
      </w:r>
    </w:p>
    <w:p w14:paraId="2A92242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SangLanLuot();</w:t>
      </w:r>
    </w:p>
    <w:p w14:paraId="438229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73909FE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52489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05B7983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6F56EA7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MX_GPIO_Init();</w:t>
      </w:r>
    </w:p>
    <w:p w14:paraId="746CCBF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0CD89CC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D02D8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SangHetLed();</w:t>
      </w:r>
    </w:p>
    <w:p w14:paraId="2130FE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6FA630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55900A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11E9B5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SangLanLuot();</w:t>
      </w:r>
    </w:p>
    <w:p w14:paraId="4DD5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EB08FD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268B27C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822D7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416700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SangHetLed(){</w:t>
      </w:r>
    </w:p>
    <w:p w14:paraId="1BD512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5837E8E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73EFA86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4C1C959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7FA3AC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45282FD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31C084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41B5840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6B97AC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34D207D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7884AE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152A694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171609B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4380409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2A3A01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0E5D0F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GPIO_PIN_15, GPIO_PIN_SET);</w:t>
      </w:r>
    </w:p>
    <w:p w14:paraId="2332DE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1961C3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26C65E9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2327F8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F86C5F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0066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GPIO_PIN_SET);</w:t>
      </w:r>
    </w:p>
    <w:p w14:paraId="735D7DE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64B526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149A600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016356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AFED65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D70E9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B4CD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TatHetLed(){</w:t>
      </w:r>
    </w:p>
    <w:p w14:paraId="0634F86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GPIO_PIN_RESET);</w:t>
      </w:r>
    </w:p>
    <w:p w14:paraId="3929B9B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GPIO_PIN_RESET);</w:t>
      </w:r>
    </w:p>
    <w:p w14:paraId="10C693D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GPIO_PIN_RESET);</w:t>
      </w:r>
    </w:p>
    <w:p w14:paraId="2D21C02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GPIO_PIN_RESET);</w:t>
      </w:r>
    </w:p>
    <w:p w14:paraId="02D62C8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GPIO_PIN_RESET);</w:t>
      </w:r>
    </w:p>
    <w:p w14:paraId="6D7626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GPIO_PIN_RESET);</w:t>
      </w:r>
    </w:p>
    <w:p w14:paraId="68B0144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GPIO_PIN_RESET);</w:t>
      </w:r>
    </w:p>
    <w:p w14:paraId="4607E56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GPIO_PIN_RESET);</w:t>
      </w:r>
    </w:p>
    <w:p w14:paraId="37F87D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GPIO_PIN_RESET);</w:t>
      </w:r>
    </w:p>
    <w:p w14:paraId="5303E15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GPIO_PIN_RESET);</w:t>
      </w:r>
    </w:p>
    <w:p w14:paraId="56E7895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GPIO_PIN_RESET);</w:t>
      </w:r>
    </w:p>
    <w:p w14:paraId="0B8C88D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GPIO_PIN_RESET);</w:t>
      </w:r>
    </w:p>
    <w:p w14:paraId="2969E5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GPIO_PIN_RESET);</w:t>
      </w:r>
    </w:p>
    <w:p w14:paraId="5E9C6A8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GPIO_PIN_RESET);</w:t>
      </w:r>
    </w:p>
    <w:p w14:paraId="31AF60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GPIO_PIN_14, GPIO_PIN_RESET);</w:t>
      </w:r>
    </w:p>
    <w:p w14:paraId="300CAC0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GPIO_PIN_RESET);</w:t>
      </w:r>
    </w:p>
    <w:p w14:paraId="7131540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0C715A3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GPIO_PIN_RESET);</w:t>
      </w:r>
    </w:p>
    <w:p w14:paraId="739E1F4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GPIO_PIN_RESET);</w:t>
      </w:r>
    </w:p>
    <w:p w14:paraId="1422F54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GPIO_PIN_RESET);</w:t>
      </w:r>
    </w:p>
    <w:p w14:paraId="1C299DC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GPIO_PIN_RESET);</w:t>
      </w:r>
    </w:p>
    <w:p w14:paraId="0395EEF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GPIO_PIN_RESET);</w:t>
      </w:r>
    </w:p>
    <w:p w14:paraId="29FCA1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GPIO_PIN_RESET);</w:t>
      </w:r>
    </w:p>
    <w:p w14:paraId="5BBCCD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GPIO_PIN_RESET);</w:t>
      </w:r>
    </w:p>
    <w:p w14:paraId="752EACF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GPIO_PIN_RESET);</w:t>
      </w:r>
    </w:p>
    <w:p w14:paraId="1AADAA7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71561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SangLanLuot(){</w:t>
      </w:r>
    </w:p>
    <w:p w14:paraId="7E00BF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7DC9B55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E3FB80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2D83DF8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220E1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3084357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B04FD2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697003C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94EB26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2B1E041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98F997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54FEF2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3B184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5C3B1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716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560C7C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HAL_Delay(100);</w:t>
      </w:r>
    </w:p>
    <w:p w14:paraId="38175D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736226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762BE6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422EEB7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D0B94E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605C8B5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95A09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6E36FA1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E24ADB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702998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6BD0D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1DCE762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497AE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1A19D94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CB019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3ACF5EF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07B731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GPIO_PIN_SET);</w:t>
      </w:r>
    </w:p>
    <w:p w14:paraId="5AFA09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542A1D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8468B2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3555CB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7E5FF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0633E75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03EA3F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E24E66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78A8465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6AA0B0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1ADB5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(GPIOE, GPIO_PIN_4, GPIO_PIN_SET);</w:t>
      </w:r>
    </w:p>
    <w:p w14:paraId="701D7C7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63CA3B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4F609BA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83F89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489D9D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B31B7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2F31A93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0417FFF" w14:textId="1F35FFB9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DE5DEA" w14:textId="77777777" w:rsidR="001D5990" w:rsidRDefault="001D5990" w:rsidP="000A3227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3E122E2" w14:textId="68E427F9" w:rsidR="000A3227" w:rsidRPr="006B1B3C" w:rsidRDefault="000A3227" w:rsidP="000A3227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0FF89C5C" w14:textId="79F01FCA" w:rsidR="000A3227" w:rsidRPr="009740DE" w:rsidRDefault="000A3227" w:rsidP="000A3227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</w:p>
    <w:p w14:paraId="4F931FC1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A362101" w14:textId="7351D707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699D00CC" w14:textId="529441A9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47347F5B" w14:textId="6300F3FC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69CEDB7" w14:textId="77777777" w:rsidR="000A3227" w:rsidRPr="000A3227" w:rsidRDefault="000A3227" w:rsidP="000A3227"/>
    <w:p w14:paraId="4C39D759" w14:textId="27CE45C5" w:rsidR="000A3227" w:rsidRPr="004F3E97" w:rsidRDefault="000A3227" w:rsidP="000A3227">
      <w:r w:rsidRPr="000A3227">
        <w:rPr>
          <w:noProof/>
        </w:rPr>
        <w:drawing>
          <wp:inline distT="0" distB="0" distL="0" distR="0" wp14:anchorId="2F57683D" wp14:editId="78C24B6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3DC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4E2919A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9CA09BE" w14:textId="1D432AA6" w:rsid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4C7E4B1" w14:textId="118D52E1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75B14146" w14:textId="2F9C9627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33E8F86D" w14:textId="5FA1C64F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C41B863" w14:textId="604B9930" w:rsidR="000A3227" w:rsidRDefault="000A3227" w:rsidP="000A3227"/>
    <w:p w14:paraId="4F409D81" w14:textId="77777777" w:rsidR="000A3227" w:rsidRPr="000A3227" w:rsidRDefault="000A3227" w:rsidP="000A3227"/>
    <w:p w14:paraId="07A65588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32BF36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1825D5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7E6ACEE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62914252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9AA371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fahrenheit = 0;</w:t>
      </w:r>
    </w:p>
    <w:p w14:paraId="1210CF3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initialize the library with the numbers of the interface pins</w:t>
      </w:r>
    </w:p>
    <w:p w14:paraId="29E9504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76B8DC6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CED236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20731BB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7AFB801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DE42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1BD7428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C200704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B9F35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B9A7C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06730B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51C50D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0FA522E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4D39B5F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A07873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4DDB672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5112E0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F1F2A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599CB2B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B805A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361E2DF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3ED6EBE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562497B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4DE2EE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6ABA872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10DF82D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69AC2BC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</w:p>
    <w:p w14:paraId="4DB281AA" w14:textId="58FC9E32" w:rsid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E4DC664" w14:textId="38C0EF8D" w:rsidR="00941459" w:rsidRDefault="00941459" w:rsidP="00941459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5E9012" w14:textId="36C62B87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10C9E1A0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BE17DDC" w14:textId="65AB949A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04A62662" w14:textId="35F2DF7E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đèn điện thông qua hệ thống bật/ngắt và module Relay</w:t>
      </w:r>
    </w:p>
    <w:p w14:paraId="751B3FAF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16724B8" w14:textId="77777777" w:rsidR="00941459" w:rsidRPr="004F3E97" w:rsidRDefault="00941459" w:rsidP="00941459"/>
    <w:p w14:paraId="5CF88254" w14:textId="391F8BE7" w:rsidR="00941459" w:rsidRPr="004F3E97" w:rsidRDefault="00941459" w:rsidP="00941459">
      <w:pPr>
        <w:ind w:left="720"/>
      </w:pPr>
      <w:r w:rsidRPr="00941459">
        <w:rPr>
          <w:noProof/>
        </w:rPr>
        <w:drawing>
          <wp:inline distT="0" distB="0" distL="0" distR="0" wp14:anchorId="0A46F304" wp14:editId="17CFA098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C867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3390E2DF" w14:textId="77777777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85C5B7A" w14:textId="0EC40F69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128FD523" w14:textId="69DD053D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5F1EEDCB" w14:textId="09CE37C5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AA,  yes 1.5V Battery</w:t>
      </w:r>
    </w:p>
    <w:p w14:paraId="0CA75AF6" w14:textId="39DBCE4B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7FF2162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05491AA2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608F768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7AC2929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57EDFF6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3F6294E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F6D555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62E3EF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</w:t>
      </w:r>
    </w:p>
    <w:p w14:paraId="3FCF41A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D16B15C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3A9EDC6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4085F015" w14:textId="7B7A4E48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F9E31F" w14:textId="52DD11DF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</w:t>
      </w:r>
    </w:p>
    <w:p w14:paraId="4B8B0503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F4C1B62" w14:textId="5B91B568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 w:rsidR="006B1B3C"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="006B1B3C"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B3C">
        <w:rPr>
          <w:rFonts w:ascii="Times New Roman" w:hAnsi="Times New Roman" w:cs="Times New Roman"/>
          <w:sz w:val="24"/>
          <w:szCs w:val="24"/>
        </w:rPr>
        <w:t>9</w:t>
      </w:r>
    </w:p>
    <w:p w14:paraId="15C34988" w14:textId="3A79D225" w:rsidR="00941459" w:rsidRPr="004F3E97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Việc điều khiên thông qua IC 4511</w:t>
      </w:r>
    </w:p>
    <w:p w14:paraId="7FE8B27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D131A5B" w14:textId="77777777" w:rsidR="00941459" w:rsidRPr="004F3E97" w:rsidRDefault="00941459" w:rsidP="00941459"/>
    <w:p w14:paraId="00E6E59C" w14:textId="255951E1" w:rsidR="00941459" w:rsidRPr="004F3E97" w:rsidRDefault="006B1B3C" w:rsidP="00941459">
      <w:pPr>
        <w:ind w:left="720"/>
      </w:pPr>
      <w:r w:rsidRPr="006B1B3C">
        <w:rPr>
          <w:noProof/>
        </w:rPr>
        <w:drawing>
          <wp:inline distT="0" distB="0" distL="0" distR="0" wp14:anchorId="6EA6D97C" wp14:editId="0ED212C1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F4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B04A304" w14:textId="2C26209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DBD670C" w14:textId="3ED0B14D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7F3DAFB4" w14:textId="6A70179E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6946F3D8" w14:textId="1232B82F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2F0B0BCF" w14:textId="7637B540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AF27F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7423F9F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339BE2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794143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57B7065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237C35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pinMode(c, OUTPUT);</w:t>
      </w:r>
    </w:p>
    <w:p w14:paraId="6F239BB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441996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4C179B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2D664DB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8C084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AA06F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1DA013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36E03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E8B57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2AC49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68B65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5CD3D21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52F343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EF1F6F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9D5B2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26BE71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30FA4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A34DF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97589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4D1F25D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FB1E1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42BE3DA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175046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9C29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AED35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92E1F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6A01E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22D8B08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digitalWrite(a, LOW);</w:t>
      </w:r>
    </w:p>
    <w:p w14:paraId="6DF8C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CD704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FD4D6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32C4C2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72A4D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2A2AFE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E72C4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3F1E4F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1E8D56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C50BBA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3C7FB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1BFD4F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5FE85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EBCB60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8A0B9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9013C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F7637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652C76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5BB89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A54CB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E7BCE9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EB1116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9F49B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58088CD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5B0FD7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09C6F5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30C588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51DA4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p w14:paraId="7D34B53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6A184B3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109F67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640EE4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401D2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04F018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9F9C9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EBE33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71C9AFE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16E0F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665DD3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CE4C3A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0F329F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41931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758E6B2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73B17FD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B82892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59D4E8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57E095E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523144F8" w14:textId="5DE4C1FF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AEE67D" w14:textId="64943F2B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 w:rsidR="006B1B3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99</w:t>
      </w:r>
    </w:p>
    <w:p w14:paraId="40CD2366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380C317" w14:textId="2DC932EE" w:rsid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6F1A88F" w14:textId="1436F306" w:rsidR="006B1B3C" w:rsidRP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72118C41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263E84B0" w14:textId="77777777" w:rsidR="00941459" w:rsidRPr="004F3E97" w:rsidRDefault="00941459" w:rsidP="00941459"/>
    <w:p w14:paraId="47751D24" w14:textId="5EB4F624" w:rsidR="00941459" w:rsidRPr="004F3E97" w:rsidRDefault="006B1B3C" w:rsidP="00941459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5F53B9D6" wp14:editId="62661709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9AC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D0A9564" w14:textId="018EA9E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591909DD" w14:textId="0D8CBC02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6B155079" w14:textId="2CE3E68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3E0FC8DF" w14:textId="0C6144F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7F2C9E55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A944BCD" w14:textId="08EB3200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362CD24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708C1A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49D0554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5863E4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0B53108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0CAEB5A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57ADB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5427F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132A18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10AEB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AF4B35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0890046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80636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4156EE0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3EF7115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2760D4F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8D65D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2D833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1B30D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949E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C9C62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8848B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55B5FD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0D7790A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EF4DAD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527D30B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7C2D3E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7848A6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623A0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FC09B4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4B1274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E083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B9DB3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BE914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C5D0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ADE393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6A46C3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37CEDBF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5DA15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A6D6B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2C5AD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499A2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450A6B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BCB15A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790A36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7D40B9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CCE55A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2B9F7A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435DF29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317F6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3F14A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ABFAC1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363A50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76204D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3FFB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41AB84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C05D4B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6BF85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C701D9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42C114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99EDD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EB4BB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26971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CB836E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121E46B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2E8C4A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711FC4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808982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CC1A78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1C457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F5DDD6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F0479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9C0F00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9C53E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4F08B97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CBED6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604269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EC34D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5592C73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7AF12B5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119C3A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247416D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49C23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506C0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F21E30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2108B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FB8C1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DDE586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15F28F4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156EAC0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51CA1B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519C34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70A8EA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B40E8B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242C688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56B3F2A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705C5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</w:p>
    <w:p w14:paraId="5CB2CC90" w14:textId="1BB4CAC2" w:rsidR="00941459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sectPr w:rsidR="00941459" w:rsidRPr="006B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FDA5" w14:textId="77777777" w:rsidR="00486DE4" w:rsidRDefault="00486DE4" w:rsidP="00941459">
      <w:pPr>
        <w:spacing w:after="0" w:line="240" w:lineRule="auto"/>
      </w:pPr>
      <w:r>
        <w:separator/>
      </w:r>
    </w:p>
  </w:endnote>
  <w:endnote w:type="continuationSeparator" w:id="0">
    <w:p w14:paraId="09252742" w14:textId="77777777" w:rsidR="00486DE4" w:rsidRDefault="00486DE4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1CE1" w14:textId="77777777" w:rsidR="00486DE4" w:rsidRDefault="00486DE4" w:rsidP="00941459">
      <w:pPr>
        <w:spacing w:after="0" w:line="240" w:lineRule="auto"/>
      </w:pPr>
      <w:r>
        <w:separator/>
      </w:r>
    </w:p>
  </w:footnote>
  <w:footnote w:type="continuationSeparator" w:id="0">
    <w:p w14:paraId="0FE8B3D2" w14:textId="77777777" w:rsidR="00486DE4" w:rsidRDefault="00486DE4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1D5990"/>
    <w:rsid w:val="0022134E"/>
    <w:rsid w:val="002232B7"/>
    <w:rsid w:val="00460762"/>
    <w:rsid w:val="00486DE4"/>
    <w:rsid w:val="004A62D1"/>
    <w:rsid w:val="004F3E97"/>
    <w:rsid w:val="00522BEA"/>
    <w:rsid w:val="005D057C"/>
    <w:rsid w:val="006245F9"/>
    <w:rsid w:val="006B1B3C"/>
    <w:rsid w:val="007C5013"/>
    <w:rsid w:val="007F7C95"/>
    <w:rsid w:val="0080179B"/>
    <w:rsid w:val="008C146D"/>
    <w:rsid w:val="00941459"/>
    <w:rsid w:val="009740DE"/>
    <w:rsid w:val="009A660D"/>
    <w:rsid w:val="00A15E2B"/>
    <w:rsid w:val="00AE6ECB"/>
    <w:rsid w:val="00BE4EAA"/>
    <w:rsid w:val="00C45592"/>
    <w:rsid w:val="00DF54F8"/>
    <w:rsid w:val="00E42485"/>
    <w:rsid w:val="00E718EC"/>
    <w:rsid w:val="00F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  <w:style w:type="character" w:styleId="Hyperlink">
    <w:name w:val="Hyperlink"/>
    <w:basedOn w:val="DefaultParagraphFont"/>
    <w:uiPriority w:val="99"/>
    <w:semiHidden/>
    <w:unhideWhenUsed/>
    <w:rsid w:val="009A6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36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7</cp:revision>
  <dcterms:created xsi:type="dcterms:W3CDTF">2021-10-07T12:27:00Z</dcterms:created>
  <dcterms:modified xsi:type="dcterms:W3CDTF">2021-11-04T16:06:00Z</dcterms:modified>
</cp:coreProperties>
</file>