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D970" w14:textId="7A99860C" w:rsidR="00C94FEE" w:rsidRDefault="00A97AB5">
      <w:pPr>
        <w:pStyle w:val="Title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</w:t>
      </w:r>
      <w:r w:rsidR="00E77434">
        <w:t>20</w:t>
      </w:r>
    </w:p>
    <w:p w14:paraId="5E6D494B" w14:textId="77777777" w:rsidR="00C94FEE" w:rsidRDefault="000B3F15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Super-resolution Using Deep Learning</w:t>
      </w:r>
    </w:p>
    <w:p w14:paraId="21A1B783" w14:textId="77777777" w:rsidR="000E687D" w:rsidRDefault="000E687D">
      <w:pPr>
        <w:pStyle w:val="Subtitle"/>
        <w:rPr>
          <w:b/>
          <w:bCs/>
          <w:i w:val="0"/>
          <w:iCs w:val="0"/>
          <w:color w:val="FF0000"/>
          <w:sz w:val="30"/>
          <w:szCs w:val="30"/>
        </w:rPr>
      </w:pPr>
    </w:p>
    <w:p w14:paraId="5409DA54" w14:textId="77777777" w:rsidR="000B0DEE" w:rsidRPr="00FE62FF" w:rsidRDefault="00631C02" w:rsidP="000B0DEE">
      <w:pPr>
        <w:pStyle w:val="ListParagraph"/>
        <w:numPr>
          <w:ilvl w:val="0"/>
          <w:numId w:val="3"/>
        </w:numPr>
        <w:spacing w:after="240" w:line="276" w:lineRule="auto"/>
      </w:pPr>
      <w:r>
        <w:t xml:space="preserve">Suppose the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F96C092" w14:textId="687F0F37" w:rsidR="00DC2D6E" w:rsidRDefault="00DC2D6E" w:rsidP="006B610B">
      <w:pPr>
        <w:pStyle w:val="ListParagraph"/>
        <w:spacing w:after="240" w:line="276" w:lineRule="auto"/>
        <w:ind w:left="420"/>
      </w:pPr>
    </w:p>
    <w:p w14:paraId="30FC7B74" w14:textId="6E9D3212" w:rsidR="00590E9B" w:rsidRDefault="00590E9B" w:rsidP="006B610B">
      <w:pPr>
        <w:pStyle w:val="ListParagraph"/>
        <w:spacing w:after="240" w:line="276" w:lineRule="auto"/>
        <w:ind w:left="420"/>
      </w:pPr>
      <w:bookmarkStart w:id="0" w:name="_GoBack"/>
      <w:bookmarkEnd w:id="0"/>
      <w:r>
        <w:t>Answer: (</w:t>
      </w:r>
      <w:r w:rsidR="00DE7199">
        <w:t>9+5-</w:t>
      </w:r>
      <w:r w:rsidR="00DC2D6E">
        <w:t>3</w:t>
      </w:r>
      <w:r w:rsidR="00DE7199">
        <w:t>)^(2) = 1</w:t>
      </w:r>
      <w:r w:rsidR="00DC2D6E">
        <w:t>21</w:t>
      </w:r>
      <w:r w:rsidR="00DF368D">
        <w:t xml:space="preserve"> pixels</w:t>
      </w:r>
      <w:r w:rsidR="00DE7199">
        <w:t xml:space="preserve"> </w:t>
      </w:r>
    </w:p>
    <w:p w14:paraId="2583223F" w14:textId="77777777" w:rsidR="001D41AE" w:rsidRDefault="001D41AE" w:rsidP="006B610B">
      <w:pPr>
        <w:pStyle w:val="ListParagraph"/>
        <w:spacing w:after="240" w:line="276" w:lineRule="auto"/>
        <w:ind w:left="420"/>
      </w:pPr>
    </w:p>
    <w:p w14:paraId="32C57FB6" w14:textId="5845274D" w:rsidR="006B610B" w:rsidRPr="00DD2C6B" w:rsidRDefault="000E687D" w:rsidP="00DD2C6B">
      <w:pPr>
        <w:pStyle w:val="ListParagraph"/>
        <w:numPr>
          <w:ilvl w:val="0"/>
          <w:numId w:val="3"/>
        </w:numPr>
        <w:spacing w:after="240" w:line="276" w:lineRule="auto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</w:t>
      </w:r>
      <w:r w:rsidR="0033694F">
        <w:rPr>
          <w:color w:val="C00000"/>
        </w:rPr>
        <w:t xml:space="preserve"> </w:t>
      </w:r>
      <w:r w:rsidR="00276701" w:rsidRPr="00276701">
        <w:rPr>
          <w:color w:val="C00000"/>
        </w:rPr>
        <w:t>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5DC14521" w14:textId="6130066E" w:rsidR="006B610B" w:rsidRDefault="00932D5B" w:rsidP="00124840">
      <w:pPr>
        <w:spacing w:after="240" w:line="276" w:lineRule="auto"/>
        <w:ind w:left="420"/>
      </w:pPr>
      <w:r>
        <w:t>Common methods applied to apply filters</w:t>
      </w:r>
      <w:r w:rsidR="00DC2D6E">
        <w:t xml:space="preserve"> to images to extract features prior to implementation of Deep Neural Networks, was sparse-coding-based methods where individual features we required to be defined in order to extract </w:t>
      </w:r>
      <w:r w:rsidR="005E2B24">
        <w:t xml:space="preserve">particular </w:t>
      </w:r>
      <w:r w:rsidR="00994F91">
        <w:t>features where as deep convolutional models</w:t>
      </w:r>
      <w:r w:rsidR="0033694F">
        <w:t xml:space="preserve"> perform automatic feature </w:t>
      </w:r>
      <w:r w:rsidR="00B052A0">
        <w:t xml:space="preserve">extraction on the input pixels – which allows the model to extract the best performing features without a specific definition of what those features are by the builder of the model. </w:t>
      </w:r>
    </w:p>
    <w:p w14:paraId="5A85DEED" w14:textId="14B6B9FE" w:rsidR="00C91224" w:rsidRPr="00342DFE" w:rsidRDefault="00BC2E38" w:rsidP="000E687D">
      <w:pPr>
        <w:pStyle w:val="ListParagraph"/>
        <w:numPr>
          <w:ilvl w:val="0"/>
          <w:numId w:val="3"/>
        </w:numPr>
        <w:spacing w:after="240" w:line="276" w:lineRule="auto"/>
      </w:pPr>
      <w:r>
        <w:t>Please explain the physical meaning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(PSNR)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SCRNN</w:t>
      </w:r>
      <w:r w:rsidR="00D6586C">
        <w:t xml:space="preserve"> (HR-SRCNN)</w:t>
      </w:r>
      <w:r w:rsidR="006A4257">
        <w:t xml:space="preserve"> and bicubic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PSNR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410A0F01" w14:textId="26BB40DF" w:rsidR="00342DFE" w:rsidRDefault="00342DFE" w:rsidP="00342DFE">
      <w:pPr>
        <w:spacing w:after="240" w:line="276" w:lineRule="auto"/>
      </w:pPr>
    </w:p>
    <w:p w14:paraId="78B47350" w14:textId="3DB8CF21" w:rsidR="00342DFE" w:rsidRDefault="00342DFE" w:rsidP="00342DFE">
      <w:pPr>
        <w:spacing w:after="240" w:line="276" w:lineRule="auto"/>
      </w:pPr>
    </w:p>
    <w:p w14:paraId="75EF039F" w14:textId="6D6AD468" w:rsidR="00342DFE" w:rsidRDefault="00342DFE" w:rsidP="00342DFE">
      <w:pPr>
        <w:spacing w:after="240" w:line="276" w:lineRule="auto"/>
      </w:pPr>
    </w:p>
    <w:p w14:paraId="36639E7B" w14:textId="26C3A289" w:rsidR="00342DFE" w:rsidRDefault="00342DFE" w:rsidP="00342DFE">
      <w:pPr>
        <w:spacing w:after="240" w:line="276" w:lineRule="auto"/>
      </w:pPr>
    </w:p>
    <w:p w14:paraId="3A3F310B" w14:textId="25495395" w:rsidR="00342DFE" w:rsidRDefault="00342DFE" w:rsidP="00342DFE">
      <w:pPr>
        <w:spacing w:after="240" w:line="276" w:lineRule="auto"/>
      </w:pPr>
    </w:p>
    <w:p w14:paraId="091833C7" w14:textId="00871910" w:rsidR="00342DFE" w:rsidRDefault="00342DFE" w:rsidP="00342DFE">
      <w:pPr>
        <w:spacing w:after="240" w:line="276" w:lineRule="auto"/>
      </w:pPr>
    </w:p>
    <w:p w14:paraId="59D91E07" w14:textId="7961DA9E" w:rsidR="00342DFE" w:rsidRDefault="00342DFE" w:rsidP="00342DFE">
      <w:pPr>
        <w:spacing w:after="240" w:line="276" w:lineRule="auto"/>
      </w:pPr>
    </w:p>
    <w:p w14:paraId="3A0CD02B" w14:textId="77777777" w:rsidR="00342DFE" w:rsidRPr="001E1381" w:rsidRDefault="00342DFE" w:rsidP="00342DFE">
      <w:pPr>
        <w:spacing w:after="24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6"/>
      </w:tblGrid>
      <w:tr w:rsidR="001E1381" w14:paraId="7E64F16A" w14:textId="77777777" w:rsidTr="00CA2CB7">
        <w:tc>
          <w:tcPr>
            <w:tcW w:w="4077" w:type="dxa"/>
          </w:tcPr>
          <w:p w14:paraId="32D70844" w14:textId="3480D09C" w:rsidR="001E1381" w:rsidRPr="003549F3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lastRenderedPageBreak/>
              <w:t>GT</w:t>
            </w:r>
            <w:r w:rsidR="005D7E13">
              <w:rPr>
                <w:color w:val="0070C0"/>
              </w:rPr>
              <w:t xml:space="preserve"> </w:t>
            </w:r>
            <w:r w:rsidR="005D7E13" w:rsidRPr="005D7E13">
              <w:rPr>
                <w:color w:val="0070C0"/>
              </w:rPr>
              <w:drawing>
                <wp:inline distT="0" distB="0" distL="0" distR="0" wp14:anchorId="6536C3D3" wp14:editId="01036347">
                  <wp:extent cx="3340100" cy="3327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381" w14:paraId="66BDBD25" w14:textId="77777777" w:rsidTr="00CA2CB7">
        <w:tc>
          <w:tcPr>
            <w:tcW w:w="4077" w:type="dxa"/>
          </w:tcPr>
          <w:p w14:paraId="018E721D" w14:textId="4CCFC411" w:rsidR="001E1381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59A1A062" w14:textId="24ED7633" w:rsidR="003549F3" w:rsidRPr="00F85F1C" w:rsidRDefault="003549F3" w:rsidP="001E1381">
            <w:pPr>
              <w:spacing w:after="240" w:line="276" w:lineRule="auto"/>
              <w:rPr>
                <w:color w:val="0070C0"/>
              </w:rPr>
            </w:pPr>
            <w:r w:rsidRPr="003549F3">
              <w:rPr>
                <w:color w:val="0070C0"/>
              </w:rPr>
              <w:drawing>
                <wp:inline distT="0" distB="0" distL="0" distR="0" wp14:anchorId="44DC4DC1" wp14:editId="529FCD0A">
                  <wp:extent cx="3289300" cy="3289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9300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C66BA" w14:textId="71318945" w:rsidR="001E1381" w:rsidRDefault="00E41F5F" w:rsidP="001E1381">
            <w:pPr>
              <w:spacing w:after="240" w:line="276" w:lineRule="auto"/>
            </w:pPr>
            <w:r>
              <w:t xml:space="preserve">PSNR = </w:t>
            </w:r>
            <w:r w:rsidR="003549F3" w:rsidRPr="003549F3">
              <w:t>20.497630173285614</w:t>
            </w:r>
          </w:p>
        </w:tc>
      </w:tr>
      <w:tr w:rsidR="001E1381" w14:paraId="07758626" w14:textId="77777777" w:rsidTr="00CA2CB7">
        <w:tc>
          <w:tcPr>
            <w:tcW w:w="4077" w:type="dxa"/>
          </w:tcPr>
          <w:p w14:paraId="180E1600" w14:textId="07CB7569" w:rsidR="001E1381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HR-SRCNN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2363EE99" w14:textId="743CBE86" w:rsidR="00A71F96" w:rsidRDefault="00A71F96" w:rsidP="001E1381">
            <w:pPr>
              <w:spacing w:after="240" w:line="276" w:lineRule="auto"/>
              <w:rPr>
                <w:color w:val="0070C0"/>
              </w:rPr>
            </w:pPr>
            <w:r w:rsidRPr="00A71F96">
              <w:rPr>
                <w:color w:val="0070C0"/>
              </w:rPr>
              <w:lastRenderedPageBreak/>
              <w:drawing>
                <wp:inline distT="0" distB="0" distL="0" distR="0" wp14:anchorId="596603E1" wp14:editId="39AFA97A">
                  <wp:extent cx="3276600" cy="3251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EC481" w14:textId="723F37F6" w:rsidR="001E1381" w:rsidRPr="00E40919" w:rsidRDefault="00E41F5F" w:rsidP="001E1381">
            <w:pPr>
              <w:spacing w:after="240" w:line="276" w:lineRule="auto"/>
              <w:rPr>
                <w:color w:val="000000" w:themeColor="text1"/>
              </w:rPr>
            </w:pPr>
            <w:r w:rsidRPr="00E41F5F">
              <w:rPr>
                <w:color w:val="000000" w:themeColor="text1"/>
              </w:rPr>
              <w:t xml:space="preserve">PSNR = </w:t>
            </w:r>
            <w:r w:rsidR="003549F3" w:rsidRPr="003549F3">
              <w:rPr>
                <w:color w:val="000000" w:themeColor="text1"/>
              </w:rPr>
              <w:t>20.74699299468061</w:t>
            </w:r>
          </w:p>
        </w:tc>
      </w:tr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Zen Hei Sharp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Lohit Hindi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B0DEE"/>
    <w:rsid w:val="000B3F15"/>
    <w:rsid w:val="000C270A"/>
    <w:rsid w:val="000E687D"/>
    <w:rsid w:val="00124840"/>
    <w:rsid w:val="00126356"/>
    <w:rsid w:val="001D41AE"/>
    <w:rsid w:val="001E1381"/>
    <w:rsid w:val="00215F9D"/>
    <w:rsid w:val="002244B9"/>
    <w:rsid w:val="00276701"/>
    <w:rsid w:val="002B7350"/>
    <w:rsid w:val="003000BD"/>
    <w:rsid w:val="0030792F"/>
    <w:rsid w:val="0033694F"/>
    <w:rsid w:val="00342DFE"/>
    <w:rsid w:val="003543B0"/>
    <w:rsid w:val="003549F3"/>
    <w:rsid w:val="003808BB"/>
    <w:rsid w:val="00406B83"/>
    <w:rsid w:val="00590E9B"/>
    <w:rsid w:val="005D7E13"/>
    <w:rsid w:val="005E21A5"/>
    <w:rsid w:val="005E2B24"/>
    <w:rsid w:val="005F3069"/>
    <w:rsid w:val="005F429B"/>
    <w:rsid w:val="00631C02"/>
    <w:rsid w:val="00646644"/>
    <w:rsid w:val="006A4257"/>
    <w:rsid w:val="006B610B"/>
    <w:rsid w:val="006C5D3C"/>
    <w:rsid w:val="00763C72"/>
    <w:rsid w:val="007B7E30"/>
    <w:rsid w:val="007F1376"/>
    <w:rsid w:val="00837840"/>
    <w:rsid w:val="00932D5B"/>
    <w:rsid w:val="00994F91"/>
    <w:rsid w:val="009A1825"/>
    <w:rsid w:val="00A24276"/>
    <w:rsid w:val="00A31FF9"/>
    <w:rsid w:val="00A71F96"/>
    <w:rsid w:val="00A9494B"/>
    <w:rsid w:val="00A97AB5"/>
    <w:rsid w:val="00B052A0"/>
    <w:rsid w:val="00B2625E"/>
    <w:rsid w:val="00BB69AC"/>
    <w:rsid w:val="00BC2E38"/>
    <w:rsid w:val="00C47D76"/>
    <w:rsid w:val="00C91224"/>
    <w:rsid w:val="00C94FEE"/>
    <w:rsid w:val="00CA0650"/>
    <w:rsid w:val="00CA2CB7"/>
    <w:rsid w:val="00CD3143"/>
    <w:rsid w:val="00D26D78"/>
    <w:rsid w:val="00D6586C"/>
    <w:rsid w:val="00DA1BEB"/>
    <w:rsid w:val="00DC2D6E"/>
    <w:rsid w:val="00DD2C6B"/>
    <w:rsid w:val="00DE7199"/>
    <w:rsid w:val="00DF2597"/>
    <w:rsid w:val="00DF368D"/>
    <w:rsid w:val="00E40919"/>
    <w:rsid w:val="00E41F5F"/>
    <w:rsid w:val="00E77434"/>
    <w:rsid w:val="00E910EC"/>
    <w:rsid w:val="00F12E59"/>
    <w:rsid w:val="00F27EB0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WenQuanYi Zen Hei Sharp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DefaultParagraphFont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DefaultParagraphFont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DefaultParagraphFont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" w:hAnsi="Calibri"/>
      <w:b/>
      <w:bCs/>
      <w:color w:val="4F81BD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Title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pPr>
      <w:ind w:left="720"/>
      <w:contextualSpacing/>
    </w:pPr>
  </w:style>
  <w:style w:type="paragraph" w:styleId="DocumentMap">
    <w:name w:val="Document Map"/>
    <w:basedOn w:val="Normal1"/>
    <w:link w:val="DocumentMapChar"/>
    <w:uiPriority w:val="99"/>
    <w:semiHidden/>
    <w:unhideWhenUsed/>
    <w:rsid w:val="00F360B4"/>
    <w:rPr>
      <w:rFonts w:ascii="Lucida Grande" w:hAnsi="Lucida Grande" w:cs="Lucida Grande"/>
    </w:rPr>
  </w:style>
  <w:style w:type="table" w:styleId="TableGrid">
    <w:name w:val="Table Grid"/>
    <w:basedOn w:val="TableNormal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Tom Tabak</cp:lastModifiedBy>
  <cp:revision>102</cp:revision>
  <cp:lastPrinted>2015-01-14T18:36:00Z</cp:lastPrinted>
  <dcterms:created xsi:type="dcterms:W3CDTF">2014-10-10T19:39:00Z</dcterms:created>
  <dcterms:modified xsi:type="dcterms:W3CDTF">2020-02-06T14:52:00Z</dcterms:modified>
  <dc:language>en-GB</dc:language>
</cp:coreProperties>
</file>