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A9F55" w14:textId="724B83F7" w:rsidR="00F44F4A" w:rsidRDefault="00F44F4A" w:rsidP="00FB173A">
      <w:pPr>
        <w:spacing w:line="480" w:lineRule="auto"/>
      </w:pPr>
      <w:r>
        <w:t>Charles T Ayuk</w:t>
      </w:r>
    </w:p>
    <w:p w14:paraId="561285A7" w14:textId="76BE73FC" w:rsidR="00F44F4A" w:rsidRDefault="00F44F4A" w:rsidP="00FB173A">
      <w:pPr>
        <w:spacing w:line="480" w:lineRule="auto"/>
      </w:pPr>
      <w:r>
        <w:t>Francis Ma</w:t>
      </w:r>
      <w:bookmarkStart w:id="0" w:name="_GoBack"/>
      <w:bookmarkEnd w:id="0"/>
      <w:r>
        <w:t>welle</w:t>
      </w:r>
    </w:p>
    <w:p w14:paraId="037476F9" w14:textId="02E38759" w:rsidR="00F44F4A" w:rsidRDefault="00F44F4A" w:rsidP="00FB173A">
      <w:pPr>
        <w:spacing w:line="480" w:lineRule="auto"/>
      </w:pPr>
      <w:r>
        <w:t>ITSE-1350</w:t>
      </w:r>
    </w:p>
    <w:p w14:paraId="6DCC1182" w14:textId="56EF7F13" w:rsidR="00F44F4A" w:rsidRDefault="00C21C82" w:rsidP="00FB173A">
      <w:pPr>
        <w:spacing w:line="480" w:lineRule="auto"/>
      </w:pPr>
      <w:r>
        <w:t>05/10/2020</w:t>
      </w:r>
    </w:p>
    <w:p w14:paraId="3CEAE28E" w14:textId="7118CAD0" w:rsidR="00C21C82" w:rsidRDefault="00C21C82" w:rsidP="00FB173A">
      <w:pPr>
        <w:spacing w:line="480" w:lineRule="auto"/>
      </w:pPr>
      <w:r>
        <w:t>Assignment 6</w:t>
      </w:r>
    </w:p>
    <w:p w14:paraId="5F2985AC" w14:textId="250CE09A" w:rsidR="00C21C82" w:rsidRDefault="00C21C82" w:rsidP="00FB173A">
      <w:pPr>
        <w:spacing w:line="480" w:lineRule="auto"/>
      </w:pPr>
      <w:r>
        <w:t xml:space="preserve">                </w:t>
      </w:r>
      <w:r w:rsidR="00F4150F">
        <w:t>Information System</w:t>
      </w:r>
    </w:p>
    <w:p w14:paraId="7A114504" w14:textId="441600AC" w:rsidR="00F4150F" w:rsidRDefault="00F4150F" w:rsidP="00FB173A">
      <w:pPr>
        <w:spacing w:line="480" w:lineRule="auto"/>
      </w:pPr>
      <w:r>
        <w:t>1.</w:t>
      </w:r>
    </w:p>
    <w:p w14:paraId="1B24AA84" w14:textId="7A1E601F" w:rsidR="00F4150F" w:rsidRDefault="00F4150F" w:rsidP="00FB173A">
      <w:pPr>
        <w:spacing w:line="480" w:lineRule="auto"/>
      </w:pPr>
      <w:r>
        <w:t>-Position: Senior Database Administrator</w:t>
      </w:r>
    </w:p>
    <w:p w14:paraId="489267E1" w14:textId="10285A85" w:rsidR="00F4150F" w:rsidRDefault="00F4150F" w:rsidP="00FB173A">
      <w:pPr>
        <w:spacing w:line="480" w:lineRule="auto"/>
      </w:pPr>
      <w:r>
        <w:t>-Information needed: Ticketing system that requires user request, service level agreement (SLA), manager’s approval and documentation.</w:t>
      </w:r>
    </w:p>
    <w:p w14:paraId="77254AF3" w14:textId="3124D2B0" w:rsidR="00C35556" w:rsidRDefault="00C35556" w:rsidP="00FB173A">
      <w:pPr>
        <w:spacing w:line="480" w:lineRule="auto"/>
      </w:pPr>
      <w:r>
        <w:t xml:space="preserve">-System used: Linux </w:t>
      </w:r>
      <w:r w:rsidR="00BF20F2">
        <w:t>redhat, Microsoft</w:t>
      </w:r>
      <w:r>
        <w:t xml:space="preserve"> windows and IBM-AIX</w:t>
      </w:r>
    </w:p>
    <w:p w14:paraId="49A7EE96" w14:textId="1E6826B8" w:rsidR="00F4150F" w:rsidRDefault="00F4150F" w:rsidP="00FB173A">
      <w:pPr>
        <w:spacing w:line="480" w:lineRule="auto"/>
      </w:pPr>
      <w:r>
        <w:t>-Business function</w:t>
      </w:r>
    </w:p>
    <w:p w14:paraId="1CA22974" w14:textId="460BCB00" w:rsidR="00F4150F" w:rsidRDefault="00F4150F" w:rsidP="00FB173A">
      <w:pPr>
        <w:spacing w:line="480" w:lineRule="auto"/>
      </w:pPr>
      <w:r>
        <w:t xml:space="preserve"> Making sure data is readily available to customers with high performance and retrieval.</w:t>
      </w:r>
    </w:p>
    <w:p w14:paraId="3806EF40" w14:textId="442ADB76" w:rsidR="00F4150F" w:rsidRDefault="00F4150F" w:rsidP="00FB173A">
      <w:pPr>
        <w:spacing w:line="480" w:lineRule="auto"/>
      </w:pPr>
      <w:r>
        <w:t>-Challenges</w:t>
      </w:r>
    </w:p>
    <w:p w14:paraId="3B320C8B" w14:textId="23735014" w:rsidR="00F4150F" w:rsidRDefault="00F4150F" w:rsidP="00FB173A">
      <w:pPr>
        <w:spacing w:line="480" w:lineRule="auto"/>
      </w:pPr>
      <w:r>
        <w:t xml:space="preserve">  Too many troubleshooting when workload is heavy as a result of many users, hence poor performance.</w:t>
      </w:r>
    </w:p>
    <w:p w14:paraId="01980C67" w14:textId="3A265AAF" w:rsidR="00F4150F" w:rsidRDefault="00F4150F" w:rsidP="00FB173A">
      <w:pPr>
        <w:spacing w:line="480" w:lineRule="auto"/>
      </w:pPr>
      <w:r>
        <w:t>-Improvement</w:t>
      </w:r>
    </w:p>
    <w:p w14:paraId="6C71BAC5" w14:textId="3E10D5EE" w:rsidR="00F4150F" w:rsidRDefault="00F4150F" w:rsidP="00FB173A">
      <w:pPr>
        <w:spacing w:line="480" w:lineRule="auto"/>
      </w:pPr>
      <w:r>
        <w:t>Increase scalability of system.</w:t>
      </w:r>
    </w:p>
    <w:p w14:paraId="26EBE97F" w14:textId="43698567" w:rsidR="00F4150F" w:rsidRDefault="00F4150F" w:rsidP="00FB173A">
      <w:pPr>
        <w:spacing w:line="480" w:lineRule="auto"/>
      </w:pPr>
    </w:p>
    <w:p w14:paraId="422F9935" w14:textId="5175EDE1" w:rsidR="00F4150F" w:rsidRDefault="00F4150F" w:rsidP="00FB173A">
      <w:pPr>
        <w:spacing w:line="480" w:lineRule="auto"/>
      </w:pPr>
      <w:r>
        <w:lastRenderedPageBreak/>
        <w:t xml:space="preserve">Based on my understanding these people use this ticketing system to enable users reserve tickets by entering some queries in order to place their </w:t>
      </w:r>
      <w:r w:rsidR="00C35556">
        <w:t>orders. As</w:t>
      </w:r>
      <w:r>
        <w:t xml:space="preserve"> a database administrator their role is to see that the </w:t>
      </w:r>
      <w:r w:rsidR="00C35556">
        <w:t>users successfully have the information they need and in a timely manner.</w:t>
      </w:r>
    </w:p>
    <w:p w14:paraId="3433A602" w14:textId="3EB55CA4" w:rsidR="00C35556" w:rsidRDefault="00C35556" w:rsidP="00FB173A">
      <w:pPr>
        <w:spacing w:line="480" w:lineRule="auto"/>
      </w:pPr>
      <w:r>
        <w:t>Their strength here being a well-trained staff with certifications in the field of database administration who can troubleshoot the system each time it goes problematic.</w:t>
      </w:r>
    </w:p>
    <w:p w14:paraId="5B5DFEFE" w14:textId="0BF962A0" w:rsidR="00C35556" w:rsidRDefault="00C35556" w:rsidP="00FB173A">
      <w:pPr>
        <w:spacing w:line="480" w:lineRule="auto"/>
      </w:pPr>
      <w:r>
        <w:t>The weakness is that system is not scalable because it becomes problematic once many users send try queries at the same time.</w:t>
      </w:r>
    </w:p>
    <w:p w14:paraId="4D64F73E" w14:textId="1F516B33" w:rsidR="00C35556" w:rsidRDefault="00C35556" w:rsidP="00FB173A">
      <w:pPr>
        <w:spacing w:line="480" w:lineRule="auto"/>
      </w:pPr>
      <w:r>
        <w:t xml:space="preserve">The opportunities here is to build scalable systems that can handle any number of customers </w:t>
      </w:r>
      <w:r w:rsidR="00FB173A">
        <w:t>without the</w:t>
      </w:r>
      <w:r>
        <w:t xml:space="preserve"> need for troubleshooting.</w:t>
      </w:r>
    </w:p>
    <w:p w14:paraId="36E533F7" w14:textId="0A75AD31" w:rsidR="00C35556" w:rsidRDefault="00C35556" w:rsidP="00FB173A">
      <w:pPr>
        <w:spacing w:line="480" w:lineRule="auto"/>
      </w:pPr>
      <w:r>
        <w:t>The treat is here many competitors have a better system which are scalable and with excellent performances.</w:t>
      </w:r>
    </w:p>
    <w:p w14:paraId="5F81E792" w14:textId="40A85811" w:rsidR="00FB173A" w:rsidRDefault="00FB173A" w:rsidP="00FB173A">
      <w:pPr>
        <w:spacing w:line="480" w:lineRule="auto"/>
      </w:pPr>
      <w:r>
        <w:t>This is a transactional system because we have inputs which yield outputs via the system,</w:t>
      </w:r>
    </w:p>
    <w:p w14:paraId="4254B51D" w14:textId="23940D04" w:rsidR="00C35556" w:rsidRDefault="00C35556" w:rsidP="00FB173A">
      <w:pPr>
        <w:spacing w:line="480" w:lineRule="auto"/>
      </w:pPr>
    </w:p>
    <w:p w14:paraId="01C40569" w14:textId="58102E09" w:rsidR="00BF20F2" w:rsidRDefault="00BF20F2" w:rsidP="00FB173A">
      <w:pPr>
        <w:spacing w:line="480" w:lineRule="auto"/>
      </w:pPr>
    </w:p>
    <w:p w14:paraId="7FC30581" w14:textId="5C3CA0F9" w:rsidR="00BF20F2" w:rsidRDefault="00BF20F2" w:rsidP="00FB173A">
      <w:pPr>
        <w:spacing w:line="480" w:lineRule="auto"/>
      </w:pPr>
      <w:r>
        <w:t xml:space="preserve">2 </w:t>
      </w:r>
    </w:p>
    <w:p w14:paraId="1CF85157" w14:textId="1CE251E8" w:rsidR="00BF20F2" w:rsidRDefault="00BF20F2" w:rsidP="00FB173A">
      <w:pPr>
        <w:spacing w:line="480" w:lineRule="auto"/>
      </w:pPr>
      <w:r>
        <w:t>Position: Human resource assistant</w:t>
      </w:r>
    </w:p>
    <w:p w14:paraId="316CFE89" w14:textId="5FBFDD1F" w:rsidR="00BF20F2" w:rsidRDefault="00BF20F2" w:rsidP="00FB173A">
      <w:pPr>
        <w:spacing w:line="480" w:lineRule="auto"/>
      </w:pPr>
      <w:r>
        <w:t xml:space="preserve">-information needed: employees </w:t>
      </w:r>
      <w:r w:rsidR="00290856">
        <w:t>name, date</w:t>
      </w:r>
      <w:r>
        <w:t xml:space="preserve"> of </w:t>
      </w:r>
      <w:r w:rsidR="00290856">
        <w:t>birth, address, social</w:t>
      </w:r>
      <w:r>
        <w:t xml:space="preserve"> security </w:t>
      </w:r>
      <w:r w:rsidR="00290856">
        <w:t>number, title, reporting structures, performance appraisal, time and attendance, benefits administration,401k tracking, scheduling</w:t>
      </w:r>
    </w:p>
    <w:p w14:paraId="7DB73E4D" w14:textId="638D1C6A" w:rsidR="00BF20F2" w:rsidRDefault="00BF20F2" w:rsidP="00FB173A">
      <w:pPr>
        <w:spacing w:line="480" w:lineRule="auto"/>
      </w:pPr>
      <w:r>
        <w:t>-System used here is human resource information systems (HRIS)</w:t>
      </w:r>
    </w:p>
    <w:p w14:paraId="37880BB7" w14:textId="571278BB" w:rsidR="00BF20F2" w:rsidRDefault="00BF20F2" w:rsidP="00FB173A">
      <w:pPr>
        <w:spacing w:line="480" w:lineRule="auto"/>
      </w:pPr>
      <w:r>
        <w:lastRenderedPageBreak/>
        <w:t xml:space="preserve">-Business </w:t>
      </w:r>
      <w:r w:rsidR="00290856">
        <w:t>function: improving</w:t>
      </w:r>
      <w:r>
        <w:t xml:space="preserve"> process </w:t>
      </w:r>
      <w:r w:rsidR="00290856">
        <w:t>efficiency, organigram</w:t>
      </w:r>
      <w:r>
        <w:t xml:space="preserve"> of the </w:t>
      </w:r>
      <w:r w:rsidR="00290856">
        <w:t>organization, payroll</w:t>
      </w:r>
      <w:r>
        <w:t xml:space="preserve"> and </w:t>
      </w:r>
      <w:r w:rsidR="00290856">
        <w:t>finances, making</w:t>
      </w:r>
      <w:r>
        <w:t xml:space="preserve"> reports</w:t>
      </w:r>
      <w:r w:rsidR="00290856">
        <w:t>.</w:t>
      </w:r>
    </w:p>
    <w:p w14:paraId="187D1B4D" w14:textId="4D50896A" w:rsidR="00290856" w:rsidRDefault="00290856" w:rsidP="00FB173A">
      <w:pPr>
        <w:spacing w:line="480" w:lineRule="auto"/>
      </w:pPr>
      <w:r>
        <w:t>-Challenges with current system</w:t>
      </w:r>
    </w:p>
    <w:p w14:paraId="25B4792F" w14:textId="593DC625" w:rsidR="00290856" w:rsidRDefault="00290856" w:rsidP="00FB173A">
      <w:pPr>
        <w:spacing w:line="480" w:lineRule="auto"/>
      </w:pPr>
      <w:r>
        <w:t xml:space="preserve">  Employee training, communication, changes in employees, security issues,legislation,cost of purchasing HRIS</w:t>
      </w:r>
    </w:p>
    <w:p w14:paraId="31E7571A" w14:textId="01565317" w:rsidR="00290856" w:rsidRDefault="00290856" w:rsidP="00FB173A">
      <w:pPr>
        <w:spacing w:line="480" w:lineRule="auto"/>
      </w:pPr>
      <w:r>
        <w:t>-Improvement</w:t>
      </w:r>
    </w:p>
    <w:p w14:paraId="67BE59CB" w14:textId="36CB6235" w:rsidR="00290856" w:rsidRDefault="00290856" w:rsidP="00FB173A">
      <w:pPr>
        <w:spacing w:line="480" w:lineRule="auto"/>
      </w:pPr>
      <w:r>
        <w:t xml:space="preserve">Training and retaining employees </w:t>
      </w:r>
    </w:p>
    <w:p w14:paraId="338353B6" w14:textId="5F4D732A" w:rsidR="00290856" w:rsidRDefault="00290856" w:rsidP="00FB173A">
      <w:pPr>
        <w:spacing w:line="480" w:lineRule="auto"/>
      </w:pPr>
    </w:p>
    <w:p w14:paraId="3947F29E" w14:textId="028B7752" w:rsidR="00290856" w:rsidRDefault="00290856" w:rsidP="00FB173A">
      <w:pPr>
        <w:spacing w:line="480" w:lineRule="auto"/>
      </w:pPr>
      <w:r>
        <w:t xml:space="preserve">This system helps to manage human aspect of the business by having </w:t>
      </w:r>
      <w:r w:rsidR="00FB173A">
        <w:t>all</w:t>
      </w:r>
      <w:r>
        <w:t xml:space="preserve"> their necessary information and communicating it to other departments that need them like the </w:t>
      </w:r>
      <w:r w:rsidR="00FB173A">
        <w:t>payroll, benefits</w:t>
      </w:r>
      <w:r>
        <w:t xml:space="preserve"> </w:t>
      </w:r>
      <w:r w:rsidR="00FB173A">
        <w:t>and even external organizations like the IRS in the case of preparing W2s.</w:t>
      </w:r>
    </w:p>
    <w:p w14:paraId="3B6D3B6A" w14:textId="6392ECF4" w:rsidR="00FB173A" w:rsidRDefault="00FB173A" w:rsidP="00FB173A">
      <w:pPr>
        <w:spacing w:line="480" w:lineRule="auto"/>
      </w:pPr>
      <w:r>
        <w:t>Their strength is the ability to purchase the software and have a trained the personnel on how to use the system.</w:t>
      </w:r>
    </w:p>
    <w:p w14:paraId="16992954" w14:textId="26B6020F" w:rsidR="00FB173A" w:rsidRDefault="00FB173A" w:rsidP="00FB173A">
      <w:pPr>
        <w:spacing w:line="480" w:lineRule="auto"/>
      </w:pPr>
      <w:r>
        <w:t>The weakness here is that when new employees come in, it takes time to train which results in more cost to the company.</w:t>
      </w:r>
    </w:p>
    <w:p w14:paraId="2A18AC99" w14:textId="244D2F03" w:rsidR="00FB173A" w:rsidRDefault="00FB173A" w:rsidP="00FB173A">
      <w:pPr>
        <w:spacing w:line="480" w:lineRule="auto"/>
      </w:pPr>
      <w:r>
        <w:t>Opportunity: Hire employees who are familiar with the system that way the company will spend lesser time and money in adapting them to the system.</w:t>
      </w:r>
    </w:p>
    <w:p w14:paraId="40115943" w14:textId="53801200" w:rsidR="00FB173A" w:rsidRDefault="00FB173A" w:rsidP="00FB173A">
      <w:pPr>
        <w:spacing w:line="480" w:lineRule="auto"/>
      </w:pPr>
      <w:r>
        <w:t>Threats: Competitors have a similar system and doing a lot of cross training and hiring experienced employees without the need for further training.</w:t>
      </w:r>
    </w:p>
    <w:p w14:paraId="30A37F98" w14:textId="77777777" w:rsidR="00FB173A" w:rsidRDefault="00FB173A" w:rsidP="00FB173A">
      <w:pPr>
        <w:spacing w:line="480" w:lineRule="auto"/>
      </w:pPr>
    </w:p>
    <w:p w14:paraId="43FB062A" w14:textId="77777777" w:rsidR="00C35556" w:rsidRDefault="00C35556" w:rsidP="00FB173A">
      <w:pPr>
        <w:spacing w:line="480" w:lineRule="auto"/>
      </w:pPr>
    </w:p>
    <w:p w14:paraId="1ABF9508" w14:textId="77777777" w:rsidR="00C35556" w:rsidRDefault="00C35556" w:rsidP="00FB173A">
      <w:pPr>
        <w:spacing w:line="480" w:lineRule="auto"/>
      </w:pPr>
    </w:p>
    <w:p w14:paraId="3B83FC61" w14:textId="77777777" w:rsidR="00C35556" w:rsidRDefault="00C35556" w:rsidP="00FB173A">
      <w:pPr>
        <w:spacing w:line="480" w:lineRule="auto"/>
      </w:pPr>
    </w:p>
    <w:p w14:paraId="063D710B" w14:textId="77777777" w:rsidR="00C35556" w:rsidRDefault="00C35556" w:rsidP="00FB173A">
      <w:pPr>
        <w:spacing w:line="480" w:lineRule="auto"/>
      </w:pPr>
    </w:p>
    <w:p w14:paraId="482C9B38" w14:textId="77777777" w:rsidR="00F44F4A" w:rsidRDefault="00F44F4A" w:rsidP="00FB173A">
      <w:pPr>
        <w:spacing w:line="480" w:lineRule="auto"/>
      </w:pPr>
    </w:p>
    <w:sectPr w:rsidR="00F4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4A"/>
    <w:rsid w:val="00290856"/>
    <w:rsid w:val="00BF20F2"/>
    <w:rsid w:val="00C21C82"/>
    <w:rsid w:val="00C35556"/>
    <w:rsid w:val="00F4150F"/>
    <w:rsid w:val="00F44F4A"/>
    <w:rsid w:val="00FB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B447"/>
  <w15:chartTrackingRefBased/>
  <w15:docId w15:val="{CD903ACB-0650-48DC-8D71-8F9AB66E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TABE AYUK</dc:creator>
  <cp:keywords/>
  <dc:description/>
  <cp:lastModifiedBy>CHARLES TABE AYUK</cp:lastModifiedBy>
  <cp:revision>1</cp:revision>
  <dcterms:created xsi:type="dcterms:W3CDTF">2020-05-09T21:24:00Z</dcterms:created>
  <dcterms:modified xsi:type="dcterms:W3CDTF">2020-05-11T03:43:00Z</dcterms:modified>
</cp:coreProperties>
</file>