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26FBF" w14:textId="708DBB8E" w:rsidR="008B45D0" w:rsidRPr="008B45D0" w:rsidRDefault="008B45D0" w:rsidP="008B45D0">
      <w:pPr>
        <w:rPr>
          <w:b/>
          <w:bCs/>
        </w:rPr>
      </w:pPr>
      <w:r>
        <w:rPr>
          <w:b/>
          <w:bCs/>
        </w:rPr>
        <w:t>A</w:t>
      </w:r>
      <w:r w:rsidRPr="008B45D0">
        <w:rPr>
          <w:b/>
          <w:bCs/>
        </w:rPr>
        <w:t>WS ASSETS - TABLEICTY PRODUCTION INFRASTRUCTURE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9"/>
        <w:gridCol w:w="1899"/>
        <w:gridCol w:w="2007"/>
        <w:gridCol w:w="2758"/>
        <w:gridCol w:w="1161"/>
      </w:tblGrid>
      <w:tr w:rsidR="008B45D0" w:rsidRPr="008B45D0" w14:paraId="5214D058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65C15C" w14:textId="77777777" w:rsidR="008B45D0" w:rsidRPr="008B45D0" w:rsidRDefault="008B45D0" w:rsidP="008B45D0">
            <w:pPr>
              <w:rPr>
                <w:b/>
                <w:bCs/>
              </w:rPr>
            </w:pPr>
            <w:r w:rsidRPr="008B45D0">
              <w:rPr>
                <w:b/>
                <w:bCs/>
              </w:rPr>
              <w:t>AWS Service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7B7D17F" w14:textId="77777777" w:rsidR="008B45D0" w:rsidRPr="008B45D0" w:rsidRDefault="008B45D0" w:rsidP="008B45D0">
            <w:pPr>
              <w:rPr>
                <w:b/>
                <w:bCs/>
              </w:rPr>
            </w:pPr>
            <w:r w:rsidRPr="008B45D0">
              <w:rPr>
                <w:b/>
                <w:bCs/>
              </w:rPr>
              <w:t>Resource Name/ID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1ECBE45" w14:textId="77777777" w:rsidR="008B45D0" w:rsidRPr="008B45D0" w:rsidRDefault="008B45D0" w:rsidP="008B45D0">
            <w:pPr>
              <w:rPr>
                <w:b/>
                <w:bCs/>
              </w:rPr>
            </w:pPr>
            <w:r w:rsidRPr="008B45D0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24C1B54" w14:textId="77777777" w:rsidR="008B45D0" w:rsidRPr="008B45D0" w:rsidRDefault="008B45D0" w:rsidP="008B45D0">
            <w:pPr>
              <w:rPr>
                <w:b/>
                <w:bCs/>
              </w:rPr>
            </w:pPr>
            <w:r w:rsidRPr="008B45D0">
              <w:rPr>
                <w:b/>
                <w:bCs/>
              </w:rPr>
              <w:t>Configuration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CC1638C" w14:textId="77777777" w:rsidR="008B45D0" w:rsidRPr="008B45D0" w:rsidRDefault="008B45D0" w:rsidP="008B45D0">
            <w:pPr>
              <w:rPr>
                <w:b/>
                <w:bCs/>
              </w:rPr>
            </w:pPr>
            <w:r w:rsidRPr="008B45D0">
              <w:rPr>
                <w:b/>
                <w:bCs/>
              </w:rPr>
              <w:t>Monthly Cost</w:t>
            </w:r>
          </w:p>
        </w:tc>
      </w:tr>
      <w:tr w:rsidR="008B45D0" w:rsidRPr="008B45D0" w14:paraId="24C8293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899BC3" w14:textId="77777777" w:rsidR="008B45D0" w:rsidRPr="008B45D0" w:rsidRDefault="008B45D0" w:rsidP="008B45D0">
            <w:r w:rsidRPr="008B45D0">
              <w:rPr>
                <w:b/>
                <w:bCs/>
              </w:rPr>
              <w:t>App Runner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292882" w14:textId="77777777" w:rsidR="008B45D0" w:rsidRPr="008B45D0" w:rsidRDefault="008B45D0" w:rsidP="008B45D0">
            <w:proofErr w:type="spellStart"/>
            <w:r w:rsidRPr="008B45D0">
              <w:t>tableicty</w:t>
            </w:r>
            <w:proofErr w:type="spellEnd"/>
            <w:r w:rsidRPr="008B45D0">
              <w:t>-backend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03E48F" w14:textId="77777777" w:rsidR="008B45D0" w:rsidRPr="008B45D0" w:rsidRDefault="008B45D0" w:rsidP="008B45D0">
            <w:r w:rsidRPr="008B45D0">
              <w:t>Django backend API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6419EA" w14:textId="77777777" w:rsidR="008B45D0" w:rsidRPr="008B45D0" w:rsidRDefault="008B45D0" w:rsidP="008B45D0">
            <w:r w:rsidRPr="008B45D0">
              <w:t>Auto-scaling, HTTPS, env vars via Parameter Store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643094A" w14:textId="77777777" w:rsidR="008B45D0" w:rsidRPr="008B45D0" w:rsidRDefault="008B45D0" w:rsidP="008B45D0">
            <w:r w:rsidRPr="008B45D0">
              <w:t>~$150-200</w:t>
            </w:r>
          </w:p>
        </w:tc>
      </w:tr>
      <w:tr w:rsidR="008B45D0" w:rsidRPr="008B45D0" w14:paraId="799A3D8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DE1C17A" w14:textId="77777777" w:rsidR="008B45D0" w:rsidRPr="008B45D0" w:rsidRDefault="008B45D0" w:rsidP="008B45D0">
            <w:r w:rsidRPr="008B45D0">
              <w:rPr>
                <w:b/>
                <w:bCs/>
              </w:rPr>
              <w:t>App Runner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C83C63" w14:textId="77777777" w:rsidR="008B45D0" w:rsidRPr="008B45D0" w:rsidRDefault="008B45D0" w:rsidP="008B45D0">
            <w:proofErr w:type="spellStart"/>
            <w:r w:rsidRPr="008B45D0">
              <w:t>tableicty</w:t>
            </w:r>
            <w:proofErr w:type="spellEnd"/>
            <w:r w:rsidRPr="008B45D0">
              <w:t>-staging-backend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C17E5A" w14:textId="77777777" w:rsidR="008B45D0" w:rsidRPr="008B45D0" w:rsidRDefault="008B45D0" w:rsidP="008B45D0">
            <w:r w:rsidRPr="008B45D0">
              <w:t>Staging environment for testing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E191B1C" w14:textId="77777777" w:rsidR="008B45D0" w:rsidRPr="008B45D0" w:rsidRDefault="008B45D0" w:rsidP="008B45D0">
            <w:r w:rsidRPr="008B45D0">
              <w:t>Clone of production config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431E7E6" w14:textId="77777777" w:rsidR="008B45D0" w:rsidRPr="008B45D0" w:rsidRDefault="008B45D0" w:rsidP="008B45D0">
            <w:r w:rsidRPr="008B45D0">
              <w:t>~$50-75</w:t>
            </w:r>
          </w:p>
        </w:tc>
      </w:tr>
      <w:tr w:rsidR="008B45D0" w:rsidRPr="008B45D0" w14:paraId="764617F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D36DE6D" w14:textId="77777777" w:rsidR="008B45D0" w:rsidRPr="008B45D0" w:rsidRDefault="008B45D0" w:rsidP="008B45D0">
            <w:r w:rsidRPr="008B45D0">
              <w:rPr>
                <w:b/>
                <w:bCs/>
              </w:rPr>
              <w:t>RDS PostgreSQL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FFBD9C" w14:textId="77777777" w:rsidR="008B45D0" w:rsidRPr="008B45D0" w:rsidRDefault="008B45D0" w:rsidP="008B45D0">
            <w:proofErr w:type="spellStart"/>
            <w:r w:rsidRPr="008B45D0">
              <w:t>tableicty</w:t>
            </w:r>
            <w:proofErr w:type="spellEnd"/>
            <w:r w:rsidRPr="008B45D0">
              <w:t>-production-</w:t>
            </w:r>
            <w:proofErr w:type="spellStart"/>
            <w:r w:rsidRPr="008B45D0">
              <w:t>db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A19E47C" w14:textId="77777777" w:rsidR="008B45D0" w:rsidRPr="008B45D0" w:rsidRDefault="008B45D0" w:rsidP="008B45D0">
            <w:r w:rsidRPr="008B45D0">
              <w:t>Production database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5F4894" w14:textId="77777777" w:rsidR="008B45D0" w:rsidRPr="008B45D0" w:rsidRDefault="008B45D0" w:rsidP="008B45D0">
            <w:r w:rsidRPr="008B45D0">
              <w:t xml:space="preserve">Multi-AZ, automated backups, </w:t>
            </w:r>
            <w:proofErr w:type="spellStart"/>
            <w:r w:rsidRPr="008B45D0">
              <w:t>pgcrypto</w:t>
            </w:r>
            <w:proofErr w:type="spellEnd"/>
            <w:r w:rsidRPr="008B45D0">
              <w:t xml:space="preserve"> enabled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870464F" w14:textId="77777777" w:rsidR="008B45D0" w:rsidRPr="008B45D0" w:rsidRDefault="008B45D0" w:rsidP="008B45D0">
            <w:r w:rsidRPr="008B45D0">
              <w:t>~$100-150</w:t>
            </w:r>
          </w:p>
        </w:tc>
      </w:tr>
      <w:tr w:rsidR="008B45D0" w:rsidRPr="008B45D0" w14:paraId="489FD4D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A11712F" w14:textId="77777777" w:rsidR="008B45D0" w:rsidRPr="008B45D0" w:rsidRDefault="008B45D0" w:rsidP="008B45D0">
            <w:r w:rsidRPr="008B45D0">
              <w:rPr>
                <w:b/>
                <w:bCs/>
              </w:rPr>
              <w:t>RDS PostgreSQL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300300" w14:textId="77777777" w:rsidR="008B45D0" w:rsidRPr="008B45D0" w:rsidRDefault="008B45D0" w:rsidP="008B45D0">
            <w:proofErr w:type="spellStart"/>
            <w:r w:rsidRPr="008B45D0">
              <w:t>tableicty</w:t>
            </w:r>
            <w:proofErr w:type="spellEnd"/>
            <w:r w:rsidRPr="008B45D0">
              <w:t>-staging-</w:t>
            </w:r>
            <w:proofErr w:type="spellStart"/>
            <w:r w:rsidRPr="008B45D0">
              <w:t>db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EFD244" w14:textId="77777777" w:rsidR="008B45D0" w:rsidRPr="008B45D0" w:rsidRDefault="008B45D0" w:rsidP="008B45D0">
            <w:r w:rsidRPr="008B45D0">
              <w:t>Staging database (cloned)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1626E8C" w14:textId="77777777" w:rsidR="008B45D0" w:rsidRPr="008B45D0" w:rsidRDefault="008B45D0" w:rsidP="008B45D0">
            <w:r w:rsidRPr="008B45D0">
              <w:t>Single-AZ, snapshots for rollback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379D71" w14:textId="77777777" w:rsidR="008B45D0" w:rsidRPr="008B45D0" w:rsidRDefault="008B45D0" w:rsidP="008B45D0">
            <w:r w:rsidRPr="008B45D0">
              <w:t>~$50-75</w:t>
            </w:r>
          </w:p>
        </w:tc>
      </w:tr>
      <w:tr w:rsidR="008B45D0" w:rsidRPr="008B45D0" w14:paraId="5EB30A3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6B40FEC" w14:textId="77777777" w:rsidR="008B45D0" w:rsidRPr="008B45D0" w:rsidRDefault="008B45D0" w:rsidP="008B45D0">
            <w:r w:rsidRPr="008B45D0">
              <w:rPr>
                <w:b/>
                <w:bCs/>
              </w:rPr>
              <w:t>S3 Bucket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4D39AD7" w14:textId="77777777" w:rsidR="008B45D0" w:rsidRPr="008B45D0" w:rsidRDefault="008B45D0" w:rsidP="008B45D0">
            <w:proofErr w:type="spellStart"/>
            <w:r w:rsidRPr="008B45D0">
              <w:t>tableicty</w:t>
            </w:r>
            <w:proofErr w:type="spellEnd"/>
            <w:r w:rsidRPr="008B45D0">
              <w:t>-frontend-production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4E7F63C" w14:textId="77777777" w:rsidR="008B45D0" w:rsidRPr="008B45D0" w:rsidRDefault="008B45D0" w:rsidP="008B45D0">
            <w:r w:rsidRPr="008B45D0">
              <w:t>React frontend hosting (app.tableicty.com)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DE2441" w14:textId="77777777" w:rsidR="008B45D0" w:rsidRPr="008B45D0" w:rsidRDefault="008B45D0" w:rsidP="008B45D0">
            <w:r w:rsidRPr="008B45D0">
              <w:t>Static website hosting, versioning enabled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219DE5" w14:textId="77777777" w:rsidR="008B45D0" w:rsidRPr="008B45D0" w:rsidRDefault="008B45D0" w:rsidP="008B45D0">
            <w:r w:rsidRPr="008B45D0">
              <w:t>~$1-3</w:t>
            </w:r>
          </w:p>
        </w:tc>
      </w:tr>
      <w:tr w:rsidR="008B45D0" w:rsidRPr="008B45D0" w14:paraId="19690D2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9BF0BF" w14:textId="77777777" w:rsidR="008B45D0" w:rsidRPr="008B45D0" w:rsidRDefault="008B45D0" w:rsidP="008B45D0">
            <w:r w:rsidRPr="008B45D0">
              <w:rPr>
                <w:b/>
                <w:bCs/>
              </w:rPr>
              <w:t>S3 Bucket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A6F972C" w14:textId="77777777" w:rsidR="008B45D0" w:rsidRPr="008B45D0" w:rsidRDefault="008B45D0" w:rsidP="008B45D0">
            <w:proofErr w:type="spellStart"/>
            <w:r w:rsidRPr="008B45D0">
              <w:t>tableicty</w:t>
            </w:r>
            <w:proofErr w:type="spellEnd"/>
            <w:r w:rsidRPr="008B45D0">
              <w:t>-marketing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0726E9" w14:textId="77777777" w:rsidR="008B45D0" w:rsidRPr="008B45D0" w:rsidRDefault="008B45D0" w:rsidP="008B45D0">
            <w:r w:rsidRPr="008B45D0">
              <w:t>Marketing site (tableicty.com)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B6C8DC4" w14:textId="77777777" w:rsidR="008B45D0" w:rsidRPr="008B45D0" w:rsidRDefault="008B45D0" w:rsidP="008B45D0">
            <w:r w:rsidRPr="008B45D0">
              <w:t>Static website hosting, public read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8758DE" w14:textId="77777777" w:rsidR="008B45D0" w:rsidRPr="008B45D0" w:rsidRDefault="008B45D0" w:rsidP="008B45D0">
            <w:r w:rsidRPr="008B45D0">
              <w:t>~$1-3</w:t>
            </w:r>
          </w:p>
        </w:tc>
      </w:tr>
      <w:tr w:rsidR="008B45D0" w:rsidRPr="008B45D0" w14:paraId="3B2AF72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293B3F" w14:textId="77777777" w:rsidR="008B45D0" w:rsidRPr="008B45D0" w:rsidRDefault="008B45D0" w:rsidP="008B45D0">
            <w:r w:rsidRPr="008B45D0">
              <w:rPr>
                <w:b/>
                <w:bCs/>
              </w:rPr>
              <w:t>CloudFront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ED2C9B0" w14:textId="77777777" w:rsidR="008B45D0" w:rsidRPr="008B45D0" w:rsidRDefault="008B45D0" w:rsidP="008B45D0">
            <w:r w:rsidRPr="008B45D0">
              <w:t xml:space="preserve">Distribution for </w:t>
            </w:r>
            <w:r w:rsidRPr="008B45D0">
              <w:lastRenderedPageBreak/>
              <w:t>app.tableicty.com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902AB2" w14:textId="77777777" w:rsidR="008B45D0" w:rsidRPr="008B45D0" w:rsidRDefault="008B45D0" w:rsidP="008B45D0">
            <w:r w:rsidRPr="008B45D0">
              <w:lastRenderedPageBreak/>
              <w:t>CDN for React app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C2CCA0" w14:textId="77777777" w:rsidR="008B45D0" w:rsidRPr="008B45D0" w:rsidRDefault="008B45D0" w:rsidP="008B45D0">
            <w:r w:rsidRPr="008B45D0">
              <w:t>Origin: S3 frontend bucket, SSL via ACM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30E76C" w14:textId="77777777" w:rsidR="008B45D0" w:rsidRPr="008B45D0" w:rsidRDefault="008B45D0" w:rsidP="008B45D0">
            <w:r w:rsidRPr="008B45D0">
              <w:t>~$5-10</w:t>
            </w:r>
          </w:p>
        </w:tc>
      </w:tr>
      <w:tr w:rsidR="008B45D0" w:rsidRPr="008B45D0" w14:paraId="081EB4D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A582945" w14:textId="77777777" w:rsidR="008B45D0" w:rsidRPr="008B45D0" w:rsidRDefault="008B45D0" w:rsidP="008B45D0">
            <w:r w:rsidRPr="008B45D0">
              <w:rPr>
                <w:b/>
                <w:bCs/>
              </w:rPr>
              <w:t>CloudFront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342C50" w14:textId="77777777" w:rsidR="008B45D0" w:rsidRPr="008B45D0" w:rsidRDefault="008B45D0" w:rsidP="008B45D0">
            <w:r w:rsidRPr="008B45D0">
              <w:t>Distribution for tableicty.com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94B070" w14:textId="77777777" w:rsidR="008B45D0" w:rsidRPr="008B45D0" w:rsidRDefault="008B45D0" w:rsidP="008B45D0">
            <w:r w:rsidRPr="008B45D0">
              <w:t>CDN for marketing site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A417515" w14:textId="77777777" w:rsidR="008B45D0" w:rsidRPr="008B45D0" w:rsidRDefault="008B45D0" w:rsidP="008B45D0">
            <w:r w:rsidRPr="008B45D0">
              <w:t>Origin: S3 marketing bucket, SSL via ACM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35698A" w14:textId="77777777" w:rsidR="008B45D0" w:rsidRPr="008B45D0" w:rsidRDefault="008B45D0" w:rsidP="008B45D0">
            <w:r w:rsidRPr="008B45D0">
              <w:t>~$5-10</w:t>
            </w:r>
          </w:p>
        </w:tc>
      </w:tr>
      <w:tr w:rsidR="008B45D0" w:rsidRPr="008B45D0" w14:paraId="29F548F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0C708D" w14:textId="77777777" w:rsidR="008B45D0" w:rsidRPr="008B45D0" w:rsidRDefault="008B45D0" w:rsidP="008B45D0">
            <w:r w:rsidRPr="008B45D0">
              <w:rPr>
                <w:b/>
                <w:bCs/>
              </w:rPr>
              <w:t>Route 53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1469FE7" w14:textId="77777777" w:rsidR="008B45D0" w:rsidRPr="008B45D0" w:rsidRDefault="008B45D0" w:rsidP="008B45D0">
            <w:r w:rsidRPr="008B45D0">
              <w:t>Hosted Zone: tableicty.com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7109C2" w14:textId="77777777" w:rsidR="008B45D0" w:rsidRPr="008B45D0" w:rsidRDefault="008B45D0" w:rsidP="008B45D0">
            <w:r w:rsidRPr="008B45D0">
              <w:t>DNS management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900ABB" w14:textId="77777777" w:rsidR="008B45D0" w:rsidRPr="008B45D0" w:rsidRDefault="008B45D0" w:rsidP="008B45D0">
            <w:r w:rsidRPr="008B45D0">
              <w:t>NS, SOA, A records (app + www), CNAME for ACM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4F87033" w14:textId="77777777" w:rsidR="008B45D0" w:rsidRPr="008B45D0" w:rsidRDefault="008B45D0" w:rsidP="008B45D0">
            <w:r w:rsidRPr="008B45D0">
              <w:t>~$0.50</w:t>
            </w:r>
          </w:p>
        </w:tc>
      </w:tr>
      <w:tr w:rsidR="008B45D0" w:rsidRPr="008B45D0" w14:paraId="270D664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FD0FE9" w14:textId="77777777" w:rsidR="008B45D0" w:rsidRPr="008B45D0" w:rsidRDefault="008B45D0" w:rsidP="008B45D0">
            <w:r w:rsidRPr="008B45D0">
              <w:rPr>
                <w:b/>
                <w:bCs/>
              </w:rPr>
              <w:t>ACM (Certificate Manager)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45831DE" w14:textId="77777777" w:rsidR="008B45D0" w:rsidRPr="008B45D0" w:rsidRDefault="008B45D0" w:rsidP="008B45D0">
            <w:r w:rsidRPr="008B45D0">
              <w:t>*.tableicty.com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67DCB6B" w14:textId="77777777" w:rsidR="008B45D0" w:rsidRPr="008B45D0" w:rsidRDefault="008B45D0" w:rsidP="008B45D0">
            <w:r w:rsidRPr="008B45D0">
              <w:t>SSL/TLS certificates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F1A370" w14:textId="77777777" w:rsidR="008B45D0" w:rsidRPr="008B45D0" w:rsidRDefault="008B45D0" w:rsidP="008B45D0">
            <w:r w:rsidRPr="008B45D0">
              <w:t>Free, auto-renewal, DNS validation via Route 53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B17B1D1" w14:textId="77777777" w:rsidR="008B45D0" w:rsidRPr="008B45D0" w:rsidRDefault="008B45D0" w:rsidP="008B45D0">
            <w:r w:rsidRPr="008B45D0">
              <w:t>$0</w:t>
            </w:r>
          </w:p>
        </w:tc>
      </w:tr>
      <w:tr w:rsidR="008B45D0" w:rsidRPr="008B45D0" w14:paraId="4061E7C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18DFD0" w14:textId="77777777" w:rsidR="008B45D0" w:rsidRPr="008B45D0" w:rsidRDefault="008B45D0" w:rsidP="008B45D0">
            <w:r w:rsidRPr="008B45D0">
              <w:rPr>
                <w:b/>
                <w:bCs/>
              </w:rPr>
              <w:t>Parameter Store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D4F0417" w14:textId="77777777" w:rsidR="008B45D0" w:rsidRPr="008B45D0" w:rsidRDefault="008B45D0" w:rsidP="008B45D0">
            <w:r w:rsidRPr="008B45D0">
              <w:t>/</w:t>
            </w:r>
            <w:proofErr w:type="spellStart"/>
            <w:proofErr w:type="gramStart"/>
            <w:r w:rsidRPr="008B45D0">
              <w:t>tableicty</w:t>
            </w:r>
            <w:proofErr w:type="spellEnd"/>
            <w:proofErr w:type="gramEnd"/>
            <w:r w:rsidRPr="008B45D0">
              <w:t>/prod/*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5CE07D" w14:textId="77777777" w:rsidR="008B45D0" w:rsidRPr="008B45D0" w:rsidRDefault="008B45D0" w:rsidP="008B45D0">
            <w:r w:rsidRPr="008B45D0">
              <w:t>Secrets management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1CF840" w14:textId="77777777" w:rsidR="008B45D0" w:rsidRPr="008B45D0" w:rsidRDefault="008B45D0" w:rsidP="008B45D0">
            <w:r w:rsidRPr="008B45D0">
              <w:t>DATABASE_URL, STRIPE_SECRET_KEY, STRIPE_WEBHOOK_SECRET, JWT_SECRET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6C64C0" w14:textId="77777777" w:rsidR="008B45D0" w:rsidRPr="008B45D0" w:rsidRDefault="008B45D0" w:rsidP="008B45D0">
            <w:r w:rsidRPr="008B45D0">
              <w:t>$0 (free tier)</w:t>
            </w:r>
          </w:p>
        </w:tc>
      </w:tr>
      <w:tr w:rsidR="008B45D0" w:rsidRPr="008B45D0" w14:paraId="75F5C97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048DF7" w14:textId="77777777" w:rsidR="008B45D0" w:rsidRPr="008B45D0" w:rsidRDefault="008B45D0" w:rsidP="008B45D0">
            <w:r w:rsidRPr="008B45D0">
              <w:rPr>
                <w:b/>
                <w:bCs/>
              </w:rPr>
              <w:t>CloudWatch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C6EEB5" w14:textId="77777777" w:rsidR="008B45D0" w:rsidRPr="008B45D0" w:rsidRDefault="008B45D0" w:rsidP="008B45D0">
            <w:r w:rsidRPr="008B45D0">
              <w:t>Log Groups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C07582" w14:textId="77777777" w:rsidR="008B45D0" w:rsidRPr="008B45D0" w:rsidRDefault="008B45D0" w:rsidP="008B45D0">
            <w:r w:rsidRPr="008B45D0">
              <w:t>Application logs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6901AC" w14:textId="77777777" w:rsidR="008B45D0" w:rsidRPr="008B45D0" w:rsidRDefault="008B45D0" w:rsidP="008B45D0">
            <w:r w:rsidRPr="008B45D0">
              <w:t>App Runner logs, RDS logs, error monitoring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7210A8" w14:textId="77777777" w:rsidR="008B45D0" w:rsidRPr="008B45D0" w:rsidRDefault="008B45D0" w:rsidP="008B45D0">
            <w:r w:rsidRPr="008B45D0">
              <w:t>~$5-15</w:t>
            </w:r>
          </w:p>
        </w:tc>
      </w:tr>
      <w:tr w:rsidR="008B45D0" w:rsidRPr="008B45D0" w14:paraId="3FB5BFB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3E71D5" w14:textId="77777777" w:rsidR="008B45D0" w:rsidRPr="008B45D0" w:rsidRDefault="008B45D0" w:rsidP="008B45D0">
            <w:proofErr w:type="spellStart"/>
            <w:r w:rsidRPr="008B45D0">
              <w:rPr>
                <w:b/>
                <w:bCs/>
              </w:rPr>
              <w:t>GuardDuty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A1DA9D" w14:textId="77777777" w:rsidR="008B45D0" w:rsidRPr="008B45D0" w:rsidRDefault="008B45D0" w:rsidP="008B45D0">
            <w:r w:rsidRPr="008B45D0">
              <w:t>Enabled (free tier)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4C719A" w14:textId="77777777" w:rsidR="008B45D0" w:rsidRPr="008B45D0" w:rsidRDefault="008B45D0" w:rsidP="008B45D0">
            <w:r w:rsidRPr="008B45D0">
              <w:t>Threat detection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AF2677" w14:textId="77777777" w:rsidR="008B45D0" w:rsidRPr="008B45D0" w:rsidRDefault="008B45D0" w:rsidP="008B45D0">
            <w:r w:rsidRPr="008B45D0">
              <w:t>Monitoring for suspicious activity, security alerts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639772" w14:textId="77777777" w:rsidR="008B45D0" w:rsidRPr="008B45D0" w:rsidRDefault="008B45D0" w:rsidP="008B45D0">
            <w:r w:rsidRPr="008B45D0">
              <w:t>$0 (free tier)</w:t>
            </w:r>
          </w:p>
        </w:tc>
      </w:tr>
      <w:tr w:rsidR="008B45D0" w:rsidRPr="008B45D0" w14:paraId="2FF8FEF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A87A385" w14:textId="77777777" w:rsidR="008B45D0" w:rsidRPr="008B45D0" w:rsidRDefault="008B45D0" w:rsidP="008B45D0">
            <w:r w:rsidRPr="008B45D0">
              <w:rPr>
                <w:b/>
                <w:bCs/>
              </w:rPr>
              <w:t>CloudTrail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990454" w14:textId="77777777" w:rsidR="008B45D0" w:rsidRPr="008B45D0" w:rsidRDefault="008B45D0" w:rsidP="008B45D0">
            <w:r w:rsidRPr="008B45D0">
              <w:t>Enabled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947CA49" w14:textId="77777777" w:rsidR="008B45D0" w:rsidRPr="008B45D0" w:rsidRDefault="008B45D0" w:rsidP="008B45D0">
            <w:r w:rsidRPr="008B45D0">
              <w:t>API audit logging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227F5BD" w14:textId="77777777" w:rsidR="008B45D0" w:rsidRPr="008B45D0" w:rsidRDefault="008B45D0" w:rsidP="008B45D0">
            <w:r w:rsidRPr="008B45D0">
              <w:t>Tracks all AWS API calls for compliance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20B20DF" w14:textId="77777777" w:rsidR="008B45D0" w:rsidRPr="008B45D0" w:rsidRDefault="008B45D0" w:rsidP="008B45D0">
            <w:r w:rsidRPr="008B45D0">
              <w:t>~$2-5</w:t>
            </w:r>
          </w:p>
        </w:tc>
      </w:tr>
    </w:tbl>
    <w:p w14:paraId="7E5A13D5" w14:textId="77777777" w:rsidR="008B45D0" w:rsidRPr="008B45D0" w:rsidRDefault="008B45D0" w:rsidP="008B45D0">
      <w:r w:rsidRPr="008B45D0">
        <w:rPr>
          <w:b/>
          <w:bCs/>
        </w:rPr>
        <w:t>TOTAL ESTIMATED COST:</w:t>
      </w:r>
      <w:r w:rsidRPr="008B45D0">
        <w:t> ~$370-500/month</w:t>
      </w:r>
    </w:p>
    <w:p w14:paraId="60B7C4DE" w14:textId="77777777" w:rsidR="008B45D0" w:rsidRPr="008B45D0" w:rsidRDefault="008B45D0" w:rsidP="008B45D0">
      <w:r w:rsidRPr="008B45D0">
        <w:lastRenderedPageBreak/>
        <w:pict w14:anchorId="0FBF5606">
          <v:rect id="_x0000_i1025" style="width:0;height:1.5pt" o:hralign="center" o:hrstd="t" o:hrnoshade="t" o:hr="t" fillcolor="#eaeaea" stroked="f"/>
        </w:pict>
      </w:r>
    </w:p>
    <w:p w14:paraId="05086779" w14:textId="77777777" w:rsidR="008B45D0" w:rsidRPr="008B45D0" w:rsidRDefault="008B45D0" w:rsidP="008B45D0">
      <w:pPr>
        <w:rPr>
          <w:b/>
          <w:bCs/>
        </w:rPr>
      </w:pPr>
      <w:r w:rsidRPr="008B45D0">
        <w:rPr>
          <w:b/>
          <w:bCs/>
        </w:rPr>
        <w:t>SECURITY FEATURES - TABLEICTY PLATFORM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6"/>
        <w:gridCol w:w="2119"/>
        <w:gridCol w:w="2581"/>
        <w:gridCol w:w="1488"/>
        <w:gridCol w:w="1470"/>
      </w:tblGrid>
      <w:tr w:rsidR="008B45D0" w:rsidRPr="008B45D0" w14:paraId="024BD1B4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7632DF" w14:textId="77777777" w:rsidR="008B45D0" w:rsidRPr="008B45D0" w:rsidRDefault="008B45D0" w:rsidP="008B45D0">
            <w:pPr>
              <w:rPr>
                <w:b/>
                <w:bCs/>
              </w:rPr>
            </w:pPr>
            <w:r w:rsidRPr="008B45D0">
              <w:rPr>
                <w:b/>
                <w:bCs/>
              </w:rPr>
              <w:t>Security Layer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8A6B68" w14:textId="77777777" w:rsidR="008B45D0" w:rsidRPr="008B45D0" w:rsidRDefault="008B45D0" w:rsidP="008B45D0">
            <w:pPr>
              <w:rPr>
                <w:b/>
                <w:bCs/>
              </w:rPr>
            </w:pPr>
            <w:r w:rsidRPr="008B45D0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44738D0" w14:textId="77777777" w:rsidR="008B45D0" w:rsidRPr="008B45D0" w:rsidRDefault="008B45D0" w:rsidP="008B45D0">
            <w:pPr>
              <w:rPr>
                <w:b/>
                <w:bCs/>
              </w:rPr>
            </w:pPr>
            <w:r w:rsidRPr="008B45D0">
              <w:rPr>
                <w:b/>
                <w:bCs/>
              </w:rPr>
              <w:t>Implementation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B5B8112" w14:textId="77777777" w:rsidR="008B45D0" w:rsidRPr="008B45D0" w:rsidRDefault="008B45D0" w:rsidP="008B45D0">
            <w:pPr>
              <w:rPr>
                <w:b/>
                <w:bCs/>
              </w:rPr>
            </w:pPr>
            <w:r w:rsidRPr="008B45D0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734C88" w14:textId="77777777" w:rsidR="008B45D0" w:rsidRPr="008B45D0" w:rsidRDefault="008B45D0" w:rsidP="008B45D0">
            <w:pPr>
              <w:rPr>
                <w:b/>
                <w:bCs/>
              </w:rPr>
            </w:pPr>
            <w:r w:rsidRPr="008B45D0">
              <w:rPr>
                <w:b/>
                <w:bCs/>
              </w:rPr>
              <w:t>Compliance Impact</w:t>
            </w:r>
          </w:p>
        </w:tc>
      </w:tr>
      <w:tr w:rsidR="008B45D0" w:rsidRPr="008B45D0" w14:paraId="6C5DE03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1B8A721" w14:textId="77777777" w:rsidR="008B45D0" w:rsidRPr="008B45D0" w:rsidRDefault="008B45D0" w:rsidP="008B45D0">
            <w:r w:rsidRPr="008B45D0">
              <w:rPr>
                <w:b/>
                <w:bCs/>
              </w:rPr>
              <w:t>Identity &amp; Access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F0746F" w14:textId="77777777" w:rsidR="008B45D0" w:rsidRPr="008B45D0" w:rsidRDefault="008B45D0" w:rsidP="008B45D0">
            <w:r w:rsidRPr="008B45D0">
              <w:t>Multi-Factor Authentication (MFA)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AF8FD5" w14:textId="77777777" w:rsidR="008B45D0" w:rsidRPr="008B45D0" w:rsidRDefault="008B45D0" w:rsidP="008B45D0">
            <w:r w:rsidRPr="008B45D0">
              <w:t>TOTP-based (Django-native), setup/verify/disable endpoints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C2D9920" w14:textId="77777777" w:rsidR="008B45D0" w:rsidRPr="008B45D0" w:rsidRDefault="008B45D0" w:rsidP="008B45D0">
            <w:r w:rsidRPr="008B45D0">
              <w:rPr>
                <w:rFonts w:ascii="Segoe UI Emoji" w:hAnsi="Segoe UI Emoji" w:cs="Segoe UI Emoji"/>
              </w:rPr>
              <w:t>✅</w:t>
            </w:r>
            <w:r w:rsidRPr="008B45D0">
              <w:t xml:space="preserve"> Deployed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5823AF" w14:textId="77777777" w:rsidR="008B45D0" w:rsidRPr="008B45D0" w:rsidRDefault="008B45D0" w:rsidP="008B45D0">
            <w:r w:rsidRPr="008B45D0">
              <w:t>SEC Reg S-P, SOC 2</w:t>
            </w:r>
          </w:p>
        </w:tc>
      </w:tr>
      <w:tr w:rsidR="008B45D0" w:rsidRPr="008B45D0" w14:paraId="05BB30E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6F908B" w14:textId="77777777" w:rsidR="008B45D0" w:rsidRPr="008B45D0" w:rsidRDefault="008B45D0" w:rsidP="008B45D0">
            <w:r w:rsidRPr="008B45D0">
              <w:rPr>
                <w:b/>
                <w:bCs/>
              </w:rPr>
              <w:t>Identity &amp; Access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B091A5C" w14:textId="77777777" w:rsidR="008B45D0" w:rsidRPr="008B45D0" w:rsidRDefault="008B45D0" w:rsidP="008B45D0">
            <w:r w:rsidRPr="008B45D0">
              <w:t>Role-Based Access Control (RBAC)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7450A8C" w14:textId="77777777" w:rsidR="008B45D0" w:rsidRPr="008B45D0" w:rsidRDefault="008B45D0" w:rsidP="008B45D0">
            <w:r w:rsidRPr="008B45D0">
              <w:t>4 roles: PLATFORM_ADMIN, TENANT_ADMIN, TENANT_STAFF, SHAREHOLDER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EB26F81" w14:textId="77777777" w:rsidR="008B45D0" w:rsidRPr="008B45D0" w:rsidRDefault="008B45D0" w:rsidP="008B45D0">
            <w:r w:rsidRPr="008B45D0">
              <w:rPr>
                <w:rFonts w:ascii="Segoe UI Emoji" w:hAnsi="Segoe UI Emoji" w:cs="Segoe UI Emoji"/>
              </w:rPr>
              <w:t>✅</w:t>
            </w:r>
            <w:r w:rsidRPr="008B45D0">
              <w:t xml:space="preserve"> Deployed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6C8F1D" w14:textId="77777777" w:rsidR="008B45D0" w:rsidRPr="008B45D0" w:rsidRDefault="008B45D0" w:rsidP="008B45D0">
            <w:r w:rsidRPr="008B45D0">
              <w:t>SOC 2, PCI-DSS</w:t>
            </w:r>
          </w:p>
        </w:tc>
      </w:tr>
      <w:tr w:rsidR="008B45D0" w:rsidRPr="008B45D0" w14:paraId="4225566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95051A1" w14:textId="77777777" w:rsidR="008B45D0" w:rsidRPr="008B45D0" w:rsidRDefault="008B45D0" w:rsidP="008B45D0">
            <w:r w:rsidRPr="008B45D0">
              <w:rPr>
                <w:b/>
                <w:bCs/>
              </w:rPr>
              <w:t>Identity &amp; Access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958786A" w14:textId="77777777" w:rsidR="008B45D0" w:rsidRPr="008B45D0" w:rsidRDefault="008B45D0" w:rsidP="008B45D0">
            <w:r w:rsidRPr="008B45D0">
              <w:t>9 Permission Classes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21035C6" w14:textId="77777777" w:rsidR="008B45D0" w:rsidRPr="008B45D0" w:rsidRDefault="008B45D0" w:rsidP="008B45D0">
            <w:r w:rsidRPr="008B45D0">
              <w:t>Granular tenant-scoped permissions (</w:t>
            </w:r>
            <w:proofErr w:type="spellStart"/>
            <w:r w:rsidRPr="008B45D0">
              <w:t>TenantScopedPermission</w:t>
            </w:r>
            <w:proofErr w:type="spellEnd"/>
            <w:r w:rsidRPr="008B45D0">
              <w:t>, etc.)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2EBE0C4" w14:textId="77777777" w:rsidR="008B45D0" w:rsidRPr="008B45D0" w:rsidRDefault="008B45D0" w:rsidP="008B45D0">
            <w:r w:rsidRPr="008B45D0">
              <w:rPr>
                <w:rFonts w:ascii="Segoe UI Emoji" w:hAnsi="Segoe UI Emoji" w:cs="Segoe UI Emoji"/>
              </w:rPr>
              <w:t>✅</w:t>
            </w:r>
            <w:r w:rsidRPr="008B45D0">
              <w:t xml:space="preserve"> Deployed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1AB883" w14:textId="77777777" w:rsidR="008B45D0" w:rsidRPr="008B45D0" w:rsidRDefault="008B45D0" w:rsidP="008B45D0">
            <w:r w:rsidRPr="008B45D0">
              <w:t>SOC 2</w:t>
            </w:r>
          </w:p>
        </w:tc>
      </w:tr>
      <w:tr w:rsidR="008B45D0" w:rsidRPr="008B45D0" w14:paraId="30A5942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D716F76" w14:textId="77777777" w:rsidR="008B45D0" w:rsidRPr="008B45D0" w:rsidRDefault="008B45D0" w:rsidP="008B45D0">
            <w:r w:rsidRPr="008B45D0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CDCFDD" w14:textId="77777777" w:rsidR="008B45D0" w:rsidRPr="008B45D0" w:rsidRDefault="008B45D0" w:rsidP="008B45D0">
            <w:r w:rsidRPr="008B45D0">
              <w:t>Custom JWT Tokens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AC54DC" w14:textId="77777777" w:rsidR="008B45D0" w:rsidRPr="008B45D0" w:rsidRDefault="008B45D0" w:rsidP="008B45D0">
            <w:r w:rsidRPr="008B45D0">
              <w:t xml:space="preserve">Extended with </w:t>
            </w:r>
            <w:proofErr w:type="spellStart"/>
            <w:r w:rsidRPr="008B45D0">
              <w:t>tenant_id</w:t>
            </w:r>
            <w:proofErr w:type="spellEnd"/>
            <w:r w:rsidRPr="008B45D0">
              <w:t xml:space="preserve">, role, </w:t>
            </w:r>
            <w:proofErr w:type="spellStart"/>
            <w:r w:rsidRPr="008B45D0">
              <w:t>mfa_verified</w:t>
            </w:r>
            <w:proofErr w:type="spellEnd"/>
            <w:r w:rsidRPr="008B45D0">
              <w:t xml:space="preserve"> claims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405444" w14:textId="77777777" w:rsidR="008B45D0" w:rsidRPr="008B45D0" w:rsidRDefault="008B45D0" w:rsidP="008B45D0">
            <w:r w:rsidRPr="008B45D0">
              <w:rPr>
                <w:rFonts w:ascii="Segoe UI Emoji" w:hAnsi="Segoe UI Emoji" w:cs="Segoe UI Emoji"/>
              </w:rPr>
              <w:t>✅</w:t>
            </w:r>
            <w:r w:rsidRPr="008B45D0">
              <w:t xml:space="preserve"> Deployed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ED6E18" w14:textId="77777777" w:rsidR="008B45D0" w:rsidRPr="008B45D0" w:rsidRDefault="008B45D0" w:rsidP="008B45D0">
            <w:r w:rsidRPr="008B45D0">
              <w:t>SEC Reg S-P</w:t>
            </w:r>
          </w:p>
        </w:tc>
      </w:tr>
      <w:tr w:rsidR="008B45D0" w:rsidRPr="008B45D0" w14:paraId="30CC8B0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31FC6D" w14:textId="77777777" w:rsidR="008B45D0" w:rsidRPr="008B45D0" w:rsidRDefault="008B45D0" w:rsidP="008B45D0">
            <w:r w:rsidRPr="008B45D0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ADD464" w14:textId="77777777" w:rsidR="008B45D0" w:rsidRPr="008B45D0" w:rsidRDefault="008B45D0" w:rsidP="008B45D0">
            <w:proofErr w:type="spellStart"/>
            <w:r w:rsidRPr="008B45D0">
              <w:t>httpOnly</w:t>
            </w:r>
            <w:proofErr w:type="spellEnd"/>
            <w:r w:rsidRPr="008B45D0">
              <w:t xml:space="preserve"> Cookies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B9BE4B" w14:textId="77777777" w:rsidR="008B45D0" w:rsidRPr="008B45D0" w:rsidRDefault="008B45D0" w:rsidP="008B45D0">
            <w:r w:rsidRPr="008B45D0">
              <w:t>Prevents XSS attacks on session tokens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AC62567" w14:textId="77777777" w:rsidR="008B45D0" w:rsidRPr="008B45D0" w:rsidRDefault="008B45D0" w:rsidP="008B45D0">
            <w:r w:rsidRPr="008B45D0">
              <w:rPr>
                <w:rFonts w:ascii="Segoe UI Emoji" w:hAnsi="Segoe UI Emoji" w:cs="Segoe UI Emoji"/>
              </w:rPr>
              <w:t>✅</w:t>
            </w:r>
            <w:r w:rsidRPr="008B45D0">
              <w:t xml:space="preserve"> Deployed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95B84F" w14:textId="77777777" w:rsidR="008B45D0" w:rsidRPr="008B45D0" w:rsidRDefault="008B45D0" w:rsidP="008B45D0">
            <w:r w:rsidRPr="008B45D0">
              <w:t>OWASP Top 10</w:t>
            </w:r>
          </w:p>
        </w:tc>
      </w:tr>
      <w:tr w:rsidR="008B45D0" w:rsidRPr="008B45D0" w14:paraId="5261ACB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1FDC38A" w14:textId="77777777" w:rsidR="008B45D0" w:rsidRPr="008B45D0" w:rsidRDefault="008B45D0" w:rsidP="008B45D0">
            <w:r w:rsidRPr="008B45D0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43499D" w14:textId="77777777" w:rsidR="008B45D0" w:rsidRPr="008B45D0" w:rsidRDefault="008B45D0" w:rsidP="008B45D0">
            <w:r w:rsidRPr="008B45D0">
              <w:t>Tenant Middleware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6C0CFE" w14:textId="77777777" w:rsidR="008B45D0" w:rsidRPr="008B45D0" w:rsidRDefault="008B45D0" w:rsidP="008B45D0">
            <w:r w:rsidRPr="008B45D0">
              <w:t>Database-verified membership (prevents JWT claim spoofing)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33B109D" w14:textId="77777777" w:rsidR="008B45D0" w:rsidRPr="008B45D0" w:rsidRDefault="008B45D0" w:rsidP="008B45D0">
            <w:r w:rsidRPr="008B45D0">
              <w:rPr>
                <w:rFonts w:ascii="Segoe UI Emoji" w:hAnsi="Segoe UI Emoji" w:cs="Segoe UI Emoji"/>
              </w:rPr>
              <w:t>✅</w:t>
            </w:r>
            <w:r w:rsidRPr="008B45D0">
              <w:t xml:space="preserve"> Deployed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F9348B" w14:textId="77777777" w:rsidR="008B45D0" w:rsidRPr="008B45D0" w:rsidRDefault="008B45D0" w:rsidP="008B45D0">
            <w:r w:rsidRPr="008B45D0">
              <w:t>SOC 2</w:t>
            </w:r>
          </w:p>
        </w:tc>
      </w:tr>
      <w:tr w:rsidR="008B45D0" w:rsidRPr="008B45D0" w14:paraId="11DCABE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82B9178" w14:textId="77777777" w:rsidR="008B45D0" w:rsidRPr="008B45D0" w:rsidRDefault="008B45D0" w:rsidP="008B45D0">
            <w:r w:rsidRPr="008B45D0">
              <w:rPr>
                <w:b/>
                <w:bCs/>
              </w:rPr>
              <w:lastRenderedPageBreak/>
              <w:t>Data Protection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7869C9" w14:textId="77777777" w:rsidR="008B45D0" w:rsidRPr="008B45D0" w:rsidRDefault="008B45D0" w:rsidP="008B45D0">
            <w:r w:rsidRPr="008B45D0">
              <w:t xml:space="preserve">PostgreSQL </w:t>
            </w:r>
            <w:proofErr w:type="spellStart"/>
            <w:r w:rsidRPr="008B45D0">
              <w:t>pgcrypto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7EF88B" w14:textId="77777777" w:rsidR="008B45D0" w:rsidRPr="008B45D0" w:rsidRDefault="008B45D0" w:rsidP="008B45D0">
            <w:r w:rsidRPr="008B45D0">
              <w:t>Encryption at rest for PII (SSN, addresses, sensitive shareholder data)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11D2FF" w14:textId="77777777" w:rsidR="008B45D0" w:rsidRPr="008B45D0" w:rsidRDefault="008B45D0" w:rsidP="008B45D0">
            <w:r w:rsidRPr="008B45D0">
              <w:rPr>
                <w:rFonts w:ascii="Segoe UI Emoji" w:hAnsi="Segoe UI Emoji" w:cs="Segoe UI Emoji"/>
              </w:rPr>
              <w:t>✅</w:t>
            </w:r>
            <w:r w:rsidRPr="008B45D0">
              <w:t xml:space="preserve"> Deployed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8D86D0F" w14:textId="77777777" w:rsidR="008B45D0" w:rsidRPr="008B45D0" w:rsidRDefault="008B45D0" w:rsidP="008B45D0">
            <w:r w:rsidRPr="008B45D0">
              <w:t>SEC Reg S-P, GDPR</w:t>
            </w:r>
          </w:p>
        </w:tc>
      </w:tr>
      <w:tr w:rsidR="008B45D0" w:rsidRPr="008B45D0" w14:paraId="75D0841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BC3D8C" w14:textId="77777777" w:rsidR="008B45D0" w:rsidRPr="008B45D0" w:rsidRDefault="008B45D0" w:rsidP="008B45D0">
            <w:r w:rsidRPr="008B45D0">
              <w:rPr>
                <w:b/>
                <w:bCs/>
              </w:rPr>
              <w:t>Data Protection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5920245" w14:textId="77777777" w:rsidR="008B45D0" w:rsidRPr="008B45D0" w:rsidRDefault="008B45D0" w:rsidP="008B45D0">
            <w:r w:rsidRPr="008B45D0">
              <w:t>TLS 1.3 Everywhere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6DE5CF" w14:textId="77777777" w:rsidR="008B45D0" w:rsidRPr="008B45D0" w:rsidRDefault="008B45D0" w:rsidP="008B45D0">
            <w:r w:rsidRPr="008B45D0">
              <w:t>HTTPS enforced via CloudFront, App Runner, ACM certificates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1620C0" w14:textId="77777777" w:rsidR="008B45D0" w:rsidRPr="008B45D0" w:rsidRDefault="008B45D0" w:rsidP="008B45D0">
            <w:r w:rsidRPr="008B45D0">
              <w:rPr>
                <w:rFonts w:ascii="Segoe UI Emoji" w:hAnsi="Segoe UI Emoji" w:cs="Segoe UI Emoji"/>
              </w:rPr>
              <w:t>✅</w:t>
            </w:r>
            <w:r w:rsidRPr="008B45D0">
              <w:t xml:space="preserve"> Deployed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F3249D" w14:textId="77777777" w:rsidR="008B45D0" w:rsidRPr="008B45D0" w:rsidRDefault="008B45D0" w:rsidP="008B45D0">
            <w:r w:rsidRPr="008B45D0">
              <w:t>PCI-DSS, SOC 2</w:t>
            </w:r>
          </w:p>
        </w:tc>
      </w:tr>
      <w:tr w:rsidR="008B45D0" w:rsidRPr="008B45D0" w14:paraId="649C88B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680CCB" w14:textId="77777777" w:rsidR="008B45D0" w:rsidRPr="008B45D0" w:rsidRDefault="008B45D0" w:rsidP="008B45D0">
            <w:r w:rsidRPr="008B45D0">
              <w:rPr>
                <w:b/>
                <w:bCs/>
              </w:rPr>
              <w:t>Data Protection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BFA8A1" w14:textId="77777777" w:rsidR="008B45D0" w:rsidRPr="008B45D0" w:rsidRDefault="008B45D0" w:rsidP="008B45D0">
            <w:r w:rsidRPr="008B45D0">
              <w:t>AWS Parameter Store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0B4FD01" w14:textId="77777777" w:rsidR="008B45D0" w:rsidRPr="008B45D0" w:rsidRDefault="008B45D0" w:rsidP="008B45D0">
            <w:r w:rsidRPr="008B45D0">
              <w:t>Encrypted secrets (DATABASE_URL, STRIPE keys, JWT secrets)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A5B0B5E" w14:textId="77777777" w:rsidR="008B45D0" w:rsidRPr="008B45D0" w:rsidRDefault="008B45D0" w:rsidP="008B45D0">
            <w:r w:rsidRPr="008B45D0">
              <w:rPr>
                <w:rFonts w:ascii="Segoe UI Emoji" w:hAnsi="Segoe UI Emoji" w:cs="Segoe UI Emoji"/>
              </w:rPr>
              <w:t>✅</w:t>
            </w:r>
            <w:r w:rsidRPr="008B45D0">
              <w:t xml:space="preserve"> Deployed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D006AA" w14:textId="77777777" w:rsidR="008B45D0" w:rsidRPr="008B45D0" w:rsidRDefault="008B45D0" w:rsidP="008B45D0">
            <w:r w:rsidRPr="008B45D0">
              <w:t>SOC 2</w:t>
            </w:r>
          </w:p>
        </w:tc>
      </w:tr>
      <w:tr w:rsidR="008B45D0" w:rsidRPr="008B45D0" w14:paraId="03DEB8C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435AFF7" w14:textId="77777777" w:rsidR="008B45D0" w:rsidRPr="008B45D0" w:rsidRDefault="008B45D0" w:rsidP="008B45D0">
            <w:r w:rsidRPr="008B45D0">
              <w:rPr>
                <w:b/>
                <w:bCs/>
              </w:rPr>
              <w:t>Data Protection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AAC8E9D" w14:textId="77777777" w:rsidR="008B45D0" w:rsidRPr="008B45D0" w:rsidRDefault="008B45D0" w:rsidP="008B45D0">
            <w:r w:rsidRPr="008B45D0">
              <w:t>S3 Server-Side Encryption (SSE)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E80EDA" w14:textId="77777777" w:rsidR="008B45D0" w:rsidRPr="008B45D0" w:rsidRDefault="008B45D0" w:rsidP="008B45D0">
            <w:r w:rsidRPr="008B45D0">
              <w:t>Automatic encryption for uploaded files (future certificates)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98E97BE" w14:textId="77777777" w:rsidR="008B45D0" w:rsidRPr="008B45D0" w:rsidRDefault="008B45D0" w:rsidP="008B45D0">
            <w:r w:rsidRPr="008B45D0">
              <w:rPr>
                <w:rFonts w:ascii="Segoe UI Emoji" w:hAnsi="Segoe UI Emoji" w:cs="Segoe UI Emoji"/>
              </w:rPr>
              <w:t>✅</w:t>
            </w:r>
            <w:r w:rsidRPr="008B45D0">
              <w:t xml:space="preserve"> Enabled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E5FFFA2" w14:textId="77777777" w:rsidR="008B45D0" w:rsidRPr="008B45D0" w:rsidRDefault="008B45D0" w:rsidP="008B45D0">
            <w:r w:rsidRPr="008B45D0">
              <w:t>SEC Reg S-P</w:t>
            </w:r>
          </w:p>
        </w:tc>
      </w:tr>
      <w:tr w:rsidR="008B45D0" w:rsidRPr="008B45D0" w14:paraId="10B35DF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26281DB" w14:textId="77777777" w:rsidR="008B45D0" w:rsidRPr="008B45D0" w:rsidRDefault="008B45D0" w:rsidP="008B45D0">
            <w:r w:rsidRPr="008B45D0">
              <w:rPr>
                <w:b/>
                <w:bCs/>
              </w:rPr>
              <w:t>Tenant Isolation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1C7BCF" w14:textId="77777777" w:rsidR="008B45D0" w:rsidRPr="008B45D0" w:rsidRDefault="008B45D0" w:rsidP="008B45D0">
            <w:proofErr w:type="spellStart"/>
            <w:r w:rsidRPr="008B45D0">
              <w:t>TenantQuerySetMixin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C69874" w14:textId="77777777" w:rsidR="008B45D0" w:rsidRPr="008B45D0" w:rsidRDefault="008B45D0" w:rsidP="008B45D0">
            <w:r w:rsidRPr="008B45D0">
              <w:t xml:space="preserve">Auto-filters all queries by </w:t>
            </w:r>
            <w:proofErr w:type="spellStart"/>
            <w:r w:rsidRPr="008B45D0">
              <w:t>tenant_id</w:t>
            </w:r>
            <w:proofErr w:type="spellEnd"/>
            <w:r w:rsidRPr="008B45D0">
              <w:t xml:space="preserve"> (prevents cross-tenant leaks)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8D37555" w14:textId="77777777" w:rsidR="008B45D0" w:rsidRPr="008B45D0" w:rsidRDefault="008B45D0" w:rsidP="008B45D0">
            <w:r w:rsidRPr="008B45D0">
              <w:rPr>
                <w:rFonts w:ascii="Segoe UI Emoji" w:hAnsi="Segoe UI Emoji" w:cs="Segoe UI Emoji"/>
              </w:rPr>
              <w:t>✅</w:t>
            </w:r>
            <w:r w:rsidRPr="008B45D0">
              <w:t xml:space="preserve"> Deployed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48F387" w14:textId="77777777" w:rsidR="008B45D0" w:rsidRPr="008B45D0" w:rsidRDefault="008B45D0" w:rsidP="008B45D0">
            <w:r w:rsidRPr="008B45D0">
              <w:t>SOC 2 Type II</w:t>
            </w:r>
          </w:p>
        </w:tc>
      </w:tr>
      <w:tr w:rsidR="008B45D0" w:rsidRPr="008B45D0" w14:paraId="52B0858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293B27" w14:textId="77777777" w:rsidR="008B45D0" w:rsidRPr="008B45D0" w:rsidRDefault="008B45D0" w:rsidP="008B45D0">
            <w:r w:rsidRPr="008B45D0">
              <w:rPr>
                <w:b/>
                <w:bCs/>
              </w:rPr>
              <w:t>Tenant Isolation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4CF2041" w14:textId="77777777" w:rsidR="008B45D0" w:rsidRPr="008B45D0" w:rsidRDefault="008B45D0" w:rsidP="008B45D0">
            <w:r w:rsidRPr="008B45D0">
              <w:t>34 Tenant Isolation Tests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9155CB0" w14:textId="77777777" w:rsidR="008B45D0" w:rsidRPr="008B45D0" w:rsidRDefault="008B45D0" w:rsidP="008B45D0">
            <w:r w:rsidRPr="008B45D0">
              <w:t>Unit tests for cross-tenant data protection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91CE8A" w14:textId="77777777" w:rsidR="008B45D0" w:rsidRPr="008B45D0" w:rsidRDefault="008B45D0" w:rsidP="008B45D0">
            <w:r w:rsidRPr="008B45D0">
              <w:rPr>
                <w:rFonts w:ascii="Segoe UI Emoji" w:hAnsi="Segoe UI Emoji" w:cs="Segoe UI Emoji"/>
              </w:rPr>
              <w:t>✅</w:t>
            </w:r>
            <w:r w:rsidRPr="008B45D0">
              <w:t xml:space="preserve"> Passing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BAD4EB0" w14:textId="77777777" w:rsidR="008B45D0" w:rsidRPr="008B45D0" w:rsidRDefault="008B45D0" w:rsidP="008B45D0">
            <w:r w:rsidRPr="008B45D0">
              <w:t>SOC 2 audit prep</w:t>
            </w:r>
          </w:p>
        </w:tc>
      </w:tr>
      <w:tr w:rsidR="008B45D0" w:rsidRPr="008B45D0" w14:paraId="1C30AD4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FEC8AE" w14:textId="77777777" w:rsidR="008B45D0" w:rsidRPr="008B45D0" w:rsidRDefault="008B45D0" w:rsidP="008B45D0">
            <w:r w:rsidRPr="008B45D0">
              <w:rPr>
                <w:b/>
                <w:bCs/>
              </w:rPr>
              <w:lastRenderedPageBreak/>
              <w:t>Audit &amp; Monitoring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65B019" w14:textId="77777777" w:rsidR="008B45D0" w:rsidRPr="008B45D0" w:rsidRDefault="008B45D0" w:rsidP="008B45D0">
            <w:r w:rsidRPr="008B45D0">
              <w:t>Immutable Audit Logs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2196B4" w14:textId="77777777" w:rsidR="008B45D0" w:rsidRPr="008B45D0" w:rsidRDefault="008B45D0" w:rsidP="008B45D0">
            <w:proofErr w:type="spellStart"/>
            <w:r w:rsidRPr="008B45D0">
              <w:t>AuditLog</w:t>
            </w:r>
            <w:proofErr w:type="spellEnd"/>
            <w:r w:rsidRPr="008B45D0">
              <w:t xml:space="preserve"> model with </w:t>
            </w:r>
            <w:proofErr w:type="spellStart"/>
            <w:r w:rsidRPr="008B45D0">
              <w:t>tenant_id</w:t>
            </w:r>
            <w:proofErr w:type="spellEnd"/>
            <w:r w:rsidRPr="008B45D0">
              <w:t>, user, action, timestamp (no deletes)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49F7F9D" w14:textId="77777777" w:rsidR="008B45D0" w:rsidRPr="008B45D0" w:rsidRDefault="008B45D0" w:rsidP="008B45D0">
            <w:r w:rsidRPr="008B45D0">
              <w:rPr>
                <w:rFonts w:ascii="Segoe UI Emoji" w:hAnsi="Segoe UI Emoji" w:cs="Segoe UI Emoji"/>
              </w:rPr>
              <w:t>✅</w:t>
            </w:r>
            <w:r w:rsidRPr="008B45D0">
              <w:t xml:space="preserve"> Deployed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EF6635" w14:textId="77777777" w:rsidR="008B45D0" w:rsidRPr="008B45D0" w:rsidRDefault="008B45D0" w:rsidP="008B45D0">
            <w:r w:rsidRPr="008B45D0">
              <w:t>SEC Reg S-P, SOC 2</w:t>
            </w:r>
          </w:p>
        </w:tc>
      </w:tr>
      <w:tr w:rsidR="008B45D0" w:rsidRPr="008B45D0" w14:paraId="324F0B2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273AB0D" w14:textId="77777777" w:rsidR="008B45D0" w:rsidRPr="008B45D0" w:rsidRDefault="008B45D0" w:rsidP="008B45D0">
            <w:r w:rsidRPr="008B45D0">
              <w:rPr>
                <w:b/>
                <w:bCs/>
              </w:rPr>
              <w:t>Audit &amp; Monitoring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A75BEAD" w14:textId="77777777" w:rsidR="008B45D0" w:rsidRPr="008B45D0" w:rsidRDefault="008B45D0" w:rsidP="008B45D0">
            <w:r w:rsidRPr="008B45D0">
              <w:t>CloudWatch Logging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220F274" w14:textId="77777777" w:rsidR="008B45D0" w:rsidRPr="008B45D0" w:rsidRDefault="008B45D0" w:rsidP="008B45D0">
            <w:r w:rsidRPr="008B45D0">
              <w:t>App Runner + RDS logs centralized for incident response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020C82" w14:textId="77777777" w:rsidR="008B45D0" w:rsidRPr="008B45D0" w:rsidRDefault="008B45D0" w:rsidP="008B45D0">
            <w:r w:rsidRPr="008B45D0">
              <w:rPr>
                <w:rFonts w:ascii="Segoe UI Emoji" w:hAnsi="Segoe UI Emoji" w:cs="Segoe UI Emoji"/>
              </w:rPr>
              <w:t>✅</w:t>
            </w:r>
            <w:r w:rsidRPr="008B45D0">
              <w:t xml:space="preserve"> Enabled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A68BD4" w14:textId="77777777" w:rsidR="008B45D0" w:rsidRPr="008B45D0" w:rsidRDefault="008B45D0" w:rsidP="008B45D0">
            <w:r w:rsidRPr="008B45D0">
              <w:t>SOC 2</w:t>
            </w:r>
          </w:p>
        </w:tc>
      </w:tr>
      <w:tr w:rsidR="008B45D0" w:rsidRPr="008B45D0" w14:paraId="32523C0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6A8C90" w14:textId="77777777" w:rsidR="008B45D0" w:rsidRPr="008B45D0" w:rsidRDefault="008B45D0" w:rsidP="008B45D0">
            <w:r w:rsidRPr="008B45D0">
              <w:rPr>
                <w:b/>
                <w:bCs/>
              </w:rPr>
              <w:t>Audit &amp; Monitoring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B9F4429" w14:textId="77777777" w:rsidR="008B45D0" w:rsidRPr="008B45D0" w:rsidRDefault="008B45D0" w:rsidP="008B45D0">
            <w:r w:rsidRPr="008B45D0">
              <w:t xml:space="preserve">AWS </w:t>
            </w:r>
            <w:proofErr w:type="spellStart"/>
            <w:r w:rsidRPr="008B45D0">
              <w:t>GuardDuty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069630" w14:textId="77777777" w:rsidR="008B45D0" w:rsidRPr="008B45D0" w:rsidRDefault="008B45D0" w:rsidP="008B45D0">
            <w:r w:rsidRPr="008B45D0">
              <w:t>Free-tier threat detection for AWS account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FBC793E" w14:textId="77777777" w:rsidR="008B45D0" w:rsidRPr="008B45D0" w:rsidRDefault="008B45D0" w:rsidP="008B45D0">
            <w:r w:rsidRPr="008B45D0">
              <w:rPr>
                <w:rFonts w:ascii="Segoe UI Emoji" w:hAnsi="Segoe UI Emoji" w:cs="Segoe UI Emoji"/>
              </w:rPr>
              <w:t>✅</w:t>
            </w:r>
            <w:r w:rsidRPr="008B45D0">
              <w:t xml:space="preserve"> Enabled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841624" w14:textId="77777777" w:rsidR="008B45D0" w:rsidRPr="008B45D0" w:rsidRDefault="008B45D0" w:rsidP="008B45D0">
            <w:r w:rsidRPr="008B45D0">
              <w:t>SEC Reg S-P</w:t>
            </w:r>
          </w:p>
        </w:tc>
      </w:tr>
      <w:tr w:rsidR="008B45D0" w:rsidRPr="008B45D0" w14:paraId="0C77E95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7D55699" w14:textId="77777777" w:rsidR="008B45D0" w:rsidRPr="008B45D0" w:rsidRDefault="008B45D0" w:rsidP="008B45D0">
            <w:r w:rsidRPr="008B45D0">
              <w:rPr>
                <w:b/>
                <w:bCs/>
              </w:rPr>
              <w:t>Audit &amp; Monitoring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67E9B2" w14:textId="77777777" w:rsidR="008B45D0" w:rsidRPr="008B45D0" w:rsidRDefault="008B45D0" w:rsidP="008B45D0">
            <w:r w:rsidRPr="008B45D0">
              <w:t>CloudTrail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7D41C2" w14:textId="77777777" w:rsidR="008B45D0" w:rsidRPr="008B45D0" w:rsidRDefault="008B45D0" w:rsidP="008B45D0">
            <w:r w:rsidRPr="008B45D0">
              <w:t>API-level audit trail for all AWS actions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7507F21" w14:textId="77777777" w:rsidR="008B45D0" w:rsidRPr="008B45D0" w:rsidRDefault="008B45D0" w:rsidP="008B45D0">
            <w:r w:rsidRPr="008B45D0">
              <w:rPr>
                <w:rFonts w:ascii="Segoe UI Emoji" w:hAnsi="Segoe UI Emoji" w:cs="Segoe UI Emoji"/>
              </w:rPr>
              <w:t>✅</w:t>
            </w:r>
            <w:r w:rsidRPr="008B45D0">
              <w:t xml:space="preserve"> Enabled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629CBB1" w14:textId="77777777" w:rsidR="008B45D0" w:rsidRPr="008B45D0" w:rsidRDefault="008B45D0" w:rsidP="008B45D0">
            <w:r w:rsidRPr="008B45D0">
              <w:t>SOC 2, SEC Reg S-P</w:t>
            </w:r>
          </w:p>
        </w:tc>
      </w:tr>
      <w:tr w:rsidR="008B45D0" w:rsidRPr="008B45D0" w14:paraId="17EF1DF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3F969A" w14:textId="77777777" w:rsidR="008B45D0" w:rsidRPr="008B45D0" w:rsidRDefault="008B45D0" w:rsidP="008B45D0">
            <w:r w:rsidRPr="008B45D0">
              <w:rPr>
                <w:b/>
                <w:bCs/>
              </w:rPr>
              <w:t>Network Security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8196A4" w14:textId="77777777" w:rsidR="008B45D0" w:rsidRPr="008B45D0" w:rsidRDefault="008B45D0" w:rsidP="008B45D0">
            <w:r w:rsidRPr="008B45D0">
              <w:t>CORS Restrictions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7D05CC" w14:textId="77777777" w:rsidR="008B45D0" w:rsidRPr="008B45D0" w:rsidRDefault="008B45D0" w:rsidP="008B45D0">
            <w:r w:rsidRPr="008B45D0">
              <w:t>ALLOWED_HOSTS + CORS_ALLOWED_ORIGINS (tableicty.com, app.tableicty.com)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2540C18" w14:textId="77777777" w:rsidR="008B45D0" w:rsidRPr="008B45D0" w:rsidRDefault="008B45D0" w:rsidP="008B45D0">
            <w:r w:rsidRPr="008B45D0">
              <w:rPr>
                <w:rFonts w:ascii="Segoe UI Emoji" w:hAnsi="Segoe UI Emoji" w:cs="Segoe UI Emoji"/>
              </w:rPr>
              <w:t>✅</w:t>
            </w:r>
            <w:r w:rsidRPr="008B45D0">
              <w:t xml:space="preserve"> Configured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D60DC45" w14:textId="77777777" w:rsidR="008B45D0" w:rsidRPr="008B45D0" w:rsidRDefault="008B45D0" w:rsidP="008B45D0">
            <w:r w:rsidRPr="008B45D0">
              <w:t>OWASP Top 10</w:t>
            </w:r>
          </w:p>
        </w:tc>
      </w:tr>
      <w:tr w:rsidR="008B45D0" w:rsidRPr="008B45D0" w14:paraId="6956BCE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B5D0024" w14:textId="77777777" w:rsidR="008B45D0" w:rsidRPr="008B45D0" w:rsidRDefault="008B45D0" w:rsidP="008B45D0">
            <w:r w:rsidRPr="008B45D0">
              <w:rPr>
                <w:b/>
                <w:bCs/>
              </w:rPr>
              <w:t>Network Security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DB5180" w14:textId="77777777" w:rsidR="008B45D0" w:rsidRPr="008B45D0" w:rsidRDefault="008B45D0" w:rsidP="008B45D0">
            <w:r w:rsidRPr="008B45D0">
              <w:t>CSRF Protection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DD26EF7" w14:textId="77777777" w:rsidR="008B45D0" w:rsidRPr="008B45D0" w:rsidRDefault="008B45D0" w:rsidP="008B45D0">
            <w:r w:rsidRPr="008B45D0">
              <w:t>Django built-in CSRF tokens for all POST/PUT/DELETE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CF80746" w14:textId="77777777" w:rsidR="008B45D0" w:rsidRPr="008B45D0" w:rsidRDefault="008B45D0" w:rsidP="008B45D0">
            <w:r w:rsidRPr="008B45D0">
              <w:rPr>
                <w:rFonts w:ascii="Segoe UI Emoji" w:hAnsi="Segoe UI Emoji" w:cs="Segoe UI Emoji"/>
              </w:rPr>
              <w:t>✅</w:t>
            </w:r>
            <w:r w:rsidRPr="008B45D0">
              <w:t xml:space="preserve"> Enabled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23BC08E" w14:textId="77777777" w:rsidR="008B45D0" w:rsidRPr="008B45D0" w:rsidRDefault="008B45D0" w:rsidP="008B45D0">
            <w:r w:rsidRPr="008B45D0">
              <w:t>OWASP Top 10</w:t>
            </w:r>
          </w:p>
        </w:tc>
      </w:tr>
      <w:tr w:rsidR="008B45D0" w:rsidRPr="008B45D0" w14:paraId="619F10A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F9B0340" w14:textId="77777777" w:rsidR="008B45D0" w:rsidRPr="008B45D0" w:rsidRDefault="008B45D0" w:rsidP="008B45D0">
            <w:r w:rsidRPr="008B45D0">
              <w:rPr>
                <w:b/>
                <w:bCs/>
              </w:rPr>
              <w:t>Payment Security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D893B4" w14:textId="77777777" w:rsidR="008B45D0" w:rsidRPr="008B45D0" w:rsidRDefault="008B45D0" w:rsidP="008B45D0">
            <w:r w:rsidRPr="008B45D0">
              <w:t>Stripe Webhook Signature Verification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A737FB" w14:textId="77777777" w:rsidR="008B45D0" w:rsidRPr="008B45D0" w:rsidRDefault="008B45D0" w:rsidP="008B45D0">
            <w:r w:rsidRPr="008B45D0">
              <w:t xml:space="preserve">Validates </w:t>
            </w:r>
            <w:proofErr w:type="spellStart"/>
            <w:r w:rsidRPr="008B45D0">
              <w:t>whsec</w:t>
            </w:r>
            <w:proofErr w:type="spellEnd"/>
            <w:r w:rsidRPr="008B45D0">
              <w:t>_* secret on all webhook events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1B7EFD" w14:textId="77777777" w:rsidR="008B45D0" w:rsidRPr="008B45D0" w:rsidRDefault="008B45D0" w:rsidP="008B45D0">
            <w:r w:rsidRPr="008B45D0">
              <w:rPr>
                <w:rFonts w:ascii="Segoe UI Emoji" w:hAnsi="Segoe UI Emoji" w:cs="Segoe UI Emoji"/>
              </w:rPr>
              <w:t>✅</w:t>
            </w:r>
            <w:r w:rsidRPr="008B45D0">
              <w:t xml:space="preserve"> Deployed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AE36B7A" w14:textId="77777777" w:rsidR="008B45D0" w:rsidRPr="008B45D0" w:rsidRDefault="008B45D0" w:rsidP="008B45D0">
            <w:r w:rsidRPr="008B45D0">
              <w:t>PCI-DSS</w:t>
            </w:r>
          </w:p>
        </w:tc>
      </w:tr>
      <w:tr w:rsidR="008B45D0" w:rsidRPr="008B45D0" w14:paraId="315FEC3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4F58CC" w14:textId="77777777" w:rsidR="008B45D0" w:rsidRPr="008B45D0" w:rsidRDefault="008B45D0" w:rsidP="008B45D0">
            <w:r w:rsidRPr="008B45D0">
              <w:rPr>
                <w:b/>
                <w:bCs/>
              </w:rPr>
              <w:lastRenderedPageBreak/>
              <w:t>Payment Security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0E5A6F" w14:textId="77777777" w:rsidR="008B45D0" w:rsidRPr="008B45D0" w:rsidRDefault="008B45D0" w:rsidP="008B45D0">
            <w:r w:rsidRPr="008B45D0">
              <w:t>Stripe Checkout (PCI Compliant)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B02361" w14:textId="77777777" w:rsidR="008B45D0" w:rsidRPr="008B45D0" w:rsidRDefault="008B45D0" w:rsidP="008B45D0">
            <w:r w:rsidRPr="008B45D0">
              <w:t>No credit card data touches our servers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A49E58E" w14:textId="77777777" w:rsidR="008B45D0" w:rsidRPr="008B45D0" w:rsidRDefault="008B45D0" w:rsidP="008B45D0">
            <w:r w:rsidRPr="008B45D0">
              <w:rPr>
                <w:rFonts w:ascii="Segoe UI Emoji" w:hAnsi="Segoe UI Emoji" w:cs="Segoe UI Emoji"/>
              </w:rPr>
              <w:t>✅</w:t>
            </w:r>
            <w:r w:rsidRPr="008B45D0">
              <w:t xml:space="preserve"> Integrated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FF83D99" w14:textId="77777777" w:rsidR="008B45D0" w:rsidRPr="008B45D0" w:rsidRDefault="008B45D0" w:rsidP="008B45D0">
            <w:r w:rsidRPr="008B45D0">
              <w:t>PCI-DSS Level 1</w:t>
            </w:r>
          </w:p>
        </w:tc>
      </w:tr>
      <w:tr w:rsidR="008B45D0" w:rsidRPr="008B45D0" w14:paraId="7D1B3A4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7F63826" w14:textId="77777777" w:rsidR="008B45D0" w:rsidRPr="008B45D0" w:rsidRDefault="008B45D0" w:rsidP="008B45D0">
            <w:r w:rsidRPr="008B45D0">
              <w:rPr>
                <w:b/>
                <w:bCs/>
              </w:rPr>
              <w:t>Incident Response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BD4E3CB" w14:textId="77777777" w:rsidR="008B45D0" w:rsidRPr="008B45D0" w:rsidRDefault="008B45D0" w:rsidP="008B45D0">
            <w:r w:rsidRPr="008B45D0">
              <w:t>RDS Automated Backups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33C25B" w14:textId="77777777" w:rsidR="008B45D0" w:rsidRPr="008B45D0" w:rsidRDefault="008B45D0" w:rsidP="008B45D0">
            <w:r w:rsidRPr="008B45D0">
              <w:t>Daily snapshots, 7-day retention, point-in-time recovery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9B3EE34" w14:textId="77777777" w:rsidR="008B45D0" w:rsidRPr="008B45D0" w:rsidRDefault="008B45D0" w:rsidP="008B45D0">
            <w:r w:rsidRPr="008B45D0">
              <w:rPr>
                <w:rFonts w:ascii="Segoe UI Emoji" w:hAnsi="Segoe UI Emoji" w:cs="Segoe UI Emoji"/>
              </w:rPr>
              <w:t>✅</w:t>
            </w:r>
            <w:r w:rsidRPr="008B45D0">
              <w:t xml:space="preserve"> Enabled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6C6363B" w14:textId="77777777" w:rsidR="008B45D0" w:rsidRPr="008B45D0" w:rsidRDefault="008B45D0" w:rsidP="008B45D0">
            <w:r w:rsidRPr="008B45D0">
              <w:t>SEC Reg S-P (30-day breach)</w:t>
            </w:r>
          </w:p>
        </w:tc>
      </w:tr>
      <w:tr w:rsidR="008B45D0" w:rsidRPr="008B45D0" w14:paraId="79D4299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982651" w14:textId="77777777" w:rsidR="008B45D0" w:rsidRPr="008B45D0" w:rsidRDefault="008B45D0" w:rsidP="008B45D0">
            <w:r w:rsidRPr="008B45D0">
              <w:rPr>
                <w:b/>
                <w:bCs/>
              </w:rPr>
              <w:t>Incident Response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02A79A" w14:textId="77777777" w:rsidR="008B45D0" w:rsidRPr="008B45D0" w:rsidRDefault="008B45D0" w:rsidP="008B45D0">
            <w:r w:rsidRPr="008B45D0">
              <w:t>Rollback Procedures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E47EF0" w14:textId="77777777" w:rsidR="008B45D0" w:rsidRPr="008B45D0" w:rsidRDefault="008B45D0" w:rsidP="008B45D0">
            <w:r w:rsidRPr="008B45D0">
              <w:t>Documented in PATH A Deployment Strategy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E6754E" w14:textId="77777777" w:rsidR="008B45D0" w:rsidRPr="008B45D0" w:rsidRDefault="008B45D0" w:rsidP="008B45D0">
            <w:r w:rsidRPr="008B45D0">
              <w:rPr>
                <w:rFonts w:ascii="Segoe UI Emoji" w:hAnsi="Segoe UI Emoji" w:cs="Segoe UI Emoji"/>
              </w:rPr>
              <w:t>✅</w:t>
            </w:r>
            <w:r w:rsidRPr="008B45D0">
              <w:t xml:space="preserve"> Documented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2F3369" w14:textId="77777777" w:rsidR="008B45D0" w:rsidRPr="008B45D0" w:rsidRDefault="008B45D0" w:rsidP="008B45D0">
            <w:r w:rsidRPr="008B45D0">
              <w:t>SOC 2</w:t>
            </w:r>
          </w:p>
        </w:tc>
      </w:tr>
    </w:tbl>
    <w:p w14:paraId="5B4BAB7E" w14:textId="77777777" w:rsidR="008B45D0" w:rsidRPr="008B45D0" w:rsidRDefault="008B45D0" w:rsidP="008B45D0">
      <w:r w:rsidRPr="008B45D0">
        <w:rPr>
          <w:b/>
          <w:bCs/>
        </w:rPr>
        <w:t>TOTAL FEATURES DEPLOYED:</w:t>
      </w:r>
      <w:r w:rsidRPr="008B45D0">
        <w:t> 21 security controls across 6 layers</w:t>
      </w:r>
      <w:r w:rsidRPr="008B45D0">
        <w:br/>
      </w:r>
      <w:r w:rsidRPr="008B45D0">
        <w:rPr>
          <w:b/>
          <w:bCs/>
        </w:rPr>
        <w:t>TEST COVERAGE:</w:t>
      </w:r>
      <w:r w:rsidRPr="008B45D0">
        <w:t> 92 backend tests (including 34 tenant isolation tests), 76% code coverage</w:t>
      </w:r>
      <w:r w:rsidRPr="008B45D0">
        <w:br/>
      </w:r>
      <w:r w:rsidRPr="008B45D0">
        <w:rPr>
          <w:b/>
          <w:bCs/>
        </w:rPr>
        <w:t>COMPLIANCE READINESS:</w:t>
      </w:r>
      <w:r w:rsidRPr="008B45D0">
        <w:t> SEC Reg S-P (60-70%), SOC 2 Type II (Phase 1 foundation complete)</w:t>
      </w:r>
    </w:p>
    <w:p w14:paraId="00FED885" w14:textId="77777777" w:rsidR="008B45D0" w:rsidRPr="008B45D0" w:rsidRDefault="008B45D0" w:rsidP="008B45D0">
      <w:r w:rsidRPr="008B45D0">
        <w:pict w14:anchorId="3A53DD6D">
          <v:rect id="_x0000_i1026" style="width:0;height:1.5pt" o:hralign="center" o:hrstd="t" o:hrnoshade="t" o:hr="t" fillcolor="#eaeaea" stroked="f"/>
        </w:pict>
      </w:r>
    </w:p>
    <w:p w14:paraId="4BC50E54" w14:textId="77777777" w:rsidR="008B45D0" w:rsidRPr="008B45D0" w:rsidRDefault="008B45D0" w:rsidP="008B45D0">
      <w:r w:rsidRPr="008B45D0">
        <w:rPr>
          <w:rFonts w:ascii="Segoe UI Emoji" w:hAnsi="Segoe UI Emoji" w:cs="Segoe UI Emoji"/>
          <w:b/>
          <w:bCs/>
        </w:rPr>
        <w:t>🎯</w:t>
      </w:r>
      <w:r w:rsidRPr="008B45D0">
        <w:rPr>
          <w:b/>
          <w:bCs/>
        </w:rPr>
        <w:t xml:space="preserve"> FOR APP BUILDER - EU MARKET CONSIDERATIONS:</w:t>
      </w:r>
    </w:p>
    <w:p w14:paraId="61C38634" w14:textId="77777777" w:rsidR="008B45D0" w:rsidRPr="008B45D0" w:rsidRDefault="008B45D0" w:rsidP="008B45D0">
      <w:pPr>
        <w:numPr>
          <w:ilvl w:val="0"/>
          <w:numId w:val="1"/>
        </w:numPr>
      </w:pPr>
      <w:r w:rsidRPr="008B45D0">
        <w:rPr>
          <w:b/>
          <w:bCs/>
        </w:rPr>
        <w:t>GDPR Compliance:</w:t>
      </w:r>
      <w:r w:rsidRPr="008B45D0">
        <w:t> Add data residency controls (eu-west-1), "Right to be Forgotten" API, consent management</w:t>
      </w:r>
    </w:p>
    <w:p w14:paraId="25006E75" w14:textId="77777777" w:rsidR="008B45D0" w:rsidRPr="008B45D0" w:rsidRDefault="008B45D0" w:rsidP="008B45D0">
      <w:pPr>
        <w:numPr>
          <w:ilvl w:val="0"/>
          <w:numId w:val="1"/>
        </w:numPr>
      </w:pPr>
      <w:r w:rsidRPr="008B45D0">
        <w:rPr>
          <w:b/>
          <w:bCs/>
        </w:rPr>
        <w:t>AWS Region:</w:t>
      </w:r>
      <w:r w:rsidRPr="008B45D0">
        <w:t> Deploy in </w:t>
      </w:r>
      <w:r w:rsidRPr="008B45D0">
        <w:rPr>
          <w:b/>
          <w:bCs/>
        </w:rPr>
        <w:t>eu-west-1 (Ireland)</w:t>
      </w:r>
      <w:r w:rsidRPr="008B45D0">
        <w:t> or </w:t>
      </w:r>
      <w:r w:rsidRPr="008B45D0">
        <w:rPr>
          <w:b/>
          <w:bCs/>
        </w:rPr>
        <w:t>eu-central-1 (Frankfurt)</w:t>
      </w:r>
    </w:p>
    <w:p w14:paraId="1C9A31C2" w14:textId="77777777" w:rsidR="008B45D0" w:rsidRPr="008B45D0" w:rsidRDefault="008B45D0" w:rsidP="008B45D0">
      <w:pPr>
        <w:numPr>
          <w:ilvl w:val="0"/>
          <w:numId w:val="1"/>
        </w:numPr>
      </w:pPr>
      <w:r w:rsidRPr="008B45D0">
        <w:rPr>
          <w:b/>
          <w:bCs/>
        </w:rPr>
        <w:t>Multi-Tenancy:</w:t>
      </w:r>
      <w:r w:rsidRPr="008B45D0">
        <w:t xml:space="preserve"> Reuse existing </w:t>
      </w:r>
      <w:proofErr w:type="spellStart"/>
      <w:r w:rsidRPr="008B45D0">
        <w:t>SecureTA</w:t>
      </w:r>
      <w:proofErr w:type="spellEnd"/>
      <w:r w:rsidRPr="008B45D0">
        <w:t xml:space="preserve"> backend architecture (already built)</w:t>
      </w:r>
    </w:p>
    <w:p w14:paraId="62739C3E" w14:textId="77777777" w:rsidR="008B45D0" w:rsidRPr="008B45D0" w:rsidRDefault="008B45D0" w:rsidP="008B45D0">
      <w:pPr>
        <w:numPr>
          <w:ilvl w:val="0"/>
          <w:numId w:val="1"/>
        </w:numPr>
      </w:pPr>
      <w:r w:rsidRPr="008B45D0">
        <w:rPr>
          <w:b/>
          <w:bCs/>
        </w:rPr>
        <w:t>Localization:</w:t>
      </w:r>
      <w:r w:rsidRPr="008B45D0">
        <w:t> Add multi-language support (German, French, Spanish)</w:t>
      </w:r>
    </w:p>
    <w:p w14:paraId="083DDC48" w14:textId="77777777" w:rsidR="008B45D0" w:rsidRPr="008B45D0" w:rsidRDefault="008B45D0" w:rsidP="008B45D0">
      <w:pPr>
        <w:numPr>
          <w:ilvl w:val="0"/>
          <w:numId w:val="1"/>
        </w:numPr>
      </w:pPr>
      <w:r w:rsidRPr="008B45D0">
        <w:rPr>
          <w:b/>
          <w:bCs/>
        </w:rPr>
        <w:t>Payment:</w:t>
      </w:r>
      <w:r w:rsidRPr="008B45D0">
        <w:t> Stripe supports SEPA, but consider local payment providers (GoCardless, Adyen)</w:t>
      </w:r>
    </w:p>
    <w:p w14:paraId="1292966F" w14:textId="77777777" w:rsidR="008B45D0" w:rsidRDefault="008B45D0"/>
    <w:sectPr w:rsidR="008B45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E600E7"/>
    <w:multiLevelType w:val="multilevel"/>
    <w:tmpl w:val="A176A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3225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5D0"/>
    <w:rsid w:val="008B45D0"/>
    <w:rsid w:val="00DF7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0C9E7"/>
  <w15:chartTrackingRefBased/>
  <w15:docId w15:val="{D75192EA-B337-4100-B036-D31DC574D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5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5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5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5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5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5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5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5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5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5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5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5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5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5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5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5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5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691</Words>
  <Characters>4450</Characters>
  <Application>Microsoft Office Word</Application>
  <DocSecurity>0</DocSecurity>
  <Lines>494</Lines>
  <Paragraphs>223</Paragraphs>
  <ScaleCrop>false</ScaleCrop>
  <Company/>
  <LinksUpToDate>false</LinksUpToDate>
  <CharactersWithSpaces>4918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Inland Valley Auto Mall</dc:creator>
  <cp:keywords/>
  <dc:description/>
  <cp:lastModifiedBy>Inland Valley Auto Mall</cp:lastModifiedBy>
  <cp:revision>1</cp:revision>
  <dcterms:created xsi:type="dcterms:W3CDTF">2026-02-16T04:13:00Z</dcterms:created>
  <dcterms:modified xsi:type="dcterms:W3CDTF">2026-02-16T04:14:00Z</dcterms:modified>
</cp:coreProperties>
</file>