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564" w:rsidRDefault="00871CE8" w:rsidP="00871CE8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PLANNING PHASE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9"/>
        <w:gridCol w:w="5042"/>
      </w:tblGrid>
      <w:tr w:rsidR="00871CE8" w:rsidRPr="005D0DFB" w:rsidTr="001737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871CE8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FB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871CE8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15 </w:t>
            </w:r>
            <w:r w:rsidRPr="005D0DFB">
              <w:rPr>
                <w:rFonts w:ascii="Calibri" w:eastAsia="Times New Roman" w:hAnsi="Calibri" w:cs="Calibri"/>
                <w:color w:val="000000"/>
              </w:rPr>
              <w:t>February 2025</w:t>
            </w:r>
          </w:p>
        </w:tc>
      </w:tr>
      <w:tr w:rsidR="00871CE8" w:rsidRPr="005D0DFB" w:rsidTr="001737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871CE8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FB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871CE8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 LTVIP2025TMID20355</w:t>
            </w:r>
          </w:p>
        </w:tc>
      </w:tr>
      <w:tr w:rsidR="00871CE8" w:rsidRPr="005D0DFB" w:rsidTr="001737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871CE8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FB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871CE8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PATTERN SENSE</w:t>
            </w:r>
          </w:p>
        </w:tc>
      </w:tr>
      <w:tr w:rsidR="00871CE8" w:rsidRPr="005D0DFB" w:rsidTr="001737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871CE8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FB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871CE8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5D0DFB">
              <w:rPr>
                <w:rFonts w:ascii="Calibri" w:eastAsia="Times New Roman" w:hAnsi="Calibri" w:cs="Calibri"/>
                <w:color w:val="000000"/>
              </w:rPr>
              <w:t xml:space="preserve"> Marks</w:t>
            </w:r>
          </w:p>
        </w:tc>
      </w:tr>
    </w:tbl>
    <w:p w:rsidR="00871CE8" w:rsidRDefault="00871CE8" w:rsidP="00871CE8"/>
    <w:p w:rsidR="00871CE8" w:rsidRPr="00871CE8" w:rsidRDefault="00871CE8" w:rsidP="00871C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1CE8">
        <w:rPr>
          <w:rFonts w:ascii="Times New Roman" w:eastAsia="Times New Roman" w:hAnsi="Times New Roman" w:cs="Times New Roman"/>
          <w:b/>
          <w:bCs/>
          <w:sz w:val="36"/>
          <w:szCs w:val="36"/>
        </w:rPr>
        <w:t>Project Planning Phase – Pattern Sense</w:t>
      </w:r>
    </w:p>
    <w:p w:rsidR="00871CE8" w:rsidRPr="00871CE8" w:rsidRDefault="00871CE8" w:rsidP="00871C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1CE8">
        <w:rPr>
          <w:rFonts w:ascii="Times New Roman" w:eastAsia="Times New Roman" w:hAnsi="Times New Roman" w:cs="Times New Roman"/>
          <w:b/>
          <w:bCs/>
          <w:sz w:val="27"/>
          <w:szCs w:val="27"/>
        </w:rPr>
        <w:t>👥 Team Composition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9"/>
        <w:gridCol w:w="3052"/>
        <w:gridCol w:w="4829"/>
      </w:tblGrid>
      <w:tr w:rsidR="00871CE8" w:rsidRPr="00871CE8" w:rsidTr="00871C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Skills Utilized</w:t>
            </w:r>
          </w:p>
        </w:tc>
      </w:tr>
      <w:tr w:rsidR="00871CE8" w:rsidRPr="00871CE8" w:rsidTr="00871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Member 1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Data Engineer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Python, Data Preprocessing Techniques</w:t>
            </w:r>
          </w:p>
        </w:tc>
      </w:tr>
      <w:tr w:rsidR="00871CE8" w:rsidRPr="00871CE8" w:rsidTr="00871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Member 2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Deep Learning Engineer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, Deep Learning</w:t>
            </w:r>
          </w:p>
        </w:tc>
      </w:tr>
      <w:tr w:rsidR="00871CE8" w:rsidRPr="00871CE8" w:rsidTr="00871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Member 3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Frontend/Integration Developer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Python (Flask/</w:t>
            </w:r>
            <w:proofErr w:type="spellStart"/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Django</w:t>
            </w:r>
            <w:proofErr w:type="spellEnd"/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), REST APIs, UI Integration</w:t>
            </w:r>
          </w:p>
        </w:tc>
      </w:tr>
      <w:tr w:rsidR="00871CE8" w:rsidRPr="00871CE8" w:rsidTr="00871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Member 4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 &amp; QA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Project Coordination, Testing, Documentation</w:t>
            </w:r>
          </w:p>
        </w:tc>
      </w:tr>
    </w:tbl>
    <w:p w:rsidR="00871CE8" w:rsidRPr="00871CE8" w:rsidRDefault="00871CE8" w:rsidP="00871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E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71CE8" w:rsidRPr="00871CE8" w:rsidRDefault="00871CE8" w:rsidP="00871C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1CE8">
        <w:rPr>
          <w:rFonts w:ascii="Times New Roman" w:eastAsia="Times New Roman" w:hAnsi="Times New Roman" w:cs="Times New Roman"/>
          <w:b/>
          <w:bCs/>
          <w:sz w:val="27"/>
          <w:szCs w:val="27"/>
        </w:rPr>
        <w:t>🧩 Phase 1: Requirement Analysis (Week 1)</w:t>
      </w:r>
    </w:p>
    <w:p w:rsidR="00871CE8" w:rsidRPr="00871CE8" w:rsidRDefault="00871CE8" w:rsidP="0087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E8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871CE8">
        <w:rPr>
          <w:rFonts w:ascii="Times New Roman" w:eastAsia="Times New Roman" w:hAnsi="Times New Roman" w:cs="Times New Roman"/>
          <w:sz w:val="24"/>
          <w:szCs w:val="24"/>
        </w:rPr>
        <w:t>: Understand functional and technical requirements.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74"/>
        <w:gridCol w:w="2079"/>
        <w:gridCol w:w="2397"/>
      </w:tblGrid>
      <w:tr w:rsidR="00871CE8" w:rsidRPr="00871CE8" w:rsidTr="00871C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Deliverables</w:t>
            </w:r>
          </w:p>
        </w:tc>
      </w:tr>
      <w:tr w:rsidR="00871CE8" w:rsidRPr="00871CE8" w:rsidTr="00871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Gather domain-specific pattern types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document</w:t>
            </w:r>
          </w:p>
        </w:tc>
      </w:tr>
      <w:tr w:rsidR="00871CE8" w:rsidRPr="00871CE8" w:rsidTr="00871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Define classification categories (e.g., stripes, floral)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Data Engineer &amp; PM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Label schema</w:t>
            </w:r>
          </w:p>
        </w:tc>
      </w:tr>
      <w:tr w:rsidR="00871CE8" w:rsidRPr="00871CE8" w:rsidTr="00871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Define dataset source and licensing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Dataset shortlist</w:t>
            </w:r>
          </w:p>
        </w:tc>
      </w:tr>
      <w:tr w:rsidR="00871CE8" w:rsidRPr="00871CE8" w:rsidTr="00871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Define performance benchmarks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Evaluation metrics draft</w:t>
            </w:r>
          </w:p>
        </w:tc>
      </w:tr>
    </w:tbl>
    <w:p w:rsidR="00871CE8" w:rsidRPr="00871CE8" w:rsidRDefault="00871CE8" w:rsidP="00871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E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71CE8" w:rsidRPr="00871CE8" w:rsidRDefault="00871CE8" w:rsidP="00871C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1CE8">
        <w:rPr>
          <w:rFonts w:ascii="Times New Roman" w:eastAsia="Times New Roman" w:hAnsi="Times New Roman" w:cs="Times New Roman"/>
          <w:b/>
          <w:bCs/>
          <w:sz w:val="27"/>
          <w:szCs w:val="27"/>
        </w:rPr>
        <w:t>🧪 Phase 2: Data Collection &amp; Preprocessing (Week 2–3)</w:t>
      </w:r>
    </w:p>
    <w:p w:rsidR="00871CE8" w:rsidRPr="00871CE8" w:rsidRDefault="00871CE8" w:rsidP="0087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E8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871CE8">
        <w:rPr>
          <w:rFonts w:ascii="Times New Roman" w:eastAsia="Times New Roman" w:hAnsi="Times New Roman" w:cs="Times New Roman"/>
          <w:sz w:val="24"/>
          <w:szCs w:val="24"/>
        </w:rPr>
        <w:t>: Gather and prepare data for training.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4"/>
        <w:gridCol w:w="1440"/>
        <w:gridCol w:w="1981"/>
      </w:tblGrid>
      <w:tr w:rsidR="00871CE8" w:rsidRPr="00871CE8" w:rsidTr="00871C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Deliverables</w:t>
            </w:r>
          </w:p>
        </w:tc>
      </w:tr>
      <w:tr w:rsidR="00871CE8" w:rsidRPr="00871CE8" w:rsidTr="00871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Collect and curate labeled fabric pattern images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Data Engineer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Raw dataset</w:t>
            </w:r>
          </w:p>
        </w:tc>
      </w:tr>
      <w:tr w:rsidR="00871CE8" w:rsidRPr="00871CE8" w:rsidTr="00871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Clean, augment, and preprocess data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Data Engineer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Processed dataset</w:t>
            </w:r>
          </w:p>
        </w:tc>
      </w:tr>
      <w:tr w:rsidR="00871CE8" w:rsidRPr="00871CE8" w:rsidTr="00871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Split data into training, validation, test sets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Data Engineer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Data pipeline script</w:t>
            </w:r>
          </w:p>
        </w:tc>
      </w:tr>
      <w:tr w:rsidR="00871CE8" w:rsidRPr="00871CE8" w:rsidTr="00871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Store data in accessible format (</w:t>
            </w:r>
            <w:proofErr w:type="spellStart"/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TFRecord</w:t>
            </w:r>
            <w:proofErr w:type="spellEnd"/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Data Engineer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Data storage format</w:t>
            </w:r>
          </w:p>
        </w:tc>
      </w:tr>
    </w:tbl>
    <w:p w:rsidR="00871CE8" w:rsidRPr="00871CE8" w:rsidRDefault="00871CE8" w:rsidP="00871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E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71CE8" w:rsidRPr="00871CE8" w:rsidRDefault="00871CE8" w:rsidP="00871C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1CE8">
        <w:rPr>
          <w:rFonts w:ascii="Times New Roman" w:eastAsia="Times New Roman" w:hAnsi="Times New Roman" w:cs="Times New Roman"/>
          <w:b/>
          <w:bCs/>
          <w:sz w:val="27"/>
          <w:szCs w:val="27"/>
        </w:rPr>
        <w:t>🧠 Phase 3: Model Development (Week 4–6)</w:t>
      </w:r>
    </w:p>
    <w:p w:rsidR="00871CE8" w:rsidRPr="00871CE8" w:rsidRDefault="00871CE8" w:rsidP="0087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E8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871CE8">
        <w:rPr>
          <w:rFonts w:ascii="Times New Roman" w:eastAsia="Times New Roman" w:hAnsi="Times New Roman" w:cs="Times New Roman"/>
          <w:sz w:val="24"/>
          <w:szCs w:val="24"/>
        </w:rPr>
        <w:t>: Build and train deep learning model for classification.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74"/>
        <w:gridCol w:w="2248"/>
        <w:gridCol w:w="3028"/>
      </w:tblGrid>
      <w:tr w:rsidR="00871CE8" w:rsidRPr="00871CE8" w:rsidTr="00871C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Deliverables</w:t>
            </w:r>
          </w:p>
        </w:tc>
      </w:tr>
      <w:tr w:rsidR="00871CE8" w:rsidRPr="00871CE8" w:rsidTr="00871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baseline model (CNN, </w:t>
            </w:r>
            <w:proofErr w:type="spellStart"/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ResNet</w:t>
            </w:r>
            <w:proofErr w:type="spellEnd"/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, etc.)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Deep Learning Engineer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Baseline model</w:t>
            </w:r>
          </w:p>
        </w:tc>
      </w:tr>
      <w:tr w:rsidR="00871CE8" w:rsidRPr="00871CE8" w:rsidTr="00871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Build and train model using </w:t>
            </w:r>
            <w:proofErr w:type="spellStart"/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Deep Learning Engineer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Training script, model weights</w:t>
            </w:r>
          </w:p>
        </w:tc>
      </w:tr>
      <w:tr w:rsidR="00871CE8" w:rsidRPr="00871CE8" w:rsidTr="00871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Evaluate model using validation set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Deep Learning Engineer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Training logs, performance report</w:t>
            </w:r>
          </w:p>
        </w:tc>
      </w:tr>
      <w:tr w:rsidR="00871CE8" w:rsidRPr="00871CE8" w:rsidTr="00871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Tune </w:t>
            </w:r>
            <w:proofErr w:type="spellStart"/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hyperparameters</w:t>
            </w:r>
            <w:proofErr w:type="spellEnd"/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apply regularization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Deep Learning Engineer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Final trained model</w:t>
            </w:r>
          </w:p>
        </w:tc>
      </w:tr>
    </w:tbl>
    <w:p w:rsidR="00871CE8" w:rsidRPr="00871CE8" w:rsidRDefault="00871CE8" w:rsidP="00871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E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71CE8" w:rsidRPr="00871CE8" w:rsidRDefault="00871CE8" w:rsidP="00871C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1CE8">
        <w:rPr>
          <w:rFonts w:ascii="Times New Roman" w:eastAsia="Times New Roman" w:hAnsi="Times New Roman" w:cs="Times New Roman"/>
          <w:b/>
          <w:bCs/>
          <w:sz w:val="27"/>
          <w:szCs w:val="27"/>
        </w:rPr>
        <w:t>🌐 Phase 4: System Integration &amp; API Development (Week 7–8)</w:t>
      </w:r>
    </w:p>
    <w:p w:rsidR="00871CE8" w:rsidRPr="00871CE8" w:rsidRDefault="00871CE8" w:rsidP="0087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E8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871CE8">
        <w:rPr>
          <w:rFonts w:ascii="Times New Roman" w:eastAsia="Times New Roman" w:hAnsi="Times New Roman" w:cs="Times New Roman"/>
          <w:sz w:val="24"/>
          <w:szCs w:val="24"/>
        </w:rPr>
        <w:t>: Build user interface or API to use the model.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1"/>
        <w:gridCol w:w="2173"/>
        <w:gridCol w:w="2315"/>
      </w:tblGrid>
      <w:tr w:rsidR="00871CE8" w:rsidRPr="00871CE8" w:rsidTr="00871C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Deliverables</w:t>
            </w:r>
          </w:p>
        </w:tc>
      </w:tr>
      <w:tr w:rsidR="00871CE8" w:rsidRPr="00871CE8" w:rsidTr="00871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Create REST API to serve model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 Developer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Flask/</w:t>
            </w:r>
            <w:proofErr w:type="spellStart"/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Django</w:t>
            </w:r>
            <w:proofErr w:type="spellEnd"/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</w:t>
            </w:r>
          </w:p>
        </w:tc>
      </w:tr>
      <w:tr w:rsidR="00871CE8" w:rsidRPr="00871CE8" w:rsidTr="00871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Develop frontend or minimal UI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 Developer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UI prototype (optional)</w:t>
            </w:r>
          </w:p>
        </w:tc>
      </w:tr>
      <w:tr w:rsidR="00871CE8" w:rsidRPr="00871CE8" w:rsidTr="00871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model with UI/API backend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 Developer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Working MVP system</w:t>
            </w:r>
          </w:p>
        </w:tc>
      </w:tr>
    </w:tbl>
    <w:p w:rsidR="00871CE8" w:rsidRPr="00871CE8" w:rsidRDefault="00871CE8" w:rsidP="00871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E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71CE8" w:rsidRPr="00871CE8" w:rsidRDefault="00871CE8" w:rsidP="00871C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1CE8">
        <w:rPr>
          <w:rFonts w:ascii="Times New Roman" w:eastAsia="Times New Roman" w:hAnsi="Times New Roman" w:cs="Times New Roman"/>
          <w:b/>
          <w:bCs/>
          <w:sz w:val="27"/>
          <w:szCs w:val="27"/>
        </w:rPr>
        <w:t>✅ Phase 5: Testing &amp; Quality Assurance (Week 9)</w:t>
      </w:r>
    </w:p>
    <w:p w:rsidR="00871CE8" w:rsidRPr="00871CE8" w:rsidRDefault="00871CE8" w:rsidP="0087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E8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871CE8">
        <w:rPr>
          <w:rFonts w:ascii="Times New Roman" w:eastAsia="Times New Roman" w:hAnsi="Times New Roman" w:cs="Times New Roman"/>
          <w:sz w:val="24"/>
          <w:szCs w:val="24"/>
        </w:rPr>
        <w:t>: Ensure model and application meet quality standards.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7"/>
        <w:gridCol w:w="2394"/>
        <w:gridCol w:w="2039"/>
      </w:tblGrid>
      <w:tr w:rsidR="00871CE8" w:rsidRPr="00871CE8" w:rsidTr="00871C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Deliverables</w:t>
            </w:r>
          </w:p>
        </w:tc>
      </w:tr>
      <w:tr w:rsidR="00871CE8" w:rsidRPr="00871CE8" w:rsidTr="00871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Perform unit and integration tests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 &amp; Developer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Test report</w:t>
            </w:r>
          </w:p>
        </w:tc>
      </w:tr>
      <w:tr w:rsidR="00871CE8" w:rsidRPr="00871CE8" w:rsidTr="00871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Evaluate model on test set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Deep Learning Engineer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Final evaluation metrics</w:t>
            </w:r>
          </w:p>
        </w:tc>
      </w:tr>
      <w:tr w:rsidR="00871CE8" w:rsidRPr="00871CE8" w:rsidTr="00871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Conduct scenario-based testing (Fashion/Textile/Interior Design)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demo results</w:t>
            </w:r>
          </w:p>
        </w:tc>
      </w:tr>
      <w:tr w:rsidR="00871CE8" w:rsidRPr="00871CE8" w:rsidTr="00871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bugs, performance issues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Bug tracker</w:t>
            </w:r>
          </w:p>
        </w:tc>
      </w:tr>
    </w:tbl>
    <w:p w:rsidR="00871CE8" w:rsidRPr="00871CE8" w:rsidRDefault="00871CE8" w:rsidP="00871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E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871CE8" w:rsidRPr="00871CE8" w:rsidRDefault="00871CE8" w:rsidP="00871C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1CE8">
        <w:rPr>
          <w:rFonts w:ascii="Times New Roman" w:eastAsia="Times New Roman" w:hAnsi="Times New Roman" w:cs="Times New Roman"/>
          <w:b/>
          <w:bCs/>
          <w:sz w:val="27"/>
          <w:szCs w:val="27"/>
        </w:rPr>
        <w:t>📝 Phase 6: Documentation &amp; Presentation (Week 10)</w:t>
      </w:r>
    </w:p>
    <w:p w:rsidR="00871CE8" w:rsidRPr="00871CE8" w:rsidRDefault="00871CE8" w:rsidP="0087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E8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871CE8">
        <w:rPr>
          <w:rFonts w:ascii="Times New Roman" w:eastAsia="Times New Roman" w:hAnsi="Times New Roman" w:cs="Times New Roman"/>
          <w:sz w:val="24"/>
          <w:szCs w:val="24"/>
        </w:rPr>
        <w:t>: Finalize project, create documentation and present outcomes.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01"/>
        <w:gridCol w:w="1653"/>
        <w:gridCol w:w="2628"/>
      </w:tblGrid>
      <w:tr w:rsidR="00871CE8" w:rsidRPr="00871CE8" w:rsidTr="00871C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Deliverables</w:t>
            </w:r>
          </w:p>
        </w:tc>
      </w:tr>
      <w:tr w:rsidR="00871CE8" w:rsidRPr="00871CE8" w:rsidTr="00871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Prepare project report and user manual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Final report</w:t>
            </w:r>
          </w:p>
        </w:tc>
      </w:tr>
      <w:tr w:rsidR="00871CE8" w:rsidRPr="00871CE8" w:rsidTr="00871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Create demo presentation or video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Presentation/demo video</w:t>
            </w:r>
          </w:p>
        </w:tc>
      </w:tr>
      <w:tr w:rsidR="00871CE8" w:rsidRPr="00871CE8" w:rsidTr="00871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Push code to </w:t>
            </w:r>
            <w:proofErr w:type="spellStart"/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internal repo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</w:t>
            </w:r>
          </w:p>
        </w:tc>
      </w:tr>
      <w:tr w:rsidR="00871CE8" w:rsidRPr="00871CE8" w:rsidTr="00871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Final project review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Feedback &amp; closure report</w:t>
            </w:r>
          </w:p>
        </w:tc>
      </w:tr>
    </w:tbl>
    <w:p w:rsidR="00871CE8" w:rsidRPr="00871CE8" w:rsidRDefault="00871CE8" w:rsidP="00871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E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71CE8" w:rsidRPr="00871CE8" w:rsidRDefault="00871CE8" w:rsidP="00871C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1CE8">
        <w:rPr>
          <w:rFonts w:ascii="Times New Roman" w:eastAsia="Times New Roman" w:hAnsi="Times New Roman" w:cs="Times New Roman"/>
          <w:b/>
          <w:bCs/>
          <w:sz w:val="27"/>
          <w:szCs w:val="27"/>
        </w:rPr>
        <w:t>⏳ Overall Timeline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"/>
        <w:gridCol w:w="3602"/>
      </w:tblGrid>
      <w:tr w:rsidR="00871CE8" w:rsidRPr="00871CE8" w:rsidTr="00871C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Focus Area</w:t>
            </w:r>
          </w:p>
        </w:tc>
      </w:tr>
      <w:tr w:rsidR="00871CE8" w:rsidRPr="00871CE8" w:rsidTr="00871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Analysis</w:t>
            </w:r>
          </w:p>
        </w:tc>
      </w:tr>
      <w:tr w:rsidR="00871CE8" w:rsidRPr="00871CE8" w:rsidTr="00871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Week 2–3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&amp; Preprocessing</w:t>
            </w:r>
          </w:p>
        </w:tc>
      </w:tr>
      <w:tr w:rsidR="00871CE8" w:rsidRPr="00871CE8" w:rsidTr="00871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Week 4–6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</w:tr>
      <w:tr w:rsidR="00871CE8" w:rsidRPr="00871CE8" w:rsidTr="00871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Week 7–8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System Integration</w:t>
            </w:r>
          </w:p>
        </w:tc>
      </w:tr>
      <w:tr w:rsidR="00871CE8" w:rsidRPr="00871CE8" w:rsidTr="00871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Week 9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Testing &amp; QA</w:t>
            </w:r>
          </w:p>
        </w:tc>
      </w:tr>
      <w:tr w:rsidR="00871CE8" w:rsidRPr="00871CE8" w:rsidTr="00871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Week 10</w:t>
            </w:r>
          </w:p>
        </w:tc>
        <w:tc>
          <w:tcPr>
            <w:tcW w:w="0" w:type="auto"/>
            <w:vAlign w:val="center"/>
            <w:hideMark/>
          </w:tcPr>
          <w:p w:rsidR="00871CE8" w:rsidRPr="00871CE8" w:rsidRDefault="00871CE8" w:rsidP="0087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E8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&amp; Final Presentation</w:t>
            </w:r>
          </w:p>
        </w:tc>
      </w:tr>
    </w:tbl>
    <w:p w:rsidR="00871CE8" w:rsidRPr="00871CE8" w:rsidRDefault="00871CE8" w:rsidP="00871CE8">
      <w:pPr>
        <w:jc w:val="center"/>
        <w:rPr>
          <w:sz w:val="36"/>
          <w:szCs w:val="36"/>
        </w:rPr>
      </w:pPr>
    </w:p>
    <w:sectPr w:rsidR="00871CE8" w:rsidRPr="00871CE8" w:rsidSect="00CE5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71CE8"/>
    <w:rsid w:val="00871CE8"/>
    <w:rsid w:val="00CE5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564"/>
  </w:style>
  <w:style w:type="paragraph" w:styleId="Heading2">
    <w:name w:val="heading 2"/>
    <w:basedOn w:val="Normal"/>
    <w:link w:val="Heading2Char"/>
    <w:uiPriority w:val="9"/>
    <w:qFormat/>
    <w:rsid w:val="00871C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1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1C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1C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71C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1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3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4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</dc:creator>
  <cp:lastModifiedBy>LIB</cp:lastModifiedBy>
  <cp:revision>1</cp:revision>
  <dcterms:created xsi:type="dcterms:W3CDTF">2025-07-19T04:51:00Z</dcterms:created>
  <dcterms:modified xsi:type="dcterms:W3CDTF">2025-07-19T04:55:00Z</dcterms:modified>
</cp:coreProperties>
</file>