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9B5" w:rsidRPr="00CD79B5" w:rsidRDefault="00CD79B5">
      <w:r w:rsidRPr="00CD79B5">
        <w:t xml:space="preserve">To: </w:t>
      </w:r>
      <w:r>
        <w:tab/>
      </w:r>
      <w:r>
        <w:tab/>
      </w:r>
      <w:r w:rsidRPr="00CD79B5">
        <w:t>MaRBLe steering committee</w:t>
      </w:r>
    </w:p>
    <w:p w:rsidR="002A7FA5" w:rsidRDefault="00CD79B5">
      <w:r>
        <w:t>Subject</w:t>
      </w:r>
      <w:r w:rsidRPr="00CD79B5">
        <w:t xml:space="preserve">: </w:t>
      </w:r>
      <w:r>
        <w:tab/>
      </w:r>
      <w:r w:rsidRPr="00CD79B5">
        <w:t>MaRBLe scholarship application</w:t>
      </w:r>
    </w:p>
    <w:p w:rsidR="00CD79B5" w:rsidRDefault="00CD79B5">
      <w:r>
        <w:t>Dear members of the MaRBLe steering committee,</w:t>
      </w:r>
    </w:p>
    <w:p w:rsidR="00CD79B5" w:rsidRDefault="00CD79B5">
      <w:r>
        <w:t>For my MaRBLe bachelor thesis</w:t>
      </w:r>
      <w:r w:rsidR="00657BD6">
        <w:t xml:space="preserve"> at the Department of Knowledge Engineering</w:t>
      </w:r>
      <w:r>
        <w:t xml:space="preserve"> I’m involved in a project that is </w:t>
      </w:r>
      <w:r w:rsidR="008428B7">
        <w:t>cooperation</w:t>
      </w:r>
      <w:r>
        <w:t xml:space="preserve"> between the MUMC+ Department of Pathology and CERN, </w:t>
      </w:r>
      <w:r w:rsidR="008428B7">
        <w:t>Deparment of Medical Physics</w:t>
      </w:r>
      <w:r>
        <w:t>, Geneva and I’m being supervised from the Department of Knowledge Engineering.</w:t>
      </w:r>
    </w:p>
    <w:p w:rsidR="00CD79B5" w:rsidRDefault="00A74F64" w:rsidP="00CD79B5">
      <w:r>
        <w:t>The aim for my thesis is the analysi</w:t>
      </w:r>
      <w:r w:rsidR="00CD79B5">
        <w:t xml:space="preserve">s </w:t>
      </w:r>
      <w:r w:rsidR="00EE0F3C">
        <w:t xml:space="preserve">of </w:t>
      </w:r>
      <w:r w:rsidR="00CD79B5">
        <w:t xml:space="preserve">collected patient data using methods that have not been used or applied in a big sense so far. Main disease that is analyzed using this data set is atherosclerosis. </w:t>
      </w:r>
    </w:p>
    <w:p w:rsidR="00657BD6" w:rsidRDefault="00657BD6" w:rsidP="00657BD6">
      <w:r>
        <w:t xml:space="preserve">A range of computationally intensive methods are being used such as the </w:t>
      </w:r>
      <w:r w:rsidR="00CD79B5">
        <w:t>Network Simplex method</w:t>
      </w:r>
      <w:r>
        <w:t xml:space="preserve">, </w:t>
      </w:r>
      <w:r w:rsidR="00CD79B5">
        <w:t>Weighted Gene Co-Expression Network Analysis</w:t>
      </w:r>
      <w:r>
        <w:t xml:space="preserve">, </w:t>
      </w:r>
      <w:r w:rsidR="00CD79B5">
        <w:t xml:space="preserve">Clustering techniques </w:t>
      </w:r>
      <w:r>
        <w:t xml:space="preserve">, </w:t>
      </w:r>
      <w:r w:rsidR="00CD79B5">
        <w:t>Regression models</w:t>
      </w:r>
      <w:r>
        <w:t xml:space="preserve">, </w:t>
      </w:r>
      <w:r w:rsidR="00CD79B5">
        <w:t>Control theory</w:t>
      </w:r>
      <w:r>
        <w:t xml:space="preserve"> and </w:t>
      </w:r>
      <w:r w:rsidR="00CD79B5">
        <w:t>Reverse Network Engineering</w:t>
      </w:r>
      <w:r>
        <w:t>.</w:t>
      </w:r>
    </w:p>
    <w:p w:rsidR="00397AFE" w:rsidRDefault="00657BD6" w:rsidP="00657BD6">
      <w:r>
        <w:t xml:space="preserve">One of the lead researchers in this project, </w:t>
      </w:r>
      <w:r w:rsidR="00A74F64">
        <w:t>Dr. Marco Manca</w:t>
      </w:r>
      <w:r>
        <w:t xml:space="preserve">, is based at CERN. </w:t>
      </w:r>
      <w:r w:rsidR="00C930F3">
        <w:t>The research would greatly benefit from a visit to CERN</w:t>
      </w:r>
      <w:r w:rsidR="00E37113">
        <w:t xml:space="preserve"> during the thesis period</w:t>
      </w:r>
      <w:r w:rsidR="00C930F3">
        <w:t xml:space="preserve">, because </w:t>
      </w:r>
      <w:r w:rsidR="009A17B8">
        <w:t>it will allow for better knowledge and experience transfer between me and Dr. Marco Manca and his team.</w:t>
      </w:r>
      <w:r w:rsidR="00397AFE">
        <w:t xml:space="preserve"> Mr. Manca, already has experience and has done some research work in this field and similar topic.</w:t>
      </w:r>
      <w:r w:rsidR="009A17B8">
        <w:t xml:space="preserve"> Also, it will allow for possible usage of some high-tech, advanced computing located at CERN</w:t>
      </w:r>
      <w:r w:rsidR="00C930F3">
        <w:t xml:space="preserve">. The following learning objectives are expected to be met: </w:t>
      </w:r>
      <w:r w:rsidR="00397AFE">
        <w:t>Better look into practical sides of above mentioned methods and transfer/exchange of experience and knowledge with already experienced team of researchers</w:t>
      </w:r>
      <w:r w:rsidR="00ED6097">
        <w:t xml:space="preserve">. </w:t>
      </w:r>
    </w:p>
    <w:p w:rsidR="00CD79B5" w:rsidRDefault="00ED6097" w:rsidP="00657BD6">
      <w:r>
        <w:t>The program of the visit is: SPECIFY</w:t>
      </w:r>
    </w:p>
    <w:p w:rsidR="00C930F3" w:rsidRDefault="00E37113" w:rsidP="00657BD6">
      <w:r>
        <w:t>The budget of €1000 will be used to accommodate a stay in Geneva that is as long as possible. Expected is that the travel costs will amount to €200 and with alternative lodging the remaining €800 will cover living expenses for a 10 day stay.</w:t>
      </w:r>
    </w:p>
    <w:p w:rsidR="00C930F3" w:rsidRDefault="00C930F3" w:rsidP="00657BD6">
      <w:r>
        <w:t xml:space="preserve">This application is endorsed by </w:t>
      </w:r>
      <w:r w:rsidR="00E37113">
        <w:t xml:space="preserve">Prof. Dr. Ir. </w:t>
      </w:r>
      <w:r>
        <w:t xml:space="preserve">Eric Biessens, Dept. Pathology, </w:t>
      </w:r>
      <w:r w:rsidR="00E37113">
        <w:t xml:space="preserve">Dr. </w:t>
      </w:r>
      <w:r>
        <w:t>Joël Karel</w:t>
      </w:r>
      <w:r w:rsidR="00E37113">
        <w:t>, Dr. Evgueni Smirnov</w:t>
      </w:r>
      <w:r>
        <w:t xml:space="preserve"> and </w:t>
      </w:r>
      <w:r w:rsidR="00E37113">
        <w:t xml:space="preserve">Dr. </w:t>
      </w:r>
      <w:r>
        <w:t>Zita Soons, Dept. Knowledge Engineering</w:t>
      </w:r>
      <w:r w:rsidR="00ED6097">
        <w:t>.</w:t>
      </w:r>
    </w:p>
    <w:p w:rsidR="00C930F3" w:rsidRDefault="00C930F3" w:rsidP="00657BD6">
      <w:r>
        <w:t>If you require any further information, I’ll gladly be of your assistance.</w:t>
      </w:r>
    </w:p>
    <w:p w:rsidR="00C930F3" w:rsidRDefault="00C930F3" w:rsidP="00657BD6">
      <w:r>
        <w:t>Best regards,</w:t>
      </w:r>
    </w:p>
    <w:p w:rsidR="00CD79B5" w:rsidRPr="00CD79B5" w:rsidRDefault="00C930F3">
      <w:r>
        <w:t>Taghi Alyev, Bachelor student Knowledge Engineering</w:t>
      </w:r>
    </w:p>
    <w:sectPr w:rsidR="00CD79B5" w:rsidRPr="00CD79B5" w:rsidSect="001F3D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A55E8"/>
    <w:multiLevelType w:val="hybridMultilevel"/>
    <w:tmpl w:val="EFF8A2FA"/>
    <w:lvl w:ilvl="0" w:tplc="6240B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79B5"/>
    <w:rsid w:val="001F3DD8"/>
    <w:rsid w:val="00224095"/>
    <w:rsid w:val="00397AFE"/>
    <w:rsid w:val="0053737D"/>
    <w:rsid w:val="00657BD6"/>
    <w:rsid w:val="00787F0C"/>
    <w:rsid w:val="008428B7"/>
    <w:rsid w:val="009A17B8"/>
    <w:rsid w:val="00A74F64"/>
    <w:rsid w:val="00C930F3"/>
    <w:rsid w:val="00CD79B5"/>
    <w:rsid w:val="00E37113"/>
    <w:rsid w:val="00ED6097"/>
    <w:rsid w:val="00EE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B5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Joel (DKE)</dc:creator>
  <cp:lastModifiedBy>Taghi</cp:lastModifiedBy>
  <cp:revision>7</cp:revision>
  <dcterms:created xsi:type="dcterms:W3CDTF">2014-04-24T10:19:00Z</dcterms:created>
  <dcterms:modified xsi:type="dcterms:W3CDTF">2014-04-27T18:42:00Z</dcterms:modified>
</cp:coreProperties>
</file>