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7E" w:rsidRDefault="002B68DF">
      <w:pPr>
        <w:pStyle w:val="1"/>
      </w:pPr>
      <w:bookmarkStart w:id="0" w:name="_xj4lcqlz0l03" w:colFirst="0" w:colLast="0"/>
      <w:bookmarkStart w:id="1" w:name="_GoBack"/>
      <w:bookmarkEnd w:id="0"/>
      <w:bookmarkEnd w:id="1"/>
      <w:r>
        <w:t>Домашнее задание</w:t>
      </w:r>
    </w:p>
    <w:p w:rsidR="0095717E" w:rsidRDefault="002B68DF">
      <w:pPr>
        <w:numPr>
          <w:ilvl w:val="0"/>
          <w:numId w:val="2"/>
        </w:numPr>
      </w:pPr>
      <w:r>
        <w:t xml:space="preserve">Мы продолжаем работать с проектом из прошлого урока </w:t>
      </w:r>
    </w:p>
    <w:p w:rsidR="0095717E" w:rsidRDefault="002B68DF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https://www.figma.com/file/mnLY69cYE5cqWM5w6n5hXx/Seo-%26-Digital-Marketing-Landing-Page?node-id=186%3A2</w:t>
        </w:r>
      </w:hyperlink>
      <w:r>
        <w:t xml:space="preserve"> </w:t>
      </w:r>
    </w:p>
    <w:p w:rsidR="0095717E" w:rsidRDefault="002B68DF">
      <w:pPr>
        <w:numPr>
          <w:ilvl w:val="0"/>
          <w:numId w:val="2"/>
        </w:numPr>
      </w:pPr>
      <w:r>
        <w:t>В данном домашнем задании мы будем добавлять стилистику и позиционирование для верхнего блока сайта</w:t>
      </w:r>
    </w:p>
    <w:p w:rsidR="0095717E" w:rsidRDefault="002B68DF">
      <w:pPr>
        <w:numPr>
          <w:ilvl w:val="0"/>
          <w:numId w:val="2"/>
        </w:numPr>
      </w:pPr>
      <w:r>
        <w:t xml:space="preserve">Для всех </w:t>
      </w:r>
      <w:proofErr w:type="spellStart"/>
      <w:r>
        <w:t>html</w:t>
      </w:r>
      <w:proofErr w:type="spellEnd"/>
      <w:r>
        <w:t xml:space="preserve"> элементов из прошлого урока, вам</w:t>
      </w:r>
      <w:r>
        <w:t xml:space="preserve"> необходимо задать стили в соответствии с макетом. </w:t>
      </w:r>
    </w:p>
    <w:p w:rsidR="0095717E" w:rsidRDefault="002B68DF">
      <w:pPr>
        <w:numPr>
          <w:ilvl w:val="0"/>
          <w:numId w:val="2"/>
        </w:numPr>
      </w:pPr>
      <w:r>
        <w:t>Расставить все элементы в соответствии с макетом</w:t>
      </w:r>
    </w:p>
    <w:p w:rsidR="0095717E" w:rsidRDefault="0095717E">
      <w:pPr>
        <w:ind w:left="720"/>
      </w:pPr>
    </w:p>
    <w:p w:rsidR="0095717E" w:rsidRDefault="0095717E"/>
    <w:p w:rsidR="0095717E" w:rsidRDefault="0095717E"/>
    <w:p w:rsidR="0095717E" w:rsidRDefault="0095717E"/>
    <w:sectPr w:rsidR="009571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E22"/>
    <w:multiLevelType w:val="multilevel"/>
    <w:tmpl w:val="CD444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E03F07"/>
    <w:multiLevelType w:val="multilevel"/>
    <w:tmpl w:val="72CEE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BE5885"/>
    <w:multiLevelType w:val="multilevel"/>
    <w:tmpl w:val="52EE0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1B03B7"/>
    <w:multiLevelType w:val="multilevel"/>
    <w:tmpl w:val="7BAAA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CC1AB3"/>
    <w:multiLevelType w:val="multilevel"/>
    <w:tmpl w:val="0298F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B22790"/>
    <w:multiLevelType w:val="multilevel"/>
    <w:tmpl w:val="10863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A2448B"/>
    <w:multiLevelType w:val="multilevel"/>
    <w:tmpl w:val="B748D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7E"/>
    <w:rsid w:val="002B68DF"/>
    <w:rsid w:val="009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44F45-B09F-46F3-9E6A-829F414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186%3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2023-07-16T07:48:00Z</dcterms:created>
  <dcterms:modified xsi:type="dcterms:W3CDTF">2023-07-16T07:48:00Z</dcterms:modified>
</cp:coreProperties>
</file>