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A6" w:rsidRDefault="00B54EA6" w:rsidP="00B54EA6">
      <w:pPr>
        <w:spacing w:after="0"/>
        <w:ind w:left="375"/>
      </w:pPr>
    </w:p>
    <w:p w:rsidR="00B54EA6" w:rsidRDefault="00B54EA6" w:rsidP="00B54EA6">
      <w:pPr>
        <w:ind w:left="15"/>
      </w:pPr>
      <w:r>
        <w:t xml:space="preserve"> </w:t>
      </w:r>
      <w:r>
        <w:tab/>
        <w:t xml:space="preserve"> </w:t>
      </w:r>
    </w:p>
    <w:p w:rsidR="00B54EA6" w:rsidRDefault="00B54EA6" w:rsidP="00B54EA6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B54EA6" w:rsidRDefault="00B54EA6" w:rsidP="00B54EA6">
      <w:pPr>
        <w:spacing w:after="0"/>
        <w:ind w:left="2666"/>
      </w:pPr>
      <w:r>
        <w:rPr>
          <w:noProof/>
        </w:rPr>
        <w:drawing>
          <wp:inline distT="0" distB="0" distL="0" distR="0" wp14:anchorId="2ED4DF75" wp14:editId="378D55D5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B54EA6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E97CA3" w:rsidP="006C0748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B54EA6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E97CA3" w:rsidP="006C0748">
            <w:pPr>
              <w:spacing w:line="259" w:lineRule="auto"/>
              <w:ind w:left="360"/>
            </w:pPr>
            <w:r>
              <w:t>2112244</w:t>
            </w:r>
            <w:bookmarkStart w:id="0" w:name="_GoBack"/>
            <w:bookmarkEnd w:id="0"/>
          </w:p>
        </w:tc>
      </w:tr>
      <w:tr w:rsidR="00B54EA6" w:rsidTr="006C0748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B54EA6" w:rsidTr="006C0748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B54EA6" w:rsidTr="006C0748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A6" w:rsidRDefault="00B54EA6" w:rsidP="006C0748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B54EA6" w:rsidRDefault="00B54EA6" w:rsidP="006C0748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B54EA6" w:rsidRDefault="00B54EA6" w:rsidP="00D3614D">
      <w:pPr>
        <w:jc w:val="center"/>
        <w:rPr>
          <w:b/>
          <w:sz w:val="44"/>
        </w:rPr>
      </w:pPr>
    </w:p>
    <w:p w:rsidR="00D3614D" w:rsidRDefault="00D3614D" w:rsidP="00D3614D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DevOps</w:t>
      </w:r>
    </w:p>
    <w:p w:rsidR="00D3614D" w:rsidRDefault="00D3614D" w:rsidP="00D3614D">
      <w:pPr>
        <w:jc w:val="center"/>
        <w:rPr>
          <w:b/>
          <w:sz w:val="44"/>
        </w:rPr>
      </w:pPr>
      <w:r>
        <w:rPr>
          <w:b/>
          <w:sz w:val="44"/>
        </w:rPr>
        <w:t>LAB07</w:t>
      </w:r>
    </w:p>
    <w:p w:rsidR="00D3614D" w:rsidRDefault="00D3614D" w:rsidP="00D3614D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D3614D" w:rsidRDefault="00D3614D" w:rsidP="00D3614D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33445C" w:rsidRDefault="00D3614D" w:rsidP="00D3614D">
      <w:pPr>
        <w:rPr>
          <w:noProof/>
        </w:rPr>
      </w:pPr>
      <w:r>
        <w:rPr>
          <w:b/>
          <w:sz w:val="28"/>
        </w:rPr>
        <w:t>TASK 1:</w:t>
      </w:r>
      <w:r w:rsidRPr="00F8500A">
        <w:rPr>
          <w:noProof/>
        </w:rPr>
        <w:t xml:space="preserve">  </w:t>
      </w:r>
      <w:r w:rsidR="00340FCB" w:rsidRPr="00340FCB">
        <w:rPr>
          <w:noProof/>
        </w:rPr>
        <w:drawing>
          <wp:inline distT="0" distB="0" distL="0" distR="0" wp14:anchorId="21C908C9" wp14:editId="403C6787">
            <wp:extent cx="5943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FCB" w:rsidRPr="00340FCB">
        <w:rPr>
          <w:noProof/>
        </w:rPr>
        <w:t xml:space="preserve"> </w:t>
      </w:r>
      <w:r w:rsidR="00340FCB" w:rsidRPr="00340FCB">
        <w:rPr>
          <w:noProof/>
        </w:rPr>
        <w:lastRenderedPageBreak/>
        <w:drawing>
          <wp:inline distT="0" distB="0" distL="0" distR="0" wp14:anchorId="2B035B3D" wp14:editId="567939BF">
            <wp:extent cx="3734321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FCB" w:rsidRPr="00340FCB">
        <w:rPr>
          <w:noProof/>
        </w:rPr>
        <w:t xml:space="preserve"> </w:t>
      </w:r>
      <w:r w:rsidR="00340FCB" w:rsidRPr="00340FCB">
        <w:rPr>
          <w:noProof/>
        </w:rPr>
        <w:drawing>
          <wp:inline distT="0" distB="0" distL="0" distR="0" wp14:anchorId="7E1CDC0F" wp14:editId="2E2C5A85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15" w:rsidRPr="00592915">
        <w:rPr>
          <w:noProof/>
        </w:rPr>
        <w:t xml:space="preserve"> </w:t>
      </w:r>
      <w:r w:rsidR="00592915" w:rsidRPr="00592915">
        <w:rPr>
          <w:noProof/>
        </w:rPr>
        <w:lastRenderedPageBreak/>
        <w:drawing>
          <wp:inline distT="0" distB="0" distL="0" distR="0" wp14:anchorId="6DB4EC6D" wp14:editId="136DAB87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15">
        <w:rPr>
          <w:noProof/>
        </w:rPr>
        <w:t xml:space="preserve"> </w:t>
      </w:r>
      <w:r w:rsidR="00592915" w:rsidRPr="00592915">
        <w:rPr>
          <w:noProof/>
        </w:rPr>
        <w:drawing>
          <wp:inline distT="0" distB="0" distL="0" distR="0" wp14:anchorId="2757FBF0" wp14:editId="1F5FB7B4">
            <wp:extent cx="5943600" cy="1376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15" w:rsidRPr="00592915">
        <w:rPr>
          <w:noProof/>
        </w:rPr>
        <w:t xml:space="preserve"> </w:t>
      </w:r>
      <w:r w:rsidR="00592915" w:rsidRPr="00592915">
        <w:rPr>
          <w:noProof/>
        </w:rPr>
        <w:drawing>
          <wp:inline distT="0" distB="0" distL="0" distR="0" wp14:anchorId="3C7422BC" wp14:editId="211447B2">
            <wp:extent cx="5943600" cy="2646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15" w:rsidRDefault="00592915" w:rsidP="00D3614D">
      <w:pPr>
        <w:rPr>
          <w:noProof/>
        </w:rPr>
      </w:pPr>
      <w:r>
        <w:rPr>
          <w:b/>
          <w:sz w:val="28"/>
        </w:rPr>
        <w:t>TASK 2:</w:t>
      </w:r>
      <w:r w:rsidRPr="00F8500A">
        <w:rPr>
          <w:noProof/>
        </w:rPr>
        <w:t xml:space="preserve">  </w:t>
      </w:r>
    </w:p>
    <w:p w:rsidR="00592915" w:rsidRPr="00D3614D" w:rsidRDefault="00592915" w:rsidP="00D3614D">
      <w:r w:rsidRPr="00592915">
        <w:rPr>
          <w:noProof/>
        </w:rPr>
        <w:lastRenderedPageBreak/>
        <w:drawing>
          <wp:inline distT="0" distB="0" distL="0" distR="0" wp14:anchorId="5C1D3641" wp14:editId="164EFEF8">
            <wp:extent cx="5010849" cy="124794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915">
        <w:rPr>
          <w:noProof/>
        </w:rPr>
        <w:t xml:space="preserve"> </w:t>
      </w:r>
      <w:r w:rsidRPr="00592915">
        <w:rPr>
          <w:noProof/>
        </w:rPr>
        <w:drawing>
          <wp:inline distT="0" distB="0" distL="0" distR="0" wp14:anchorId="7FD60C16" wp14:editId="7DC0EC95">
            <wp:extent cx="5943600" cy="13265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15" w:rsidRPr="00D36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26"/>
    <w:rsid w:val="00100126"/>
    <w:rsid w:val="00192A67"/>
    <w:rsid w:val="002449AC"/>
    <w:rsid w:val="00305BCF"/>
    <w:rsid w:val="0033445C"/>
    <w:rsid w:val="00340FCB"/>
    <w:rsid w:val="004215EA"/>
    <w:rsid w:val="00592915"/>
    <w:rsid w:val="00733C12"/>
    <w:rsid w:val="009F68A6"/>
    <w:rsid w:val="00AE2B2C"/>
    <w:rsid w:val="00B472FC"/>
    <w:rsid w:val="00B54EA6"/>
    <w:rsid w:val="00B959FE"/>
    <w:rsid w:val="00BD5FA8"/>
    <w:rsid w:val="00BE0305"/>
    <w:rsid w:val="00D3614D"/>
    <w:rsid w:val="00D9136A"/>
    <w:rsid w:val="00D92893"/>
    <w:rsid w:val="00E97CA3"/>
    <w:rsid w:val="00F224E9"/>
    <w:rsid w:val="00F8500A"/>
    <w:rsid w:val="00F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34BA"/>
  <w15:chartTrackingRefBased/>
  <w15:docId w15:val="{18719FFF-172A-4C51-955E-ABFDC907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54EA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8</cp:revision>
  <dcterms:created xsi:type="dcterms:W3CDTF">2025-04-12T18:55:00Z</dcterms:created>
  <dcterms:modified xsi:type="dcterms:W3CDTF">2025-04-13T16:53:00Z</dcterms:modified>
</cp:coreProperties>
</file>