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2286" w14:textId="77777777" w:rsidR="00B37A86" w:rsidRPr="00B37A86" w:rsidRDefault="00B37A86" w:rsidP="00B37A8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37A86">
        <w:rPr>
          <w:rFonts w:eastAsia="Times New Roman" w:cs="Times New Roman"/>
          <w:b/>
          <w:bCs/>
          <w:sz w:val="36"/>
          <w:szCs w:val="36"/>
        </w:rPr>
        <w:t xml:space="preserve">Машинное распознавание паттернов </w:t>
      </w:r>
    </w:p>
    <w:p w14:paraId="68871ABC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Олег получил инвестиции на стартап по машинному обучению, и занимается распознаванием закономерностей в тексте. </w:t>
      </w:r>
    </w:p>
    <w:p w14:paraId="22199702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Его первый продукт будет анализировать текст, преобразованный из изображений точек и звёздочек, которые рисуют первоклассники в тетрадках. Последовательности всегда составлены по общему шаблону, но первоклассники пока часто ошибаются, и забывают поставить точку, рисуют лишнюю звёздочку, и т. п. </w:t>
      </w:r>
    </w:p>
    <w:p w14:paraId="4AC2F31B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На вход программы поступают строки, состоящие из символов "." и "*", всегда начинающиеся и завершающиеся звёздочкой. В них всегда повторяется единый шаблон, например: </w:t>
      </w:r>
    </w:p>
    <w:p w14:paraId="33F5224F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37A86">
        <w:rPr>
          <w:rFonts w:ascii="Courier New" w:eastAsia="Times New Roman" w:hAnsi="Courier New" w:cs="Courier New"/>
          <w:sz w:val="20"/>
          <w:szCs w:val="20"/>
        </w:rPr>
        <w:t>*..*..*..*..*..*..*</w:t>
      </w:r>
    </w:p>
    <w:p w14:paraId="5E31FFD2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Такой пример считается корректным. </w:t>
      </w:r>
    </w:p>
    <w:p w14:paraId="3F30144C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Однако первоклассники иногда ошибаются, и могут написать такие ошибочные строки: </w:t>
      </w:r>
    </w:p>
    <w:p w14:paraId="32878EDD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*..*...*..*..*..*..*</w:t>
      </w:r>
    </w:p>
    <w:p w14:paraId="1580734E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*..*..*..*..*..**..*</w:t>
      </w:r>
    </w:p>
    <w:p w14:paraId="7BD42198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37A86">
        <w:rPr>
          <w:rFonts w:eastAsia="Times New Roman" w:cs="Times New Roman"/>
          <w:sz w:val="24"/>
          <w:szCs w:val="24"/>
          <w:lang w:val="en-US"/>
        </w:rPr>
        <w:t xml:space="preserve">Ещё примеры корректных строк: </w:t>
      </w:r>
    </w:p>
    <w:p w14:paraId="1419AF25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</w:p>
    <w:p w14:paraId="3860D9B6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***</w:t>
      </w:r>
    </w:p>
    <w:p w14:paraId="768CE897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*.......*.......*</w:t>
      </w:r>
    </w:p>
    <w:p w14:paraId="16C3E204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</w:p>
    <w:p w14:paraId="73C2825A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*.*</w:t>
      </w:r>
    </w:p>
    <w:p w14:paraId="080F9ACE" w14:textId="77777777" w:rsidR="00B37A86" w:rsidRPr="00B37A86" w:rsidRDefault="00C21836" w:rsidP="00B37A86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62022DDB">
          <v:rect id="_x0000_i1025" style="width:0;height:1.5pt" o:hralign="center" o:hrstd="t" o:hr="t" fillcolor="#a0a0a0" stroked="f"/>
        </w:pict>
      </w:r>
    </w:p>
    <w:p w14:paraId="59B277B9" w14:textId="77777777" w:rsidR="00B37A86" w:rsidRPr="00B37A86" w:rsidRDefault="00B37A8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37A86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2EA7D876" w14:textId="77777777" w:rsidR="00B37A86" w:rsidRPr="00B37A86" w:rsidRDefault="00B37A86" w:rsidP="00B3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7A86">
        <w:rPr>
          <w:rFonts w:ascii="Courier New" w:eastAsia="Times New Roman" w:hAnsi="Courier New" w:cs="Courier New"/>
          <w:sz w:val="20"/>
          <w:szCs w:val="20"/>
          <w:lang w:val="en-US"/>
        </w:rPr>
        <w:t>bool LineAnalysis(string line)</w:t>
      </w:r>
    </w:p>
    <w:p w14:paraId="7828020D" w14:textId="77777777" w:rsidR="00B37A86" w:rsidRPr="00B37A86" w:rsidRDefault="00B37A86" w:rsidP="00B37A86">
      <w:pPr>
        <w:spacing w:after="0"/>
        <w:rPr>
          <w:rFonts w:eastAsia="Times New Roman" w:cs="Times New Roman"/>
          <w:sz w:val="24"/>
          <w:szCs w:val="24"/>
        </w:rPr>
      </w:pPr>
      <w:r w:rsidRPr="00B37A86">
        <w:rPr>
          <w:rFonts w:eastAsia="Times New Roman" w:cs="Times New Roman"/>
          <w:sz w:val="24"/>
          <w:szCs w:val="24"/>
        </w:rPr>
        <w:t xml:space="preserve">получает на вход строку для анализа и возвращает логическое </w:t>
      </w:r>
      <w:r w:rsidRPr="00B37A86">
        <w:rPr>
          <w:rFonts w:eastAsia="Times New Roman" w:cs="Times New Roman"/>
          <w:sz w:val="24"/>
          <w:szCs w:val="24"/>
          <w:lang w:val="en-US"/>
        </w:rPr>
        <w:t>true</w:t>
      </w:r>
      <w:r w:rsidRPr="00B37A86">
        <w:rPr>
          <w:rFonts w:eastAsia="Times New Roman" w:cs="Times New Roman"/>
          <w:sz w:val="24"/>
          <w:szCs w:val="24"/>
        </w:rPr>
        <w:t>/</w:t>
      </w:r>
      <w:r w:rsidRPr="00B37A86">
        <w:rPr>
          <w:rFonts w:eastAsia="Times New Roman" w:cs="Times New Roman"/>
          <w:sz w:val="24"/>
          <w:szCs w:val="24"/>
          <w:lang w:val="en-US"/>
        </w:rPr>
        <w:t>false</w:t>
      </w:r>
      <w:r w:rsidRPr="00B37A86">
        <w:rPr>
          <w:rFonts w:eastAsia="Times New Roman" w:cs="Times New Roman"/>
          <w:sz w:val="24"/>
          <w:szCs w:val="24"/>
        </w:rPr>
        <w:t xml:space="preserve">, обозначающее корректность строки. </w:t>
      </w:r>
    </w:p>
    <w:p w14:paraId="31E3AF19" w14:textId="77777777" w:rsidR="00B37A86" w:rsidRPr="00C21836" w:rsidRDefault="00C21836" w:rsidP="00B37A8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B37A86" w:rsidRPr="00C21836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B37A86" w:rsidRPr="00C21836">
        <w:rPr>
          <w:rFonts w:eastAsia="Times New Roman" w:cs="Times New Roman"/>
          <w:sz w:val="24"/>
          <w:szCs w:val="24"/>
        </w:rPr>
        <w:t xml:space="preserve"> </w:t>
      </w:r>
    </w:p>
    <w:p w14:paraId="0A0869D6" w14:textId="02203CE4" w:rsidR="00F12C76" w:rsidRDefault="00F12C76" w:rsidP="006C0B77">
      <w:pPr>
        <w:spacing w:after="0"/>
        <w:ind w:firstLine="709"/>
        <w:jc w:val="both"/>
      </w:pPr>
    </w:p>
    <w:p w14:paraId="29CCACB4" w14:textId="2C0A3FE0" w:rsidR="00B37A86" w:rsidRDefault="00B37A86" w:rsidP="006C0B77">
      <w:pPr>
        <w:spacing w:after="0"/>
        <w:ind w:firstLine="709"/>
        <w:jc w:val="both"/>
      </w:pPr>
    </w:p>
    <w:p w14:paraId="20412D9F" w14:textId="0AD94919" w:rsidR="00B37A86" w:rsidRDefault="00B37A86" w:rsidP="00B37A86">
      <w:pPr>
        <w:spacing w:after="0"/>
        <w:jc w:val="both"/>
      </w:pPr>
      <w:r>
        <w:t>навскидку нам надо определить длину подстроки между двумя *</w:t>
      </w:r>
    </w:p>
    <w:p w14:paraId="4CD5F768" w14:textId="47813AE1" w:rsidR="00B37A86" w:rsidRDefault="00B37A86" w:rsidP="00B37A86">
      <w:pPr>
        <w:spacing w:after="0"/>
        <w:jc w:val="both"/>
      </w:pPr>
    </w:p>
    <w:p w14:paraId="43BCAB5F" w14:textId="151CF920" w:rsidR="00B37A86" w:rsidRDefault="00B37A86" w:rsidP="00B37A86">
      <w:pPr>
        <w:spacing w:after="0"/>
        <w:jc w:val="both"/>
        <w:rPr>
          <w:lang w:val="en-US"/>
        </w:rPr>
      </w:pPr>
      <w:r>
        <w:t xml:space="preserve">если они все совпадают – </w:t>
      </w:r>
      <w:r>
        <w:rPr>
          <w:lang w:val="en-US"/>
        </w:rPr>
        <w:t>true</w:t>
      </w:r>
    </w:p>
    <w:p w14:paraId="138E0364" w14:textId="4A24C0BC" w:rsidR="00C21836" w:rsidRDefault="00C21836" w:rsidP="00B37A86">
      <w:pPr>
        <w:spacing w:after="0"/>
        <w:jc w:val="both"/>
        <w:rPr>
          <w:lang w:val="en-US"/>
        </w:rPr>
      </w:pPr>
    </w:p>
    <w:p w14:paraId="737A03B1" w14:textId="77777777" w:rsidR="00C21836" w:rsidRPr="00C21836" w:rsidRDefault="00C21836" w:rsidP="00C21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Patterns 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boolean </w:t>
      </w:r>
      <w:r w:rsidRPr="00C218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LineAnalysis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line) 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boolean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words = line.split(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*"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if no dots present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(!(line.contains(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if string is "*.*"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(line.equals(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"*.*"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words.</w:t>
      </w:r>
      <w:r w:rsidRPr="00C218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.println(words[i])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(!(words[i]).equals(words[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.println(words[i] + 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doesn't match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words[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218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test1 = 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"*...*....*...*...*"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firstDot =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=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match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firstDot = test1.indexOf(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 = test1.indexOf(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firstDot)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"first dot at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firstDot)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"next star at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marker)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pattern = test1.substring(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"pattern: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pattern + 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length: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pattern.length())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sb1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StringBuilder(test1)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sb1.delete(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.println(sb1)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sb1.length() -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(sb1.indexOf(pattern) ==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"match"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sb1.delete(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"remaining string: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sb1 + 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length: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sb1.length())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(sb1.length() &gt; </w:t>
      </w:r>
      <w:r w:rsidRPr="00C218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sb1.length() &lt; pattern.length()){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"remaining string shorter than pattern, no match"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match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 match"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match = 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218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218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"match = "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match)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18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//System.out.println(LineAnalysis(test1));</w:t>
      </w:r>
      <w:r w:rsidRPr="00C218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18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F02C8FB" w14:textId="77777777" w:rsidR="00C21836" w:rsidRDefault="00C21836" w:rsidP="00B37A86">
      <w:pPr>
        <w:spacing w:after="0"/>
        <w:jc w:val="both"/>
        <w:rPr>
          <w:lang w:val="en-US"/>
        </w:rPr>
      </w:pPr>
    </w:p>
    <w:p w14:paraId="3D7DCAAD" w14:textId="0C8E2A7A" w:rsidR="00B37A86" w:rsidRDefault="00B37A86" w:rsidP="00B37A86">
      <w:pPr>
        <w:spacing w:after="0"/>
        <w:jc w:val="both"/>
        <w:rPr>
          <w:lang w:val="en-US"/>
        </w:rPr>
      </w:pPr>
    </w:p>
    <w:p w14:paraId="4500407E" w14:textId="77777777" w:rsidR="00B37A86" w:rsidRPr="00B37A86" w:rsidRDefault="00B37A86" w:rsidP="00B37A86">
      <w:pPr>
        <w:spacing w:after="0"/>
        <w:jc w:val="both"/>
        <w:rPr>
          <w:lang w:val="en-US"/>
        </w:rPr>
      </w:pPr>
    </w:p>
    <w:sectPr w:rsidR="00B37A86" w:rsidRPr="00B37A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C1"/>
    <w:rsid w:val="003D7D95"/>
    <w:rsid w:val="006C0B77"/>
    <w:rsid w:val="008242FF"/>
    <w:rsid w:val="00870751"/>
    <w:rsid w:val="00922C48"/>
    <w:rsid w:val="00B37A86"/>
    <w:rsid w:val="00B915B7"/>
    <w:rsid w:val="00C21836"/>
    <w:rsid w:val="00CF0A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DA1C"/>
  <w15:chartTrackingRefBased/>
  <w15:docId w15:val="{D25BD7D1-5EE0-4E1B-80B4-C31604B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B37A8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A8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B37A8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86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37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5</cp:revision>
  <dcterms:created xsi:type="dcterms:W3CDTF">2020-12-30T13:40:00Z</dcterms:created>
  <dcterms:modified xsi:type="dcterms:W3CDTF">2020-12-31T10:52:00Z</dcterms:modified>
</cp:coreProperties>
</file>