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8CEBF" w14:textId="58DEFBE7" w:rsidR="00655E54" w:rsidRDefault="00BE7BE1">
      <w:proofErr w:type="spellStart"/>
      <w:r>
        <w:t>Shipnity</w:t>
      </w:r>
      <w:proofErr w:type="spellEnd"/>
    </w:p>
    <w:p w14:paraId="01FEF51E" w14:textId="5BE0FFB8" w:rsidR="00987716" w:rsidRDefault="002E754A">
      <w:pPr>
        <w:rPr>
          <w:rFonts w:hint="cs"/>
        </w:rPr>
      </w:pPr>
      <w:r>
        <w:rPr>
          <w:rFonts w:hint="cs"/>
          <w:cs/>
        </w:rPr>
        <w:t>ข้อดี</w:t>
      </w:r>
      <w:r w:rsidR="00655E54">
        <w:rPr>
          <w:cs/>
        </w:rPr>
        <w:br/>
      </w:r>
      <w:r w:rsidR="00655E54">
        <w:rPr>
          <w:cs/>
        </w:rPr>
        <w:tab/>
      </w:r>
      <w:r w:rsidR="00655E54">
        <w:rPr>
          <w:rFonts w:hint="cs"/>
          <w:cs/>
        </w:rPr>
        <w:t xml:space="preserve">- การ เพิ่ม/ลด/ลบ/อัพเดท รวมไปถึงรายระเอียดยิมย่อยเช่นจำนวน รหัสสินค้า น้ำหนัก แบรนด์ สี </w:t>
      </w:r>
      <w:r w:rsidR="00655E54">
        <w:rPr>
          <w:cs/>
        </w:rPr>
        <w:br/>
      </w:r>
      <w:r w:rsidR="00655E54">
        <w:rPr>
          <w:cs/>
        </w:rPr>
        <w:tab/>
      </w:r>
      <w:r w:rsidR="00655E54">
        <w:rPr>
          <w:rFonts w:hint="cs"/>
          <w:cs/>
        </w:rPr>
        <w:t>- การจัดการการเชื่อมต่อกับ</w:t>
      </w:r>
      <w:r w:rsidR="0025744D">
        <w:rPr>
          <w:rFonts w:hint="cs"/>
          <w:cs/>
        </w:rPr>
        <w:t xml:space="preserve">เฟสบุคไลฟ์ </w:t>
      </w:r>
      <w:r w:rsidR="0025744D">
        <w:t>message Shopee</w:t>
      </w:r>
      <w:r w:rsidR="0025744D">
        <w:rPr>
          <w:rFonts w:hint="cs"/>
          <w:cs/>
        </w:rPr>
        <w:t xml:space="preserve"> </w:t>
      </w:r>
      <w:r w:rsidR="0025744D">
        <w:t xml:space="preserve">Lazada </w:t>
      </w:r>
      <w:r w:rsidR="00F17AE2">
        <w:rPr>
          <w:rFonts w:hint="cs"/>
          <w:cs/>
        </w:rPr>
        <w:t xml:space="preserve">และเว็บไซต์ที่สร้างโดย </w:t>
      </w:r>
      <w:proofErr w:type="spellStart"/>
      <w:r w:rsidR="00F17AE2">
        <w:t>woocommerce</w:t>
      </w:r>
      <w:proofErr w:type="spellEnd"/>
      <w:r w:rsidR="00F17AE2">
        <w:t xml:space="preserve"> </w:t>
      </w:r>
      <w:r w:rsidR="0025744D">
        <w:rPr>
          <w:rFonts w:hint="cs"/>
          <w:cs/>
        </w:rPr>
        <w:t>ได้</w:t>
      </w:r>
      <w:r w:rsidR="0025744D">
        <w:rPr>
          <w:cs/>
        </w:rPr>
        <w:tab/>
      </w:r>
      <w:r w:rsidR="0025744D">
        <w:rPr>
          <w:cs/>
        </w:rPr>
        <w:br/>
      </w:r>
      <w:r w:rsidR="0025744D">
        <w:rPr>
          <w:cs/>
        </w:rPr>
        <w:tab/>
      </w:r>
      <w:r w:rsidR="0025744D">
        <w:rPr>
          <w:rFonts w:hint="cs"/>
          <w:cs/>
        </w:rPr>
        <w:t xml:space="preserve">- การเข้าถึงระบบ </w:t>
      </w:r>
      <w:r w:rsidR="00987716">
        <w:rPr>
          <w:rFonts w:hint="cs"/>
          <w:cs/>
        </w:rPr>
        <w:t>รายงานสถิติและการเงิน</w:t>
      </w:r>
      <w:r w:rsidR="0025744D">
        <w:t xml:space="preserve"> </w:t>
      </w:r>
      <w:r w:rsidR="0025744D">
        <w:rPr>
          <w:rFonts w:hint="cs"/>
          <w:cs/>
        </w:rPr>
        <w:t>สามารถทำได้ และมีรูปแบบการรายงานที่หลากหลายให้เลือก</w:t>
      </w:r>
      <w:r w:rsidR="0025744D">
        <w:rPr>
          <w:cs/>
        </w:rPr>
        <w:br/>
      </w:r>
      <w:r w:rsidR="0025744D">
        <w:rPr>
          <w:cs/>
        </w:rPr>
        <w:tab/>
      </w:r>
      <w:r w:rsidR="0025744D">
        <w:rPr>
          <w:rFonts w:hint="cs"/>
          <w:cs/>
        </w:rPr>
        <w:t>- มีฟังก์ชั่นสำหรับตัวแทนจำหน่าย</w:t>
      </w:r>
      <w:r w:rsidR="00F17AE2">
        <w:rPr>
          <w:cs/>
        </w:rPr>
        <w:br/>
      </w:r>
      <w:r w:rsidR="00F17AE2">
        <w:rPr>
          <w:cs/>
        </w:rPr>
        <w:tab/>
      </w:r>
      <w:r w:rsidR="00F17AE2">
        <w:rPr>
          <w:rFonts w:hint="cs"/>
          <w:cs/>
        </w:rPr>
        <w:t xml:space="preserve">- มีการจัดการและ </w:t>
      </w:r>
      <w:r w:rsidR="00F17AE2">
        <w:t>permission</w:t>
      </w:r>
      <w:r w:rsidR="00F17AE2">
        <w:rPr>
          <w:rFonts w:hint="cs"/>
          <w:cs/>
        </w:rPr>
        <w:t xml:space="preserve"> สำหรับผู้ใช้งาน</w:t>
      </w:r>
      <w:r w:rsidR="00F17AE2">
        <w:rPr>
          <w:cs/>
        </w:rPr>
        <w:br/>
      </w:r>
      <w:r w:rsidR="00F17AE2">
        <w:rPr>
          <w:cs/>
        </w:rPr>
        <w:tab/>
      </w:r>
      <w:r w:rsidR="00F17AE2">
        <w:rPr>
          <w:rFonts w:hint="cs"/>
          <w:cs/>
        </w:rPr>
        <w:t>- ระบบหน่วยสินค้า (การเพิ่มคำจำกัดความถึงหน่วยสินค้าของตนเอง)</w:t>
      </w:r>
      <w:r w:rsidR="00F17AE2">
        <w:rPr>
          <w:cs/>
        </w:rPr>
        <w:br/>
      </w:r>
      <w:r w:rsidR="00F17AE2">
        <w:rPr>
          <w:cs/>
        </w:rPr>
        <w:tab/>
      </w:r>
      <w:r w:rsidR="00F17AE2">
        <w:rPr>
          <w:rFonts w:hint="cs"/>
          <w:cs/>
        </w:rPr>
        <w:t>- การเพิ่มช่องทางการชำระเงิน และการจัดการการจัดส่งและราคาการจัดส่ง</w:t>
      </w:r>
      <w:r w:rsidR="00F17AE2">
        <w:rPr>
          <w:cs/>
        </w:rPr>
        <w:br/>
      </w:r>
      <w:r w:rsidR="00F17AE2">
        <w:rPr>
          <w:cs/>
        </w:rPr>
        <w:tab/>
      </w:r>
      <w:r w:rsidR="00F17AE2">
        <w:rPr>
          <w:rFonts w:hint="cs"/>
          <w:cs/>
        </w:rPr>
        <w:t>- การส่งข้อความเฟสบุคและ</w:t>
      </w:r>
      <w:proofErr w:type="spellStart"/>
      <w:r w:rsidR="00F17AE2">
        <w:t>sms</w:t>
      </w:r>
      <w:proofErr w:type="spellEnd"/>
      <w:r w:rsidR="00F17AE2">
        <w:t xml:space="preserve"> </w:t>
      </w:r>
      <w:r w:rsidR="00F17AE2">
        <w:rPr>
          <w:rFonts w:hint="cs"/>
          <w:cs/>
        </w:rPr>
        <w:t>หลังปิดการขาย (</w:t>
      </w:r>
      <w:proofErr w:type="spellStart"/>
      <w:r w:rsidR="00F17AE2">
        <w:t>sms</w:t>
      </w:r>
      <w:proofErr w:type="spellEnd"/>
      <w:r w:rsidR="00F17AE2">
        <w:t xml:space="preserve"> </w:t>
      </w:r>
      <w:r w:rsidR="00F17AE2">
        <w:rPr>
          <w:rFonts w:hint="cs"/>
          <w:cs/>
        </w:rPr>
        <w:t>จำเป็นต้องมีการเติมยอดเครดิต)</w:t>
      </w:r>
      <w:r w:rsidR="00987716">
        <w:rPr>
          <w:cs/>
        </w:rPr>
        <w:br/>
      </w:r>
      <w:r w:rsidR="00987716">
        <w:rPr>
          <w:cs/>
        </w:rPr>
        <w:tab/>
      </w:r>
      <w:r w:rsidR="00987716">
        <w:rPr>
          <w:rFonts w:hint="cs"/>
          <w:cs/>
        </w:rPr>
        <w:t>- การปริ้น ตั้งค่าใบเสร็จรับเงินและใบส่งของ</w:t>
      </w:r>
      <w:r w:rsidR="00987716">
        <w:rPr>
          <w:cs/>
        </w:rPr>
        <w:br/>
      </w:r>
      <w:r w:rsidR="00987716">
        <w:rPr>
          <w:cs/>
        </w:rPr>
        <w:tab/>
      </w:r>
      <w:r w:rsidR="00987716">
        <w:rPr>
          <w:rFonts w:hint="cs"/>
          <w:cs/>
        </w:rPr>
        <w:t xml:space="preserve">- การใส่ค่าต้นทุน รายได้ ค่าเสียโอกาส การคืนสินค้า ได้แล้วระบบจะทำการคำนวณใหม่ใน </w:t>
      </w:r>
      <w:r w:rsidR="00987716">
        <w:t>report</w:t>
      </w:r>
      <w:r w:rsidR="00987716">
        <w:br/>
      </w:r>
      <w:r w:rsidR="00987716">
        <w:tab/>
        <w:t xml:space="preserve">- </w:t>
      </w:r>
      <w:r w:rsidR="00987716">
        <w:rPr>
          <w:rFonts w:hint="cs"/>
          <w:cs/>
        </w:rPr>
        <w:t>ระบบ</w:t>
      </w:r>
      <w:r w:rsidR="00987716">
        <w:t xml:space="preserve">pos </w:t>
      </w:r>
      <w:r w:rsidR="00987716">
        <w:rPr>
          <w:rFonts w:hint="cs"/>
          <w:cs/>
        </w:rPr>
        <w:t>หน้าร้านค้าเช่นการคำนวณยอด การรับเงินสดหรือ บัตรเครดิค</w:t>
      </w:r>
      <w:r w:rsidR="00987716">
        <w:rPr>
          <w:cs/>
        </w:rPr>
        <w:br/>
      </w:r>
      <w:r w:rsidR="00987716">
        <w:rPr>
          <w:cs/>
        </w:rPr>
        <w:tab/>
      </w:r>
      <w:r w:rsidR="00987716">
        <w:rPr>
          <w:rFonts w:hint="cs"/>
          <w:cs/>
        </w:rPr>
        <w:t>- ระบบการบริหารลูกค้า (</w:t>
      </w:r>
      <w:r w:rsidR="00987716">
        <w:t>CRM</w:t>
      </w:r>
      <w:r w:rsidR="00987716">
        <w:rPr>
          <w:rFonts w:hint="cs"/>
          <w:cs/>
        </w:rPr>
        <w:t xml:space="preserve">) </w:t>
      </w:r>
      <w:r w:rsidR="00987716">
        <w:rPr>
          <w:cs/>
        </w:rPr>
        <w:br/>
      </w:r>
      <w:r w:rsidR="00987716">
        <w:rPr>
          <w:cs/>
        </w:rPr>
        <w:tab/>
      </w:r>
      <w:r w:rsidR="00987716">
        <w:rPr>
          <w:rFonts w:hint="cs"/>
          <w:cs/>
        </w:rPr>
        <w:t xml:space="preserve">- ระบบ </w:t>
      </w:r>
      <w:r w:rsidR="00987716">
        <w:t xml:space="preserve">Barcode  </w:t>
      </w:r>
      <w:r w:rsidR="00987716">
        <w:rPr>
          <w:rFonts w:hint="cs"/>
          <w:cs/>
        </w:rPr>
        <w:t>เช่น ยิงสินค้าขายหน้าร้าน ยิง</w:t>
      </w:r>
      <w:r w:rsidR="00987716">
        <w:t>barcode</w:t>
      </w:r>
      <w:r w:rsidR="00987716">
        <w:rPr>
          <w:rFonts w:hint="cs"/>
          <w:cs/>
        </w:rPr>
        <w:t>ตัดสต็อก  ยิง</w:t>
      </w:r>
      <w:r w:rsidR="00987716">
        <w:t>Barcode</w:t>
      </w:r>
      <w:r w:rsidR="00987716">
        <w:rPr>
          <w:rFonts w:hint="cs"/>
          <w:cs/>
        </w:rPr>
        <w:t>เตรียมแพ็คส่งสินค้า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- สามารถเข้าใจระบบได้ง่าย</w:t>
      </w:r>
      <w:r>
        <w:rPr>
          <w:cs/>
        </w:rPr>
        <w:br/>
      </w:r>
    </w:p>
    <w:p w14:paraId="48F00804" w14:textId="77777777" w:rsidR="00A555AB" w:rsidRDefault="002E754A" w:rsidP="00A555AB">
      <w:r>
        <w:rPr>
          <w:rFonts w:hint="cs"/>
          <w:cs/>
        </w:rPr>
        <w:t>ข้อเสีย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 xml:space="preserve">- </w:t>
      </w:r>
      <w:proofErr w:type="spellStart"/>
      <w:r>
        <w:t>ui</w:t>
      </w:r>
      <w:proofErr w:type="spellEnd"/>
      <w:r>
        <w:t xml:space="preserve"> </w:t>
      </w:r>
      <w:r>
        <w:rPr>
          <w:rFonts w:hint="cs"/>
          <w:cs/>
        </w:rPr>
        <w:t>บางส่วนยังไม่สวยหรือมีความเป็นทางการมากพอ</w:t>
      </w:r>
    </w:p>
    <w:p w14:paraId="18152EE6" w14:textId="70823DF0" w:rsidR="002E754A" w:rsidRDefault="00A555AB" w:rsidP="00A555AB">
      <w:pPr>
        <w:rPr>
          <w:rFonts w:hint="cs"/>
          <w:cs/>
        </w:rPr>
      </w:pPr>
      <w:r>
        <w:tab/>
        <w:t xml:space="preserve">- </w:t>
      </w:r>
      <w:r>
        <w:rPr>
          <w:rFonts w:hint="cs"/>
          <w:cs/>
        </w:rPr>
        <w:t xml:space="preserve">การอัพเดทสถานะยังไม่ </w:t>
      </w:r>
      <w:r>
        <w:t xml:space="preserve">real time </w:t>
      </w:r>
      <w:r>
        <w:rPr>
          <w:rFonts w:hint="cs"/>
          <w:cs/>
        </w:rPr>
        <w:t xml:space="preserve">จำเป็นต้อง </w:t>
      </w:r>
      <w:r>
        <w:t xml:space="preserve">refresh page </w:t>
      </w:r>
      <w:r>
        <w:rPr>
          <w:rFonts w:hint="cs"/>
          <w:cs/>
        </w:rPr>
        <w:t>ใหม่ ในบางส่วน</w:t>
      </w:r>
      <w:r w:rsidR="002E754A">
        <w:rPr>
          <w:cs/>
        </w:rPr>
        <w:br/>
      </w:r>
      <w:r>
        <w:rPr>
          <w:rFonts w:hint="cs"/>
          <w:cs/>
        </w:rPr>
        <w:t>ราคา      มี 4 ระดับในเลือกแนะนำเป็นระดับสุดท้าย คือ 1990 บาทต่อเดือน เนื่องจากสามารถเพิ่มตัวแทนจำหน่ายได้ไม่จำกัด</w:t>
      </w:r>
      <w:r w:rsidR="002E754A">
        <w:rPr>
          <w:cs/>
        </w:rPr>
        <w:br/>
      </w:r>
    </w:p>
    <w:p w14:paraId="326E7269" w14:textId="5227E169" w:rsidR="00BE7BE1" w:rsidRDefault="00BE7BE1"/>
    <w:p w14:paraId="5EFF6CFB" w14:textId="0804D259" w:rsidR="00BE7BE1" w:rsidRDefault="00BE7BE1"/>
    <w:p w14:paraId="3C0648CB" w14:textId="582370E1" w:rsidR="00BE7BE1" w:rsidRDefault="00BE7BE1"/>
    <w:p w14:paraId="62AE5F79" w14:textId="569188D6" w:rsidR="00BE7BE1" w:rsidRDefault="00BE7BE1"/>
    <w:p w14:paraId="283B5874" w14:textId="07BD2466" w:rsidR="00BE7BE1" w:rsidRDefault="00BE7BE1"/>
    <w:p w14:paraId="7E2A10C0" w14:textId="2ED1A2B1" w:rsidR="00BE7BE1" w:rsidRDefault="00BE7BE1"/>
    <w:p w14:paraId="3B5B2D67" w14:textId="33E99EBD" w:rsidR="00BE7BE1" w:rsidRDefault="00BE7BE1"/>
    <w:p w14:paraId="247B75BB" w14:textId="2F603BD6" w:rsidR="00BE7BE1" w:rsidRDefault="00BE7BE1"/>
    <w:p w14:paraId="19E43D5D" w14:textId="6412CA3C" w:rsidR="00BE7BE1" w:rsidRDefault="00BE7BE1"/>
    <w:p w14:paraId="3FE55B81" w14:textId="5CF4396E" w:rsidR="00BE7BE1" w:rsidRDefault="00BE7BE1"/>
    <w:p w14:paraId="204C1B70" w14:textId="22C54F70" w:rsidR="00BE7BE1" w:rsidRDefault="00BE7BE1"/>
    <w:p w14:paraId="06853490" w14:textId="3F3E269E" w:rsidR="00BE7BE1" w:rsidRDefault="00BE7BE1"/>
    <w:p w14:paraId="4E5C5EFA" w14:textId="48B48605" w:rsidR="00BE7BE1" w:rsidRDefault="00BE7BE1"/>
    <w:p w14:paraId="3D537F48" w14:textId="4746CE6A" w:rsidR="00BE7BE1" w:rsidRDefault="00BE7BE1"/>
    <w:p w14:paraId="5AEB8EEC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>ระบบไลฟ์สด (</w:t>
      </w: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>Facebook Live)</w:t>
      </w:r>
    </w:p>
    <w:p w14:paraId="19D6D2E5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ตั้งรหัสสินค้า แล้วระบบจะ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Inbox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ให้ลูกค้าอัตโนมัติ</w:t>
      </w:r>
    </w:p>
    <w:p w14:paraId="616568E4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เก็บยอด </w:t>
      </w:r>
      <w:proofErr w:type="spellStart"/>
      <w:r w:rsidRPr="00BE7BE1">
        <w:rPr>
          <w:rFonts w:asciiTheme="minorBidi" w:eastAsia="Times New Roman" w:hAnsiTheme="minorBidi"/>
          <w:color w:val="000000"/>
          <w:sz w:val="32"/>
          <w:szCs w:val="32"/>
        </w:rPr>
        <w:t>cf</w:t>
      </w:r>
      <w:proofErr w:type="spellEnd"/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ทุกรายการ ไม่มีตกหล่น</w:t>
      </w:r>
    </w:p>
    <w:p w14:paraId="0A75DA88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สรุปยอด </w:t>
      </w:r>
      <w:proofErr w:type="spellStart"/>
      <w:r w:rsidRPr="00BE7BE1">
        <w:rPr>
          <w:rFonts w:asciiTheme="minorBidi" w:eastAsia="Times New Roman" w:hAnsiTheme="minorBidi"/>
          <w:color w:val="000000"/>
          <w:sz w:val="32"/>
          <w:szCs w:val="32"/>
        </w:rPr>
        <w:t>Cf</w:t>
      </w:r>
      <w:proofErr w:type="spellEnd"/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อัตโนมัติ</w:t>
      </w:r>
    </w:p>
    <w:p w14:paraId="664D55DE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เชื่อมกับระบบการเงินอัตโนมัติ</w:t>
      </w:r>
    </w:p>
    <w:p w14:paraId="3FE403E9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รายงานสถิติการเงิน</w:t>
      </w:r>
    </w:p>
    <w:p w14:paraId="2976C874" w14:textId="36B0E660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เชื่อมกับระบบจัดการร้านค้า </w:t>
      </w:r>
      <w:proofErr w:type="spellStart"/>
      <w:r w:rsidRPr="00BE7BE1">
        <w:rPr>
          <w:rFonts w:asciiTheme="minorBidi" w:eastAsia="Times New Roman" w:hAnsiTheme="minorBidi"/>
          <w:color w:val="000000"/>
          <w:sz w:val="32"/>
          <w:szCs w:val="32"/>
        </w:rPr>
        <w:t>Shipnity</w:t>
      </w:r>
      <w:proofErr w:type="spellEnd"/>
    </w:p>
    <w:p w14:paraId="300FCA4B" w14:textId="77777777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14:paraId="2B0C6D76" w14:textId="54007184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 xml:space="preserve">เชื่อม </w:t>
      </w: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 xml:space="preserve">Chat </w:t>
      </w: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 xml:space="preserve">กับ </w:t>
      </w: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 xml:space="preserve">Page Facebook </w:t>
      </w: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>พร้อมจัดการหลังบ้านได้</w:t>
      </w:r>
    </w:p>
    <w:p w14:paraId="16D0028A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เปิดออเดอร์ใน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Inbox</w:t>
      </w:r>
    </w:p>
    <w:p w14:paraId="44FE243A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แบ่งหมวดออเดอร์ใน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Inbox Chat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เช่น ทั้งหมด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สั่งจอง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รอบิล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,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รอแพ็ค</w:t>
      </w:r>
    </w:p>
    <w:p w14:paraId="64C09278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ส่งบิลใบเสร็จใน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Inbox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ได้</w:t>
      </w:r>
    </w:p>
    <w:p w14:paraId="4ABFF7C9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ส่งข้อความยืนยันเวลาลูกค้าแจ้งโอนเงิน</w:t>
      </w:r>
    </w:p>
    <w:p w14:paraId="4191ACF7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ตั้งค่าเพิ่มข้อความใช้บ่อยในแชท</w:t>
      </w:r>
    </w:p>
    <w:p w14:paraId="0CA55C7F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กระดิ่งแจ้งเตือนเมื่อลูกค้าทักมาที่ร้านค้า</w:t>
      </w:r>
    </w:p>
    <w:p w14:paraId="3EDA22AB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อัพโหลดสลิปจากหน้าแชท</w:t>
      </w:r>
    </w:p>
    <w:p w14:paraId="5170CC3E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สรุป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Tag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ของลูกค้า (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Customer Tag)</w:t>
      </w:r>
    </w:p>
    <w:p w14:paraId="6F58435B" w14:textId="1D625341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เชื่ื่อมกับ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Page Facebook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ได้หลายเพจ</w:t>
      </w:r>
    </w:p>
    <w:p w14:paraId="13197DEC" w14:textId="77777777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40"/>
          <w:szCs w:val="40"/>
        </w:rPr>
      </w:pPr>
    </w:p>
    <w:p w14:paraId="314553DF" w14:textId="092CB49C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>ระบบออเดอร์</w:t>
      </w:r>
    </w:p>
    <w:p w14:paraId="4BAF50E0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ลูกค้าแจ้งโอนเงินผ่านลิ้งค์ด้วยตัวเองได้</w:t>
      </w:r>
    </w:p>
    <w:p w14:paraId="1FBE8A6D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lastRenderedPageBreak/>
        <w:t>สถานะชำระเงิน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,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ส่งสินค้าของลูกค้า</w:t>
      </w:r>
    </w:p>
    <w:p w14:paraId="6BD14466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บันทึกชื่อ ที่อยู่ เบอร์โทรลูกค้า หมายเลขผู้เสียภาษี</w:t>
      </w:r>
    </w:p>
    <w:p w14:paraId="5639DDDC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ส่งลิ้งค์ออเดอร์ให้ลูกค้ากรอกข้อมูลด้วยตัวเอง พร้อมติดตามสถานะการซื้อสินค้า</w:t>
      </w:r>
    </w:p>
    <w:p w14:paraId="050134D7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ปริ้นใบเสร็จรับเงิน / ใบ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Drop off /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ใบกำกับภาษี</w:t>
      </w:r>
    </w:p>
    <w:p w14:paraId="1A54CF82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ลงค่าใช้จ่ายแบบแบ่งหมวดหมู่</w:t>
      </w:r>
    </w:p>
    <w:p w14:paraId="42A978EE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คำนวนส่วนลดให้แต่ละกลุ่มลูกค้าอัตโนมัติ</w:t>
      </w:r>
    </w:p>
    <w:p w14:paraId="7A911FF8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กด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Copy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สรุปคำสั่งซื้อส่งให้ลูกค้าทันที</w:t>
      </w:r>
    </w:p>
    <w:p w14:paraId="2C84614F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กำหนดข้อความในใบเสร็จได้ตามใจชอบ</w:t>
      </w:r>
    </w:p>
    <w:p w14:paraId="6D95E30C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ตรวจเช็คที่อยู่อัตโนมัติเพื่อป้องกันลูกค้ากรอกที่อยู่ผิด</w:t>
      </w:r>
    </w:p>
    <w:p w14:paraId="2A342AE9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สามารถลงค่าใช้จ่ายต่างๆ ที่นอกเหนือจากค่าต้นทุนสต๊อก</w:t>
      </w:r>
    </w:p>
    <w:p w14:paraId="2E5F07AF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เช็คสลิปโอนเงินของลูกค้าย้อนหลังได้</w:t>
      </w:r>
    </w:p>
    <w:p w14:paraId="0EB692A7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รองรับพรีออเดอร์</w:t>
      </w:r>
    </w:p>
    <w:p w14:paraId="0D24CE7D" w14:textId="25D83906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รองรัับออเดอร์แบบจ่ายปลายทาง(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COD )</w:t>
      </w:r>
    </w:p>
    <w:p w14:paraId="1D977723" w14:textId="77777777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14:paraId="74B1D8DF" w14:textId="68D063F4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>ระบบสต็อกสินค้า</w:t>
      </w:r>
    </w:p>
    <w:p w14:paraId="65D9D726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รองรับจำนวนรายการสินค้าไม่อั้น</w:t>
      </w:r>
    </w:p>
    <w:p w14:paraId="711FBB9F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สร้าง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Barcode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สินค้า</w:t>
      </w:r>
    </w:p>
    <w:p w14:paraId="696DB566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เพิ่มสต็อกด้วย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Excel</w:t>
      </w:r>
    </w:p>
    <w:p w14:paraId="30D506F6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สินค้าหลักและสินค้าย่อย</w:t>
      </w:r>
    </w:p>
    <w:p w14:paraId="7778DD56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แสดงต้นทุนสินค้ารวมและต่อชิ้น</w:t>
      </w:r>
    </w:p>
    <w:p w14:paraId="72D02181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กำหนดอายุใบสั่งซื้อ</w:t>
      </w:r>
    </w:p>
    <w:p w14:paraId="35A2360B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จัด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Set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สินค้าแบบโปรโมชันพร้อมตั้งราคาได้ เช่น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Set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ชุดสุดคุ้มประกอบด้วยเสื้อ + กระโปรง</w:t>
      </w:r>
    </w:p>
    <w:p w14:paraId="2B00184B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แสดงยอดมูลค่า / ต้นทุนของสต๊อกรวม</w:t>
      </w:r>
    </w:p>
    <w:p w14:paraId="3DB0B5FC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แบ่งหมวดหมู่สินค้าพร้อม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Search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สินค้าได้</w:t>
      </w:r>
    </w:p>
    <w:p w14:paraId="3F425BFD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ดูจำนวนสต๊อกแล้วพร้อมตอบลูกค้าได้ทันที</w:t>
      </w:r>
    </w:p>
    <w:p w14:paraId="6FCFD1C6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แก้ไขจำนวนคลังสินค้าได้ง่ายที่หน้า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Dashboard</w:t>
      </w:r>
    </w:p>
    <w:p w14:paraId="12AF831B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แจ้งเตือนสินค้าใกล้หมด</w:t>
      </w:r>
    </w:p>
    <w:p w14:paraId="7245651E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แสดงประวัติการเพิ่มสินค้า</w:t>
      </w:r>
    </w:p>
    <w:p w14:paraId="6B452695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บันทึกข้อมูล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Supplier</w:t>
      </w:r>
    </w:p>
    <w:p w14:paraId="56E6178A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lastRenderedPageBreak/>
        <w:t>ระบบคืนสินค้าชำรุด/สินค้าเสียหาย</w:t>
      </w:r>
    </w:p>
    <w:p w14:paraId="5421FB3F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Import/Export </w:t>
      </w:r>
      <w:proofErr w:type="gramStart"/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รายการสินค้า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,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หมวดหมู่สินค้า</w:t>
      </w:r>
      <w:proofErr w:type="gramEnd"/>
    </w:p>
    <w:p w14:paraId="36B0923A" w14:textId="56C237FB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ประวัติสต๊อกย้อนหลัง</w:t>
      </w:r>
    </w:p>
    <w:p w14:paraId="73EA6FD9" w14:textId="03D1C59B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20914227" w14:textId="77777777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14:paraId="3FC3972F" w14:textId="77777777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14:paraId="024BE858" w14:textId="77777777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14:paraId="39D0D4D5" w14:textId="77777777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14:paraId="7C1AC181" w14:textId="351D22E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>ระบบแพ็คสินค้า - จัดส่ง</w:t>
      </w:r>
    </w:p>
    <w:p w14:paraId="297E5E5C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ตั้งราคาค่าส่งตามราคา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จำนวน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,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น้ำหนัก</w:t>
      </w:r>
    </w:p>
    <w:p w14:paraId="6FF6C9DC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คำนวนราคาค่าส่งของขนส่งต่างๆ อย่างอัตโนมัติ (ตั้งค่าเองได้)</w:t>
      </w:r>
    </w:p>
    <w:p w14:paraId="69AADFFA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ตั้งค่าเลือกขนส่งเองได้</w:t>
      </w:r>
    </w:p>
    <w:p w14:paraId="5B5F58C1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ส่งสินค้ากับ </w:t>
      </w:r>
      <w:proofErr w:type="spellStart"/>
      <w:r w:rsidRPr="00BE7BE1">
        <w:rPr>
          <w:rFonts w:asciiTheme="minorBidi" w:eastAsia="Times New Roman" w:hAnsiTheme="minorBidi"/>
          <w:color w:val="000000"/>
          <w:sz w:val="32"/>
          <w:szCs w:val="32"/>
        </w:rPr>
        <w:t>Shipnity</w:t>
      </w:r>
      <w:proofErr w:type="spellEnd"/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ได้เรทราคาถูกกว่าเดิม</w:t>
      </w:r>
    </w:p>
    <w:p w14:paraId="73DCC345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บริการ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Drop-off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กับไปรษณีย์ไทย</w:t>
      </w:r>
    </w:p>
    <w:p w14:paraId="773C2221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เชื่อมต่อกับขนส่งชั้นนำ เช่น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SCG Express , Flash Express,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ไปรษณีย์ไทย</w:t>
      </w:r>
    </w:p>
    <w:p w14:paraId="58F633C3" w14:textId="1B81C2DA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แจ้งหมายเลขพัสดุอัตโนมัติผ่าน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SMS</w:t>
      </w:r>
    </w:p>
    <w:p w14:paraId="5C1CE602" w14:textId="5BB0B923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3CEEA35B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>ระบบรายงานสถิติและการเงิน</w:t>
      </w:r>
    </w:p>
    <w:p w14:paraId="29FDB399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รายงานสถิติและการเงิน</w:t>
      </w:r>
    </w:p>
    <w:p w14:paraId="04DFD0BF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Export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รายงานเป็นไฟล์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Excel</w:t>
      </w:r>
    </w:p>
    <w:p w14:paraId="1957F2E6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รายงาน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Cash Flow</w:t>
      </w:r>
    </w:p>
    <w:p w14:paraId="5E0E2E48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ประวัติรายงานลูกค้า</w:t>
      </w:r>
    </w:p>
    <w:p w14:paraId="611259FE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ประวัติรายงานสินค้าชำรุด/ สินค้าคืนกลับ</w:t>
      </w:r>
    </w:p>
    <w:p w14:paraId="18135D50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ประวัติรายงานสต๊อก</w:t>
      </w:r>
    </w:p>
    <w:p w14:paraId="39EF7917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ประวัติรายงานยอดขาย</w:t>
      </w:r>
    </w:p>
    <w:p w14:paraId="33053595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ประวัติรายงานกำไร</w:t>
      </w:r>
    </w:p>
    <w:p w14:paraId="69E560E1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ประวัติรายงานยอดขายของแอดมิน</w:t>
      </w:r>
    </w:p>
    <w:p w14:paraId="1FC28A15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ประวัติรายงานยอดขายหน้าร้าน(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POS)</w:t>
      </w:r>
    </w:p>
    <w:p w14:paraId="05380227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ประวัติรายงานเป็นรายวัน เดือนและปี</w:t>
      </w:r>
    </w:p>
    <w:p w14:paraId="50B74053" w14:textId="54F60C66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lastRenderedPageBreak/>
        <w:t>ประวัติรายงานสรุปกำไรจากตัวแทนจำหน่าย</w:t>
      </w:r>
    </w:p>
    <w:p w14:paraId="7E469A77" w14:textId="75A0B945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29147454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>ระบบบริหารลูกค้า(</w:t>
      </w: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>CRM)</w:t>
      </w:r>
    </w:p>
    <w:p w14:paraId="10BF7424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ตั้งหมวดหมู่ลูกค้าได้ เช่น ลูกค้า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VIP ,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ลูกค้าขายส่ง</w:t>
      </w:r>
    </w:p>
    <w:p w14:paraId="1BD73058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Import/Export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ประวัติหรือข้อมูลลูกค้า</w:t>
      </w:r>
    </w:p>
    <w:p w14:paraId="29665A57" w14:textId="0FA5C601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แสดงประวัติลูกค้าที่เคยซื้อทั้งหมด</w:t>
      </w:r>
    </w:p>
    <w:p w14:paraId="65A9C511" w14:textId="3CF9F990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2834C35D" w14:textId="77777777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49E3F0F4" w14:textId="1F01EED9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>ระบบตัวแทนจำหน่าย</w:t>
      </w:r>
    </w:p>
    <w:p w14:paraId="489FAFD6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ตัวแทนสั่งสินค้าด้วยตัวเองได้</w:t>
      </w:r>
    </w:p>
    <w:p w14:paraId="31296D80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ตั้งค่ากำหนดขั้นหรือตำแหน่งของแต่ละตัวแทนได้</w:t>
      </w:r>
    </w:p>
    <w:p w14:paraId="1D5A894A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รองรับการสต๊อกสินค้า และไม่สต๊อกสินค้า (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Dropship)</w:t>
      </w:r>
    </w:p>
    <w:p w14:paraId="3551A1CB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แสดง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Performance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ยอดขายของตัวแทนแต่ละคนได้</w:t>
      </w:r>
    </w:p>
    <w:p w14:paraId="17B8AE48" w14:textId="2B8F3F6C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ระบบสะสมแต้ม แลกของรางวัล (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Reward)</w:t>
      </w:r>
    </w:p>
    <w:p w14:paraId="45DEC3E9" w14:textId="702EE153" w:rsidR="00BE7BE1" w:rsidRDefault="00BE7BE1" w:rsidP="00BE7BE1">
      <w:pPr>
        <w:shd w:val="clear" w:color="auto" w:fill="FFFFFF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>ระบบแอดมิน</w:t>
      </w:r>
      <w:r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รองรับ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Admin (User)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ทำงานได้ไม่อั้น</w:t>
      </w:r>
      <w:r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ตั้งค่าตำแหน่งของแอดมินได้ เช่น ฝ่ายสต๊อก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ฝ่ายแพ็กสินค้า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ฝ่ายเซลล์</w:t>
      </w:r>
      <w:r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กำหนดตั้งค่าสิทธิ์ของแอดมินได้ เช่น ไม่ให้แอดมินแก้ไขคลังสินค้า</w:t>
      </w:r>
      <w:r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รายงานผล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Performance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ของแอดมินแต่ละคน</w:t>
      </w:r>
      <w:r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ตั้งค่าการเข้าถึงของแอดมิน เช่น เปิด/ปิดมองเห็นสต๊อกสินค้า</w:t>
      </w:r>
      <w:r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บันทึกทุกความเคลื่อนไหวของแอดมิน เช่น ประวัติออเดอร์ของแอดมินแต่ละคน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แสดงชื่อแอดมินผู้เพิ่มสต๊อก</w:t>
      </w:r>
    </w:p>
    <w:p w14:paraId="30FE5834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 xml:space="preserve">ระบบ </w:t>
      </w: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 xml:space="preserve">POS </w:t>
      </w: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>ขายหน้าร้าน</w:t>
      </w:r>
    </w:p>
    <w:p w14:paraId="288A9A42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คำนวณเครื่องคิดเลขอัตโนมัติ</w:t>
      </w:r>
    </w:p>
    <w:p w14:paraId="684CA7DF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คำนวณส่วนลดหน้าร้านให้อัตโนมัติ</w:t>
      </w:r>
    </w:p>
    <w:p w14:paraId="5FD1044E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Scan Barcode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สินค้า</w:t>
      </w:r>
    </w:p>
    <w:p w14:paraId="709F0C8F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เลือกชำระเงินโดย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Cash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หรือ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Credit card</w:t>
      </w:r>
    </w:p>
    <w:p w14:paraId="518731B3" w14:textId="2052DDC7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รายงานยอดขายหน้าร้าน</w:t>
      </w:r>
    </w:p>
    <w:p w14:paraId="2612CF12" w14:textId="3A9EACB9" w:rsid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75BACCD1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 xml:space="preserve">ระบบ </w:t>
      </w:r>
      <w:r w:rsidRPr="00BE7BE1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>Barcode</w:t>
      </w:r>
    </w:p>
    <w:p w14:paraId="1A5062BE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สร้างรหัส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Barcode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ตามจำนวนสินค้าไม่อั้น</w:t>
      </w:r>
    </w:p>
    <w:p w14:paraId="18E8CD65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ยิง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Barcode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เตรียมแพ็คส่งสินค้า</w:t>
      </w:r>
    </w:p>
    <w:p w14:paraId="361C6246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ยิง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Barcode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ขายหน้าร้าน</w:t>
      </w:r>
    </w:p>
    <w:p w14:paraId="79F2F550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ยิง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Barcode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ตัดสต๊อก</w:t>
      </w:r>
    </w:p>
    <w:p w14:paraId="7454FE1C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5A3F19B8" w14:textId="77777777" w:rsidR="002E754A" w:rsidRDefault="002E754A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68797686" w14:textId="46843DAE" w:rsidR="00BE7BE1" w:rsidRPr="002E754A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2E754A">
        <w:rPr>
          <w:rFonts w:asciiTheme="minorBidi" w:eastAsia="Times New Roman" w:hAnsiTheme="minorBidi"/>
          <w:b/>
          <w:bCs/>
          <w:color w:val="000000"/>
          <w:sz w:val="36"/>
          <w:szCs w:val="36"/>
          <w:cs/>
        </w:rPr>
        <w:t>ระบบอื่นๆที่อำนวยความสะดวก</w:t>
      </w:r>
    </w:p>
    <w:p w14:paraId="435D314F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ระบบ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Barcode</w:t>
      </w:r>
    </w:p>
    <w:p w14:paraId="69398AF3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สร้างรหัส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Barcode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ตามจำนวนสินค้าไม่อั้น</w:t>
      </w:r>
    </w:p>
    <w:p w14:paraId="5F9471A7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ยิง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Barcode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เตรียมแพ็คส่งสินค้า</w:t>
      </w:r>
    </w:p>
    <w:p w14:paraId="5CD90AA7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ยิง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Barcode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ขายหน้าร้าน</w:t>
      </w:r>
    </w:p>
    <w:p w14:paraId="0D7A9398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ยิง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Barcode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ตัดสต๊อก</w:t>
      </w:r>
    </w:p>
    <w:p w14:paraId="2186D959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บันทึก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White Broad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ได้ตามใจชอบ เช่น สร้าง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To do list</w:t>
      </w:r>
    </w:p>
    <w:p w14:paraId="4D4CE4A7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เชื่อมต่อ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APIs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ระบบภายนอก (</w:t>
      </w:r>
      <w:proofErr w:type="spellStart"/>
      <w:r w:rsidRPr="00BE7BE1">
        <w:rPr>
          <w:rFonts w:asciiTheme="minorBidi" w:eastAsia="Times New Roman" w:hAnsiTheme="minorBidi"/>
          <w:color w:val="000000"/>
          <w:sz w:val="32"/>
          <w:szCs w:val="32"/>
        </w:rPr>
        <w:t>Wordpress</w:t>
      </w:r>
      <w:proofErr w:type="spellEnd"/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proofErr w:type="spellStart"/>
      <w:r w:rsidRPr="00BE7BE1">
        <w:rPr>
          <w:rFonts w:asciiTheme="minorBidi" w:eastAsia="Times New Roman" w:hAnsiTheme="minorBidi"/>
          <w:color w:val="000000"/>
          <w:sz w:val="32"/>
          <w:szCs w:val="32"/>
        </w:rPr>
        <w:t>Woocommerce</w:t>
      </w:r>
      <w:proofErr w:type="spellEnd"/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ฯลฯ)</w:t>
      </w:r>
    </w:p>
    <w:p w14:paraId="19ECB2C9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เชื่อมต่อกับ 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 xml:space="preserve">Fulfilment 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ข้างนอก</w:t>
      </w:r>
    </w:p>
    <w:p w14:paraId="289393E0" w14:textId="534CDB41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เติมเครดิตในระบบ (แจ้งข้อความพัสดุอัตโนมัติ</w:t>
      </w:r>
      <w:r w:rsidRPr="00BE7BE1">
        <w:rPr>
          <w:rFonts w:asciiTheme="minorBidi" w:eastAsia="Times New Roman" w:hAnsiTheme="minorBidi"/>
          <w:color w:val="000000"/>
          <w:sz w:val="32"/>
          <w:szCs w:val="32"/>
        </w:rPr>
        <w:t>,</w:t>
      </w: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ส่งของผ่านระบบ)</w:t>
      </w:r>
      <w:r w:rsidR="002E754A" w:rsidRPr="002E754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     </w:t>
      </w:r>
      <w:r w:rsidR="002E754A" w:rsidRPr="002E754A">
        <w:rPr>
          <w:rFonts w:asciiTheme="minorBidi" w:hAnsiTheme="minorBidi"/>
          <w:color w:val="2C3E50"/>
          <w:sz w:val="32"/>
          <w:szCs w:val="32"/>
          <w:shd w:val="clear" w:color="auto" w:fill="FFFFFF"/>
        </w:rPr>
        <w:t xml:space="preserve">1.5 </w:t>
      </w:r>
      <w:r w:rsidR="002E754A" w:rsidRPr="002E754A">
        <w:rPr>
          <w:rFonts w:asciiTheme="minorBidi" w:hAnsiTheme="minorBidi"/>
          <w:color w:val="2C3E50"/>
          <w:sz w:val="32"/>
          <w:szCs w:val="32"/>
          <w:shd w:val="clear" w:color="auto" w:fill="FFFFFF"/>
          <w:cs/>
        </w:rPr>
        <w:t>บาท/</w:t>
      </w:r>
      <w:r w:rsidR="002E754A" w:rsidRPr="002E754A">
        <w:rPr>
          <w:rFonts w:asciiTheme="minorBidi" w:hAnsiTheme="minorBidi"/>
          <w:color w:val="2C3E50"/>
          <w:sz w:val="32"/>
          <w:szCs w:val="32"/>
          <w:shd w:val="clear" w:color="auto" w:fill="FFFFFF"/>
        </w:rPr>
        <w:t>70</w:t>
      </w:r>
      <w:r w:rsidR="002E754A" w:rsidRPr="002E754A">
        <w:rPr>
          <w:rFonts w:asciiTheme="minorBidi" w:hAnsiTheme="minorBidi"/>
          <w:color w:val="2C3E50"/>
          <w:sz w:val="32"/>
          <w:szCs w:val="32"/>
          <w:shd w:val="clear" w:color="auto" w:fill="FFFFFF"/>
          <w:cs/>
        </w:rPr>
        <w:t>ตัวอักษร</w:t>
      </w:r>
    </w:p>
    <w:p w14:paraId="581D1D79" w14:textId="6E626EA0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E7BE1">
        <w:rPr>
          <w:rFonts w:asciiTheme="minorBidi" w:eastAsia="Times New Roman" w:hAnsiTheme="minorBidi"/>
          <w:color w:val="000000"/>
          <w:sz w:val="32"/>
          <w:szCs w:val="32"/>
          <w:cs/>
        </w:rPr>
        <w:t>ค่าธรรมเนียมบัตรเครดิต</w:t>
      </w:r>
      <w:r w:rsidR="002E754A" w:rsidRPr="002E754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 </w:t>
      </w:r>
      <w:r w:rsidR="002E754A" w:rsidRPr="002E754A">
        <w:rPr>
          <w:rFonts w:asciiTheme="minorBidi" w:hAnsiTheme="minorBidi"/>
          <w:color w:val="2C3E50"/>
          <w:sz w:val="32"/>
          <w:szCs w:val="32"/>
          <w:shd w:val="clear" w:color="auto" w:fill="FFFFFF"/>
        </w:rPr>
        <w:t>3.15%</w:t>
      </w:r>
    </w:p>
    <w:p w14:paraId="1B259A7C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000000"/>
          <w:sz w:val="32"/>
          <w:szCs w:val="32"/>
          <w:cs/>
        </w:rPr>
      </w:pPr>
    </w:p>
    <w:p w14:paraId="31F07797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25BB4876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219682D5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73106641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6"/>
          <w:szCs w:val="36"/>
        </w:rPr>
      </w:pPr>
    </w:p>
    <w:p w14:paraId="6020ADD1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6"/>
          <w:szCs w:val="36"/>
        </w:rPr>
      </w:pPr>
    </w:p>
    <w:p w14:paraId="3B82D1AF" w14:textId="77777777" w:rsidR="00BE7BE1" w:rsidRPr="00BE7BE1" w:rsidRDefault="00BE7BE1" w:rsidP="00BE7BE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6"/>
          <w:szCs w:val="36"/>
        </w:rPr>
      </w:pPr>
    </w:p>
    <w:p w14:paraId="02698982" w14:textId="77777777" w:rsidR="00BE7BE1" w:rsidRPr="00BE7BE1" w:rsidRDefault="00BE7BE1">
      <w:pPr>
        <w:rPr>
          <w:rFonts w:asciiTheme="minorBidi" w:hAnsiTheme="minorBidi"/>
          <w:sz w:val="32"/>
          <w:szCs w:val="40"/>
          <w:cs/>
        </w:rPr>
      </w:pPr>
    </w:p>
    <w:sectPr w:rsidR="00BE7BE1" w:rsidRPr="00BE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34759"/>
    <w:multiLevelType w:val="hybridMultilevel"/>
    <w:tmpl w:val="2DA0BD30"/>
    <w:lvl w:ilvl="0" w:tplc="F2541B6A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544C8"/>
    <w:multiLevelType w:val="hybridMultilevel"/>
    <w:tmpl w:val="C94CF1F4"/>
    <w:lvl w:ilvl="0" w:tplc="7A8819B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06B"/>
    <w:multiLevelType w:val="hybridMultilevel"/>
    <w:tmpl w:val="15BE99B4"/>
    <w:lvl w:ilvl="0" w:tplc="3652562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86348"/>
    <w:multiLevelType w:val="hybridMultilevel"/>
    <w:tmpl w:val="2ED61BB6"/>
    <w:lvl w:ilvl="0" w:tplc="6D5A6F1E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56207C"/>
    <w:multiLevelType w:val="hybridMultilevel"/>
    <w:tmpl w:val="2A1E4014"/>
    <w:lvl w:ilvl="0" w:tplc="9E941AFA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54"/>
    <w:rsid w:val="0025744D"/>
    <w:rsid w:val="002E754A"/>
    <w:rsid w:val="00655E54"/>
    <w:rsid w:val="00987716"/>
    <w:rsid w:val="00A555AB"/>
    <w:rsid w:val="00BE7BE1"/>
    <w:rsid w:val="00E35BB8"/>
    <w:rsid w:val="00ED76EE"/>
    <w:rsid w:val="00F1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8BEF"/>
  <w15:chartTrackingRefBased/>
  <w15:docId w15:val="{542A17B4-623F-403F-AB58-764B85E5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red-chip">
    <w:name w:val="a-red-chip"/>
    <w:basedOn w:val="DefaultParagraphFont"/>
    <w:rsid w:val="00BE7BE1"/>
  </w:style>
  <w:style w:type="paragraph" w:styleId="ListParagraph">
    <w:name w:val="List Paragraph"/>
    <w:basedOn w:val="Normal"/>
    <w:uiPriority w:val="34"/>
    <w:qFormat/>
    <w:rsid w:val="002E7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04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58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54710940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73010608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1124800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87599715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29826254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37882462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33141872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75598237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22028350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73994262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98033233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  <w:div w:id="6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1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3934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76876535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34389786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27991648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49842300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19800445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60591707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38498765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8980112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99394769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63035849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8265552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62019135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25982748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  <w:div w:id="55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14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149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9875200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59120278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20946014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4537651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03804523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12408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77369772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79286733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6983215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210633887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58164049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78940140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3012269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53885373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56941388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90009167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  <w:div w:id="739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49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588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80520065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3733881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77104586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52640102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98360946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67661188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11136366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8850700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  <w:div w:id="818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5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592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91521094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62574262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56725636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08837988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23358948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  <w:div w:id="10079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7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345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83383821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71246026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35153848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27710395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52397792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  <w:div w:id="1176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27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600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91305069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93200551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  <w:div w:id="1272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02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7370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46007706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6817669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2682239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  <w:div w:id="1318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19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2945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88128544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72321534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65025199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06865006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  <w:div w:id="1371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96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62720202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208799709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55111380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  <w:div w:id="1856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59698681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46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832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90050872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209978629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64153999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51565611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61690886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41879372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  <w:div w:id="1928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920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240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40580301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44962219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97591643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75274770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  <w:div w:id="20849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50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521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27771183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16682482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  <w:div w:id="100967590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Captain_IT</dc:creator>
  <cp:keywords/>
  <dc:description/>
  <cp:lastModifiedBy>Captain_IT</cp:lastModifiedBy>
  <cp:revision>1</cp:revision>
  <dcterms:created xsi:type="dcterms:W3CDTF">2020-06-02T08:42:00Z</dcterms:created>
  <dcterms:modified xsi:type="dcterms:W3CDTF">2020-06-02T10:56:00Z</dcterms:modified>
</cp:coreProperties>
</file>