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4010C">
      <w:pPr>
        <w:numPr>
          <w:ilvl w:val="0"/>
          <w:numId w:val="3"/>
        </w:numPr>
        <w:bidi w:val="0"/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Dataset and Evaluation metric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1.1. COCO Keypoint Detection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(1)introduction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he COCO dataset  contains over 200, 000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images and 250, 000 person instances labeled with 17 key-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points. We train our model on COCO train2017 dataset,including 57K images and 150K person instances. We evaluate our approach on the val2017 set and test-dev2017 set,containing 5000 images and 20K images, respectively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(2)Evaluation metric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OKS(Object Keypoint Similarity): uesd to determine whether the detection is correct</w:t>
      </w:r>
    </w:p>
    <w:p w14:paraId="02BEAE89"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4705350" cy="863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di is the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Euclidean distance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between the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detected keypoint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and the correspond-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ing ground truth, vi is the visibility flag of the ground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truth, s is the object scale, and ki is a per-keypoint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constant that controls falloff.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1.2. MPII Human Pose Estimation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(1)introduction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The MPII Human Pose dataset [2] consists of images taken from a wide-range of real-world activities with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full-body pose annotations. There are around 25K images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with 40K subjects, where there are 12K subjects for testing and the remaining subjects for the training set.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(2)Evaluaion metric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PCKh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(head-normalized probability of correct keypoint) score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 joint is correct if it falls within αl pixels of the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groundtruth position, where α is a constant and l is the head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size that corresponds to 60% of the diagonal length of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ground-truth head bounding box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1.3. Pose Tracking</w:t>
      </w:r>
      <w:r>
        <w:rPr>
          <w:rFonts w:hint="eastAsia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(1)introduction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PoseTrack [28] is a large-scale benchmark for human pose estimation and articulated tracking in video. Thedataset, based on the raw videos provided by the popular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MPII Human Pose dataset, contains 550 video sequences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with 66, 374 frames.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The video sequences are split into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292, 50, 208 videos for training, validation, and testing, re-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spectively. The length of the training videos ranges between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41 − 151 frames, and 30 frames from the center of the video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are densely annotated. The number of frames in the validation/testing videos ranges between 65 − 298 frames. The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30 frames around the keyframe from the MPII Pose dataset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are densely annotated, and afterwards every fourth frame is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annotated. In total, this constitutes roughly 23, 000 labeled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frames and 153, 615 pose annotations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(2)Evaluation metric</w:t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mAP(single)   MOTA(multi</w:t>
      </w:r>
      <w:bookmarkStart w:id="0" w:name="_GoBack"/>
      <w:bookmarkEnd w:id="0"/>
      <w:r>
        <w:rPr>
          <w:rFonts w:hint="eastAsia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BC7"/>
    <w:multiLevelType w:val="multilevel"/>
    <w:tmpl w:val="C21C1B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6F39F38"/>
    <w:multiLevelType w:val="singleLevel"/>
    <w:tmpl w:val="E6F39F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80EA90"/>
    <w:multiLevelType w:val="multilevel"/>
    <w:tmpl w:val="FE80EA90"/>
    <w:lvl w:ilvl="0" w:tentative="0">
      <w:start w:val="1"/>
      <w:numFmt w:val="chineseCounting"/>
      <w:pStyle w:val="14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NTlmOWEwZGY0OWM3NDliYTAwODcwNGRkMDA1ZGYifQ=="/>
  </w:docVars>
  <w:rsids>
    <w:rsidRoot w:val="00000000"/>
    <w:rsid w:val="001157C6"/>
    <w:rsid w:val="00672045"/>
    <w:rsid w:val="006E7751"/>
    <w:rsid w:val="008E3705"/>
    <w:rsid w:val="009C3EF6"/>
    <w:rsid w:val="00A304AF"/>
    <w:rsid w:val="00C02288"/>
    <w:rsid w:val="00F6068B"/>
    <w:rsid w:val="010063EC"/>
    <w:rsid w:val="0107652D"/>
    <w:rsid w:val="01087B52"/>
    <w:rsid w:val="012B57F0"/>
    <w:rsid w:val="01473D10"/>
    <w:rsid w:val="01502CA0"/>
    <w:rsid w:val="01727BB1"/>
    <w:rsid w:val="0189665D"/>
    <w:rsid w:val="01A9515C"/>
    <w:rsid w:val="01B50E27"/>
    <w:rsid w:val="01B670C4"/>
    <w:rsid w:val="01CC56E8"/>
    <w:rsid w:val="01D97448"/>
    <w:rsid w:val="01E368E5"/>
    <w:rsid w:val="0207724F"/>
    <w:rsid w:val="021C4C33"/>
    <w:rsid w:val="0237328C"/>
    <w:rsid w:val="0245287E"/>
    <w:rsid w:val="0258013A"/>
    <w:rsid w:val="02785D57"/>
    <w:rsid w:val="02C17A6C"/>
    <w:rsid w:val="02D4175D"/>
    <w:rsid w:val="02F40A7A"/>
    <w:rsid w:val="02FC7E1B"/>
    <w:rsid w:val="03731018"/>
    <w:rsid w:val="03747790"/>
    <w:rsid w:val="037B1673"/>
    <w:rsid w:val="03A16EA6"/>
    <w:rsid w:val="03BD2F0F"/>
    <w:rsid w:val="03C94A52"/>
    <w:rsid w:val="03F5660C"/>
    <w:rsid w:val="045D21CE"/>
    <w:rsid w:val="049639E4"/>
    <w:rsid w:val="04C26656"/>
    <w:rsid w:val="04EC48A1"/>
    <w:rsid w:val="056B2D2F"/>
    <w:rsid w:val="05761DE9"/>
    <w:rsid w:val="058C278B"/>
    <w:rsid w:val="05A53C04"/>
    <w:rsid w:val="05A831AD"/>
    <w:rsid w:val="05BB7F57"/>
    <w:rsid w:val="05D343AA"/>
    <w:rsid w:val="05F8197C"/>
    <w:rsid w:val="05FC4D06"/>
    <w:rsid w:val="061F3DD9"/>
    <w:rsid w:val="06324994"/>
    <w:rsid w:val="063D5B6B"/>
    <w:rsid w:val="066E1DC3"/>
    <w:rsid w:val="0684762B"/>
    <w:rsid w:val="069053F0"/>
    <w:rsid w:val="06AA2DD9"/>
    <w:rsid w:val="06B9469C"/>
    <w:rsid w:val="06C27D3F"/>
    <w:rsid w:val="06CB7B65"/>
    <w:rsid w:val="06DD06A1"/>
    <w:rsid w:val="07D3674D"/>
    <w:rsid w:val="08497096"/>
    <w:rsid w:val="08537803"/>
    <w:rsid w:val="086615A8"/>
    <w:rsid w:val="087C4335"/>
    <w:rsid w:val="087D608D"/>
    <w:rsid w:val="089B36D9"/>
    <w:rsid w:val="089D70CF"/>
    <w:rsid w:val="08D656C6"/>
    <w:rsid w:val="08D9308B"/>
    <w:rsid w:val="08D95C2F"/>
    <w:rsid w:val="08DD31F7"/>
    <w:rsid w:val="08E82219"/>
    <w:rsid w:val="091E585D"/>
    <w:rsid w:val="09686F56"/>
    <w:rsid w:val="096A7D36"/>
    <w:rsid w:val="099F2D32"/>
    <w:rsid w:val="09A65542"/>
    <w:rsid w:val="09B209D9"/>
    <w:rsid w:val="09B84205"/>
    <w:rsid w:val="09D17584"/>
    <w:rsid w:val="09EB31DA"/>
    <w:rsid w:val="09F636DF"/>
    <w:rsid w:val="09FE30E0"/>
    <w:rsid w:val="0A2718E0"/>
    <w:rsid w:val="0A2925CE"/>
    <w:rsid w:val="0A3D603F"/>
    <w:rsid w:val="0A4E5DD1"/>
    <w:rsid w:val="0A5759AA"/>
    <w:rsid w:val="0ABC333E"/>
    <w:rsid w:val="0AF20F4D"/>
    <w:rsid w:val="0B04785B"/>
    <w:rsid w:val="0B056DB5"/>
    <w:rsid w:val="0B420F3F"/>
    <w:rsid w:val="0B4A4368"/>
    <w:rsid w:val="0B5E45CF"/>
    <w:rsid w:val="0BAB3107"/>
    <w:rsid w:val="0BB558F7"/>
    <w:rsid w:val="0BFF4533"/>
    <w:rsid w:val="0C106B18"/>
    <w:rsid w:val="0C1602C1"/>
    <w:rsid w:val="0C69398E"/>
    <w:rsid w:val="0C714F8B"/>
    <w:rsid w:val="0C8C7C3D"/>
    <w:rsid w:val="0C9B6EB6"/>
    <w:rsid w:val="0CAD70F3"/>
    <w:rsid w:val="0CBF5A20"/>
    <w:rsid w:val="0CCD3F3D"/>
    <w:rsid w:val="0D070E0C"/>
    <w:rsid w:val="0D1437AA"/>
    <w:rsid w:val="0D3C3C98"/>
    <w:rsid w:val="0D6E7A41"/>
    <w:rsid w:val="0D7144BF"/>
    <w:rsid w:val="0D982307"/>
    <w:rsid w:val="0DF0324A"/>
    <w:rsid w:val="0DF07D2F"/>
    <w:rsid w:val="0E130C25"/>
    <w:rsid w:val="0E1E0084"/>
    <w:rsid w:val="0E3E7DF6"/>
    <w:rsid w:val="0E463E84"/>
    <w:rsid w:val="0E4B1D9B"/>
    <w:rsid w:val="0E4C70AC"/>
    <w:rsid w:val="0E851928"/>
    <w:rsid w:val="0EF97B37"/>
    <w:rsid w:val="0F1A4A38"/>
    <w:rsid w:val="0F4E569B"/>
    <w:rsid w:val="0F6D28EE"/>
    <w:rsid w:val="0F737EBB"/>
    <w:rsid w:val="0F894A62"/>
    <w:rsid w:val="0F9272E0"/>
    <w:rsid w:val="0FA47A33"/>
    <w:rsid w:val="0FC965EE"/>
    <w:rsid w:val="0FCF76AB"/>
    <w:rsid w:val="0FD60FF0"/>
    <w:rsid w:val="0FD83E07"/>
    <w:rsid w:val="0FDC3B4C"/>
    <w:rsid w:val="10267AE7"/>
    <w:rsid w:val="106104E5"/>
    <w:rsid w:val="1067270D"/>
    <w:rsid w:val="109616C6"/>
    <w:rsid w:val="109932CA"/>
    <w:rsid w:val="10996C59"/>
    <w:rsid w:val="10A30587"/>
    <w:rsid w:val="10CD7EB3"/>
    <w:rsid w:val="10D43693"/>
    <w:rsid w:val="110F5C9F"/>
    <w:rsid w:val="11285DE0"/>
    <w:rsid w:val="112A3699"/>
    <w:rsid w:val="116E01FB"/>
    <w:rsid w:val="11987D3D"/>
    <w:rsid w:val="11A0451C"/>
    <w:rsid w:val="11C872B4"/>
    <w:rsid w:val="11ED41F2"/>
    <w:rsid w:val="124675EC"/>
    <w:rsid w:val="12937A84"/>
    <w:rsid w:val="12BD192C"/>
    <w:rsid w:val="12BE0F18"/>
    <w:rsid w:val="12E36D45"/>
    <w:rsid w:val="1341579C"/>
    <w:rsid w:val="13450216"/>
    <w:rsid w:val="13557750"/>
    <w:rsid w:val="13955633"/>
    <w:rsid w:val="139C7E0D"/>
    <w:rsid w:val="14624BC9"/>
    <w:rsid w:val="14D51052"/>
    <w:rsid w:val="14F67686"/>
    <w:rsid w:val="154D788B"/>
    <w:rsid w:val="1557714A"/>
    <w:rsid w:val="15AA703C"/>
    <w:rsid w:val="15AB6D38"/>
    <w:rsid w:val="15D76E20"/>
    <w:rsid w:val="15E90299"/>
    <w:rsid w:val="161B231B"/>
    <w:rsid w:val="16862E07"/>
    <w:rsid w:val="168907E0"/>
    <w:rsid w:val="16C27F13"/>
    <w:rsid w:val="16F317DC"/>
    <w:rsid w:val="171A29FB"/>
    <w:rsid w:val="17574DF5"/>
    <w:rsid w:val="176070FA"/>
    <w:rsid w:val="176E2508"/>
    <w:rsid w:val="17A33640"/>
    <w:rsid w:val="17F77B60"/>
    <w:rsid w:val="17FA5C51"/>
    <w:rsid w:val="17FB5A0F"/>
    <w:rsid w:val="18453885"/>
    <w:rsid w:val="18675E69"/>
    <w:rsid w:val="18AA5C1C"/>
    <w:rsid w:val="18C279AA"/>
    <w:rsid w:val="18CA175E"/>
    <w:rsid w:val="18CA6FF4"/>
    <w:rsid w:val="19227D51"/>
    <w:rsid w:val="19617D3C"/>
    <w:rsid w:val="199E0A46"/>
    <w:rsid w:val="19B340CE"/>
    <w:rsid w:val="19B6136D"/>
    <w:rsid w:val="19BE4DEF"/>
    <w:rsid w:val="19CC14DB"/>
    <w:rsid w:val="19CE75CC"/>
    <w:rsid w:val="19D22250"/>
    <w:rsid w:val="19DE42C7"/>
    <w:rsid w:val="19F205DD"/>
    <w:rsid w:val="1A6B1222"/>
    <w:rsid w:val="1A940D1E"/>
    <w:rsid w:val="1AAC3838"/>
    <w:rsid w:val="1AAC627E"/>
    <w:rsid w:val="1AC473E9"/>
    <w:rsid w:val="1AD47606"/>
    <w:rsid w:val="1B3D05A6"/>
    <w:rsid w:val="1B43702A"/>
    <w:rsid w:val="1B470959"/>
    <w:rsid w:val="1B635464"/>
    <w:rsid w:val="1B7059A1"/>
    <w:rsid w:val="1B827E7A"/>
    <w:rsid w:val="1B913F7A"/>
    <w:rsid w:val="1C4403F7"/>
    <w:rsid w:val="1C485B48"/>
    <w:rsid w:val="1C4E5F78"/>
    <w:rsid w:val="1C57147D"/>
    <w:rsid w:val="1C6C60CF"/>
    <w:rsid w:val="1CA2036F"/>
    <w:rsid w:val="1CD67DF2"/>
    <w:rsid w:val="1CE50479"/>
    <w:rsid w:val="1D3847F2"/>
    <w:rsid w:val="1DA21015"/>
    <w:rsid w:val="1DF82946"/>
    <w:rsid w:val="1E6E092F"/>
    <w:rsid w:val="1E9A6908"/>
    <w:rsid w:val="1EA07DB6"/>
    <w:rsid w:val="1EC55E26"/>
    <w:rsid w:val="1EF23472"/>
    <w:rsid w:val="1F1C54FE"/>
    <w:rsid w:val="1F1F0332"/>
    <w:rsid w:val="1F226AE5"/>
    <w:rsid w:val="1F294546"/>
    <w:rsid w:val="1F881801"/>
    <w:rsid w:val="1FA2383F"/>
    <w:rsid w:val="1FA31B6A"/>
    <w:rsid w:val="1FAF4DFF"/>
    <w:rsid w:val="1FBE61C9"/>
    <w:rsid w:val="20302702"/>
    <w:rsid w:val="203F28E4"/>
    <w:rsid w:val="205C1C59"/>
    <w:rsid w:val="2084283D"/>
    <w:rsid w:val="20F76DFC"/>
    <w:rsid w:val="20FF3D10"/>
    <w:rsid w:val="21394D89"/>
    <w:rsid w:val="213D6364"/>
    <w:rsid w:val="2148147C"/>
    <w:rsid w:val="215D2299"/>
    <w:rsid w:val="21AE336D"/>
    <w:rsid w:val="21B3765B"/>
    <w:rsid w:val="21D32631"/>
    <w:rsid w:val="221F67F7"/>
    <w:rsid w:val="22252325"/>
    <w:rsid w:val="2236159D"/>
    <w:rsid w:val="223B74BD"/>
    <w:rsid w:val="22841340"/>
    <w:rsid w:val="22C927BD"/>
    <w:rsid w:val="231775E7"/>
    <w:rsid w:val="231F3754"/>
    <w:rsid w:val="233173EF"/>
    <w:rsid w:val="240123E4"/>
    <w:rsid w:val="241938D9"/>
    <w:rsid w:val="241D459E"/>
    <w:rsid w:val="245530D2"/>
    <w:rsid w:val="24582DF4"/>
    <w:rsid w:val="24A238E0"/>
    <w:rsid w:val="24AF2A3E"/>
    <w:rsid w:val="24B14B98"/>
    <w:rsid w:val="25045369"/>
    <w:rsid w:val="2515086F"/>
    <w:rsid w:val="25232970"/>
    <w:rsid w:val="25BA3DB1"/>
    <w:rsid w:val="25D30C17"/>
    <w:rsid w:val="25DA6813"/>
    <w:rsid w:val="260C425F"/>
    <w:rsid w:val="26180089"/>
    <w:rsid w:val="26830A1F"/>
    <w:rsid w:val="26870856"/>
    <w:rsid w:val="26905208"/>
    <w:rsid w:val="26914FE9"/>
    <w:rsid w:val="26AD1977"/>
    <w:rsid w:val="26BE6391"/>
    <w:rsid w:val="26DF1376"/>
    <w:rsid w:val="2724218B"/>
    <w:rsid w:val="27281ED1"/>
    <w:rsid w:val="274B0B6A"/>
    <w:rsid w:val="275C3178"/>
    <w:rsid w:val="27710F88"/>
    <w:rsid w:val="277B585D"/>
    <w:rsid w:val="2786409E"/>
    <w:rsid w:val="27923958"/>
    <w:rsid w:val="27CF275D"/>
    <w:rsid w:val="27EA332D"/>
    <w:rsid w:val="27EE0002"/>
    <w:rsid w:val="285B655B"/>
    <w:rsid w:val="28D00D0E"/>
    <w:rsid w:val="29150A03"/>
    <w:rsid w:val="29493816"/>
    <w:rsid w:val="296E4642"/>
    <w:rsid w:val="297B6615"/>
    <w:rsid w:val="29894DCF"/>
    <w:rsid w:val="2A055A83"/>
    <w:rsid w:val="2A595270"/>
    <w:rsid w:val="2A6F507D"/>
    <w:rsid w:val="2AA61E1E"/>
    <w:rsid w:val="2AB955BE"/>
    <w:rsid w:val="2ACB75DA"/>
    <w:rsid w:val="2ACC5216"/>
    <w:rsid w:val="2B1A2BDC"/>
    <w:rsid w:val="2B266297"/>
    <w:rsid w:val="2B3D6255"/>
    <w:rsid w:val="2B7813F6"/>
    <w:rsid w:val="2B9C1BA3"/>
    <w:rsid w:val="2BB232BD"/>
    <w:rsid w:val="2BBD0E75"/>
    <w:rsid w:val="2C0F32E3"/>
    <w:rsid w:val="2C3E1073"/>
    <w:rsid w:val="2C580065"/>
    <w:rsid w:val="2CE409EF"/>
    <w:rsid w:val="2CEE5495"/>
    <w:rsid w:val="2D01026C"/>
    <w:rsid w:val="2D2455BB"/>
    <w:rsid w:val="2D3120CC"/>
    <w:rsid w:val="2D41794B"/>
    <w:rsid w:val="2D4C538D"/>
    <w:rsid w:val="2D4D2FDF"/>
    <w:rsid w:val="2D51730C"/>
    <w:rsid w:val="2D5511B7"/>
    <w:rsid w:val="2D7B40D4"/>
    <w:rsid w:val="2D805D3A"/>
    <w:rsid w:val="2D9C2BB0"/>
    <w:rsid w:val="2DA52A5A"/>
    <w:rsid w:val="2DB92DC2"/>
    <w:rsid w:val="2DCB38F4"/>
    <w:rsid w:val="2DD55F5D"/>
    <w:rsid w:val="2DDD5598"/>
    <w:rsid w:val="2DE95762"/>
    <w:rsid w:val="2DF833E5"/>
    <w:rsid w:val="2DFA587F"/>
    <w:rsid w:val="2ED97444"/>
    <w:rsid w:val="2EFB3044"/>
    <w:rsid w:val="2F077E99"/>
    <w:rsid w:val="2F4E6425"/>
    <w:rsid w:val="2F83689C"/>
    <w:rsid w:val="2F865BE9"/>
    <w:rsid w:val="2F874D37"/>
    <w:rsid w:val="2F966C98"/>
    <w:rsid w:val="2F9A0D56"/>
    <w:rsid w:val="2FB6208C"/>
    <w:rsid w:val="2FC43CAE"/>
    <w:rsid w:val="2FCE30E8"/>
    <w:rsid w:val="2FD108D2"/>
    <w:rsid w:val="2FF01E4B"/>
    <w:rsid w:val="30176C12"/>
    <w:rsid w:val="304F6D6C"/>
    <w:rsid w:val="30515367"/>
    <w:rsid w:val="30665C6B"/>
    <w:rsid w:val="309D1828"/>
    <w:rsid w:val="30C03E84"/>
    <w:rsid w:val="30EF06C0"/>
    <w:rsid w:val="30F61A98"/>
    <w:rsid w:val="3117209D"/>
    <w:rsid w:val="311B0FD1"/>
    <w:rsid w:val="311C063B"/>
    <w:rsid w:val="31727C4F"/>
    <w:rsid w:val="318D4A84"/>
    <w:rsid w:val="319301CE"/>
    <w:rsid w:val="31C52697"/>
    <w:rsid w:val="31D6644A"/>
    <w:rsid w:val="31EF73C4"/>
    <w:rsid w:val="3203057A"/>
    <w:rsid w:val="325B40FD"/>
    <w:rsid w:val="325D4097"/>
    <w:rsid w:val="32792733"/>
    <w:rsid w:val="32F000C6"/>
    <w:rsid w:val="33015759"/>
    <w:rsid w:val="333020A1"/>
    <w:rsid w:val="33917F16"/>
    <w:rsid w:val="33C148A8"/>
    <w:rsid w:val="343B73BE"/>
    <w:rsid w:val="345D0DD8"/>
    <w:rsid w:val="347D7D5E"/>
    <w:rsid w:val="34C2398C"/>
    <w:rsid w:val="34D40BC9"/>
    <w:rsid w:val="34DA4EC1"/>
    <w:rsid w:val="34F63BF0"/>
    <w:rsid w:val="34F77D5D"/>
    <w:rsid w:val="35095611"/>
    <w:rsid w:val="35274D61"/>
    <w:rsid w:val="352C6796"/>
    <w:rsid w:val="353157BF"/>
    <w:rsid w:val="35393E10"/>
    <w:rsid w:val="35536F4B"/>
    <w:rsid w:val="355A2B89"/>
    <w:rsid w:val="35773522"/>
    <w:rsid w:val="357D5F2D"/>
    <w:rsid w:val="35883880"/>
    <w:rsid w:val="35AB2A7C"/>
    <w:rsid w:val="35B529C3"/>
    <w:rsid w:val="35B6591A"/>
    <w:rsid w:val="35CE55EE"/>
    <w:rsid w:val="35D86E77"/>
    <w:rsid w:val="35DA1BED"/>
    <w:rsid w:val="35E6616A"/>
    <w:rsid w:val="35FE49EB"/>
    <w:rsid w:val="362954CD"/>
    <w:rsid w:val="363C5635"/>
    <w:rsid w:val="364B0C03"/>
    <w:rsid w:val="36537FEC"/>
    <w:rsid w:val="367348C2"/>
    <w:rsid w:val="36986E7B"/>
    <w:rsid w:val="36C76718"/>
    <w:rsid w:val="36CB0234"/>
    <w:rsid w:val="36EF290C"/>
    <w:rsid w:val="370B6F67"/>
    <w:rsid w:val="371031FC"/>
    <w:rsid w:val="37260CB3"/>
    <w:rsid w:val="37343BF9"/>
    <w:rsid w:val="373958C0"/>
    <w:rsid w:val="376A426C"/>
    <w:rsid w:val="37EA2C45"/>
    <w:rsid w:val="38B26528"/>
    <w:rsid w:val="391704D9"/>
    <w:rsid w:val="3934379B"/>
    <w:rsid w:val="39675161"/>
    <w:rsid w:val="398838D1"/>
    <w:rsid w:val="398E67BC"/>
    <w:rsid w:val="3A96583D"/>
    <w:rsid w:val="3AA149EF"/>
    <w:rsid w:val="3B017D68"/>
    <w:rsid w:val="3B081580"/>
    <w:rsid w:val="3B0C4C5E"/>
    <w:rsid w:val="3B1C22F9"/>
    <w:rsid w:val="3B207E06"/>
    <w:rsid w:val="3B4400DD"/>
    <w:rsid w:val="3B5E6A17"/>
    <w:rsid w:val="3B755E20"/>
    <w:rsid w:val="3BB67087"/>
    <w:rsid w:val="3BC739F9"/>
    <w:rsid w:val="3BC97CAA"/>
    <w:rsid w:val="3BE15FE3"/>
    <w:rsid w:val="3BFE2AF8"/>
    <w:rsid w:val="3C384331"/>
    <w:rsid w:val="3C83028D"/>
    <w:rsid w:val="3CA53251"/>
    <w:rsid w:val="3CAD0BAF"/>
    <w:rsid w:val="3CB20BD0"/>
    <w:rsid w:val="3CF23519"/>
    <w:rsid w:val="3D031D97"/>
    <w:rsid w:val="3D273BF0"/>
    <w:rsid w:val="3D32429E"/>
    <w:rsid w:val="3D3C38C2"/>
    <w:rsid w:val="3D3F4A7B"/>
    <w:rsid w:val="3D4814F8"/>
    <w:rsid w:val="3D532A65"/>
    <w:rsid w:val="3D943428"/>
    <w:rsid w:val="3DBD0644"/>
    <w:rsid w:val="3DCA4EF8"/>
    <w:rsid w:val="3DCC0C78"/>
    <w:rsid w:val="3E1254D6"/>
    <w:rsid w:val="3E130AFF"/>
    <w:rsid w:val="3E2B4322"/>
    <w:rsid w:val="3E341BCF"/>
    <w:rsid w:val="3E3F3494"/>
    <w:rsid w:val="3E6E4D01"/>
    <w:rsid w:val="3E7526C1"/>
    <w:rsid w:val="3EAE490A"/>
    <w:rsid w:val="3EB841C9"/>
    <w:rsid w:val="3F173FF4"/>
    <w:rsid w:val="3F764352"/>
    <w:rsid w:val="3FB33D9C"/>
    <w:rsid w:val="3FE6711E"/>
    <w:rsid w:val="401F54B7"/>
    <w:rsid w:val="40621B48"/>
    <w:rsid w:val="406E3785"/>
    <w:rsid w:val="40895AE3"/>
    <w:rsid w:val="40B722CF"/>
    <w:rsid w:val="40CE3134"/>
    <w:rsid w:val="40F20C5C"/>
    <w:rsid w:val="41024787"/>
    <w:rsid w:val="413F3B57"/>
    <w:rsid w:val="4169337F"/>
    <w:rsid w:val="416A3A30"/>
    <w:rsid w:val="418231DB"/>
    <w:rsid w:val="418C6696"/>
    <w:rsid w:val="41D1349A"/>
    <w:rsid w:val="41E341E8"/>
    <w:rsid w:val="4224597B"/>
    <w:rsid w:val="423B2545"/>
    <w:rsid w:val="42433FC3"/>
    <w:rsid w:val="42CB2F0D"/>
    <w:rsid w:val="43214B83"/>
    <w:rsid w:val="432A4D26"/>
    <w:rsid w:val="43672C99"/>
    <w:rsid w:val="43927635"/>
    <w:rsid w:val="43A428EA"/>
    <w:rsid w:val="43AC0AC5"/>
    <w:rsid w:val="440A2D28"/>
    <w:rsid w:val="440C42B3"/>
    <w:rsid w:val="44461C84"/>
    <w:rsid w:val="44A236A8"/>
    <w:rsid w:val="44E34F71"/>
    <w:rsid w:val="45656814"/>
    <w:rsid w:val="45727216"/>
    <w:rsid w:val="45765F20"/>
    <w:rsid w:val="45DA3F09"/>
    <w:rsid w:val="46C95B64"/>
    <w:rsid w:val="4701740A"/>
    <w:rsid w:val="47046405"/>
    <w:rsid w:val="47232061"/>
    <w:rsid w:val="472F6095"/>
    <w:rsid w:val="475068AB"/>
    <w:rsid w:val="4778513F"/>
    <w:rsid w:val="477A12A9"/>
    <w:rsid w:val="477E3B43"/>
    <w:rsid w:val="478575C3"/>
    <w:rsid w:val="47C6558E"/>
    <w:rsid w:val="484C6034"/>
    <w:rsid w:val="48B55A4C"/>
    <w:rsid w:val="48BE2E34"/>
    <w:rsid w:val="48EB4F54"/>
    <w:rsid w:val="48F60B47"/>
    <w:rsid w:val="48FA635B"/>
    <w:rsid w:val="49437BC2"/>
    <w:rsid w:val="496D0ED5"/>
    <w:rsid w:val="49DB1ACD"/>
    <w:rsid w:val="49EE097F"/>
    <w:rsid w:val="4A1B2B6D"/>
    <w:rsid w:val="4A6D1642"/>
    <w:rsid w:val="4A8D4061"/>
    <w:rsid w:val="4AA701B7"/>
    <w:rsid w:val="4AD069F9"/>
    <w:rsid w:val="4AD45C7D"/>
    <w:rsid w:val="4AFE3C59"/>
    <w:rsid w:val="4B1A6AE1"/>
    <w:rsid w:val="4B2818D6"/>
    <w:rsid w:val="4B3800F0"/>
    <w:rsid w:val="4B636768"/>
    <w:rsid w:val="4B865408"/>
    <w:rsid w:val="4BE04809"/>
    <w:rsid w:val="4C1E76F4"/>
    <w:rsid w:val="4C694DF5"/>
    <w:rsid w:val="4C6D63AD"/>
    <w:rsid w:val="4C760FB1"/>
    <w:rsid w:val="4C777CEF"/>
    <w:rsid w:val="4C80025F"/>
    <w:rsid w:val="4C921427"/>
    <w:rsid w:val="4C993381"/>
    <w:rsid w:val="4CC455A2"/>
    <w:rsid w:val="4D12594C"/>
    <w:rsid w:val="4D1866D1"/>
    <w:rsid w:val="4D494836"/>
    <w:rsid w:val="4D630CC7"/>
    <w:rsid w:val="4D82183C"/>
    <w:rsid w:val="4E1A2169"/>
    <w:rsid w:val="4E493095"/>
    <w:rsid w:val="4E707BA1"/>
    <w:rsid w:val="4EEB73E5"/>
    <w:rsid w:val="4EF80BF8"/>
    <w:rsid w:val="4F07694B"/>
    <w:rsid w:val="4F0A4294"/>
    <w:rsid w:val="4F9413D6"/>
    <w:rsid w:val="4FBF3536"/>
    <w:rsid w:val="4FCC1BB3"/>
    <w:rsid w:val="4FCC4F0D"/>
    <w:rsid w:val="502A26CB"/>
    <w:rsid w:val="502D50C3"/>
    <w:rsid w:val="503948BC"/>
    <w:rsid w:val="504060D3"/>
    <w:rsid w:val="504E262E"/>
    <w:rsid w:val="506B5914"/>
    <w:rsid w:val="506E3424"/>
    <w:rsid w:val="509B3076"/>
    <w:rsid w:val="50C96D0B"/>
    <w:rsid w:val="50D12301"/>
    <w:rsid w:val="50F41E4A"/>
    <w:rsid w:val="50FE5E2F"/>
    <w:rsid w:val="51070510"/>
    <w:rsid w:val="5142054C"/>
    <w:rsid w:val="51657AAF"/>
    <w:rsid w:val="51B0488E"/>
    <w:rsid w:val="51CB12D0"/>
    <w:rsid w:val="51D26D12"/>
    <w:rsid w:val="520A7A38"/>
    <w:rsid w:val="52432CD8"/>
    <w:rsid w:val="52515F34"/>
    <w:rsid w:val="52560FCB"/>
    <w:rsid w:val="52BC5B39"/>
    <w:rsid w:val="52C1264D"/>
    <w:rsid w:val="52E17194"/>
    <w:rsid w:val="531E594C"/>
    <w:rsid w:val="534E1412"/>
    <w:rsid w:val="53615CB9"/>
    <w:rsid w:val="536A12AA"/>
    <w:rsid w:val="536B20B0"/>
    <w:rsid w:val="538F3611"/>
    <w:rsid w:val="539C666F"/>
    <w:rsid w:val="53CE33A1"/>
    <w:rsid w:val="53EE2032"/>
    <w:rsid w:val="540B501E"/>
    <w:rsid w:val="542E2D8B"/>
    <w:rsid w:val="54371DE8"/>
    <w:rsid w:val="543C0174"/>
    <w:rsid w:val="544766CD"/>
    <w:rsid w:val="54534D01"/>
    <w:rsid w:val="5476088F"/>
    <w:rsid w:val="54A6018E"/>
    <w:rsid w:val="54C50031"/>
    <w:rsid w:val="54D95AAE"/>
    <w:rsid w:val="550530A4"/>
    <w:rsid w:val="55294605"/>
    <w:rsid w:val="5546463D"/>
    <w:rsid w:val="555F6047"/>
    <w:rsid w:val="559B0E51"/>
    <w:rsid w:val="559B2E3A"/>
    <w:rsid w:val="55D0641A"/>
    <w:rsid w:val="55E01273"/>
    <w:rsid w:val="55F90910"/>
    <w:rsid w:val="56047435"/>
    <w:rsid w:val="56A23DA5"/>
    <w:rsid w:val="56A40ED4"/>
    <w:rsid w:val="56F54710"/>
    <w:rsid w:val="57545B7C"/>
    <w:rsid w:val="57683B2B"/>
    <w:rsid w:val="576E21F5"/>
    <w:rsid w:val="583E7B73"/>
    <w:rsid w:val="5861085C"/>
    <w:rsid w:val="588B3715"/>
    <w:rsid w:val="58AF2346"/>
    <w:rsid w:val="5908115A"/>
    <w:rsid w:val="593A72CF"/>
    <w:rsid w:val="59613378"/>
    <w:rsid w:val="596203A9"/>
    <w:rsid w:val="596D1BF0"/>
    <w:rsid w:val="597D4951"/>
    <w:rsid w:val="59BE70FA"/>
    <w:rsid w:val="5A0D02E3"/>
    <w:rsid w:val="5A1B1DEF"/>
    <w:rsid w:val="5A1F6F7E"/>
    <w:rsid w:val="5A7A7E41"/>
    <w:rsid w:val="5A9347C4"/>
    <w:rsid w:val="5AB33562"/>
    <w:rsid w:val="5ABE10FD"/>
    <w:rsid w:val="5ACD2DF1"/>
    <w:rsid w:val="5B3955E1"/>
    <w:rsid w:val="5B3959D2"/>
    <w:rsid w:val="5B654EEB"/>
    <w:rsid w:val="5BF340EB"/>
    <w:rsid w:val="5C284DDA"/>
    <w:rsid w:val="5C350357"/>
    <w:rsid w:val="5C6C0B82"/>
    <w:rsid w:val="5C7043EA"/>
    <w:rsid w:val="5C972D27"/>
    <w:rsid w:val="5CFD22B4"/>
    <w:rsid w:val="5D2034CD"/>
    <w:rsid w:val="5D526392"/>
    <w:rsid w:val="5D7C4296"/>
    <w:rsid w:val="5D9826C8"/>
    <w:rsid w:val="5DAD79C1"/>
    <w:rsid w:val="5DC71D60"/>
    <w:rsid w:val="5DF70E2C"/>
    <w:rsid w:val="5E0F4B01"/>
    <w:rsid w:val="5E55042A"/>
    <w:rsid w:val="5E6534B9"/>
    <w:rsid w:val="5E936496"/>
    <w:rsid w:val="5ED57B19"/>
    <w:rsid w:val="5EDC1F81"/>
    <w:rsid w:val="5EF85572"/>
    <w:rsid w:val="5F1C7C47"/>
    <w:rsid w:val="5F1F2DED"/>
    <w:rsid w:val="5F925400"/>
    <w:rsid w:val="5FAA0271"/>
    <w:rsid w:val="5FAA4C5A"/>
    <w:rsid w:val="5FEC6FDA"/>
    <w:rsid w:val="5FFB68B8"/>
    <w:rsid w:val="600E6BB5"/>
    <w:rsid w:val="603F47D7"/>
    <w:rsid w:val="6059585B"/>
    <w:rsid w:val="609531A0"/>
    <w:rsid w:val="60A971E3"/>
    <w:rsid w:val="60CE24B4"/>
    <w:rsid w:val="60D264CD"/>
    <w:rsid w:val="61226C47"/>
    <w:rsid w:val="6136111A"/>
    <w:rsid w:val="6138148D"/>
    <w:rsid w:val="6138488F"/>
    <w:rsid w:val="61437F46"/>
    <w:rsid w:val="6153024A"/>
    <w:rsid w:val="6156525A"/>
    <w:rsid w:val="61771804"/>
    <w:rsid w:val="619C2832"/>
    <w:rsid w:val="61A27E9D"/>
    <w:rsid w:val="61CD56AB"/>
    <w:rsid w:val="62537A60"/>
    <w:rsid w:val="627C17C4"/>
    <w:rsid w:val="62B803DB"/>
    <w:rsid w:val="62F06F49"/>
    <w:rsid w:val="630A3903"/>
    <w:rsid w:val="63495B50"/>
    <w:rsid w:val="63554CB9"/>
    <w:rsid w:val="63AF5213"/>
    <w:rsid w:val="64185BA2"/>
    <w:rsid w:val="641D161E"/>
    <w:rsid w:val="64280AFE"/>
    <w:rsid w:val="64A37709"/>
    <w:rsid w:val="64F12C41"/>
    <w:rsid w:val="6597324B"/>
    <w:rsid w:val="65AD4CD8"/>
    <w:rsid w:val="65E26183"/>
    <w:rsid w:val="65E52E47"/>
    <w:rsid w:val="6620436E"/>
    <w:rsid w:val="663369D7"/>
    <w:rsid w:val="66486776"/>
    <w:rsid w:val="66A12FBD"/>
    <w:rsid w:val="66BC02C4"/>
    <w:rsid w:val="66EF000C"/>
    <w:rsid w:val="67080D67"/>
    <w:rsid w:val="67146C87"/>
    <w:rsid w:val="67A47B2A"/>
    <w:rsid w:val="68391DB8"/>
    <w:rsid w:val="683D061C"/>
    <w:rsid w:val="68542344"/>
    <w:rsid w:val="685E23FB"/>
    <w:rsid w:val="685E3A34"/>
    <w:rsid w:val="688B582F"/>
    <w:rsid w:val="68B16FB6"/>
    <w:rsid w:val="68EE2BC9"/>
    <w:rsid w:val="691D44DE"/>
    <w:rsid w:val="69522958"/>
    <w:rsid w:val="695656D3"/>
    <w:rsid w:val="699E2F34"/>
    <w:rsid w:val="69D8413C"/>
    <w:rsid w:val="69F65A6F"/>
    <w:rsid w:val="6A124627"/>
    <w:rsid w:val="6A1A6C08"/>
    <w:rsid w:val="6A283E44"/>
    <w:rsid w:val="6A38623A"/>
    <w:rsid w:val="6A6543B0"/>
    <w:rsid w:val="6A723A2A"/>
    <w:rsid w:val="6A7A5328"/>
    <w:rsid w:val="6A7C10D7"/>
    <w:rsid w:val="6A7F36E9"/>
    <w:rsid w:val="6A8961EE"/>
    <w:rsid w:val="6A9F5088"/>
    <w:rsid w:val="6AA65E9F"/>
    <w:rsid w:val="6AAF2B9D"/>
    <w:rsid w:val="6B1E385D"/>
    <w:rsid w:val="6B2223EB"/>
    <w:rsid w:val="6B30264E"/>
    <w:rsid w:val="6B550DBA"/>
    <w:rsid w:val="6C10035B"/>
    <w:rsid w:val="6C1250C5"/>
    <w:rsid w:val="6C1F15DC"/>
    <w:rsid w:val="6C4D52AB"/>
    <w:rsid w:val="6C537AB1"/>
    <w:rsid w:val="6D1A212B"/>
    <w:rsid w:val="6D290EF9"/>
    <w:rsid w:val="6D3C6C27"/>
    <w:rsid w:val="6D4452A6"/>
    <w:rsid w:val="6D456A6F"/>
    <w:rsid w:val="6D6210D1"/>
    <w:rsid w:val="6D666808"/>
    <w:rsid w:val="6D992D81"/>
    <w:rsid w:val="6DF01B7D"/>
    <w:rsid w:val="6E121144"/>
    <w:rsid w:val="6E130643"/>
    <w:rsid w:val="6E325A24"/>
    <w:rsid w:val="6EE97A1C"/>
    <w:rsid w:val="6EFF1EC4"/>
    <w:rsid w:val="6F215BED"/>
    <w:rsid w:val="6F234157"/>
    <w:rsid w:val="6F3A3E6A"/>
    <w:rsid w:val="6F461FDF"/>
    <w:rsid w:val="6F603ED6"/>
    <w:rsid w:val="6F6D0670"/>
    <w:rsid w:val="6F6E505B"/>
    <w:rsid w:val="6F777913"/>
    <w:rsid w:val="6FBA3978"/>
    <w:rsid w:val="6FCF39DF"/>
    <w:rsid w:val="6FD60CDA"/>
    <w:rsid w:val="6FF735B9"/>
    <w:rsid w:val="700E61DE"/>
    <w:rsid w:val="700E70AF"/>
    <w:rsid w:val="70537A97"/>
    <w:rsid w:val="705C4BC7"/>
    <w:rsid w:val="70821CD8"/>
    <w:rsid w:val="70945048"/>
    <w:rsid w:val="70B64177"/>
    <w:rsid w:val="70CF7D03"/>
    <w:rsid w:val="70F3650B"/>
    <w:rsid w:val="710D028E"/>
    <w:rsid w:val="71265407"/>
    <w:rsid w:val="7133486D"/>
    <w:rsid w:val="71421A60"/>
    <w:rsid w:val="71842C6C"/>
    <w:rsid w:val="719C42F5"/>
    <w:rsid w:val="71BD5E92"/>
    <w:rsid w:val="71DA27F4"/>
    <w:rsid w:val="71EB3FDD"/>
    <w:rsid w:val="72063C41"/>
    <w:rsid w:val="72074B08"/>
    <w:rsid w:val="723879CE"/>
    <w:rsid w:val="726D31DF"/>
    <w:rsid w:val="727C22E7"/>
    <w:rsid w:val="729922A0"/>
    <w:rsid w:val="72DE7632"/>
    <w:rsid w:val="73075555"/>
    <w:rsid w:val="7353121D"/>
    <w:rsid w:val="735838E8"/>
    <w:rsid w:val="73633C8A"/>
    <w:rsid w:val="73E3321E"/>
    <w:rsid w:val="740221A9"/>
    <w:rsid w:val="743B3F3E"/>
    <w:rsid w:val="743D5187"/>
    <w:rsid w:val="74945517"/>
    <w:rsid w:val="74E44F9F"/>
    <w:rsid w:val="750E6939"/>
    <w:rsid w:val="755C4820"/>
    <w:rsid w:val="75B16541"/>
    <w:rsid w:val="764734BB"/>
    <w:rsid w:val="766C3A43"/>
    <w:rsid w:val="76773980"/>
    <w:rsid w:val="767F2F8B"/>
    <w:rsid w:val="7696333C"/>
    <w:rsid w:val="76B53ED4"/>
    <w:rsid w:val="76D80C68"/>
    <w:rsid w:val="76EB25A3"/>
    <w:rsid w:val="772063D9"/>
    <w:rsid w:val="77340776"/>
    <w:rsid w:val="77363676"/>
    <w:rsid w:val="776C19DC"/>
    <w:rsid w:val="77934126"/>
    <w:rsid w:val="77B0791A"/>
    <w:rsid w:val="77DC4A7D"/>
    <w:rsid w:val="78393948"/>
    <w:rsid w:val="78505531"/>
    <w:rsid w:val="785273FD"/>
    <w:rsid w:val="787C6EA7"/>
    <w:rsid w:val="78915B0D"/>
    <w:rsid w:val="78FC7F27"/>
    <w:rsid w:val="79002904"/>
    <w:rsid w:val="79071E85"/>
    <w:rsid w:val="792C4E11"/>
    <w:rsid w:val="794F3258"/>
    <w:rsid w:val="795D3149"/>
    <w:rsid w:val="799F79F1"/>
    <w:rsid w:val="79A45386"/>
    <w:rsid w:val="7A223AFE"/>
    <w:rsid w:val="7ADB4AFE"/>
    <w:rsid w:val="7B922C48"/>
    <w:rsid w:val="7B933E70"/>
    <w:rsid w:val="7B9C4230"/>
    <w:rsid w:val="7B9E59BD"/>
    <w:rsid w:val="7BBC17B7"/>
    <w:rsid w:val="7BCB26EB"/>
    <w:rsid w:val="7BDB0660"/>
    <w:rsid w:val="7C0601DA"/>
    <w:rsid w:val="7C3B3171"/>
    <w:rsid w:val="7C3E6E28"/>
    <w:rsid w:val="7C4156A7"/>
    <w:rsid w:val="7C541B3D"/>
    <w:rsid w:val="7C5E4816"/>
    <w:rsid w:val="7CA12BFE"/>
    <w:rsid w:val="7CAD0113"/>
    <w:rsid w:val="7CCB2CB1"/>
    <w:rsid w:val="7CD62857"/>
    <w:rsid w:val="7D4C1B57"/>
    <w:rsid w:val="7D97275C"/>
    <w:rsid w:val="7DF54FFE"/>
    <w:rsid w:val="7DFB0E42"/>
    <w:rsid w:val="7E06275E"/>
    <w:rsid w:val="7E372787"/>
    <w:rsid w:val="7E5F5FD7"/>
    <w:rsid w:val="7E723597"/>
    <w:rsid w:val="7E81366B"/>
    <w:rsid w:val="7E845602"/>
    <w:rsid w:val="7EFD2AB0"/>
    <w:rsid w:val="7F465BF5"/>
    <w:rsid w:val="7F5A2D2F"/>
    <w:rsid w:val="7F5F28E2"/>
    <w:rsid w:val="7FA53EC7"/>
    <w:rsid w:val="7FBC5711"/>
    <w:rsid w:val="7FD1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0"/>
      </w:numPr>
      <w:bidi w:val="0"/>
      <w:spacing w:line="360" w:lineRule="auto"/>
      <w:ind w:firstLine="0" w:firstLineChars="0"/>
      <w:jc w:val="left"/>
      <w:outlineLvl w:val="1"/>
    </w:pPr>
    <w:rPr>
      <w:rFonts w:ascii="Times New Roman" w:hAnsi="Times New Roman" w:eastAsia="宋体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numId w:val="1"/>
      </w:numPr>
      <w:ind w:left="432" w:hanging="432" w:firstLineChars="0"/>
      <w:outlineLvl w:val="0"/>
    </w:pPr>
    <w:rPr>
      <w:b/>
      <w:bCs/>
      <w:sz w:val="28"/>
      <w:szCs w:val="28"/>
    </w:rPr>
  </w:style>
  <w:style w:type="paragraph" w:styleId="3">
    <w:name w:val="heading 2"/>
    <w:basedOn w:val="2"/>
    <w:next w:val="1"/>
    <w:link w:val="19"/>
    <w:unhideWhenUsed/>
    <w:qFormat/>
    <w:uiPriority w:val="0"/>
    <w:pPr>
      <w:numPr>
        <w:ilvl w:val="1"/>
        <w:numId w:val="1"/>
      </w:numPr>
      <w:outlineLvl w:val="1"/>
    </w:p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after="260" w:afterLines="0" w:line="413" w:lineRule="auto"/>
      <w:ind w:hanging="720" w:firstLineChars="0"/>
      <w:jc w:val="center"/>
      <w:outlineLvl w:val="2"/>
    </w:pPr>
    <w:rPr>
      <w:rFonts w:eastAsia="黑体" w:cs="Times New Roman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4">
    <w:name w:val="论文章节标题"/>
    <w:basedOn w:val="11"/>
    <w:qFormat/>
    <w:uiPriority w:val="0"/>
    <w:pPr>
      <w:numPr>
        <w:ilvl w:val="0"/>
        <w:numId w:val="2"/>
      </w:numPr>
      <w:spacing w:line="360" w:lineRule="auto"/>
      <w:ind w:firstLine="0" w:firstLineChars="0"/>
    </w:pPr>
    <w:rPr>
      <w:rFonts w:eastAsia="黑体" w:asciiTheme="minorAscii" w:hAnsiTheme="minorAscii" w:cstheme="minorEastAsia"/>
      <w:b w:val="0"/>
      <w:color w:val="000818"/>
      <w:spacing w:val="5"/>
      <w:sz w:val="32"/>
      <w:shd w:val="clear" w:fill="FFFFFF"/>
    </w:rPr>
  </w:style>
  <w:style w:type="paragraph" w:customStyle="1" w:styleId="15">
    <w:name w:val="样式1"/>
    <w:basedOn w:val="1"/>
    <w:qFormat/>
    <w:uiPriority w:val="0"/>
    <w:pPr>
      <w:spacing w:line="300" w:lineRule="auto"/>
      <w:ind w:firstLine="0" w:firstLineChars="0"/>
      <w:jc w:val="center"/>
    </w:pPr>
    <w:rPr>
      <w:rFonts w:hint="default" w:asciiTheme="minorAscii" w:hAnsiTheme="minorAscii" w:eastAsiaTheme="minorEastAsia" w:cstheme="minorEastAsia"/>
      <w:color w:val="000818"/>
      <w:spacing w:val="5"/>
      <w:sz w:val="21"/>
      <w:shd w:val="clear" w:fill="FFFFFF"/>
    </w:rPr>
  </w:style>
  <w:style w:type="paragraph" w:customStyle="1" w:styleId="16">
    <w:name w:val="表注"/>
    <w:basedOn w:val="1"/>
    <w:qFormat/>
    <w:uiPriority w:val="0"/>
    <w:pPr>
      <w:keepNext/>
      <w:keepLines/>
      <w:ind w:firstLine="0" w:firstLineChars="0"/>
      <w:jc w:val="center"/>
    </w:pPr>
    <w:rPr>
      <w:rFonts w:ascii="Arial" w:hAnsi="Arial" w:eastAsia="黑体"/>
      <w:sz w:val="21"/>
    </w:rPr>
  </w:style>
  <w:style w:type="paragraph" w:customStyle="1" w:styleId="17">
    <w:name w:val="表格毕业论文"/>
    <w:basedOn w:val="1"/>
    <w:qFormat/>
    <w:uiPriority w:val="0"/>
    <w:pPr>
      <w:spacing w:line="300" w:lineRule="auto"/>
      <w:ind w:firstLine="0" w:firstLineChars="0"/>
      <w:jc w:val="center"/>
    </w:pPr>
    <w:rPr>
      <w:rFonts w:ascii="Times New Roman" w:hAnsi="Times New Roman" w:eastAsia="宋体" w:cstheme="minorEastAsia"/>
      <w:color w:val="000818"/>
      <w:spacing w:val="6"/>
      <w:sz w:val="21"/>
      <w:shd w:val="clear" w:fill="FFFFFF"/>
    </w:rPr>
  </w:style>
  <w:style w:type="paragraph" w:customStyle="1" w:styleId="18">
    <w:name w:val="公式"/>
    <w:qFormat/>
    <w:uiPriority w:val="0"/>
    <w:pPr>
      <w:tabs>
        <w:tab w:val="right" w:pos="1537"/>
        <w:tab w:val="right" w:pos="3074"/>
      </w:tabs>
      <w:jc w:val="center"/>
    </w:pPr>
    <w:rPr>
      <w:rFonts w:hint="eastAsia" w:ascii="Times New Roman" w:hAnsi="Times New Roman" w:eastAsia="宋体" w:cstheme="minorBidi"/>
      <w:sz w:val="24"/>
    </w:rPr>
  </w:style>
  <w:style w:type="character" w:customStyle="1" w:styleId="19">
    <w:name w:val="标题 2 Char"/>
    <w:link w:val="3"/>
    <w:uiPriority w:val="0"/>
    <w:rPr>
      <w:rFonts w:eastAsia="宋体"/>
    </w:rPr>
  </w:style>
  <w:style w:type="character" w:customStyle="1" w:styleId="20">
    <w:name w:val="标题 1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2075</Characters>
  <Lines>0</Lines>
  <Paragraphs>0</Paragraphs>
  <TotalTime>10</TotalTime>
  <ScaleCrop>false</ScaleCrop>
  <LinksUpToDate>false</LinksUpToDate>
  <CharactersWithSpaces>2432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2024-05-27T01:44:00Z</dcterms:created>
  <dc:creator>lizhendong</dc:creator>
  <cp:lastModifiedBy>李振东</cp:lastModifiedBy>
  <dcterms:modified xsi:type="dcterms:W3CDTF">2024-11-15T09:05:43Z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34E773528E49490E8A2459B4EA4BE01A_12</vt:lpwstr>
  </property>
</Properties>
</file>