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sandwichPlayer.js - Controlador do Modo de Prática em Bloco Sanduíche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swTimerInterval = null;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replayTimerInterval = null;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replaySeconds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SandwichPlayerClass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startSession(pieceId = null, trechoId = null)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activePieces = window.RepertoireManager ? window.RepertoireManager.getActivePieces() : [];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piece = pieceId ? activePieces.find(p =&gt; p.id === pieceId) : activePieces.find(p =&gt; !p.isPaused);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(!piece &amp;&amp; activePieces.length &gt; 0) piece = activePieces[0];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(!piece)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alert("Nenhuma peça ativa encontrada para a Sessão Sanduíche.");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trecho = trechoId ? (piece.trechos || []).find(t =&gt; t.id === trechoId) : (piece.trechos &amp;&amp; piece.trechos[0]);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(!trecho)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alert("Nenhum trecho disponível nesta peça.");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isHabit = trecho.isCorrectingHabit || false;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 = isHabit ? 5 : 3;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window.AudioTools.requestWakeLock();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window.AudioTools.playHitSound();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activeTab: "sanduiche",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active: true,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pieceId: piece.id,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trechoId: trecho.id,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currentRound: 1,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targetHits: target,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isCorrectingHabit: isHabit,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isPromptDropped: false,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consecutiveHits: 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roundHits: 0,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roundMisses: 0,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sessionHits: 0,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sessionMisses: 0,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inInterval: false,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intervalSecondsRemaining: 90,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lastTechDrawn: null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"START_SANDWICH_SESSION");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registerHit()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 = state.sandwichState;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(!sw.active || sw.inInterval) return;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newConsecutive = sw.consecutiveHits + 1;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newRoundHits = sw.roundHits + 1;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newSessionHits = sw.sessionHits + 1;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xpGain = sw.isPromptDropped ? 3 : 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window.AudioTools.playHitSound();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this.startMicroReplayTimer();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(newConsecutive &gt;= sw.targetHits)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this.completeCurrentRound();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xpGain,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consecutiveHits: newConsecutive,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roundHits: newRoundHits,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sessionHits: newSessionHits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"SW_HIT");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registerMiss()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 = state.sandwichState;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(!sw.active || sw.inInterval) return;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this.stopMicroReplayTimer();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window.AudioTools.playMissSound();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consecutiveHits: 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roundMisses: prev.sandwichState.roundMisses + 1,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sessionMisses: prev.sandwichState.sessionMisses + 1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"SW_MISS");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togglePromptVisibility()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isPromptDropped: !prev.sandwichState.isPromptDropped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"TOGGLE_PROMPT");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startMicroReplayTimer()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this.stopMicroReplayTimer();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replaySeconds = 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 = document.getElementById("microReplayBar");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document.getElementById("microReplayText");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(txt) txt.textContent = "🧠 Micro-Offline Replay (10s): Deixe o cérebro reativar o circuito...";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replayTimerInterval = setInterval(() =&gt;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replaySeconds++;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(bar) bar.style.width = `${(replaySeconds / 10) * 100}%`;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(replaySeconds &gt;= 10)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this.stopMicroReplayTimer();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(txt) txt.textContent = "✅ Pausa de 10s concluída. Pronto para a próxima repetição!";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stopMicroReplayTimer()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(replayTimerInterval) clearInterval(replayTimerInterval);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 = document.getElementById("microReplayBar");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(bar) bar.style.width = "0%";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completeCurrentRound()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this.stopMicroReplayTimer();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 = state.sandwichState;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(sw.currentRound === 1 || sw.currentRound === 2)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this.startTechnicalInterval();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this.finishSession();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startTechnicalInterval()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techExercise = window.NeuroEngine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window.NeuroEngine.getRandomTechnicalExercise(window.StateManager.getState().sandwichState.lastTechDrawn?.category)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{ title: "Escala Fá# Maior", desc: "Padrão Russo", bpm: 60, category: "scales" };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inInterval: true,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intervalSecondsRemaining: 90,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lastTechDrawn: techExercise,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consecutiveHits: 0,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isPromptDropped: prev.sandwichState.currentRound === 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"START_TECH_INTERVAL");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(swTimerInterval) clearInterval(swTimerInterval);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swTimerInterval = setInterval(() =&gt;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curr = window.StateManager.getState().sandwichState;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(!curr.inInterval)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clearInterval(swTimerInterval);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(curr.intervalSecondsRemaining &lt;= 1)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clearInterval(swTimerInterval);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this.endTechnicalInterval();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window.StateManager.setState(prev =&gt; ({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sandwichState: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...prev.sandwichState,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intervalSecondsRemaining: prev.sandwichState.intervalSecondsRemaining - 1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 "TICK_INTERVAL");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skipTechnicalInterval()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(swTimerInterval) clearInterval(swTimerInterval);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this.endTechnicalInterval();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endTechnicalInterval()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(swTimerInterval) clearInterval(swTimerInterval);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currentRound = window.StateManager.getState().sandwichState.currentRound;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inInterval: false,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currentRound: currentRound + 1,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consecutiveHits: 0,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intervalSecondsRemaining: 90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"END_TECH_INTERVAL");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finishSession()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(swTimerInterval) clearInterval(swTimerInterval);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this.stopMicroReplayTimer();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window.AudioTools.releaseWakeLock();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window.AudioTools.stopMetronome();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window.AudioTools.playHitSound();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 = state.sandwichState;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totalHits = sw.sessionHits;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totalMisses = sw.sessionMisses;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totalAttempts = totalHits + totalMisses;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accuracy = totalAttempts &gt; 0 ? Math.round((totalHits / totalAttempts) * 100) : 100;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(sw.pieceId &amp;&amp; sw.trechoId &amp;&amp; window.RepertoireManager)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 trecho } = window.RepertoireManager.getPieceAndTrecho(sw.pieceId, sw.trechoId);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(trecho)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window.RepertoireManager.updateTrecho(sw.pieceId, sw.trechoId,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(trecho.lifetimeHits || 0) + totalHits,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(trecho.lifetimeAttempts || 0) + totalAttempts,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Math.max(1, trecho.box || 1)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practiceMinutes = 12;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+ 35,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dailyStats: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...prev.dailyStats,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focusMinutes: (prev.dailyStats.focusMinutes || 0) + practiceMinutes,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repertoireMinutes: (prev.dailyStats.repertoireMinutes || 0) + practiceMinutes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globalStats: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...prev.globalStats,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totalSessions: (prev.globalStats.totalSessions || 0) + 1,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totalMinutes: (prev.globalStats.totalMinutes || 0) + practiceMinutes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history: [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date: new Date().toLocaleDateString("pt-BR"),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"Sessão Sanduíche",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pieceId: sw.pieceId,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trechoId: sw.trechoId,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hits: totalHits,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misses: totalMisses,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accuracyPct: accuracy,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durationMinutes: practiceMinutes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...(prev.history || [])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sandwichState: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...prev.sandwichState,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active: false,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inInterval: false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"FINISH_SANDWICH_SESSION");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alert(`🎉 Sessão Sanduíche Finalizada!\nAssertividade: ${accuracy}% (${totalHits}/${totalAttempts})\n+35 XP creditados.`);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renderUI(state)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document.getElementById("sandwichContainer");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 = state.sandwichState || {};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(!sw.active)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pieces = (state.repertoire &amp;&amp; state.repertoire.active) ? state.repertoire.active : [];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container.innerHTML = 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style="font-size: 0.82rem; color: var(--text-muted); margin-bottom: 14px; line-height: 1.4;"&gt;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 &lt;strong&gt;Modo Sanduíche&lt;/strong&gt; divide a prática em 3 rounds curtos intercalados por 2 resets cognitivos de 90s, otimizando a mielinização neural.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 style="margin-bottom: 8px;"&gt;Selecione o Trecho para Praticar:&lt;/h3&gt;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flex; flex-direction: column; gap: 8px; margin-bottom: 14px;"&gt;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${pieces.map(p =&gt; `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style="background: var(--card2); border: 1px solid var(--border); border-radius: 10px; padding: 10px;"&gt;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 style="color: #fff; font-size: 0.9rem;"&gt;${p.title}&lt;/strong&gt;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style="display: flex; flex-wrap: wrap; gap: 6px; margin-top: 6px;"&gt;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${(p.trechos || []).map(t =&gt; `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class="btn btn-primary" style="padding: 6px 10px; font-size: 0.75rem;" data-action="start-sandwich-specific" data-piece="${p.id}" data-trecho="${t.id}"&gt;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▶ ${t.label} (Cx ${t.box}) ${t.isCorrectingHabit ? '🛠️ Vício' : '🌱 Novo'}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`).join('')}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`).join('')}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piece, trecho } = window.RepertoireManager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window.RepertoireManager.getPieceAndTrecho(sw.pieceId, sw.trechoId)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{ piece: { title: "Peça" }, trecho: { label: "Trecho" } };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(sw.inInterval)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tech = sw.lastTechDrawn || { title: "Escala Fá# Maior", desc: "Padrão Russo", bpm: 60 };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container.innerHTML = `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style="text-align: center; padding: 10px 0;"&gt;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class="badge warn" style="font-size: 0.8rem; padding: 4px 10px;"&gt;☕ Intervalo Técnico Ativo (Reset Cognitivo)&lt;/span&gt;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 2.2rem; font-weight: 700; font-family: monospace; color: var(--warn); margin: 14px 0 6px;"&gt;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00:${String(sw.intervalSecondsRemaining).padStart(2, '0')}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0.82rem; color: var(--text-muted);"&gt;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Afaste a mente do trecho da música. Pratique este fundamento técnico por 90s: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style="background: var(--card2); border: 1px solid var(--border); border-radius: 12px; padding: 14px; margin: 14px 0; text-align: left;"&gt;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&lt;h4 style="color: #fff; font-size: 1rem; margin-bottom: 4px;"&gt;⚙️ ${tech.title}&lt;/h4&gt;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style="font-size: 0.82rem; color: var(--accent);"&gt;${tech.desc}&lt;/p&gt;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style="font-size: 0.75rem; color: var(--text-muted); margin-top: 4px;"&gt;Andamento sugerido: &lt;strong&gt;${tech.bpm} BPM&lt;/strong&gt;&lt;/p&gt;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btn-reset" style="width: 100%; padding: 10px;" data-action="skip-tech-interval"&gt;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Pular Intervalo Técnico ⏩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roundTitles =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1: "Round 1: Primeira Aquisição",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2: "Round 2: Reaquisição com Drop-the-Prompt",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3: "Round 3: Fixação Final &amp; Estabilidade"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justify-content: space-between; align-items: center; margin-bottom: 8px;"&gt;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style="font-size: 0.75rem; font-weight: 700; color: var(--purple); text-transform: uppercase;"&gt;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${roundTitles[sw.currentRound] || `Round ${sw.currentRound}`}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&lt;/span&gt;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class="badge ${sw.isCorrectingHabit ? 'danger' : 'info'}"&gt;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Meta: ${sw.targetHits} acertos seguidos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&lt;/span&gt;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&lt;h3 style="font-size: 1.1rem; color: #fff; margin-bottom: 4px;"&gt;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${piece ? piece.title : 'Peça'} — &lt;strong&gt;${trecho ? trecho.label : 'Trecho'}&lt;/strong&gt;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&lt;/h3&gt;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style="font-size: 0.78rem; color: var(--text-muted); margin-bottom: 10px;"&gt;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Compassos: ${trecho ? trecho.compassos : '1-4'} | Andamento alvo: ${piece ? piece.targetBpm : '60 BPM'}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class="sheet-container ${sw.isPromptDropped ? 'sheet-hidden' : ''}"&gt;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${sw.isPromptDropped ? `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style="font-weight: 700; font-size: 0.9rem; margin-bottom: 4px;"&gt;🙈 Partitura Oculta (Drop-the-Prompt)&lt;/div&gt;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0.75rem; color: #a5b4fc; margin-bottom: 8px;"&gt;Toque puxando exclusivamente pela memória cinestésica e auditiva (+2 XP bônus).&lt;/p&gt;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btn-reset" style="padding: 6px 12px; font-size: 0.75rem;" data-action="toggle-prompt"&gt;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👁️ Espiar Partitura (H)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 : `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style="font-weight: 600; font-size: 0.85rem; color: var(--text-muted);"&gt;[Partitura em Alta Resolução Visível]&lt;/div&gt;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btn-reset" style="padding: 6px 12px; font-size: 0.75rem; margin-top: 6px;" data-action="toggle-prompt"&gt;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🙈 Ocultar Partitura (H)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class="replay-bar-wrap"&gt;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id="microReplayBar" class="replay-bar"&gt;&lt;/div&gt;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id="microReplayText" style="font-size: 0.72rem; color: var(--text-muted); text-align: center; min-height: 16px;"&gt;&lt;/div&gt;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style="background: var(--card2); border: 1px solid var(--border); border-radius: 12px; padding: 12px; text-align: center; margin: 12px 0;"&gt;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 0.75rem; color: var(--text-muted); text-transform: uppercase;"&gt;Acertos Consecutivos no Round&lt;/div&gt;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 2rem; font-weight: 800; color: ${sw.consecutiveHits &gt; 0 ? 'var(--accent2)' : '#fff'};"&gt;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${sw.consecutiveHits} / ${sw.targetHits}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gap: 8px;"&gt;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class="btn-audit btn-audit-hit" style="padding: 14px;" data-action="sw-hit"&gt;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✅ Execução Limpa (+${sw.isPromptDropped ? '3' : '2'} XP) [Espaço]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class="btn-audit btn-audit-miss" style="padding: 14px;" data-action="sw-miss"&gt;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❌ Erro / Slip (Zera) [E]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 btn-reset" style="width: 100%; margin-top: 14px; font-size: 0.75rem; background: transparent; color: var(--text-muted);" data-action="finish-sandwich-early"&gt;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Encerrar Sessão Sanduíche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window.SandwichPlayer = new SandwichPlayerClass();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