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state.js - Gerenciador Central de Estado Global (SSOT &amp; Pub/Sub)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DEFAULT_STATE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version: "v7.0.0",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lastSaved: null,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activeTab: "hoje",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timeFilter: "today",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cloudSyncUrl: "",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freeBpm: 60,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isRampBpmActive: false,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xp: 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globalStats: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totalSessions: 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totalMinutes: 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approvedAudits: 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dailyStats: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date: new Date().toISOString().split("T")[0],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focusMinutes: 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repertoireMinutes: 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technicalMinutes: 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readingMinutes: 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completedAudits: 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weeklyGoals: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targetMinutes: 250,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repertoireFocus: "Consolidar microblocos de Passo 1 e Passo 2",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technicalFocus: "Escalas e Arpejos fundamentais",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readingTargetPieces: 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repertoire: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active: [],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paused: [],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queue: [],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completed: []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technical: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scales: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"s1", title: "Escala Fá# Maior", desc: "Padrão Russo / 4 oitavas", bpm: 60, targetBpm: 90, totalMinutes: 0, tone: "F#"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"s2", title: "Escala Dó Maior", desc: "Movimento Contrário / 2 oitavas", bpm: 70, targetBpm: 100, totalMinutes: 0, tone: "C"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"s3", title: "Escala Lá menor", desc: "Movimento Paralelo / 4 oitavas", bpm: 60, targetBpm: 80, totalMinutes: 0, tone: "Am"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"s4", title: "Escala Sol Maior", desc: "Movimento Paralelo / 4 oitavas", bpm: 60, targetBpm: 90, totalMinutes: 0, tone: "G"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arpeggios: [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"a1", title: "Arpejo Fá menor", desc: "Posição Fundamental e 1ª Inversão", bpm: 60, targetBpm: 80, totalMinutes: 0, tone: "Fm"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"a2", title: "Arpejo Dó menor", desc: "2ª Inversão", bpm: 60, targetBpm: 80, totalMinutes: 0, tone: "Cm"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cadences: [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"c1", title: "Cadência nos 12 Tons", desc: "Progressão Im - IVm - V7 - Im", bpm: 60, targetBpm: 72, totalMinutes: 0, tone: "12T"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currentBpmHistory: {}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reading: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currentExerciseId: "001",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completedExercises: [],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history: []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history: [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date: new Date().toLocaleDateString("pt-BR"), type: "Auditoria a Frio", pieceId: "p12", trechoId: "12.1.1-4", durationMinutes: 5, accuracyPct: 100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date: new Date().toLocaleDateString("pt-BR"), type: "Sessão Sanduíche", pieceId: "p13", trechoId: "13.1.1-4", durationMinutes: 15, accuracyPct: 80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sessionState: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inProgress: false,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guidedActive: false,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currentBlockIndex: 0,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guidedBlocks: [],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cascadeRestrictionD: false,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startTime: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blockSeconds: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sandwichState: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active: false,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pieceId: null,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trechoId: null,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currentRound: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targetHits: 3,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isCorrectingHabit: false,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isPromptDropped: false,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consecutiveHits: 0,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roundHits: 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roundMisses: 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sessionHits: 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sessionMisses: 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inInterval: false,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intervalSecondsRemaining: 90,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lastTechDrawn: null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STORAGE_KEY = "painel_zero_state";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deepMerge(target, source)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(!source || typeof source !== "object") return target;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output = Object.assign({}, target);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Object.keys(source).forEach(key =&gt;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(source[key] &amp;&amp; typeof source[key] === "object" &amp;&amp; !Array.isArray(source[key]))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(!(key in target))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output[key] = source[key];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output[key] = deepMerge(target[key], source[key]);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output[key] = source[key];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output;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StateManagerClass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this._state = Object.assign({}, DEFAULT_STATE);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this._listeners = new Set();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this._initialized = false;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init()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(this._initialized) return this._state;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rawData = localStorage.getItem(STORAGE_KEY);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(rawData)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parsed = JSON.parse(rawData);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this._state = deepMerge(DEFAULT_STATE, parsed);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this._checkDailyReset();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this._migrateLegacyStorage();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console.error("[StateManager] Falha ao carregar estado local. Usando padrão:", e);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this._state = Object.assign({}, DEFAULT_STATE);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this._initialized = true;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this._state;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_checkDailyReset()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today = new Date().toISOString().split("T")[0];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(this._state.dailyStats &amp;&amp; this._state.dailyStats.date !== today)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this._state.dailyStats =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date: today,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focusMinutes: 0,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repertoireMinutes: 0,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technicalMinutes: 0,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readingMinutes: 0,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completedAudits: 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this.persist();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_migrateLegacyStorage()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legacyV23 = localStorage.getItem("painelPiano_V23");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legacyV22 = localStorage.getItem("painelPianoV22");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legacyKey = legacyV23 || legacyV22;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(legacyKey)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parsedLegacy = JSON.parse(legacyKey);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this._state = deepMerge(DEFAULT_STATE, parsedLegacy);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this.persist();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console.info("[StateManager] Dados migrados com sucesso de versão anterior.");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console.warn("[StateManager] Não foi possível migrar dados legados:", e);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getState()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(!this._initialized)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this.init();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this._state;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setState(updater, actionLabel = "UPDATE_STATE")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currentState = this.getState();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updates = {};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(typeof updater === "function")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updates = updater(currentState);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(typeof updater === "object")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updates = updater;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this._state = deepMerge(currentState, updates);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this._state.lastSaved = new Date().toISOString();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this.persist();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this._notify(actionLabel);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persist()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localStorage.setItem(STORAGE_KEY, JSON.stringify(this._state));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console.error("[StateManager] Erro ao persistir no localStorage:", e);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subscribe(callback)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(typeof callback === "function")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this._listeners.add(callback);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() =&gt; this._listeners.delete(callback);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_notify(actionLabel)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currentState = this.getState();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this._listeners.forEach(listener =&gt;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listener(currentState, actionLabel);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console.error(`[StateManager] Erro no listener para ação "${actionLabel}":`, err);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exportSavegame()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JSON.stringify(this.getState(), null, 2);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importSavegame(jsonString)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parsed = typeof jsonString === "string" ? JSON.parse(jsonString) : jsonString;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(!parsed || typeof parsed !== "object")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throw new Error("JSON inválido");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this._state = deepMerge(DEFAULT_STATE, parsed);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this._state.lastSaved = new Date().toISOString();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this.persist();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this._notify("RESTORE_SAVEGAME");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 success: true };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 success: false, error: err.message };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resetToDefaults()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this._state = Object.assign({}, DEFAULT_STATE);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this.persist();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this._notify("RESET_DEFAULTS");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window.StateManager = new StateManagerClass();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