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F12A" w14:textId="77777777" w:rsidR="00F103D1" w:rsidRPr="00F103D1" w:rsidRDefault="00F103D1" w:rsidP="00F103D1">
      <w:pPr>
        <w:rPr>
          <w:sz w:val="28"/>
          <w:szCs w:val="28"/>
        </w:rPr>
      </w:pPr>
      <w:r w:rsidRPr="00F103D1">
        <w:rPr>
          <w:sz w:val="28"/>
          <w:szCs w:val="28"/>
        </w:rPr>
        <w:t>Tên bộ phim: Avatar: The Way of Water</w:t>
      </w:r>
    </w:p>
    <w:p w14:paraId="5F19AA14" w14:textId="77777777" w:rsidR="00F103D1" w:rsidRPr="00F103D1" w:rsidRDefault="00F103D1" w:rsidP="00F103D1">
      <w:pPr>
        <w:rPr>
          <w:sz w:val="28"/>
          <w:szCs w:val="28"/>
        </w:rPr>
      </w:pPr>
      <w:r w:rsidRPr="00F103D1">
        <w:rPr>
          <w:sz w:val="28"/>
          <w:szCs w:val="28"/>
        </w:rPr>
        <w:t>Ngày ra mắt: 16/12/2022</w:t>
      </w:r>
    </w:p>
    <w:p w14:paraId="769EA897" w14:textId="77777777" w:rsidR="00F103D1" w:rsidRPr="00F103D1" w:rsidRDefault="00F103D1" w:rsidP="00F103D1">
      <w:pPr>
        <w:rPr>
          <w:sz w:val="28"/>
          <w:szCs w:val="28"/>
        </w:rPr>
      </w:pPr>
      <w:r w:rsidRPr="00F103D1">
        <w:rPr>
          <w:sz w:val="28"/>
          <w:szCs w:val="28"/>
        </w:rPr>
        <w:t>Địa điểm: CGV Thủ Đức</w:t>
      </w:r>
    </w:p>
    <w:p w14:paraId="3FB69534" w14:textId="77777777" w:rsidR="00F103D1" w:rsidRPr="00F103D1" w:rsidRDefault="00F103D1" w:rsidP="00F103D1">
      <w:pPr>
        <w:rPr>
          <w:sz w:val="28"/>
          <w:szCs w:val="28"/>
        </w:rPr>
      </w:pPr>
      <w:r w:rsidRPr="00F103D1">
        <w:rPr>
          <w:sz w:val="28"/>
          <w:szCs w:val="28"/>
        </w:rPr>
        <w:t>Thời gian: 19:00 - 22:00</w:t>
      </w:r>
    </w:p>
    <w:p w14:paraId="30B95573" w14:textId="5A86B88A" w:rsidR="000F6CD8" w:rsidRPr="00F103D1" w:rsidRDefault="00F103D1" w:rsidP="00F103D1">
      <w:pPr>
        <w:rPr>
          <w:sz w:val="28"/>
          <w:szCs w:val="28"/>
        </w:rPr>
      </w:pPr>
      <w:r w:rsidRPr="00F103D1">
        <w:rPr>
          <w:sz w:val="28"/>
          <w:szCs w:val="28"/>
        </w:rPr>
        <w:t>Nội dung sự kiện: Buổi ra mắt bộ phim Avatar: The Way of Water sẽ có buổi trò chuyện với đạo diễn và dàn diễn viên chính của phim.</w:t>
      </w:r>
    </w:p>
    <w:sectPr w:rsidR="000F6CD8" w:rsidRPr="00F1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D8"/>
    <w:rsid w:val="000F6CD8"/>
    <w:rsid w:val="00F1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DEFCB-B4B6-4CB1-9FBE-52DFE466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2</cp:revision>
  <dcterms:created xsi:type="dcterms:W3CDTF">2023-04-14T16:34:00Z</dcterms:created>
  <dcterms:modified xsi:type="dcterms:W3CDTF">2023-04-14T16:34:00Z</dcterms:modified>
</cp:coreProperties>
</file>