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----------Logic----------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 : - (a ^ b)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 :  - ( b ^ c 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 : ( a ^ b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 :  - ( a ^ c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 : - ( - ( a ^ c ) ^ - (a ^ b) ^ - ( b ^ c ) 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 :  - ( a ^ c ) ^ - (a ^ b) ^ - ( b ^ c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 : - ( a ^ c ) ^ - (a ^ b)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 : - ( - ( a ^ c ) ^ - (a ^ b)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 : ( a ^ b ^ c 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 :  - ( ( a ^ b ^ c ) ^ -Sum 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 : ( a ^ b 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 : - ( a ^ b ^ c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-( a ^ b ^ c ) v Sum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Final Form :  - ( - ( a ^ c ) ^ - (a ^ b) ^ - ( b ^ c ) ) = ( a ^ c ) v (a ^ b) v ( b ^ c ) = Sum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Final Form : ( ( a ^ b ^ c ) ^ -Sum ) = - ( -( a ^ b ^ c ) v Sum ) = ( a ^ b ^ c ) ^ - Sum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