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F037" w14:textId="7350F628" w:rsidR="000A75C0" w:rsidRPr="00AA22DB" w:rsidRDefault="000A75C0" w:rsidP="00AA22DB">
      <w:pPr>
        <w:pStyle w:val="Title"/>
        <w:jc w:val="center"/>
        <w:rPr>
          <w:rFonts w:ascii="Times New Roman" w:hAnsi="Times New Roman" w:cs="Times New Roman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AA22DB">
        <w:rPr>
          <w:rFonts w:ascii="Times New Roman" w:hAnsi="Times New Roman" w:cs="Times New Roman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Creating a world length calculator.</w:t>
      </w:r>
    </w:p>
    <w:p w14:paraId="06C6184A" w14:textId="14C88411" w:rsidR="00AA22DB" w:rsidRDefault="00AA22DB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p w14:paraId="17DD66EB" w14:textId="6B7F317A" w:rsidR="000A75C0" w:rsidRPr="00AA22DB" w:rsidRDefault="00AA22DB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535D110A" wp14:editId="099A0318">
            <wp:simplePos x="0" y="0"/>
            <wp:positionH relativeFrom="margin">
              <wp:align>right</wp:align>
            </wp:positionH>
            <wp:positionV relativeFrom="paragraph">
              <wp:posOffset>305897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5C0"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HTML:</w:t>
      </w:r>
    </w:p>
    <w:p w14:paraId="4ED7CFD6" w14:textId="6A6AFFEB" w:rsidR="00B71DE1" w:rsidRPr="00AA22DB" w:rsidRDefault="00AA22DB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noProof/>
          <w14:textOutline w14:w="9525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1312" behindDoc="0" locked="0" layoutInCell="1" allowOverlap="1" wp14:anchorId="5511390C" wp14:editId="33015EE8">
            <wp:simplePos x="0" y="0"/>
            <wp:positionH relativeFrom="margin">
              <wp:align>right</wp:align>
            </wp:positionH>
            <wp:positionV relativeFrom="paragraph">
              <wp:posOffset>311208</wp:posOffset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F40" w:rsidRPr="00AA22DB">
        <w:rPr>
          <w:rFonts w:ascii="Times New Roman" w:hAnsi="Times New Roman" w:cs="Times New Roman"/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19836BA2" wp14:editId="47251908">
            <wp:simplePos x="0" y="0"/>
            <wp:positionH relativeFrom="margin">
              <wp:align>right</wp:align>
            </wp:positionH>
            <wp:positionV relativeFrom="paragraph">
              <wp:posOffset>3896995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5C0"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CSS:</w:t>
      </w:r>
    </w:p>
    <w:p w14:paraId="0B26E202" w14:textId="327D976E" w:rsidR="00AA22DB" w:rsidRDefault="00AA22DB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p w14:paraId="548F09CA" w14:textId="0575CA62" w:rsidR="000A75C0" w:rsidRPr="00AA22DB" w:rsidRDefault="005F3F40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noProof/>
          <w14:textOutline w14:w="9525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58240" behindDoc="0" locked="0" layoutInCell="1" allowOverlap="1" wp14:anchorId="701DDC01" wp14:editId="3AC79840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2DB"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JavaScript</w:t>
      </w:r>
      <w:r w:rsidR="000A75C0"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:</w:t>
      </w:r>
    </w:p>
    <w:p w14:paraId="07C708E7" w14:textId="77777777" w:rsidR="005F3F40" w:rsidRPr="00AA22DB" w:rsidRDefault="005F3F40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p w14:paraId="144D6800" w14:textId="078155D9" w:rsidR="003957BF" w:rsidRPr="00AA22DB" w:rsidRDefault="003957BF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In the var print = function(msg)</w:t>
      </w:r>
    </w:p>
    <w:p w14:paraId="2FC6F96B" w14:textId="67FF4368" w:rsidR="003957BF" w:rsidRPr="00AA22DB" w:rsidRDefault="003957BF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 xml:space="preserve">The document.getElementById(“output”).innerHTML looks for the string </w:t>
      </w:r>
      <w:r w:rsidR="0003117F"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 xml:space="preserve">with the id </w:t>
      </w:r>
      <w:r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(“output”) from the html and attaches “Length is “ + the argument when the function is called.</w:t>
      </w:r>
    </w:p>
    <w:p w14:paraId="5417D9E1" w14:textId="320E76FD" w:rsidR="0003117F" w:rsidRPr="00AA22DB" w:rsidRDefault="0003117F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p w14:paraId="6FF7911D" w14:textId="35E6F19B" w:rsidR="0003117F" w:rsidRPr="00AA22DB" w:rsidRDefault="0003117F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In the document.getElementById(“btn”).oncli</w:t>
      </w:r>
      <w:r w:rsidR="006A3ADF"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>ck looks for the string with the id(“btn”) from the html when it is clicked upon.</w:t>
      </w:r>
    </w:p>
    <w:p w14:paraId="77CF8A11" w14:textId="6FF0A84E" w:rsidR="00081FDE" w:rsidRPr="00AA22DB" w:rsidRDefault="00081FDE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p w14:paraId="373A165E" w14:textId="4300CF6B" w:rsidR="00081FDE" w:rsidRPr="00AA22DB" w:rsidRDefault="00081FDE" w:rsidP="00081FDE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  <w:r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t xml:space="preserve">Now the within the print function the document.getElementById(‘str’) looks for the id (‘str’) and first the split(“ ”) splits the word where " " is present and puts them into an array. Second the join("") function as, its name states, </w:t>
      </w:r>
      <w:r w:rsidRPr="00AA22DB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  <w:lastRenderedPageBreak/>
        <w:t>joins the elements of the array together. Now due to this -&gt;("") it joins the elements together with no space between them.</w:t>
      </w:r>
    </w:p>
    <w:p w14:paraId="0E775A1C" w14:textId="77777777" w:rsidR="000A75C0" w:rsidRPr="00AA22DB" w:rsidRDefault="000A75C0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p w14:paraId="13C8A1D7" w14:textId="77777777" w:rsidR="00B71DE1" w:rsidRPr="00AA22DB" w:rsidRDefault="00B71DE1">
      <w:pPr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B71DE1" w:rsidRPr="00AA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7A"/>
    <w:rsid w:val="0003117F"/>
    <w:rsid w:val="00081FDE"/>
    <w:rsid w:val="000A75C0"/>
    <w:rsid w:val="003957BF"/>
    <w:rsid w:val="005F3F40"/>
    <w:rsid w:val="006A3ADF"/>
    <w:rsid w:val="00AA22DB"/>
    <w:rsid w:val="00B71DE1"/>
    <w:rsid w:val="00C51EB4"/>
    <w:rsid w:val="00C734E8"/>
    <w:rsid w:val="00E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C56"/>
  <w15:chartTrackingRefBased/>
  <w15:docId w15:val="{0F467223-1850-43BC-89E2-35042864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Kelden Namgayel T</dc:creator>
  <cp:keywords/>
  <dc:description/>
  <cp:lastModifiedBy>Kinchap Legden</cp:lastModifiedBy>
  <cp:revision>5</cp:revision>
  <dcterms:created xsi:type="dcterms:W3CDTF">2022-10-24T04:14:00Z</dcterms:created>
  <dcterms:modified xsi:type="dcterms:W3CDTF">2022-10-28T04:49:00Z</dcterms:modified>
</cp:coreProperties>
</file>