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2C906" w14:textId="77777777" w:rsidR="00AF7288" w:rsidRDefault="009401C6">
      <w:pPr>
        <w:pStyle w:val="1"/>
      </w:pPr>
      <w:r>
        <w:t>TactiTok MVP — Sprint Plan</w:t>
      </w:r>
    </w:p>
    <w:p w14:paraId="5F16BFD9" w14:textId="77777777" w:rsidR="00AF7288" w:rsidRDefault="009401C6">
      <w:r>
        <w:rPr>
          <w:color w:val="555555"/>
          <w:sz w:val="22"/>
          <w:szCs w:val="22"/>
        </w:rPr>
        <w:t>8–12 Weeks · 6 Sprints · 3 Developers · 12 Acceptance Criteria</w:t>
      </w:r>
    </w:p>
    <w:p w14:paraId="06CACB6A" w14:textId="77777777" w:rsidR="00AF7288" w:rsidRDefault="00AF7288"/>
    <w:p w14:paraId="2CEA6458" w14:textId="77777777" w:rsidR="00AF7288" w:rsidRDefault="009401C6">
      <w:pPr>
        <w:pStyle w:val="2"/>
      </w:pPr>
      <w:r>
        <w:t>Developer Legend</w:t>
      </w:r>
    </w:p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4"/>
        <w:gridCol w:w="6986"/>
      </w:tblGrid>
      <w:tr w:rsidR="00AF7288" w14:paraId="48F5FE1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185EB5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FE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F61E52" w14:textId="77777777" w:rsidR="00AF7288" w:rsidRDefault="009401C6">
            <w:r>
              <w:rPr>
                <w:color w:val="222222"/>
              </w:rPr>
              <w:t>Frontend (Vanilla JS + HTML)</w:t>
            </w:r>
          </w:p>
        </w:tc>
      </w:tr>
      <w:tr w:rsidR="00AF7288" w14:paraId="7A4BF48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218B1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NGINX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E1461F" w14:textId="77777777" w:rsidR="00AF7288" w:rsidRDefault="009401C6">
            <w:r>
              <w:rPr>
                <w:color w:val="222222"/>
              </w:rPr>
              <w:t>Edge Server (nginx)</w:t>
            </w:r>
          </w:p>
        </w:tc>
      </w:tr>
      <w:tr w:rsidR="00AF7288" w14:paraId="75D9110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F06350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API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1EDB89" w14:textId="77777777" w:rsidR="00AF7288" w:rsidRDefault="009401C6">
            <w:r>
              <w:rPr>
                <w:color w:val="222222"/>
              </w:rPr>
              <w:t>Backend (</w:t>
            </w:r>
            <w:proofErr w:type="spellStart"/>
            <w:r>
              <w:rPr>
                <w:color w:val="222222"/>
              </w:rPr>
              <w:t>FastAPI</w:t>
            </w:r>
            <w:proofErr w:type="spellEnd"/>
            <w:r>
              <w:rPr>
                <w:color w:val="222222"/>
              </w:rPr>
              <w:t xml:space="preserve"> + PostgreSQL)</w:t>
            </w:r>
          </w:p>
        </w:tc>
      </w:tr>
      <w:tr w:rsidR="00AF7288" w14:paraId="540E56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700A59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ALL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49BE18" w14:textId="77777777" w:rsidR="00AF7288" w:rsidRDefault="009401C6">
            <w:r>
              <w:rPr>
                <w:color w:val="222222"/>
              </w:rPr>
              <w:t>All Three Devs</w:t>
            </w:r>
          </w:p>
        </w:tc>
      </w:tr>
    </w:tbl>
    <w:p w14:paraId="451232B9" w14:textId="77777777" w:rsidR="00AF7288" w:rsidRDefault="00AF7288"/>
    <w:p w14:paraId="6630C01E" w14:textId="77777777" w:rsidR="00AF7288" w:rsidRDefault="009401C6">
      <w:pPr>
        <w:pStyle w:val="2"/>
      </w:pPr>
      <w:r>
        <w:t>Sprint Overview</w:t>
      </w:r>
    </w:p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9"/>
        <w:gridCol w:w="914"/>
        <w:gridCol w:w="4111"/>
        <w:gridCol w:w="1976"/>
      </w:tblGrid>
      <w:tr w:rsidR="00AF7288" w14:paraId="426833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4721BA" w14:textId="77777777" w:rsidR="00AF7288" w:rsidRDefault="009401C6">
            <w:r>
              <w:rPr>
                <w:b/>
                <w:bCs/>
                <w:color w:val="FFFFFF"/>
              </w:rPr>
              <w:t>Sprint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E5CCCF" w14:textId="77777777" w:rsidR="00AF7288" w:rsidRDefault="009401C6">
            <w:r>
              <w:rPr>
                <w:b/>
                <w:bCs/>
                <w:color w:val="FFFFFF"/>
              </w:rPr>
              <w:t>Weeks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EF254C" w14:textId="77777777" w:rsidR="00AF7288" w:rsidRDefault="009401C6">
            <w:r>
              <w:rPr>
                <w:b/>
                <w:bCs/>
                <w:color w:val="FFFFFF"/>
              </w:rPr>
              <w:t>Goal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76B772" w14:textId="77777777" w:rsidR="00AF7288" w:rsidRDefault="009401C6">
            <w:r>
              <w:rPr>
                <w:b/>
                <w:bCs/>
                <w:color w:val="FFFFFF"/>
              </w:rPr>
              <w:t>Milestone</w:t>
            </w:r>
          </w:p>
        </w:tc>
      </w:tr>
      <w:tr w:rsidR="00AF7288" w14:paraId="2E3C831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D0F0C" w14:textId="77777777" w:rsidR="00AF7288" w:rsidRDefault="009401C6">
            <w:r>
              <w:rPr>
                <w:b/>
                <w:bCs/>
                <w:color w:val="222222"/>
              </w:rPr>
              <w:t>Sprint 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571FA4" w14:textId="77777777" w:rsidR="00AF7288" w:rsidRDefault="009401C6">
            <w:pPr>
              <w:jc w:val="center"/>
            </w:pPr>
            <w:r>
              <w:rPr>
                <w:color w:val="222222"/>
              </w:rPr>
              <w:t>1–2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65C013" w14:textId="77777777" w:rsidR="00AF7288" w:rsidRDefault="009401C6">
            <w:r>
              <w:rPr>
                <w:color w:val="222222"/>
              </w:rPr>
              <w:t>Foundation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868F83" w14:textId="77777777" w:rsidR="00AF7288" w:rsidRDefault="009401C6">
            <w:r>
              <w:rPr>
                <w:color w:val="222222"/>
              </w:rPr>
              <w:t>M1: Everything Starts</w:t>
            </w:r>
          </w:p>
        </w:tc>
      </w:tr>
      <w:tr w:rsidR="00AF7288" w14:paraId="1E0BF26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7EA003" w14:textId="77777777" w:rsidR="00AF7288" w:rsidRDefault="009401C6">
            <w:r>
              <w:rPr>
                <w:b/>
                <w:bCs/>
                <w:color w:val="222222"/>
              </w:rPr>
              <w:t>Sprint 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CD80F0" w14:textId="77777777" w:rsidR="00AF7288" w:rsidRDefault="009401C6">
            <w:pPr>
              <w:jc w:val="center"/>
            </w:pPr>
            <w:r>
              <w:rPr>
                <w:color w:val="222222"/>
              </w:rPr>
              <w:t>3–4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D8359B" w14:textId="77777777" w:rsidR="00AF7288" w:rsidRDefault="009401C6">
            <w:r>
              <w:rPr>
                <w:color w:val="222222"/>
              </w:rPr>
              <w:t>Content Pipeline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8D3A8D" w14:textId="77777777" w:rsidR="00AF7288" w:rsidRDefault="009401C6">
            <w:r>
              <w:rPr>
                <w:color w:val="222222"/>
              </w:rPr>
              <w:t>M2: Content Pipeline Works</w:t>
            </w:r>
          </w:p>
        </w:tc>
      </w:tr>
      <w:tr w:rsidR="00AF7288" w14:paraId="4AC6C22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5E9E86" w14:textId="77777777" w:rsidR="00AF7288" w:rsidRDefault="009401C6">
            <w:r>
              <w:rPr>
                <w:b/>
                <w:bCs/>
                <w:color w:val="222222"/>
              </w:rPr>
              <w:t>Sprint 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F45D5D" w14:textId="77777777" w:rsidR="00AF7288" w:rsidRDefault="009401C6">
            <w:pPr>
              <w:jc w:val="center"/>
            </w:pPr>
            <w:r>
              <w:rPr>
                <w:color w:val="222222"/>
              </w:rPr>
              <w:t>5–6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AE74BA" w14:textId="77777777" w:rsidR="00AF7288" w:rsidRDefault="009401C6">
            <w:r>
              <w:rPr>
                <w:color w:val="222222"/>
              </w:rPr>
              <w:t>Reels Experience 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DD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0E965" w14:textId="77777777" w:rsidR="00AF7288" w:rsidRDefault="009401C6">
            <w:r>
              <w:rPr>
                <w:b/>
                <w:bCs/>
                <w:color w:val="B71C1C"/>
              </w:rPr>
              <w:t>M3: Reels on Device ⚠ HIGHEST RISK</w:t>
            </w:r>
          </w:p>
        </w:tc>
      </w:tr>
      <w:tr w:rsidR="00AF7288" w14:paraId="5B54BEF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1217F9" w14:textId="77777777" w:rsidR="00AF7288" w:rsidRDefault="009401C6">
            <w:r>
              <w:rPr>
                <w:b/>
                <w:bCs/>
                <w:color w:val="222222"/>
              </w:rPr>
              <w:t>Sprint 4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2E76D6" w14:textId="77777777" w:rsidR="00AF7288" w:rsidRDefault="009401C6">
            <w:pPr>
              <w:jc w:val="center"/>
            </w:pPr>
            <w:r>
              <w:rPr>
                <w:color w:val="222222"/>
              </w:rPr>
              <w:t>7–8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91BF3D" w14:textId="77777777" w:rsidR="00AF7288" w:rsidRDefault="009401C6">
            <w:r>
              <w:rPr>
                <w:color w:val="222222"/>
              </w:rPr>
              <w:t>Downloads &amp; Offline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627CA7" w14:textId="77777777" w:rsidR="00AF7288" w:rsidRDefault="009401C6">
            <w:r>
              <w:rPr>
                <w:color w:val="222222"/>
              </w:rPr>
              <w:t>M4: Full Offline Loop</w:t>
            </w:r>
          </w:p>
        </w:tc>
      </w:tr>
      <w:tr w:rsidR="00AF7288" w14:paraId="18277A3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2E5787" w14:textId="77777777" w:rsidR="00AF7288" w:rsidRDefault="009401C6">
            <w:r>
              <w:rPr>
                <w:b/>
                <w:bCs/>
                <w:color w:val="222222"/>
              </w:rPr>
              <w:t>Sprint 5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E0BB6C" w14:textId="77777777" w:rsidR="00AF7288" w:rsidRDefault="009401C6">
            <w:pPr>
              <w:jc w:val="center"/>
            </w:pPr>
            <w:r>
              <w:rPr>
                <w:color w:val="222222"/>
              </w:rPr>
              <w:t>9–10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82EEDC" w14:textId="77777777" w:rsidR="00AF7288" w:rsidRDefault="009401C6">
            <w:r>
              <w:rPr>
                <w:color w:val="222222"/>
              </w:rPr>
              <w:t>Admin Polish + Integration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12327C" w14:textId="77777777" w:rsidR="00AF7288" w:rsidRDefault="009401C6">
            <w:r>
              <w:rPr>
                <w:color w:val="222222"/>
              </w:rPr>
              <w:t>M5: Demo Script Passes</w:t>
            </w:r>
          </w:p>
        </w:tc>
      </w:tr>
      <w:tr w:rsidR="00AF7288" w14:paraId="30344E6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896308" w14:textId="77777777" w:rsidR="00AF7288" w:rsidRDefault="009401C6">
            <w:r>
              <w:rPr>
                <w:b/>
                <w:bCs/>
                <w:color w:val="222222"/>
              </w:rPr>
              <w:t>Sprint 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A900D2" w14:textId="77777777" w:rsidR="00AF7288" w:rsidRDefault="009401C6">
            <w:pPr>
              <w:jc w:val="center"/>
            </w:pPr>
            <w:r>
              <w:rPr>
                <w:color w:val="222222"/>
              </w:rPr>
              <w:t>11–12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916D1B" w14:textId="77777777" w:rsidR="00AF7288" w:rsidRDefault="009401C6">
            <w:proofErr w:type="spellStart"/>
            <w:r>
              <w:rPr>
                <w:color w:val="222222"/>
              </w:rPr>
              <w:t>Stabilisation</w:t>
            </w:r>
            <w:proofErr w:type="spellEnd"/>
            <w:r>
              <w:rPr>
                <w:color w:val="222222"/>
              </w:rPr>
              <w:t xml:space="preserve"> &amp; Demo Prep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135F1B" w14:textId="77777777" w:rsidR="00AF7288" w:rsidRDefault="009401C6">
            <w:r>
              <w:rPr>
                <w:color w:val="222222"/>
              </w:rPr>
              <w:t>M6: Demo Ready</w:t>
            </w:r>
          </w:p>
        </w:tc>
      </w:tr>
    </w:tbl>
    <w:p w14:paraId="61B1673D" w14:textId="77777777" w:rsidR="00AF7288" w:rsidRDefault="00AF7288"/>
    <w:p w14:paraId="6DD27F7A" w14:textId="77777777" w:rsidR="00AF7288" w:rsidRDefault="009401C6">
      <w:r>
        <w:rPr>
          <w:b/>
          <w:bCs/>
          <w:color w:val="1E3A5F"/>
          <w:sz w:val="30"/>
          <w:szCs w:val="30"/>
        </w:rPr>
        <w:t>Sprint Details</w:t>
      </w:r>
    </w:p>
    <w:p w14:paraId="3F714FE0" w14:textId="77777777" w:rsidR="00AF7288" w:rsidRDefault="00AF7288"/>
    <w:p w14:paraId="79121538" w14:textId="77777777" w:rsidR="00AF7288" w:rsidRDefault="009401C6">
      <w:pPr>
        <w:pStyle w:val="2"/>
      </w:pPr>
      <w:r>
        <w:rPr>
          <w:sz w:val="28"/>
          <w:szCs w:val="28"/>
        </w:rPr>
        <w:t>Sprint 1 — Foundation</w:t>
      </w:r>
    </w:p>
    <w:p w14:paraId="45C5052C" w14:textId="77777777" w:rsidR="00AF7288" w:rsidRDefault="009401C6">
      <w:r>
        <w:rPr>
          <w:b/>
          <w:bCs/>
        </w:rPr>
        <w:t xml:space="preserve">Goal: </w:t>
      </w:r>
      <w:r>
        <w:t>All three components running and talking to each other. Cloud API reachable, edge nginx proxying, tablet and admin PC can open HTML pages in Chrome.</w:t>
      </w:r>
    </w:p>
    <w:p w14:paraId="32643E54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6198"/>
        <w:gridCol w:w="899"/>
      </w:tblGrid>
      <w:tr w:rsidR="00AF7288" w14:paraId="193F47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B7F215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Week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CEFA1B" w14:textId="77777777" w:rsidR="00AF7288" w:rsidRDefault="009401C6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5D958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Dev</w:t>
            </w:r>
          </w:p>
        </w:tc>
      </w:tr>
      <w:tr w:rsidR="00AF7288" w14:paraId="4A0FF74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B317F6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AF596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Set up </w:t>
            </w:r>
            <w:proofErr w:type="spellStart"/>
            <w:r>
              <w:rPr>
                <w:color w:val="222222"/>
                <w:sz w:val="19"/>
                <w:szCs w:val="19"/>
              </w:rPr>
              <w:t>FastAPI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project, virtual environment, and folder structure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9C3E55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53E5246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8D512D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702004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Create PostgreSQL schema: content, categories, </w:t>
            </w:r>
            <w:proofErr w:type="gramStart"/>
            <w:r>
              <w:rPr>
                <w:color w:val="222222"/>
                <w:sz w:val="19"/>
                <w:szCs w:val="19"/>
              </w:rPr>
              <w:t>interests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tables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88E5D0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48EF413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B2FE2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CC08FD" w14:textId="77777777" w:rsidR="00AF7288" w:rsidRDefault="009401C6">
            <w:r>
              <w:rPr>
                <w:color w:val="222222"/>
                <w:sz w:val="19"/>
                <w:szCs w:val="19"/>
              </w:rPr>
              <w:t>Implement GET /health endpoint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8192F3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22D073B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A63CD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77E33D" w14:textId="77777777" w:rsidR="00AF7288" w:rsidRDefault="009401C6">
            <w:r>
              <w:rPr>
                <w:color w:val="222222"/>
                <w:sz w:val="19"/>
                <w:szCs w:val="19"/>
              </w:rPr>
              <w:t>Implement skeleton upload endpoint (accept file, save to disk, return 200)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554F4F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2277D01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F45ADF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4EEE9D" w14:textId="77777777" w:rsidR="00AF7288" w:rsidRDefault="009401C6">
            <w:r>
              <w:rPr>
                <w:color w:val="222222"/>
                <w:sz w:val="19"/>
                <w:szCs w:val="19"/>
              </w:rPr>
              <w:t>Install nginx on edge VM; configure to serve placeholder HTML to Chrome on tablet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24A918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0671B28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75E78D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lastRenderedPageBreak/>
              <w:t>W1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410215" w14:textId="77777777" w:rsidR="00AF7288" w:rsidRDefault="009401C6">
            <w:r>
              <w:rPr>
                <w:color w:val="222222"/>
                <w:sz w:val="19"/>
                <w:szCs w:val="19"/>
              </w:rPr>
              <w:t>Configure nginx as reverse proxy pointing at the cloud API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F9D51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76B739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DB65BF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DB35C4" w14:textId="77777777" w:rsidR="00AF7288" w:rsidRDefault="009401C6">
            <w:r>
              <w:rPr>
                <w:color w:val="222222"/>
                <w:sz w:val="19"/>
                <w:szCs w:val="19"/>
              </w:rPr>
              <w:t>Confirm tablet opens Chrome at edge VM address and sees placeholder page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AA70D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1FB6935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289DF5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0AD07" w14:textId="77777777" w:rsidR="00AF7288" w:rsidRDefault="009401C6">
            <w:r>
              <w:rPr>
                <w:color w:val="222222"/>
                <w:sz w:val="19"/>
                <w:szCs w:val="19"/>
              </w:rPr>
              <w:t>Build static admin upload form (file picker, title, submit button)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3AA41B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6F18993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3F9AC5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213E73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Configure </w:t>
            </w:r>
            <w:proofErr w:type="spellStart"/>
            <w:r>
              <w:rPr>
                <w:color w:val="222222"/>
                <w:sz w:val="19"/>
                <w:szCs w:val="19"/>
              </w:rPr>
              <w:t>FastAPI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to serve admin HTML as a static file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65952C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6404FE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B9CF55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W2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53C452" w14:textId="77777777" w:rsidR="00AF7288" w:rsidRDefault="009401C6">
            <w:r>
              <w:rPr>
                <w:color w:val="222222"/>
                <w:sz w:val="19"/>
                <w:szCs w:val="19"/>
              </w:rPr>
              <w:t>nginx successfully proxies GET /health through to cloud API — confirm end-to-end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9F72D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3FEADED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9F1D56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W2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354722" w14:textId="77777777" w:rsidR="00AF7288" w:rsidRDefault="009401C6">
            <w:r>
              <w:rPr>
                <w:color w:val="222222"/>
                <w:sz w:val="19"/>
                <w:szCs w:val="19"/>
              </w:rPr>
              <w:t>Admin opens Chrome on Windows PC and sees upload form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F6A37D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5E4FC2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7364ED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W2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F39FE1" w14:textId="77777777" w:rsidR="00AF7288" w:rsidRDefault="009401C6">
            <w:proofErr w:type="gramStart"/>
            <w:r>
              <w:rPr>
                <w:color w:val="222222"/>
                <w:sz w:val="19"/>
                <w:szCs w:val="19"/>
              </w:rPr>
              <w:t>Form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posts to skeleton upload endpoint and shows success/error message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495506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6459837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EBB46C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W2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7563B5" w14:textId="77777777" w:rsidR="00AF7288" w:rsidRDefault="009401C6">
            <w:r>
              <w:rPr>
                <w:color w:val="222222"/>
                <w:sz w:val="19"/>
                <w:szCs w:val="19"/>
              </w:rPr>
              <w:t>Resolve any port-forwarding or firewall issues between tablet → edge VM → cloud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7EF3B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3EA74BC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150BA0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W2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6BD716" w14:textId="77777777" w:rsidR="00AF7288" w:rsidRDefault="009401C6">
            <w:r>
              <w:rPr>
                <w:color w:val="222222"/>
                <w:sz w:val="19"/>
                <w:szCs w:val="19"/>
              </w:rPr>
              <w:t>Deploy cloud VM, confirm public reachability (PR4 mitigation)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27384B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708B9AD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138D94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W2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2B30A6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Write M1 exit checklist and verify all 5 criteria </w:t>
            </w:r>
            <w:proofErr w:type="gramStart"/>
            <w:r>
              <w:rPr>
                <w:color w:val="222222"/>
                <w:sz w:val="19"/>
                <w:szCs w:val="19"/>
              </w:rPr>
              <w:t>pass</w:t>
            </w:r>
            <w:proofErr w:type="gram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F60786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</w:tbl>
    <w:p w14:paraId="36C0DB70" w14:textId="77777777" w:rsidR="00AF7288" w:rsidRDefault="00AF7288"/>
    <w:p w14:paraId="1FAF38B9" w14:textId="77777777" w:rsidR="00AF7288" w:rsidRDefault="009401C6">
      <w:r>
        <w:rPr>
          <w:b/>
          <w:bCs/>
          <w:color w:val="1E3A5F"/>
          <w:sz w:val="22"/>
          <w:szCs w:val="22"/>
        </w:rPr>
        <w:t>Exit Criteria</w:t>
      </w:r>
    </w:p>
    <w:p w14:paraId="201FCD4D" w14:textId="77777777" w:rsidR="00AF7288" w:rsidRDefault="009401C6">
      <w:pPr>
        <w:pStyle w:val="a4"/>
        <w:numPr>
          <w:ilvl w:val="0"/>
          <w:numId w:val="2"/>
        </w:numPr>
      </w:pPr>
      <w:r>
        <w:t>GET /health on cloud API returns 200</w:t>
      </w:r>
    </w:p>
    <w:p w14:paraId="7F13D05F" w14:textId="77777777" w:rsidR="00AF7288" w:rsidRDefault="009401C6">
      <w:pPr>
        <w:pStyle w:val="a4"/>
        <w:numPr>
          <w:ilvl w:val="0"/>
          <w:numId w:val="2"/>
        </w:numPr>
      </w:pPr>
      <w:r>
        <w:t>Skeleton upload endpoint accepts a file and saves it to disk</w:t>
      </w:r>
    </w:p>
    <w:p w14:paraId="362DBEB4" w14:textId="77777777" w:rsidR="00AF7288" w:rsidRDefault="009401C6">
      <w:pPr>
        <w:pStyle w:val="a4"/>
        <w:numPr>
          <w:ilvl w:val="0"/>
          <w:numId w:val="2"/>
        </w:numPr>
      </w:pPr>
      <w:r>
        <w:t>nginx proxies GET /health from the cloud successfully</w:t>
      </w:r>
    </w:p>
    <w:p w14:paraId="13F9D257" w14:textId="77777777" w:rsidR="00AF7288" w:rsidRDefault="009401C6">
      <w:pPr>
        <w:pStyle w:val="a4"/>
        <w:numPr>
          <w:ilvl w:val="0"/>
          <w:numId w:val="2"/>
        </w:numPr>
      </w:pPr>
      <w:r>
        <w:t>Tablet opens Chrome and sees an HTML page served from edge VM</w:t>
      </w:r>
    </w:p>
    <w:p w14:paraId="72070A00" w14:textId="77777777" w:rsidR="00AF7288" w:rsidRDefault="009401C6">
      <w:pPr>
        <w:pStyle w:val="a4"/>
        <w:numPr>
          <w:ilvl w:val="0"/>
          <w:numId w:val="2"/>
        </w:numPr>
      </w:pPr>
      <w:r>
        <w:t>Admin opens Chrome on Windows PC and sees the upload form</w:t>
      </w:r>
    </w:p>
    <w:p w14:paraId="13179D43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0"/>
      </w:tblGrid>
      <w:tr w:rsidR="00AF7288" w14:paraId="60CADECA" w14:textId="77777777">
        <w:tblPrEx>
          <w:tblCellMar>
            <w:top w:w="0" w:type="dxa"/>
            <w:bottom w:w="0" w:type="dxa"/>
          </w:tblCellMar>
        </w:tblPrEx>
        <w:tc>
          <w:tcPr>
            <w:tcW w:w="7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8E6C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F8BF2D" w14:textId="77777777" w:rsidR="00AF7288" w:rsidRDefault="009401C6">
            <w:r>
              <w:rPr>
                <w:b/>
                <w:bCs/>
                <w:color w:val="1B5E20"/>
                <w:sz w:val="22"/>
                <w:szCs w:val="22"/>
              </w:rPr>
              <w:t xml:space="preserve">Milestone 1: </w:t>
            </w:r>
            <w:r>
              <w:rPr>
                <w:color w:val="1B5E20"/>
                <w:sz w:val="22"/>
                <w:szCs w:val="22"/>
              </w:rPr>
              <w:t>M1: Everything Starts</w:t>
            </w:r>
          </w:p>
        </w:tc>
      </w:tr>
    </w:tbl>
    <w:p w14:paraId="61D1C31F" w14:textId="77777777" w:rsidR="00AF7288" w:rsidRDefault="00AF7288"/>
    <w:p w14:paraId="47377100" w14:textId="77777777" w:rsidR="00AF7288" w:rsidRDefault="009401C6">
      <w:pPr>
        <w:pStyle w:val="2"/>
      </w:pPr>
      <w:r>
        <w:rPr>
          <w:sz w:val="28"/>
          <w:szCs w:val="28"/>
        </w:rPr>
        <w:t>Sprint 2 — Content Pipeline</w:t>
      </w:r>
    </w:p>
    <w:p w14:paraId="34F6E6B1" w14:textId="77777777" w:rsidR="00AF7288" w:rsidRDefault="009401C6">
      <w:r>
        <w:rPr>
          <w:b/>
          <w:bCs/>
        </w:rPr>
        <w:t xml:space="preserve">Goal: </w:t>
      </w:r>
      <w:r>
        <w:t>A file uploaded through the admin form must appear in the catalog and be playable/viewable on the edge device. Range request support for video confirmed.</w:t>
      </w:r>
    </w:p>
    <w:p w14:paraId="7EFCD808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6198"/>
        <w:gridCol w:w="899"/>
      </w:tblGrid>
      <w:tr w:rsidR="00AF7288" w14:paraId="12117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F8B2E7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Week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F41579" w14:textId="77777777" w:rsidR="00AF7288" w:rsidRDefault="009401C6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E8765C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Dev</w:t>
            </w:r>
          </w:p>
        </w:tc>
      </w:tr>
      <w:tr w:rsidR="00AF7288" w14:paraId="4296DAD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541323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W3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6EF391" w14:textId="77777777" w:rsidR="00AF7288" w:rsidRDefault="009401C6">
            <w:r>
              <w:rPr>
                <w:color w:val="222222"/>
                <w:sz w:val="19"/>
                <w:szCs w:val="19"/>
              </w:rPr>
              <w:t>Implement GET /catalog (returns title, type, category, interests, version, file URL)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82D0F2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6767949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570902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W3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015876" w14:textId="77777777" w:rsidR="00AF7288" w:rsidRDefault="009401C6">
            <w:r>
              <w:rPr>
                <w:color w:val="222222"/>
                <w:sz w:val="19"/>
                <w:szCs w:val="19"/>
              </w:rPr>
              <w:t>Implement GET /</w:t>
            </w:r>
            <w:proofErr w:type="gramStart"/>
            <w:r>
              <w:rPr>
                <w:color w:val="222222"/>
                <w:sz w:val="19"/>
                <w:szCs w:val="19"/>
              </w:rPr>
              <w:t>content/{id}/</w:t>
            </w:r>
            <w:proofErr w:type="gramEnd"/>
            <w:r>
              <w:rPr>
                <w:color w:val="222222"/>
                <w:sz w:val="19"/>
                <w:szCs w:val="19"/>
              </w:rPr>
              <w:t>file with HTTP 206 range request support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AB6C53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4E05F20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BCB9BB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W3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2DEFFB" w14:textId="77777777" w:rsidR="00AF7288" w:rsidRDefault="009401C6">
            <w:r>
              <w:rPr>
                <w:color w:val="222222"/>
                <w:sz w:val="19"/>
                <w:szCs w:val="19"/>
              </w:rPr>
              <w:t>Implement full POST /content (file + metadata)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5C611A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354563B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227FE8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W3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91DC2C" w14:textId="77777777" w:rsidR="00AF7288" w:rsidRDefault="009401C6">
            <w:r>
              <w:rPr>
                <w:color w:val="222222"/>
                <w:sz w:val="19"/>
                <w:szCs w:val="19"/>
              </w:rPr>
              <w:t>Implement PUT /</w:t>
            </w:r>
            <w:proofErr w:type="gramStart"/>
            <w:r>
              <w:rPr>
                <w:color w:val="222222"/>
                <w:sz w:val="19"/>
                <w:szCs w:val="19"/>
              </w:rPr>
              <w:t>content/{</w:t>
            </w:r>
            <w:proofErr w:type="gramEnd"/>
            <w:r>
              <w:rPr>
                <w:color w:val="222222"/>
                <w:sz w:val="19"/>
                <w:szCs w:val="19"/>
              </w:rPr>
              <w:t>id} and DELETE /</w:t>
            </w:r>
            <w:proofErr w:type="gramStart"/>
            <w:r>
              <w:rPr>
                <w:color w:val="222222"/>
                <w:sz w:val="19"/>
                <w:szCs w:val="19"/>
              </w:rPr>
              <w:t>content/{</w:t>
            </w:r>
            <w:proofErr w:type="gramEnd"/>
            <w:r>
              <w:rPr>
                <w:color w:val="222222"/>
                <w:sz w:val="19"/>
                <w:szCs w:val="19"/>
              </w:rPr>
              <w:t>id}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B84540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0F560C0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105268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W3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362638" w14:textId="77777777" w:rsidR="00AF7288" w:rsidRDefault="009401C6">
            <w:r>
              <w:rPr>
                <w:color w:val="222222"/>
                <w:sz w:val="19"/>
                <w:szCs w:val="19"/>
              </w:rPr>
              <w:t>Implement CRUD endpoints for categories and interests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64DBE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0C8C70C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86F30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W3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6E6DF1" w14:textId="77777777" w:rsidR="00AF7288" w:rsidRDefault="009401C6">
            <w:r>
              <w:rPr>
                <w:color w:val="222222"/>
                <w:sz w:val="19"/>
                <w:szCs w:val="19"/>
              </w:rPr>
              <w:t>Add thumbnail generation or URL field for video files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C6070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0107E47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CF055E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W3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0DABC8" w14:textId="77777777" w:rsidR="00AF7288" w:rsidRDefault="009401C6">
            <w:r>
              <w:rPr>
                <w:color w:val="222222"/>
                <w:sz w:val="19"/>
                <w:szCs w:val="19"/>
              </w:rPr>
              <w:t>JS: fetch GET /catalog on page load and store in memory array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84002F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011487A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D47775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W3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F78F42" w14:textId="77777777" w:rsidR="00AF7288" w:rsidRDefault="009401C6">
            <w:r>
              <w:rPr>
                <w:color w:val="222222"/>
                <w:sz w:val="19"/>
                <w:szCs w:val="19"/>
              </w:rPr>
              <w:t>Render flat list of content cards in library view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3FAE75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7E0DB77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A4367C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W4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CAE45A" w14:textId="77777777" w:rsidR="00AF7288" w:rsidRDefault="009401C6">
            <w:r>
              <w:rPr>
                <w:color w:val="222222"/>
                <w:sz w:val="19"/>
                <w:szCs w:val="19"/>
              </w:rPr>
              <w:t>Clicking a video card opens HTML5 &lt;video&gt; player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A7239B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3D1F7A7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43447D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W4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A7528B" w14:textId="77777777" w:rsidR="00AF7288" w:rsidRDefault="009401C6">
            <w:r>
              <w:rPr>
                <w:color w:val="222222"/>
                <w:sz w:val="19"/>
                <w:szCs w:val="19"/>
              </w:rPr>
              <w:t>Clicking a PDF card opens file in-browser via PDF.js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65DF5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42E793A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A903E2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lastRenderedPageBreak/>
              <w:t>W4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06F635" w14:textId="77777777" w:rsidR="00AF7288" w:rsidRDefault="009401C6">
            <w:r>
              <w:rPr>
                <w:color w:val="222222"/>
                <w:sz w:val="19"/>
                <w:szCs w:val="19"/>
              </w:rPr>
              <w:t>Add manual refresh button to re-fetch catalog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200189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68B5A19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192272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W4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4B5E02" w14:textId="77777777" w:rsidR="00AF7288" w:rsidRDefault="009401C6">
            <w:r>
              <w:rPr>
                <w:color w:val="222222"/>
                <w:sz w:val="19"/>
                <w:szCs w:val="19"/>
              </w:rPr>
              <w:t>Admin portal: full upload form (file, title, description, category, interests, progress bar)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625076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2AEAEA6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063A0A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W4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ED4CFA" w14:textId="77777777" w:rsidR="00AF7288" w:rsidRDefault="009401C6">
            <w:r>
              <w:rPr>
                <w:color w:val="222222"/>
                <w:sz w:val="19"/>
                <w:szCs w:val="19"/>
              </w:rPr>
              <w:t>Admin portal: content list page — table of uploaded items with delete button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AEE74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5634583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2E5A7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W4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50544D" w14:textId="77777777" w:rsidR="00AF7288" w:rsidRDefault="009401C6">
            <w:r>
              <w:rPr>
                <w:color w:val="222222"/>
                <w:sz w:val="19"/>
                <w:szCs w:val="19"/>
              </w:rPr>
              <w:t>Admin portal: edit form — pre-filled metadata, PUT request on submit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BEF11B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2F3DB90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2869A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W4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691BCD" w14:textId="77777777" w:rsidR="00AF7288" w:rsidRDefault="009401C6">
            <w:r>
              <w:rPr>
                <w:color w:val="222222"/>
                <w:sz w:val="19"/>
                <w:szCs w:val="19"/>
              </w:rPr>
              <w:t>Admin portal: category and interest management pages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5C914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4A03C7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F09E94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W4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008DD3" w14:textId="77777777" w:rsidR="00AF7288" w:rsidRDefault="009401C6">
            <w:r>
              <w:rPr>
                <w:color w:val="222222"/>
                <w:sz w:val="19"/>
                <w:szCs w:val="19"/>
              </w:rPr>
              <w:t>Configure nginx to cache content files; confirm second request is served from cache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4DAD73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0AB3B1B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0698B6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W4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1D381D" w14:textId="77777777" w:rsidR="00AF7288" w:rsidRDefault="009401C6">
            <w:r>
              <w:rPr>
                <w:color w:val="222222"/>
                <w:sz w:val="19"/>
                <w:szCs w:val="19"/>
              </w:rPr>
              <w:t>Verify HTTP 206 range response in browser DevTools (required for video + nginx cache)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FE7AA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</w:tbl>
    <w:p w14:paraId="2AB53536" w14:textId="77777777" w:rsidR="00AF7288" w:rsidRDefault="00AF7288"/>
    <w:p w14:paraId="04C724E6" w14:textId="77777777" w:rsidR="00AF7288" w:rsidRDefault="009401C6">
      <w:r>
        <w:rPr>
          <w:b/>
          <w:bCs/>
          <w:color w:val="1E3A5F"/>
          <w:sz w:val="22"/>
          <w:szCs w:val="22"/>
        </w:rPr>
        <w:t>Exit Criteria</w:t>
      </w:r>
    </w:p>
    <w:p w14:paraId="66DF3B95" w14:textId="77777777" w:rsidR="00AF7288" w:rsidRDefault="009401C6">
      <w:pPr>
        <w:pStyle w:val="a4"/>
        <w:numPr>
          <w:ilvl w:val="0"/>
          <w:numId w:val="2"/>
        </w:numPr>
      </w:pPr>
      <w:r>
        <w:t>Upload a video via admin form → appears in GET /catalog</w:t>
      </w:r>
    </w:p>
    <w:p w14:paraId="1CFDAD88" w14:textId="77777777" w:rsidR="00AF7288" w:rsidRDefault="009401C6">
      <w:pPr>
        <w:pStyle w:val="a4"/>
        <w:numPr>
          <w:ilvl w:val="0"/>
          <w:numId w:val="2"/>
        </w:numPr>
      </w:pPr>
      <w:r>
        <w:t>Upload a PDF via admin form → appears in GET /catalog</w:t>
      </w:r>
    </w:p>
    <w:p w14:paraId="4AF6EB2F" w14:textId="77777777" w:rsidR="00AF7288" w:rsidRDefault="009401C6">
      <w:pPr>
        <w:pStyle w:val="a4"/>
        <w:numPr>
          <w:ilvl w:val="0"/>
          <w:numId w:val="2"/>
        </w:numPr>
      </w:pPr>
      <w:r>
        <w:t>Edge client fetches catalog → items appear in library list on tablet</w:t>
      </w:r>
    </w:p>
    <w:p w14:paraId="7DA94D6D" w14:textId="77777777" w:rsidR="00AF7288" w:rsidRDefault="009401C6">
      <w:pPr>
        <w:pStyle w:val="a4"/>
        <w:numPr>
          <w:ilvl w:val="0"/>
          <w:numId w:val="2"/>
        </w:numPr>
      </w:pPr>
      <w:r>
        <w:t>Video streams with range requests (HTTP 206 confirmed in DevTools)</w:t>
      </w:r>
    </w:p>
    <w:p w14:paraId="630C4941" w14:textId="77777777" w:rsidR="00AF7288" w:rsidRDefault="009401C6">
      <w:pPr>
        <w:pStyle w:val="a4"/>
        <w:numPr>
          <w:ilvl w:val="0"/>
          <w:numId w:val="2"/>
        </w:numPr>
      </w:pPr>
      <w:r>
        <w:t>PDF opens and renders in-browser on tablet</w:t>
      </w:r>
    </w:p>
    <w:p w14:paraId="696329CA" w14:textId="77777777" w:rsidR="00AF7288" w:rsidRDefault="009401C6">
      <w:pPr>
        <w:pStyle w:val="a4"/>
        <w:numPr>
          <w:ilvl w:val="0"/>
          <w:numId w:val="2"/>
        </w:numPr>
      </w:pPr>
      <w:r>
        <w:t>Delete an item in admin → removed from catalog on next sync</w:t>
      </w:r>
    </w:p>
    <w:p w14:paraId="1C4708CC" w14:textId="77777777" w:rsidR="00AF7288" w:rsidRDefault="009401C6">
      <w:pPr>
        <w:pStyle w:val="a4"/>
        <w:numPr>
          <w:ilvl w:val="0"/>
          <w:numId w:val="2"/>
        </w:numPr>
      </w:pPr>
      <w:r>
        <w:t>nginx caches a content file — second request served from cache</w:t>
      </w:r>
    </w:p>
    <w:p w14:paraId="6C29287D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0"/>
      </w:tblGrid>
      <w:tr w:rsidR="00AF7288" w14:paraId="4F06F53B" w14:textId="77777777">
        <w:tblPrEx>
          <w:tblCellMar>
            <w:top w:w="0" w:type="dxa"/>
            <w:bottom w:w="0" w:type="dxa"/>
          </w:tblCellMar>
        </w:tblPrEx>
        <w:tc>
          <w:tcPr>
            <w:tcW w:w="7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8E6C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032DF6" w14:textId="77777777" w:rsidR="00AF7288" w:rsidRDefault="009401C6">
            <w:r>
              <w:rPr>
                <w:b/>
                <w:bCs/>
                <w:color w:val="1B5E20"/>
                <w:sz w:val="22"/>
                <w:szCs w:val="22"/>
              </w:rPr>
              <w:t xml:space="preserve">Milestone 2: </w:t>
            </w:r>
            <w:r>
              <w:rPr>
                <w:color w:val="1B5E20"/>
                <w:sz w:val="22"/>
                <w:szCs w:val="22"/>
              </w:rPr>
              <w:t>M2: Content Pipeline Works</w:t>
            </w:r>
          </w:p>
        </w:tc>
      </w:tr>
    </w:tbl>
    <w:p w14:paraId="58FAC17C" w14:textId="77777777" w:rsidR="00AF7288" w:rsidRDefault="00AF7288"/>
    <w:p w14:paraId="26DD95DA" w14:textId="77777777" w:rsidR="00AF7288" w:rsidRDefault="009401C6">
      <w:pPr>
        <w:pStyle w:val="2"/>
      </w:pPr>
      <w:r>
        <w:rPr>
          <w:color w:val="C62828"/>
          <w:sz w:val="28"/>
          <w:szCs w:val="28"/>
        </w:rPr>
        <w:t>Sprint 3 — Reels Experience ⚠</w:t>
      </w:r>
    </w:p>
    <w:p w14:paraId="1DCAA3F0" w14:textId="77777777" w:rsidR="00AF7288" w:rsidRDefault="009401C6">
      <w:r>
        <w:rPr>
          <w:b/>
          <w:bCs/>
        </w:rPr>
        <w:t xml:space="preserve">Goal: </w:t>
      </w:r>
      <w:r>
        <w:t xml:space="preserve">TikTok-style feed validated hands-on on the 10" tablet. CSS scroll-snap, </w:t>
      </w:r>
      <w:proofErr w:type="spellStart"/>
      <w:r>
        <w:t>IntersectionObserver</w:t>
      </w:r>
      <w:proofErr w:type="spellEnd"/>
      <w:r>
        <w:t>, auto-play policy, and touch gestures must all work together on real hardware.</w:t>
      </w:r>
    </w:p>
    <w:p w14:paraId="01FFFC91" w14:textId="77777777" w:rsidR="00AF7288" w:rsidRDefault="00AF7288"/>
    <w:p w14:paraId="5488FA00" w14:textId="77777777" w:rsidR="00AF7288" w:rsidRDefault="009401C6">
      <w:r>
        <w:rPr>
          <w:b/>
          <w:bCs/>
          <w:color w:val="B71C1C"/>
        </w:rPr>
        <w:t>⚠</w:t>
      </w:r>
      <w:r>
        <w:rPr>
          <w:b/>
          <w:bCs/>
          <w:color w:val="B71C1C"/>
        </w:rPr>
        <w:t xml:space="preserve"> HIGHEST-RISK SPRINT. Build and test the scroll-snap prototype on real hardware in week 5 before building the rest. If M3 is at risk by end of week 6 → pull de-scope levers immediately.</w:t>
      </w:r>
    </w:p>
    <w:p w14:paraId="25EBBC1A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6198"/>
        <w:gridCol w:w="899"/>
      </w:tblGrid>
      <w:tr w:rsidR="00AF7288" w14:paraId="0919D7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9C03B7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Week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476E40" w14:textId="77777777" w:rsidR="00AF7288" w:rsidRDefault="009401C6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5D873B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Dev</w:t>
            </w:r>
          </w:p>
        </w:tc>
      </w:tr>
      <w:tr w:rsidR="00AF7288" w14:paraId="14D5B85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6EEC1A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W5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647DE9" w14:textId="77777777" w:rsidR="00AF7288" w:rsidRDefault="009401C6">
            <w:r>
              <w:rPr>
                <w:color w:val="222222"/>
                <w:sz w:val="19"/>
                <w:szCs w:val="19"/>
              </w:rPr>
              <w:t>Prototype: full-screen vertical layout with CSS scroll-snap-type: y mandatory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3F0CAB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3B91A7C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0EA31F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W5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94C636" w14:textId="77777777" w:rsidR="00AF7288" w:rsidRDefault="009401C6">
            <w:r>
              <w:rPr>
                <w:color w:val="222222"/>
                <w:sz w:val="19"/>
                <w:szCs w:val="19"/>
              </w:rPr>
              <w:t>Prototype: each video as &lt;video&gt; element sized to 100vh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84D951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0A3D51F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DE75B4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W5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565042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Prototype: </w:t>
            </w:r>
            <w:proofErr w:type="spellStart"/>
            <w:r>
              <w:rPr>
                <w:color w:val="222222"/>
                <w:sz w:val="19"/>
                <w:szCs w:val="19"/>
              </w:rPr>
              <w:t>IntersectionObserver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(threshold </w:t>
            </w:r>
            <w:proofErr w:type="gramStart"/>
            <w:r>
              <w:rPr>
                <w:color w:val="222222"/>
                <w:sz w:val="19"/>
                <w:szCs w:val="19"/>
              </w:rPr>
              <w:t>0.7) —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pause all, play entering video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51D3F6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4E12299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7F5E0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W5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46394F" w14:textId="77777777" w:rsidR="00AF7288" w:rsidRDefault="009401C6">
            <w:r>
              <w:rPr>
                <w:color w:val="222222"/>
                <w:sz w:val="19"/>
                <w:szCs w:val="19"/>
              </w:rPr>
              <w:t>⚠</w:t>
            </w:r>
            <w:r>
              <w:rPr>
                <w:color w:val="222222"/>
                <w:sz w:val="19"/>
                <w:szCs w:val="19"/>
              </w:rPr>
              <w:t xml:space="preserve"> Test scroll-snap prototype hands-on on real 10" tablet — confirm no </w:t>
            </w:r>
            <w:proofErr w:type="spellStart"/>
            <w:r>
              <w:rPr>
                <w:color w:val="222222"/>
                <w:sz w:val="19"/>
                <w:szCs w:val="19"/>
              </w:rPr>
              <w:t>jank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1169BD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1DA3ECF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D1521B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W5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47A9A7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Tap-to-start overlay on first load (Chrome auto-play </w:t>
            </w:r>
            <w:proofErr w:type="gramStart"/>
            <w:r>
              <w:rPr>
                <w:color w:val="222222"/>
                <w:sz w:val="19"/>
                <w:szCs w:val="19"/>
              </w:rPr>
              <w:t>policy) —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PR2 mitigation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444F52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359853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C649B2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W5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061193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Overlay UI per video: title, </w:t>
            </w:r>
            <w:proofErr w:type="gramStart"/>
            <w:r>
              <w:rPr>
                <w:color w:val="222222"/>
                <w:sz w:val="19"/>
                <w:szCs w:val="19"/>
              </w:rPr>
              <w:t>Like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button, </w:t>
            </w:r>
            <w:proofErr w:type="gramStart"/>
            <w:r>
              <w:rPr>
                <w:color w:val="222222"/>
                <w:sz w:val="19"/>
                <w:szCs w:val="19"/>
              </w:rPr>
              <w:t>Save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button, Download button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DCFB10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1358C4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C09D8C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W5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68BEE8" w14:textId="77777777" w:rsidR="00AF7288" w:rsidRDefault="009401C6">
            <w:r>
              <w:rPr>
                <w:color w:val="222222"/>
                <w:sz w:val="19"/>
                <w:szCs w:val="19"/>
              </w:rPr>
              <w:t>Confirm nginx correctly caches range requests for video (PR3 mitigation)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7082DA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34E09F3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71A4C2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lastRenderedPageBreak/>
              <w:t>W6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CA8E2D" w14:textId="77777777" w:rsidR="00AF7288" w:rsidRDefault="009401C6">
            <w:proofErr w:type="gramStart"/>
            <w:r>
              <w:rPr>
                <w:color w:val="222222"/>
                <w:sz w:val="19"/>
                <w:szCs w:val="19"/>
              </w:rPr>
              <w:t>Video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222222"/>
                <w:sz w:val="19"/>
                <w:szCs w:val="19"/>
              </w:rPr>
              <w:t>prefetch: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222222"/>
                <w:sz w:val="19"/>
                <w:szCs w:val="19"/>
              </w:rPr>
              <w:t>when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a video reaches 30% playback, preload next video </w:t>
            </w:r>
            <w:proofErr w:type="spellStart"/>
            <w:r>
              <w:rPr>
                <w:color w:val="222222"/>
                <w:sz w:val="19"/>
                <w:szCs w:val="19"/>
              </w:rPr>
              <w:t>src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BD3D2C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3CEF3CB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49FAB2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W6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234B17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Interest selection screen: checkboxes stored in </w:t>
            </w:r>
            <w:proofErr w:type="spellStart"/>
            <w:r>
              <w:rPr>
                <w:color w:val="222222"/>
                <w:sz w:val="19"/>
                <w:szCs w:val="19"/>
              </w:rPr>
              <w:t>localStorage</w:t>
            </w:r>
            <w:proofErr w:type="spellEnd"/>
            <w:r>
              <w:rPr>
                <w:color w:val="222222"/>
                <w:sz w:val="19"/>
                <w:szCs w:val="19"/>
              </w:rPr>
              <w:t>, filters feed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0495B0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2FB2213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F9A9D3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W6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F4DFF7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Feed </w:t>
            </w:r>
            <w:proofErr w:type="gramStart"/>
            <w:r>
              <w:rPr>
                <w:color w:val="222222"/>
                <w:sz w:val="19"/>
                <w:szCs w:val="19"/>
              </w:rPr>
              <w:t>empty state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message when no videos match selected interests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40D82F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530CDCE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B055C0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W6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D6A33F" w14:textId="77777777" w:rsidR="00AF7288" w:rsidRDefault="009401C6">
            <w:r>
              <w:rPr>
                <w:color w:val="222222"/>
                <w:sz w:val="19"/>
                <w:szCs w:val="19"/>
              </w:rPr>
              <w:t>Library: two-level collapsible category tree from catalog data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4166AD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5E7D4CF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846763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W6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7EFB0A" w14:textId="77777777" w:rsidR="00AF7288" w:rsidRDefault="009401C6">
            <w:r>
              <w:rPr>
                <w:color w:val="222222"/>
                <w:sz w:val="19"/>
                <w:szCs w:val="19"/>
              </w:rPr>
              <w:t>Library: content type badges (VIDEO / PDF) on each card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715957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38F8151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FEDBBB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W6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403E4B" w14:textId="77777777" w:rsidR="00AF7288" w:rsidRDefault="009401C6">
            <w:r>
              <w:rPr>
                <w:color w:val="222222"/>
                <w:sz w:val="19"/>
                <w:szCs w:val="19"/>
              </w:rPr>
              <w:t>Library: text search bar filtering in-memory catalog array as user types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A2A746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4E8B15A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4D6248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W6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C0189B" w14:textId="77777777" w:rsidR="00AF7288" w:rsidRDefault="009401C6">
            <w:r>
              <w:rPr>
                <w:color w:val="222222"/>
                <w:sz w:val="19"/>
                <w:szCs w:val="19"/>
              </w:rPr>
              <w:t>Library: download button on each card; empty state message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7CD1D8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0C00B91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CA5466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W6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14B7C1" w14:textId="77777777" w:rsidR="00AF7288" w:rsidRDefault="009401C6">
            <w:r>
              <w:rPr>
                <w:color w:val="222222"/>
                <w:sz w:val="19"/>
                <w:szCs w:val="19"/>
              </w:rPr>
              <w:t>Full hands-on M3 validation on tablet — reels, swipe, interest filter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DA33C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</w:tbl>
    <w:p w14:paraId="12C8E3B3" w14:textId="77777777" w:rsidR="00AF7288" w:rsidRDefault="00AF7288"/>
    <w:p w14:paraId="3FD3FCAE" w14:textId="77777777" w:rsidR="00AF7288" w:rsidRDefault="009401C6">
      <w:r>
        <w:rPr>
          <w:b/>
          <w:bCs/>
          <w:color w:val="1E3A5F"/>
          <w:sz w:val="22"/>
          <w:szCs w:val="22"/>
        </w:rPr>
        <w:t>Exit Criteria</w:t>
      </w:r>
    </w:p>
    <w:p w14:paraId="429170F5" w14:textId="77777777" w:rsidR="00AF7288" w:rsidRDefault="009401C6">
      <w:pPr>
        <w:pStyle w:val="a4"/>
        <w:numPr>
          <w:ilvl w:val="0"/>
          <w:numId w:val="2"/>
        </w:numPr>
      </w:pPr>
      <w:r>
        <w:t xml:space="preserve">Reels feed scrolls smoothly on 10" tablet — no </w:t>
      </w:r>
      <w:proofErr w:type="spellStart"/>
      <w:r>
        <w:t>jank</w:t>
      </w:r>
      <w:proofErr w:type="spellEnd"/>
      <w:r>
        <w:t>; confirmed hands-on</w:t>
      </w:r>
    </w:p>
    <w:p w14:paraId="60A7475C" w14:textId="77777777" w:rsidR="00AF7288" w:rsidRDefault="009401C6">
      <w:pPr>
        <w:pStyle w:val="a4"/>
        <w:numPr>
          <w:ilvl w:val="0"/>
          <w:numId w:val="2"/>
        </w:numPr>
      </w:pPr>
      <w:r>
        <w:t>First video starts within ≤ 2s on a reasonable network connection</w:t>
      </w:r>
    </w:p>
    <w:p w14:paraId="0C6984E5" w14:textId="77777777" w:rsidR="00AF7288" w:rsidRDefault="009401C6">
      <w:pPr>
        <w:pStyle w:val="a4"/>
        <w:numPr>
          <w:ilvl w:val="0"/>
          <w:numId w:val="2"/>
        </w:numPr>
      </w:pPr>
      <w:r>
        <w:t>Auto-play works after first user tap (Chrome policy satisfied)</w:t>
      </w:r>
    </w:p>
    <w:p w14:paraId="471BEAF5" w14:textId="77777777" w:rsidR="00AF7288" w:rsidRDefault="009401C6">
      <w:pPr>
        <w:pStyle w:val="a4"/>
        <w:numPr>
          <w:ilvl w:val="0"/>
          <w:numId w:val="2"/>
        </w:numPr>
      </w:pPr>
      <w:r>
        <w:t>Swipe up → next video snaps; swipe down → previous video</w:t>
      </w:r>
    </w:p>
    <w:p w14:paraId="15118176" w14:textId="77777777" w:rsidR="00AF7288" w:rsidRDefault="009401C6">
      <w:pPr>
        <w:pStyle w:val="a4"/>
        <w:numPr>
          <w:ilvl w:val="0"/>
          <w:numId w:val="2"/>
        </w:numPr>
      </w:pPr>
      <w:r>
        <w:t>Interest selection: choose 2 interests → feed shows only matching videos</w:t>
      </w:r>
    </w:p>
    <w:p w14:paraId="5BA05825" w14:textId="77777777" w:rsidR="00AF7288" w:rsidRDefault="009401C6">
      <w:pPr>
        <w:pStyle w:val="a4"/>
        <w:numPr>
          <w:ilvl w:val="0"/>
          <w:numId w:val="2"/>
        </w:numPr>
      </w:pPr>
      <w:r>
        <w:t>Library category tree: tap a category → list filters to that category</w:t>
      </w:r>
    </w:p>
    <w:p w14:paraId="316259D6" w14:textId="77777777" w:rsidR="00AF7288" w:rsidRDefault="009401C6">
      <w:pPr>
        <w:pStyle w:val="a4"/>
        <w:numPr>
          <w:ilvl w:val="0"/>
          <w:numId w:val="2"/>
        </w:numPr>
      </w:pPr>
      <w:r>
        <w:t>Text search: type a term → list filters within 1s (client-side)</w:t>
      </w:r>
    </w:p>
    <w:p w14:paraId="251D2AC7" w14:textId="77777777" w:rsidR="00AF7288" w:rsidRDefault="009401C6">
      <w:pPr>
        <w:pStyle w:val="a4"/>
        <w:numPr>
          <w:ilvl w:val="0"/>
          <w:numId w:val="2"/>
        </w:numPr>
      </w:pPr>
      <w:proofErr w:type="gramStart"/>
      <w:r>
        <w:t>Video</w:t>
      </w:r>
      <w:proofErr w:type="gramEnd"/>
      <w:r>
        <w:t xml:space="preserve"> </w:t>
      </w:r>
      <w:proofErr w:type="gramStart"/>
      <w:r>
        <w:t>prefetch:</w:t>
      </w:r>
      <w:proofErr w:type="gramEnd"/>
      <w:r>
        <w:t xml:space="preserve"> swiping to next video starts noticeably faster</w:t>
      </w:r>
    </w:p>
    <w:p w14:paraId="6AFEEB6F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0"/>
      </w:tblGrid>
      <w:tr w:rsidR="00AF7288" w14:paraId="6143BBA7" w14:textId="77777777">
        <w:tblPrEx>
          <w:tblCellMar>
            <w:top w:w="0" w:type="dxa"/>
            <w:bottom w:w="0" w:type="dxa"/>
          </w:tblCellMar>
        </w:tblPrEx>
        <w:tc>
          <w:tcPr>
            <w:tcW w:w="7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DD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9AE4AE" w14:textId="77777777" w:rsidR="00AF7288" w:rsidRDefault="009401C6">
            <w:r>
              <w:rPr>
                <w:b/>
                <w:bCs/>
                <w:color w:val="B71C1C"/>
                <w:sz w:val="22"/>
                <w:szCs w:val="22"/>
              </w:rPr>
              <w:t xml:space="preserve">Milestone 3: </w:t>
            </w:r>
            <w:r>
              <w:rPr>
                <w:color w:val="B71C1C"/>
                <w:sz w:val="22"/>
                <w:szCs w:val="22"/>
              </w:rPr>
              <w:t>M3: Reels on Device ⚠ HIGHEST RISK</w:t>
            </w:r>
          </w:p>
        </w:tc>
      </w:tr>
    </w:tbl>
    <w:p w14:paraId="7E82EAB4" w14:textId="77777777" w:rsidR="00AF7288" w:rsidRDefault="00AF7288"/>
    <w:p w14:paraId="7F72F0F3" w14:textId="77777777" w:rsidR="00AF7288" w:rsidRDefault="009401C6">
      <w:pPr>
        <w:pStyle w:val="2"/>
      </w:pPr>
      <w:r>
        <w:rPr>
          <w:sz w:val="28"/>
          <w:szCs w:val="28"/>
        </w:rPr>
        <w:t>Sprint 4 — Downloads &amp; Offline</w:t>
      </w:r>
    </w:p>
    <w:p w14:paraId="77929A54" w14:textId="77777777" w:rsidR="00AF7288" w:rsidRDefault="009401C6">
      <w:r>
        <w:rPr>
          <w:b/>
          <w:bCs/>
        </w:rPr>
        <w:t xml:space="preserve">Goal: </w:t>
      </w:r>
      <w:r>
        <w:t>Close the offline loop. Download a file → nginx caches it fully → play/view it with zero network. Offline test: stop cloud server, confirm tablet still plays downloaded content.</w:t>
      </w:r>
    </w:p>
    <w:p w14:paraId="4E3772B0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6198"/>
        <w:gridCol w:w="899"/>
      </w:tblGrid>
      <w:tr w:rsidR="00AF7288" w14:paraId="6D41EE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37B29D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Week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CC015C" w14:textId="77777777" w:rsidR="00AF7288" w:rsidRDefault="009401C6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5CF579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Dev</w:t>
            </w:r>
          </w:p>
        </w:tc>
      </w:tr>
      <w:tr w:rsidR="00AF7288" w14:paraId="08F12E6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CA83A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W7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7E77CA" w14:textId="77777777" w:rsidR="00AF7288" w:rsidRDefault="009401C6">
            <w:r>
              <w:rPr>
                <w:color w:val="222222"/>
                <w:sz w:val="19"/>
                <w:szCs w:val="19"/>
              </w:rPr>
              <w:t>Download button: full fetch of file URL to force nginx to cache the entire file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C63523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17EA844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8DB8C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W7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58957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On completion: store </w:t>
            </w:r>
            <w:proofErr w:type="spellStart"/>
            <w:r>
              <w:rPr>
                <w:color w:val="222222"/>
                <w:sz w:val="19"/>
                <w:szCs w:val="19"/>
              </w:rPr>
              <w:t>DownloadRecord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in </w:t>
            </w:r>
            <w:proofErr w:type="spellStart"/>
            <w:r>
              <w:rPr>
                <w:color w:val="222222"/>
                <w:sz w:val="19"/>
                <w:szCs w:val="19"/>
              </w:rPr>
              <w:t>IndexedDB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{id, title, type, version, </w:t>
            </w:r>
            <w:proofErr w:type="spellStart"/>
            <w:r>
              <w:rPr>
                <w:color w:val="222222"/>
                <w:sz w:val="19"/>
                <w:szCs w:val="19"/>
              </w:rPr>
              <w:t>cachedUrl</w:t>
            </w:r>
            <w:proofErr w:type="spellEnd"/>
            <w:r>
              <w:rPr>
                <w:color w:val="222222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A292E8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1CCDA93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E123D2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W7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27FBD4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Download progress bar via XHR or fetch with </w:t>
            </w:r>
            <w:proofErr w:type="spellStart"/>
            <w:r>
              <w:rPr>
                <w:color w:val="222222"/>
                <w:sz w:val="19"/>
                <w:szCs w:val="19"/>
              </w:rPr>
              <w:t>ReadableStream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F4CF9D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27B8ECB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E2053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W7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EDEA97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Downloads </w:t>
            </w:r>
            <w:proofErr w:type="gramStart"/>
            <w:r>
              <w:rPr>
                <w:color w:val="222222"/>
                <w:sz w:val="19"/>
                <w:szCs w:val="19"/>
              </w:rPr>
              <w:t>tab: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list all </w:t>
            </w:r>
            <w:proofErr w:type="spellStart"/>
            <w:r>
              <w:rPr>
                <w:color w:val="222222"/>
                <w:sz w:val="19"/>
                <w:szCs w:val="19"/>
              </w:rPr>
              <w:t>DownloadRecords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— title, type, file size, date downloaded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4D68C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286B586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5ED7B6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W7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866524" w14:textId="77777777" w:rsidR="00AF7288" w:rsidRDefault="009401C6">
            <w:r>
              <w:rPr>
                <w:color w:val="222222"/>
                <w:sz w:val="19"/>
                <w:szCs w:val="19"/>
              </w:rPr>
              <w:t>Play/view downloaded item from nginx-cached URL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E2F205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7A8DF6F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2C0053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W7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548DE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Delete downloaded item: remove </w:t>
            </w:r>
            <w:proofErr w:type="spellStart"/>
            <w:r>
              <w:rPr>
                <w:color w:val="222222"/>
                <w:sz w:val="19"/>
                <w:szCs w:val="19"/>
              </w:rPr>
              <w:t>DownloadRecord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from </w:t>
            </w:r>
            <w:proofErr w:type="spellStart"/>
            <w:r>
              <w:rPr>
                <w:color w:val="222222"/>
                <w:sz w:val="19"/>
                <w:szCs w:val="19"/>
              </w:rPr>
              <w:t>IndexedDB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9948E3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330AC9A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476A85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W7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CE4A9B" w14:textId="77777777" w:rsidR="00AF7288" w:rsidRDefault="009401C6">
            <w:r>
              <w:rPr>
                <w:color w:val="222222"/>
                <w:sz w:val="19"/>
                <w:szCs w:val="19"/>
              </w:rPr>
              <w:t>Configure nginx stale-cache directives (</w:t>
            </w:r>
            <w:proofErr w:type="spellStart"/>
            <w:r>
              <w:rPr>
                <w:color w:val="222222"/>
                <w:sz w:val="19"/>
                <w:szCs w:val="19"/>
              </w:rPr>
              <w:t>proxy_cache_use_stale</w:t>
            </w:r>
            <w:proofErr w:type="spellEnd"/>
            <w:r>
              <w:rPr>
                <w:color w:val="222222"/>
                <w:sz w:val="19"/>
                <w:szCs w:val="19"/>
              </w:rPr>
              <w:t>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10F16D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727D47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E5CF99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W7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59FD91" w14:textId="77777777" w:rsidR="00AF7288" w:rsidRDefault="009401C6">
            <w:r>
              <w:rPr>
                <w:color w:val="222222"/>
                <w:sz w:val="19"/>
                <w:szCs w:val="19"/>
              </w:rPr>
              <w:t>Test: stop cloud server → confirm HTML/JS/CSS still loads from nginx (served from disk)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618D7A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462497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1CA83A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W7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6E8A85" w14:textId="77777777" w:rsidR="00AF7288" w:rsidRDefault="009401C6">
            <w:r>
              <w:rPr>
                <w:color w:val="222222"/>
                <w:sz w:val="19"/>
                <w:szCs w:val="19"/>
              </w:rPr>
              <w:t>Test: stop cloud server → confirm catalog served stale from nginx cache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C4D4C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50F59F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C40B72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lastRenderedPageBreak/>
              <w:t>W8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F7C497" w14:textId="77777777" w:rsidR="00AF7288" w:rsidRDefault="009401C6">
            <w:r>
              <w:rPr>
                <w:color w:val="222222"/>
                <w:sz w:val="19"/>
                <w:szCs w:val="19"/>
              </w:rPr>
              <w:t>Network status indicator: poll GET /health every 30s; show online/offline banner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3DCD32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5C96555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0239DF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W8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730B62" w14:textId="77777777" w:rsidR="00AF7288" w:rsidRDefault="009401C6">
            <w:r>
              <w:rPr>
                <w:color w:val="222222"/>
                <w:sz w:val="19"/>
                <w:szCs w:val="19"/>
              </w:rPr>
              <w:t>Offline messaging in Reels and Library when cloud is unreachable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8893A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63AE75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542633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W8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4A2C39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"Updated" badge: compare </w:t>
            </w:r>
            <w:proofErr w:type="spellStart"/>
            <w:r>
              <w:rPr>
                <w:color w:val="222222"/>
                <w:sz w:val="19"/>
                <w:szCs w:val="19"/>
              </w:rPr>
              <w:t>DownloadRecord.version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with catalog version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8F5B4D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6930DB2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E1C273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W8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ED9025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Orphan cleanup: if a downloaded item is deleted from catalog, remove from </w:t>
            </w:r>
            <w:proofErr w:type="spellStart"/>
            <w:r>
              <w:rPr>
                <w:color w:val="222222"/>
                <w:sz w:val="19"/>
                <w:szCs w:val="19"/>
              </w:rPr>
              <w:t>IndexedDB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on sync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BF912A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6F5DAFC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54AB1C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W8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350446" w14:textId="77777777" w:rsidR="00AF7288" w:rsidRDefault="009401C6">
            <w:r>
              <w:rPr>
                <w:color w:val="222222"/>
                <w:sz w:val="19"/>
                <w:szCs w:val="19"/>
              </w:rPr>
              <w:t>PDF page navigation: previous/next buttons, page counter (PDF.js page API)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F1C69F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4AE6E5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2C71D3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W8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17AF73" w14:textId="77777777" w:rsidR="00AF7288" w:rsidRDefault="009401C6">
            <w:r>
              <w:rPr>
                <w:color w:val="222222"/>
                <w:sz w:val="19"/>
                <w:szCs w:val="19"/>
              </w:rPr>
              <w:t>Document nginx stale-cache config in notes/decisions.md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B2BC1A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0ED60AF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FD228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W8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216B69" w14:textId="77777777" w:rsidR="00AF7288" w:rsidRDefault="009401C6">
            <w:r>
              <w:rPr>
                <w:color w:val="222222"/>
                <w:sz w:val="19"/>
                <w:szCs w:val="19"/>
              </w:rPr>
              <w:t>Load test: 5 concurrent video streams; switch to nginx X-Accel-Redirect if needed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2245A2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2EFE258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6F07D6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W8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8C645F" w14:textId="77777777" w:rsidR="00AF7288" w:rsidRDefault="009401C6">
            <w:r>
              <w:rPr>
                <w:color w:val="222222"/>
                <w:sz w:val="19"/>
                <w:szCs w:val="19"/>
              </w:rPr>
              <w:t>M4 offline validation: download video + PDF, disconnect network, play/view both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F3833B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</w:tbl>
    <w:p w14:paraId="66F1B31B" w14:textId="77777777" w:rsidR="00AF7288" w:rsidRDefault="00AF7288"/>
    <w:p w14:paraId="61710C91" w14:textId="77777777" w:rsidR="00AF7288" w:rsidRDefault="009401C6">
      <w:r>
        <w:rPr>
          <w:b/>
          <w:bCs/>
          <w:color w:val="1E3A5F"/>
          <w:sz w:val="22"/>
          <w:szCs w:val="22"/>
        </w:rPr>
        <w:t>Exit Criteria</w:t>
      </w:r>
    </w:p>
    <w:p w14:paraId="48FBF6E2" w14:textId="77777777" w:rsidR="00AF7288" w:rsidRDefault="009401C6">
      <w:pPr>
        <w:pStyle w:val="a4"/>
        <w:numPr>
          <w:ilvl w:val="0"/>
          <w:numId w:val="2"/>
        </w:numPr>
      </w:pPr>
      <w:r>
        <w:t>Download a video → progress bar completes → appears in Downloads tab</w:t>
      </w:r>
    </w:p>
    <w:p w14:paraId="053B1EA3" w14:textId="77777777" w:rsidR="00AF7288" w:rsidRDefault="009401C6">
      <w:pPr>
        <w:pStyle w:val="a4"/>
        <w:numPr>
          <w:ilvl w:val="0"/>
          <w:numId w:val="2"/>
        </w:numPr>
      </w:pPr>
      <w:r>
        <w:t>Download a PDF → appears in Downloads tab</w:t>
      </w:r>
    </w:p>
    <w:p w14:paraId="48130138" w14:textId="77777777" w:rsidR="00AF7288" w:rsidRDefault="009401C6">
      <w:pPr>
        <w:pStyle w:val="a4"/>
        <w:numPr>
          <w:ilvl w:val="0"/>
          <w:numId w:val="2"/>
        </w:numPr>
      </w:pPr>
      <w:r>
        <w:t>Disconnect network → Downloads tab is fully usable</w:t>
      </w:r>
    </w:p>
    <w:p w14:paraId="1C22AF6A" w14:textId="77777777" w:rsidR="00AF7288" w:rsidRDefault="009401C6">
      <w:pPr>
        <w:pStyle w:val="a4"/>
        <w:numPr>
          <w:ilvl w:val="0"/>
          <w:numId w:val="2"/>
        </w:numPr>
      </w:pPr>
      <w:r>
        <w:t>Tap a downloaded video → plays without any network connection</w:t>
      </w:r>
    </w:p>
    <w:p w14:paraId="79B048D3" w14:textId="77777777" w:rsidR="00AF7288" w:rsidRDefault="009401C6">
      <w:pPr>
        <w:pStyle w:val="a4"/>
        <w:numPr>
          <w:ilvl w:val="0"/>
          <w:numId w:val="2"/>
        </w:numPr>
      </w:pPr>
      <w:r>
        <w:t>Tap a downloaded PDF → renders without any network connection</w:t>
      </w:r>
    </w:p>
    <w:p w14:paraId="7AE6C641" w14:textId="77777777" w:rsidR="00AF7288" w:rsidRDefault="009401C6">
      <w:pPr>
        <w:pStyle w:val="a4"/>
        <w:numPr>
          <w:ilvl w:val="0"/>
          <w:numId w:val="2"/>
        </w:numPr>
      </w:pPr>
      <w:r>
        <w:t xml:space="preserve">Offline </w:t>
      </w:r>
      <w:proofErr w:type="gramStart"/>
      <w:r>
        <w:t>banner appears</w:t>
      </w:r>
      <w:proofErr w:type="gramEnd"/>
      <w:r>
        <w:t xml:space="preserve"> in Reels and Library views when disconnected</w:t>
      </w:r>
    </w:p>
    <w:p w14:paraId="02509258" w14:textId="77777777" w:rsidR="00AF7288" w:rsidRDefault="009401C6">
      <w:pPr>
        <w:pStyle w:val="a4"/>
        <w:numPr>
          <w:ilvl w:val="0"/>
          <w:numId w:val="2"/>
        </w:numPr>
      </w:pPr>
      <w:r>
        <w:t>"Updated" badge appears when admin updates a file the user has downloaded</w:t>
      </w:r>
    </w:p>
    <w:p w14:paraId="680AEEA4" w14:textId="77777777" w:rsidR="00AF7288" w:rsidRDefault="009401C6">
      <w:pPr>
        <w:pStyle w:val="a4"/>
        <w:numPr>
          <w:ilvl w:val="0"/>
          <w:numId w:val="2"/>
        </w:numPr>
      </w:pPr>
      <w:r>
        <w:t xml:space="preserve">Delete a downloaded item → removed from Downloads tab and </w:t>
      </w:r>
      <w:proofErr w:type="spellStart"/>
      <w:r>
        <w:t>IndexedDB</w:t>
      </w:r>
      <w:proofErr w:type="spellEnd"/>
    </w:p>
    <w:p w14:paraId="0671FE06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0"/>
      </w:tblGrid>
      <w:tr w:rsidR="00AF7288" w14:paraId="2D126A5F" w14:textId="77777777">
        <w:tblPrEx>
          <w:tblCellMar>
            <w:top w:w="0" w:type="dxa"/>
            <w:bottom w:w="0" w:type="dxa"/>
          </w:tblCellMar>
        </w:tblPrEx>
        <w:tc>
          <w:tcPr>
            <w:tcW w:w="7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8E6C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2ADAA2" w14:textId="77777777" w:rsidR="00AF7288" w:rsidRDefault="009401C6">
            <w:r>
              <w:rPr>
                <w:b/>
                <w:bCs/>
                <w:color w:val="1B5E20"/>
                <w:sz w:val="22"/>
                <w:szCs w:val="22"/>
              </w:rPr>
              <w:t xml:space="preserve">Milestone 4: </w:t>
            </w:r>
            <w:r>
              <w:rPr>
                <w:color w:val="1B5E20"/>
                <w:sz w:val="22"/>
                <w:szCs w:val="22"/>
              </w:rPr>
              <w:t>M4: Full Offline Loop</w:t>
            </w:r>
          </w:p>
        </w:tc>
      </w:tr>
    </w:tbl>
    <w:p w14:paraId="3687791B" w14:textId="77777777" w:rsidR="00AF7288" w:rsidRDefault="00AF7288"/>
    <w:p w14:paraId="063DDC4D" w14:textId="77777777" w:rsidR="00AF7288" w:rsidRDefault="009401C6">
      <w:pPr>
        <w:pStyle w:val="2"/>
      </w:pPr>
      <w:r>
        <w:rPr>
          <w:sz w:val="28"/>
          <w:szCs w:val="28"/>
        </w:rPr>
        <w:t>Sprint 5 — Admin Polish + Integration</w:t>
      </w:r>
    </w:p>
    <w:p w14:paraId="0E392122" w14:textId="77777777" w:rsidR="00AF7288" w:rsidRDefault="009401C6">
      <w:r>
        <w:rPr>
          <w:b/>
          <w:bCs/>
        </w:rPr>
        <w:t xml:space="preserve">Goal: </w:t>
      </w:r>
      <w:r>
        <w:t>Full end-to-end run of the 15-step demo script without errors in a staging environment. Any AC still failing must be escalated — no time to leave problems for Sprint 6.</w:t>
      </w:r>
    </w:p>
    <w:p w14:paraId="40B8E0CE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6198"/>
        <w:gridCol w:w="899"/>
      </w:tblGrid>
      <w:tr w:rsidR="00AF7288" w14:paraId="7D8AC5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95154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Week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5F1C56" w14:textId="77777777" w:rsidR="00AF7288" w:rsidRDefault="009401C6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CF08A1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Dev</w:t>
            </w:r>
          </w:p>
        </w:tc>
      </w:tr>
      <w:tr w:rsidR="00AF7288" w14:paraId="5A1404D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D53355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W9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1F1686" w14:textId="77777777" w:rsidR="00AF7288" w:rsidRDefault="009401C6">
            <w:r>
              <w:rPr>
                <w:color w:val="222222"/>
                <w:sz w:val="19"/>
                <w:szCs w:val="19"/>
              </w:rPr>
              <w:t>Test all API endpoints end-to-end; fix validation gaps (MIME type, file size, depth)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AFF9E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38D2606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0A7CBA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W9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5FD67F" w14:textId="77777777" w:rsidR="00AF7288" w:rsidRDefault="009401C6">
            <w:r>
              <w:rPr>
                <w:color w:val="222222"/>
                <w:sz w:val="19"/>
                <w:szCs w:val="19"/>
              </w:rPr>
              <w:t>Video duration validation — reject files longer than 180s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B4815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159DA29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C88CE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W9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D1888E" w14:textId="77777777" w:rsidR="00AF7288" w:rsidRDefault="009401C6">
            <w:r>
              <w:rPr>
                <w:color w:val="222222"/>
                <w:sz w:val="19"/>
                <w:szCs w:val="19"/>
              </w:rPr>
              <w:t>Consistent error responses across all endpoints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7069F5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79C776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733260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W9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607D91" w14:textId="77777777" w:rsidR="00AF7288" w:rsidRDefault="009401C6">
            <w:r>
              <w:rPr>
                <w:color w:val="222222"/>
                <w:sz w:val="19"/>
                <w:szCs w:val="19"/>
              </w:rPr>
              <w:t>Configure cloud VM HTTPS with a valid TLS certificate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BE04B6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65AE3A3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11A2E3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W9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A2CCAF" w14:textId="77777777" w:rsidR="00AF7288" w:rsidRDefault="009401C6">
            <w:r>
              <w:rPr>
                <w:color w:val="222222"/>
                <w:sz w:val="19"/>
                <w:szCs w:val="19"/>
              </w:rPr>
              <w:t>Admin portal: category reorder; enforce 2-level maximum in UI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336E7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1A07754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FD6650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W9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4B0CAF" w14:textId="77777777" w:rsidR="00AF7288" w:rsidRDefault="009401C6">
            <w:r>
              <w:rPr>
                <w:color w:val="222222"/>
                <w:sz w:val="19"/>
                <w:szCs w:val="19"/>
              </w:rPr>
              <w:t>Admin portal: interest management — add, edit, delete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329EEA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4A19CC6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2A67BA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W9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DA22FD" w14:textId="77777777" w:rsidR="00AF7288" w:rsidRDefault="009401C6">
            <w:r>
              <w:rPr>
                <w:color w:val="222222"/>
                <w:sz w:val="19"/>
                <w:szCs w:val="19"/>
              </w:rPr>
              <w:t>Admin portal: content list — filter by type, sort by 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7D0447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66B8A39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C305CC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W9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C24B6A" w14:textId="77777777" w:rsidR="00AF7288" w:rsidRDefault="009401C6">
            <w:r>
              <w:rPr>
                <w:color w:val="222222"/>
                <w:sz w:val="19"/>
                <w:szCs w:val="19"/>
              </w:rPr>
              <w:t>Admin portal: clear validation messages, progress bar, confirm success/failure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D3CEFD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3F3449C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67BB7B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lastRenderedPageBreak/>
              <w:t>W9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90344D" w14:textId="77777777" w:rsidR="00AF7288" w:rsidRDefault="009401C6">
            <w:r>
              <w:rPr>
                <w:color w:val="222222"/>
                <w:sz w:val="19"/>
                <w:szCs w:val="19"/>
              </w:rPr>
              <w:t>Admin portal: content update workflow — replace file and increment version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3346E9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7BBFAE1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FF88A6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W10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2A1FF9" w14:textId="77777777" w:rsidR="00AF7288" w:rsidRDefault="009401C6">
            <w:r>
              <w:rPr>
                <w:color w:val="222222"/>
                <w:sz w:val="19"/>
                <w:szCs w:val="19"/>
              </w:rPr>
              <w:t>Run full 15-step demo script on actual tablet in staging — fix any UX issues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195AD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  <w:tr w:rsidR="00AF7288" w14:paraId="66D4134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6B872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W10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EAC47" w14:textId="77777777" w:rsidR="00AF7288" w:rsidRDefault="009401C6">
            <w:r>
              <w:rPr>
                <w:color w:val="222222"/>
                <w:sz w:val="19"/>
                <w:szCs w:val="19"/>
              </w:rPr>
              <w:t>Measure video playback start time with a stopwatch (AC-3: ≤ 2s)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0408D7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  <w:tr w:rsidR="00AF7288" w14:paraId="0492F5D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F41EDF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W10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5144ED" w14:textId="77777777" w:rsidR="00AF7288" w:rsidRDefault="009401C6">
            <w:r>
              <w:rPr>
                <w:color w:val="222222"/>
                <w:sz w:val="19"/>
                <w:szCs w:val="19"/>
              </w:rPr>
              <w:t>Run demo a second time with simulated poor connectivity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CE11F0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  <w:tr w:rsidR="00AF7288" w14:paraId="1A6ED03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EED250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W10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07154A" w14:textId="77777777" w:rsidR="00AF7288" w:rsidRDefault="009401C6">
            <w:r>
              <w:rPr>
                <w:color w:val="222222"/>
                <w:sz w:val="19"/>
                <w:szCs w:val="19"/>
              </w:rPr>
              <w:t>Document which ACs pass and which are escalated to stakeholder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C883A3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  <w:tr w:rsidR="00AF7288" w14:paraId="1EB396D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35C8AF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W10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60B618" w14:textId="77777777" w:rsidR="00AF7288" w:rsidRDefault="009401C6">
            <w:r>
              <w:rPr>
                <w:color w:val="222222"/>
                <w:sz w:val="19"/>
                <w:szCs w:val="19"/>
              </w:rPr>
              <w:t>Confirm edge VM nginx serving files and proxying to cloud correctly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368C5D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62DC2AA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AF7646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W10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593B09" w14:textId="77777777" w:rsidR="00AF7288" w:rsidRDefault="009401C6">
            <w:r>
              <w:rPr>
                <w:color w:val="222222"/>
                <w:sz w:val="19"/>
                <w:szCs w:val="19"/>
              </w:rPr>
              <w:t>Fix any remaining integration issues found during demo walkthroughs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3ABFC8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</w:tbl>
    <w:p w14:paraId="335C4D90" w14:textId="77777777" w:rsidR="00AF7288" w:rsidRDefault="00AF7288"/>
    <w:p w14:paraId="77185671" w14:textId="77777777" w:rsidR="00AF7288" w:rsidRDefault="009401C6">
      <w:r>
        <w:rPr>
          <w:b/>
          <w:bCs/>
          <w:color w:val="1E3A5F"/>
          <w:sz w:val="22"/>
          <w:szCs w:val="22"/>
        </w:rPr>
        <w:t>Exit Criteria</w:t>
      </w:r>
    </w:p>
    <w:p w14:paraId="7BB911AD" w14:textId="77777777" w:rsidR="00AF7288" w:rsidRDefault="009401C6">
      <w:pPr>
        <w:pStyle w:val="a4"/>
        <w:numPr>
          <w:ilvl w:val="0"/>
          <w:numId w:val="2"/>
        </w:numPr>
      </w:pPr>
      <w:r>
        <w:t>All API endpoints respond correctly (tested manually)</w:t>
      </w:r>
    </w:p>
    <w:p w14:paraId="05E817F5" w14:textId="77777777" w:rsidR="00AF7288" w:rsidRDefault="009401C6">
      <w:pPr>
        <w:pStyle w:val="a4"/>
        <w:numPr>
          <w:ilvl w:val="0"/>
          <w:numId w:val="2"/>
        </w:numPr>
      </w:pPr>
      <w:r>
        <w:t>Full 15-step demo script runs end-to-end without errors on staging</w:t>
      </w:r>
    </w:p>
    <w:p w14:paraId="33EBBA17" w14:textId="77777777" w:rsidR="00AF7288" w:rsidRDefault="009401C6">
      <w:pPr>
        <w:pStyle w:val="a4"/>
        <w:numPr>
          <w:ilvl w:val="0"/>
          <w:numId w:val="2"/>
        </w:numPr>
      </w:pPr>
      <w:r>
        <w:t>All 12 acceptance criteria are documented as passing or escalated</w:t>
      </w:r>
    </w:p>
    <w:p w14:paraId="754EE503" w14:textId="77777777" w:rsidR="00AF7288" w:rsidRDefault="009401C6">
      <w:pPr>
        <w:pStyle w:val="a4"/>
        <w:numPr>
          <w:ilvl w:val="0"/>
          <w:numId w:val="2"/>
        </w:numPr>
      </w:pPr>
      <w:r>
        <w:t xml:space="preserve">Cloud VM </w:t>
      </w:r>
      <w:proofErr w:type="gramStart"/>
      <w:r>
        <w:t>reachable</w:t>
      </w:r>
      <w:proofErr w:type="gramEnd"/>
      <w:r>
        <w:t xml:space="preserve"> via HTTPS</w:t>
      </w:r>
    </w:p>
    <w:p w14:paraId="6EB48A11" w14:textId="77777777" w:rsidR="00AF7288" w:rsidRDefault="009401C6">
      <w:pPr>
        <w:pStyle w:val="a4"/>
        <w:numPr>
          <w:ilvl w:val="0"/>
          <w:numId w:val="2"/>
        </w:numPr>
      </w:pPr>
      <w:r>
        <w:t>Edge VM nginx running, serving files, and proxying correctly</w:t>
      </w:r>
    </w:p>
    <w:p w14:paraId="1F219042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0"/>
      </w:tblGrid>
      <w:tr w:rsidR="00AF7288" w14:paraId="79D3ABDB" w14:textId="77777777">
        <w:tblPrEx>
          <w:tblCellMar>
            <w:top w:w="0" w:type="dxa"/>
            <w:bottom w:w="0" w:type="dxa"/>
          </w:tblCellMar>
        </w:tblPrEx>
        <w:tc>
          <w:tcPr>
            <w:tcW w:w="7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8E6C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A804F9" w14:textId="77777777" w:rsidR="00AF7288" w:rsidRDefault="009401C6">
            <w:r>
              <w:rPr>
                <w:b/>
                <w:bCs/>
                <w:color w:val="1B5E20"/>
                <w:sz w:val="22"/>
                <w:szCs w:val="22"/>
              </w:rPr>
              <w:t xml:space="preserve">Milestone 5: </w:t>
            </w:r>
            <w:r>
              <w:rPr>
                <w:color w:val="1B5E20"/>
                <w:sz w:val="22"/>
                <w:szCs w:val="22"/>
              </w:rPr>
              <w:t>M5: Demo Script Passes</w:t>
            </w:r>
          </w:p>
        </w:tc>
      </w:tr>
    </w:tbl>
    <w:p w14:paraId="4874E3E0" w14:textId="77777777" w:rsidR="00AF7288" w:rsidRDefault="00AF7288"/>
    <w:p w14:paraId="4756D0D5" w14:textId="77777777" w:rsidR="00AF7288" w:rsidRDefault="009401C6">
      <w:pPr>
        <w:pStyle w:val="2"/>
      </w:pPr>
      <w:r>
        <w:rPr>
          <w:sz w:val="28"/>
          <w:szCs w:val="28"/>
        </w:rPr>
        <w:t xml:space="preserve">Sprint 6 — </w:t>
      </w:r>
      <w:proofErr w:type="spellStart"/>
      <w:r>
        <w:rPr>
          <w:sz w:val="28"/>
          <w:szCs w:val="28"/>
        </w:rPr>
        <w:t>Stabilisation</w:t>
      </w:r>
      <w:proofErr w:type="spellEnd"/>
      <w:r>
        <w:rPr>
          <w:sz w:val="28"/>
          <w:szCs w:val="28"/>
        </w:rPr>
        <w:t xml:space="preserve"> &amp; Demo Prep</w:t>
      </w:r>
    </w:p>
    <w:p w14:paraId="689647A7" w14:textId="77777777" w:rsidR="00AF7288" w:rsidRDefault="009401C6">
      <w:r>
        <w:rPr>
          <w:b/>
          <w:bCs/>
        </w:rPr>
        <w:t xml:space="preserve">Goal: </w:t>
      </w:r>
      <w:r>
        <w:t>Make the demo airtight. Load 15 real demo items, rehearse twice, fix anything that breaks. Two buffer days reserved at end of week 12 for last-minute fixes.</w:t>
      </w:r>
    </w:p>
    <w:p w14:paraId="6847CE6C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6198"/>
        <w:gridCol w:w="899"/>
      </w:tblGrid>
      <w:tr w:rsidR="00AF7288" w14:paraId="0AE0AB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C6EFA2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Week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E3F0FE" w14:textId="77777777" w:rsidR="00AF7288" w:rsidRDefault="009401C6"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A123A1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</w:rPr>
              <w:t>Dev</w:t>
            </w:r>
          </w:p>
        </w:tc>
      </w:tr>
      <w:tr w:rsidR="00AF7288" w14:paraId="331F9EF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2AFEC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7C2FEB" w14:textId="77777777" w:rsidR="00AF7288" w:rsidRDefault="009401C6">
            <w:r>
              <w:rPr>
                <w:color w:val="222222"/>
                <w:sz w:val="19"/>
                <w:szCs w:val="19"/>
              </w:rPr>
              <w:t>Load all 15 demo items: 10 PDFs + 5 videos; assign category and interests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47233D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  <w:tr w:rsidR="00AF7288" w14:paraId="2252BD3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2278B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7D0E05" w14:textId="77777777" w:rsidR="00AF7288" w:rsidRDefault="009401C6">
            <w:r>
              <w:rPr>
                <w:color w:val="222222"/>
                <w:sz w:val="19"/>
                <w:szCs w:val="19"/>
              </w:rPr>
              <w:t>Verify every item in catalog, library view, and reels feed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FA8F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  <w:tr w:rsidR="00AF7288" w14:paraId="673D9F0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31AF83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271357" w14:textId="77777777" w:rsidR="00AF7288" w:rsidRDefault="009401C6">
            <w:r>
              <w:rPr>
                <w:color w:val="222222"/>
                <w:sz w:val="19"/>
                <w:szCs w:val="19"/>
              </w:rPr>
              <w:t>Verify thumbnails display correctly for all items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1DAB3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70851C8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0A2DFA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929B47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Performance tuning: measure and </w:t>
            </w:r>
            <w:proofErr w:type="spellStart"/>
            <w:r>
              <w:rPr>
                <w:color w:val="222222"/>
                <w:sz w:val="19"/>
                <w:szCs w:val="19"/>
              </w:rPr>
              <w:t>optimise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video start time, scroll smoothness, swipe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BA2E5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</w:t>
            </w:r>
          </w:p>
        </w:tc>
      </w:tr>
      <w:tr w:rsidR="00AF7288" w14:paraId="083BCC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A56CF8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5249D4" w14:textId="77777777" w:rsidR="00AF7288" w:rsidRDefault="009401C6">
            <w:r>
              <w:rPr>
                <w:color w:val="222222"/>
                <w:sz w:val="19"/>
                <w:szCs w:val="19"/>
              </w:rPr>
              <w:t>Configure Chrome kiosk mode: no address bar, no OS interactions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E6F46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07AE6A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118E08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82B687" w14:textId="77777777" w:rsidR="00AF7288" w:rsidRDefault="009401C6">
            <w:r>
              <w:rPr>
                <w:color w:val="222222"/>
                <w:sz w:val="19"/>
                <w:szCs w:val="19"/>
              </w:rPr>
              <w:t>Confirm edge VM services restart automatically after device reboot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A128FD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237028F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45C0E7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062EFE" w14:textId="77777777" w:rsidR="00AF7288" w:rsidRDefault="009401C6">
            <w:r>
              <w:rPr>
                <w:color w:val="222222"/>
                <w:sz w:val="19"/>
                <w:szCs w:val="19"/>
              </w:rPr>
              <w:t>Pre-warm nginx cache: download all 15 items to guarantee offline availability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458E47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NGINX</w:t>
            </w:r>
          </w:p>
        </w:tc>
      </w:tr>
      <w:tr w:rsidR="00AF7288" w14:paraId="7D0A483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E13AAB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9473E8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Re-run all API endpoint tests after demo content </w:t>
            </w:r>
            <w:proofErr w:type="gramStart"/>
            <w:r>
              <w:rPr>
                <w:color w:val="222222"/>
                <w:sz w:val="19"/>
                <w:szCs w:val="19"/>
              </w:rPr>
              <w:t>is</w:t>
            </w:r>
            <w:proofErr w:type="gramEnd"/>
            <w:r>
              <w:rPr>
                <w:color w:val="222222"/>
                <w:sz w:val="19"/>
                <w:szCs w:val="19"/>
              </w:rPr>
              <w:t xml:space="preserve"> loaded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2F778E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5F76793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807631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42E8F9" w14:textId="77777777" w:rsidR="00AF7288" w:rsidRDefault="009401C6">
            <w:r>
              <w:rPr>
                <w:color w:val="222222"/>
                <w:sz w:val="19"/>
                <w:szCs w:val="19"/>
              </w:rPr>
              <w:t xml:space="preserve">Confirm cloud VM stability: </w:t>
            </w:r>
            <w:proofErr w:type="spellStart"/>
            <w:r>
              <w:rPr>
                <w:color w:val="222222"/>
                <w:sz w:val="19"/>
                <w:szCs w:val="19"/>
              </w:rPr>
              <w:t>FastAPI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via </w:t>
            </w:r>
            <w:proofErr w:type="spellStart"/>
            <w:r>
              <w:rPr>
                <w:color w:val="222222"/>
                <w:sz w:val="19"/>
                <w:szCs w:val="19"/>
              </w:rPr>
              <w:t>systemd</w:t>
            </w:r>
            <w:proofErr w:type="spellEnd"/>
            <w:r>
              <w:rPr>
                <w:color w:val="222222"/>
                <w:sz w:val="19"/>
                <w:szCs w:val="19"/>
              </w:rPr>
              <w:t>, TLS configured, DB backed up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F09AFC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API</w:t>
            </w:r>
          </w:p>
        </w:tc>
      </w:tr>
      <w:tr w:rsidR="00AF7288" w14:paraId="7FB72E4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14C0EA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W11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39C8F8" w14:textId="77777777" w:rsidR="00AF7288" w:rsidRDefault="009401C6">
            <w:r>
              <w:rPr>
                <w:color w:val="222222"/>
                <w:sz w:val="19"/>
                <w:szCs w:val="19"/>
              </w:rPr>
              <w:t>Fix any regressions found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DFA48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  <w:tr w:rsidR="00AF7288" w14:paraId="0824995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80B5A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W12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584B58" w14:textId="77777777" w:rsidR="00AF7288" w:rsidRDefault="009401C6">
            <w:r>
              <w:rPr>
                <w:color w:val="222222"/>
                <w:sz w:val="19"/>
                <w:szCs w:val="19"/>
              </w:rPr>
              <w:t>Demo rehearsal #1 on actual demo device — complete 15-step script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4F4C09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  <w:tr w:rsidR="00AF7288" w14:paraId="101C7D7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1A53B2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W12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09D85D" w14:textId="77777777" w:rsidR="00AF7288" w:rsidRDefault="009401C6">
            <w:r>
              <w:rPr>
                <w:color w:val="222222"/>
                <w:sz w:val="19"/>
                <w:szCs w:val="19"/>
              </w:rPr>
              <w:t>Fix all blocking issues found in rehearsal #1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BE35A4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  <w:tr w:rsidR="00AF7288" w14:paraId="748665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0704FE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W12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576349" w14:textId="77777777" w:rsidR="00AF7288" w:rsidRDefault="009401C6">
            <w:r>
              <w:rPr>
                <w:color w:val="222222"/>
                <w:sz w:val="19"/>
                <w:szCs w:val="19"/>
              </w:rPr>
              <w:t>Demo rehearsal #2 on actual demo device — confirm all 12 AC pass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88A748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  <w:tr w:rsidR="00AF7288" w14:paraId="2B5A9E2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E1584E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lastRenderedPageBreak/>
              <w:t>W12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059BA6" w14:textId="77777777" w:rsidR="00AF7288" w:rsidRDefault="009401C6">
            <w:r>
              <w:rPr>
                <w:color w:val="222222"/>
                <w:sz w:val="19"/>
                <w:szCs w:val="19"/>
              </w:rPr>
              <w:t>2-day buffer: last-minute fixes only — no new features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311E0C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  <w:tr w:rsidR="00AF7288" w14:paraId="125331E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733329" w14:textId="77777777" w:rsidR="00AF7288" w:rsidRDefault="009401C6">
            <w:pPr>
              <w:jc w:val="center"/>
            </w:pPr>
            <w:r>
              <w:rPr>
                <w:color w:val="222222"/>
                <w:sz w:val="19"/>
                <w:szCs w:val="19"/>
              </w:rPr>
              <w:t>W12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7E8DAD" w14:textId="77777777" w:rsidR="00AF7288" w:rsidRDefault="009401C6">
            <w:r>
              <w:rPr>
                <w:color w:val="222222"/>
                <w:sz w:val="19"/>
                <w:szCs w:val="19"/>
              </w:rPr>
              <w:t>Final sign-off: 15 items loaded · rehearsed twice · all 12 AC green · device stable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0E0142" w14:textId="77777777" w:rsidR="00AF7288" w:rsidRDefault="009401C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ALL</w:t>
            </w:r>
          </w:p>
        </w:tc>
      </w:tr>
    </w:tbl>
    <w:p w14:paraId="1CADEDD8" w14:textId="77777777" w:rsidR="00AF7288" w:rsidRDefault="00AF7288"/>
    <w:p w14:paraId="578A2E2A" w14:textId="77777777" w:rsidR="00AF7288" w:rsidRDefault="009401C6">
      <w:r>
        <w:rPr>
          <w:b/>
          <w:bCs/>
          <w:color w:val="1E3A5F"/>
          <w:sz w:val="22"/>
          <w:szCs w:val="22"/>
        </w:rPr>
        <w:t>Exit Criteria</w:t>
      </w:r>
    </w:p>
    <w:p w14:paraId="6B19F206" w14:textId="77777777" w:rsidR="00AF7288" w:rsidRDefault="009401C6">
      <w:pPr>
        <w:pStyle w:val="a4"/>
        <w:numPr>
          <w:ilvl w:val="0"/>
          <w:numId w:val="2"/>
        </w:numPr>
      </w:pPr>
      <w:r>
        <w:t>15 demo items loaded and navigable across all three views (AC-10)</w:t>
      </w:r>
    </w:p>
    <w:p w14:paraId="5D66B82E" w14:textId="77777777" w:rsidR="00AF7288" w:rsidRDefault="009401C6">
      <w:pPr>
        <w:pStyle w:val="a4"/>
        <w:numPr>
          <w:ilvl w:val="0"/>
          <w:numId w:val="2"/>
        </w:numPr>
      </w:pPr>
      <w:r>
        <w:t>All 12 acceptance criteria pass on the actual demo device</w:t>
      </w:r>
    </w:p>
    <w:p w14:paraId="48B49B0C" w14:textId="77777777" w:rsidR="00AF7288" w:rsidRDefault="009401C6">
      <w:pPr>
        <w:pStyle w:val="a4"/>
        <w:numPr>
          <w:ilvl w:val="0"/>
          <w:numId w:val="2"/>
        </w:numPr>
      </w:pPr>
      <w:r>
        <w:t>Demo rehearsal completed twice with no blocking issues</w:t>
      </w:r>
    </w:p>
    <w:p w14:paraId="53ACE922" w14:textId="77777777" w:rsidR="00AF7288" w:rsidRDefault="009401C6">
      <w:pPr>
        <w:pStyle w:val="a4"/>
        <w:numPr>
          <w:ilvl w:val="0"/>
          <w:numId w:val="2"/>
        </w:numPr>
      </w:pPr>
      <w:r>
        <w:t>Chrome kiosk mode confirmed: no external apps, pop-ups, or OS interactions (AC-11)</w:t>
      </w:r>
    </w:p>
    <w:p w14:paraId="2B78AC06" w14:textId="77777777" w:rsidR="00AF7288" w:rsidRDefault="009401C6">
      <w:pPr>
        <w:pStyle w:val="a4"/>
        <w:numPr>
          <w:ilvl w:val="0"/>
          <w:numId w:val="2"/>
        </w:numPr>
      </w:pPr>
      <w:r>
        <w:t>Edge VM restarts and all services come back up automatically</w:t>
      </w:r>
    </w:p>
    <w:p w14:paraId="4F6C2085" w14:textId="77777777" w:rsidR="00AF7288" w:rsidRDefault="00AF7288"/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0"/>
      </w:tblGrid>
      <w:tr w:rsidR="00AF7288" w14:paraId="63E88FED" w14:textId="77777777">
        <w:tblPrEx>
          <w:tblCellMar>
            <w:top w:w="0" w:type="dxa"/>
            <w:bottom w:w="0" w:type="dxa"/>
          </w:tblCellMar>
        </w:tblPrEx>
        <w:tc>
          <w:tcPr>
            <w:tcW w:w="7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8E6C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286CF4" w14:textId="77777777" w:rsidR="00AF7288" w:rsidRDefault="009401C6">
            <w:r>
              <w:rPr>
                <w:b/>
                <w:bCs/>
                <w:color w:val="1B5E20"/>
                <w:sz w:val="22"/>
                <w:szCs w:val="22"/>
              </w:rPr>
              <w:t xml:space="preserve">Milestone 6: </w:t>
            </w:r>
            <w:r>
              <w:rPr>
                <w:color w:val="1B5E20"/>
                <w:sz w:val="22"/>
                <w:szCs w:val="22"/>
              </w:rPr>
              <w:t>M6: Demo Ready</w:t>
            </w:r>
          </w:p>
        </w:tc>
      </w:tr>
    </w:tbl>
    <w:p w14:paraId="6BE65548" w14:textId="77777777" w:rsidR="009401C6" w:rsidRDefault="009401C6"/>
    <w:sectPr w:rsidR="009401C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81773"/>
    <w:multiLevelType w:val="hybridMultilevel"/>
    <w:tmpl w:val="E39C58F0"/>
    <w:lvl w:ilvl="0" w:tplc="455E9DBA">
      <w:start w:val="1"/>
      <w:numFmt w:val="bullet"/>
      <w:lvlText w:val="●"/>
      <w:lvlJc w:val="left"/>
      <w:pPr>
        <w:ind w:left="720" w:hanging="360"/>
      </w:pPr>
    </w:lvl>
    <w:lvl w:ilvl="1" w:tplc="8FDED1A2">
      <w:start w:val="1"/>
      <w:numFmt w:val="bullet"/>
      <w:lvlText w:val="○"/>
      <w:lvlJc w:val="left"/>
      <w:pPr>
        <w:ind w:left="1440" w:hanging="360"/>
      </w:pPr>
    </w:lvl>
    <w:lvl w:ilvl="2" w:tplc="D6DE80AE">
      <w:start w:val="1"/>
      <w:numFmt w:val="bullet"/>
      <w:lvlText w:val="■"/>
      <w:lvlJc w:val="left"/>
      <w:pPr>
        <w:ind w:left="2160" w:hanging="360"/>
      </w:pPr>
    </w:lvl>
    <w:lvl w:ilvl="3" w:tplc="FAB6CBDA">
      <w:start w:val="1"/>
      <w:numFmt w:val="bullet"/>
      <w:lvlText w:val="●"/>
      <w:lvlJc w:val="left"/>
      <w:pPr>
        <w:ind w:left="2880" w:hanging="360"/>
      </w:pPr>
    </w:lvl>
    <w:lvl w:ilvl="4" w:tplc="DF101956">
      <w:start w:val="1"/>
      <w:numFmt w:val="bullet"/>
      <w:lvlText w:val="○"/>
      <w:lvlJc w:val="left"/>
      <w:pPr>
        <w:ind w:left="3600" w:hanging="360"/>
      </w:pPr>
    </w:lvl>
    <w:lvl w:ilvl="5" w:tplc="3EA6C4AE">
      <w:start w:val="1"/>
      <w:numFmt w:val="bullet"/>
      <w:lvlText w:val="■"/>
      <w:lvlJc w:val="left"/>
      <w:pPr>
        <w:ind w:left="4320" w:hanging="360"/>
      </w:pPr>
    </w:lvl>
    <w:lvl w:ilvl="6" w:tplc="CE36900C">
      <w:start w:val="1"/>
      <w:numFmt w:val="bullet"/>
      <w:lvlText w:val="●"/>
      <w:lvlJc w:val="left"/>
      <w:pPr>
        <w:ind w:left="5040" w:hanging="360"/>
      </w:pPr>
    </w:lvl>
    <w:lvl w:ilvl="7" w:tplc="8B92C07C">
      <w:start w:val="1"/>
      <w:numFmt w:val="bullet"/>
      <w:lvlText w:val="●"/>
      <w:lvlJc w:val="left"/>
      <w:pPr>
        <w:ind w:left="5760" w:hanging="360"/>
      </w:pPr>
    </w:lvl>
    <w:lvl w:ilvl="8" w:tplc="088AF4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6003A8"/>
    <w:multiLevelType w:val="hybridMultilevel"/>
    <w:tmpl w:val="C70A7EF8"/>
    <w:lvl w:ilvl="0" w:tplc="92EE39EC">
      <w:start w:val="1"/>
      <w:numFmt w:val="bullet"/>
      <w:lvlText w:val="•"/>
      <w:lvlJc w:val="left"/>
      <w:pPr>
        <w:ind w:left="540" w:hanging="270"/>
      </w:pPr>
    </w:lvl>
    <w:lvl w:ilvl="1" w:tplc="7302AA00">
      <w:numFmt w:val="decimal"/>
      <w:lvlText w:val=""/>
      <w:lvlJc w:val="left"/>
    </w:lvl>
    <w:lvl w:ilvl="2" w:tplc="63A082A4">
      <w:numFmt w:val="decimal"/>
      <w:lvlText w:val=""/>
      <w:lvlJc w:val="left"/>
    </w:lvl>
    <w:lvl w:ilvl="3" w:tplc="6802A98A">
      <w:numFmt w:val="decimal"/>
      <w:lvlText w:val=""/>
      <w:lvlJc w:val="left"/>
    </w:lvl>
    <w:lvl w:ilvl="4" w:tplc="C5EC76AA">
      <w:numFmt w:val="decimal"/>
      <w:lvlText w:val=""/>
      <w:lvlJc w:val="left"/>
    </w:lvl>
    <w:lvl w:ilvl="5" w:tplc="DB7A5D58">
      <w:numFmt w:val="decimal"/>
      <w:lvlText w:val=""/>
      <w:lvlJc w:val="left"/>
    </w:lvl>
    <w:lvl w:ilvl="6" w:tplc="7624CC34">
      <w:numFmt w:val="decimal"/>
      <w:lvlText w:val=""/>
      <w:lvlJc w:val="left"/>
    </w:lvl>
    <w:lvl w:ilvl="7" w:tplc="5F68A29E">
      <w:numFmt w:val="decimal"/>
      <w:lvlText w:val=""/>
      <w:lvlJc w:val="left"/>
    </w:lvl>
    <w:lvl w:ilvl="8" w:tplc="20B085BA">
      <w:numFmt w:val="decimal"/>
      <w:lvlText w:val=""/>
      <w:lvlJc w:val="left"/>
    </w:lvl>
  </w:abstractNum>
  <w:num w:numId="1" w16cid:durableId="1214152626">
    <w:abstractNumId w:val="0"/>
    <w:lvlOverride w:ilvl="0">
      <w:startOverride w:val="1"/>
    </w:lvlOverride>
  </w:num>
  <w:num w:numId="2" w16cid:durableId="9510456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288"/>
    <w:rsid w:val="00915312"/>
    <w:rsid w:val="009401C6"/>
    <w:rsid w:val="00AD5609"/>
    <w:rsid w:val="00AF7288"/>
    <w:rsid w:val="00D70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B360C"/>
  <w15:docId w15:val="{710FD45D-2912-40C0-8265-2CF8C8E4A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spacing w:before="240" w:after="160"/>
      <w:outlineLvl w:val="0"/>
    </w:pPr>
    <w:rPr>
      <w:b/>
      <w:bCs/>
      <w:color w:val="1E3A5F"/>
      <w:sz w:val="36"/>
      <w:szCs w:val="36"/>
    </w:rPr>
  </w:style>
  <w:style w:type="paragraph" w:styleId="2">
    <w:name w:val="heading 2"/>
    <w:uiPriority w:val="9"/>
    <w:unhideWhenUsed/>
    <w:qFormat/>
    <w:pPr>
      <w:spacing w:before="200" w:after="120"/>
      <w:outlineLvl w:val="1"/>
    </w:pPr>
    <w:rPr>
      <w:b/>
      <w:bCs/>
      <w:color w:val="1E3A5F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1966</Words>
  <Characters>9830</Characters>
  <Application>Microsoft Office Word</Application>
  <DocSecurity>0</DocSecurity>
  <Lines>81</Lines>
  <Paragraphs>23</Paragraphs>
  <ScaleCrop>false</ScaleCrop>
  <Company/>
  <LinksUpToDate>false</LinksUpToDate>
  <CharactersWithSpaces>11773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Lev Larin</cp:lastModifiedBy>
  <cp:revision>2</cp:revision>
  <dcterms:created xsi:type="dcterms:W3CDTF">2026-04-23T08:00:00Z</dcterms:created>
  <dcterms:modified xsi:type="dcterms:W3CDTF">2026-04-23T08:00:00Z</dcterms:modified>
</cp:coreProperties>
</file>