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"b47a9236d2644ca0b2dc92c1bcee5a50" --debug "typical" --relax --mt "2" -L "xil_defaultlib" -L "unisims_ver" -L "unimacro_ver" -L "secureip" --snapshot "mux2to1_tb_behav" "xil_defaultlib.mux2to1_tb" "xil_defaultlib.glbl" -log "elaborate.log"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