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209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published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file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Fifty-six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sixth suite of forty-five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nine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