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2D2964" w:rsidRDefault="008946E2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273964</wp:posOffset>
                </wp:positionV>
                <wp:extent cx="6118860" cy="6118860"/>
                <wp:effectExtent l="0" t="0" r="0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roxinh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8860" cy="6118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2964" w:rsidRDefault="00C76F3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wp:positionH relativeFrom="margin">
                      <wp:posOffset>6320790</wp:posOffset>
                    </wp:positionH>
                    <wp:positionV relativeFrom="margin">
                      <wp:posOffset>6472555</wp:posOffset>
                    </wp:positionV>
                    <wp:extent cx="128270" cy="2823210"/>
                    <wp:effectExtent l="0" t="0" r="8890" b="889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F7CAC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44B7443" id="Retângulo 9" o:spid="_x0000_s1026" style="position:absolute;margin-left:497.7pt;margin-top:509.65pt;width:10.1pt;height:222.3pt;z-index:25167257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" fillcolor="#f7cac9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C01736">
                                <w:pPr>
                                  <w:pStyle w:val="Subttulo"/>
                                  <w:rPr>
                                    <w:b/>
                                    <w:color w:val="92A8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92A8D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0F9C" w:rsidRPr="00C375D2">
                                      <w:rPr>
                                        <w:b/>
                                        <w:color w:val="92A8D1"/>
                                        <w:sz w:val="40"/>
                                        <w:szCs w:val="40"/>
                                      </w:rPr>
                                      <w:t>Calculadora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2D2964" w:rsidRPr="00C375D2" w:rsidRDefault="000955FB">
                          <w:pPr>
                            <w:pStyle w:val="Subttulo"/>
                            <w:rPr>
                              <w:b/>
                              <w:color w:val="92A8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92A8D1"/>
                                <w:sz w:val="40"/>
                                <w:szCs w:val="40"/>
                              </w:r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00F9C" w:rsidRPr="00C375D2">
                                <w:rPr>
                                  <w:b/>
                                  <w:color w:val="92A8D1"/>
                                  <w:sz w:val="40"/>
                                  <w:szCs w:val="40"/>
                                </w:rPr>
                                <w:t>Calculadora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C01736">
                                <w:pPr>
                                  <w:pStyle w:val="Ttulo"/>
                                  <w:rPr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sz w:val="60"/>
                                      <w:szCs w:val="60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0F9C" w:rsidRPr="00C375D2">
                                      <w:rPr>
                                        <w:sz w:val="60"/>
                                        <w:szCs w:val="60"/>
                                      </w:rPr>
                                      <w:t>Manual do usuário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oEvwIAAMc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" filled="f" stroked="f">
                    <v:textbox>
                      <w:txbxContent>
                        <w:p w:rsidR="002D2964" w:rsidRPr="00C375D2" w:rsidRDefault="00C01736">
                          <w:pPr>
                            <w:pStyle w:val="Ttulo"/>
                            <w:rPr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sz w:val="60"/>
                                <w:szCs w:val="60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0F9C" w:rsidRPr="00C375D2">
                                <w:rPr>
                                  <w:sz w:val="60"/>
                                  <w:szCs w:val="60"/>
                                </w:rPr>
                                <w:t>Manual do usuário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06CFF7A"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2829791"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Default="002D296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I1PJ&#10;v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2D2964" w:rsidRDefault="002D296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sz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Comic Sans MS" w:hAnsi="Comic Sans MS" w:cs="Aharoni"/>
        </w:rPr>
        <w:id w:val="633372245"/>
        <w:placeholder>
          <w:docPart w:val="5E65DADA83D94ACBBE3BA03DC1494A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D2964" w:rsidRPr="00C375D2" w:rsidRDefault="00800F9C">
          <w:pPr>
            <w:pStyle w:val="Ttulo"/>
            <w:rPr>
              <w:rFonts w:ascii="Comic Sans MS" w:hAnsi="Comic Sans MS" w:cs="Aharoni"/>
            </w:rPr>
          </w:pPr>
          <w:r w:rsidRPr="00C375D2">
            <w:rPr>
              <w:rFonts w:ascii="Comic Sans MS" w:hAnsi="Comic Sans MS" w:cs="Aharoni"/>
            </w:rPr>
            <w:t>Manual do usuário</w:t>
          </w:r>
        </w:p>
      </w:sdtContent>
    </w:sdt>
    <w:p w:rsidR="002D2964" w:rsidRPr="00C375D2" w:rsidRDefault="00800F9C">
      <w:pPr>
        <w:pStyle w:val="Subttulo"/>
        <w:rPr>
          <w:rFonts w:ascii="Comic Sans MS" w:hAnsi="Comic Sans MS" w:cs="Aharoni"/>
          <w:b/>
          <w:color w:val="92A8D1"/>
          <w:sz w:val="38"/>
          <w:szCs w:val="38"/>
        </w:rPr>
      </w:pPr>
      <w:r w:rsidRPr="0086471F">
        <w:rPr>
          <w:rFonts w:ascii="Comic Sans MS" w:hAnsi="Comic Sans MS" w:cs="Aharoni"/>
          <w:noProof/>
          <w:color w:val="F7CAC9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33912915" wp14:editId="62E1E1EB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689465"/>
                <wp:effectExtent l="0" t="0" r="7620" b="698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690099"/>
                          <a:chOff x="0" y="0"/>
                          <a:chExt cx="2048510" cy="9690099"/>
                        </a:xfrm>
                      </wpg:grpSpPr>
                      <wps:wsp>
                        <wps:cNvPr id="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8"/>
                            <a:ext cx="2048510" cy="3392041"/>
                          </a:xfrm>
                          <a:prstGeom prst="rect">
                            <a:avLst/>
                          </a:prstGeom>
                          <a:solidFill>
                            <a:srgbClr val="F7C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Caixa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39" y="246184"/>
                            <a:ext cx="1878611" cy="921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964" w:rsidRPr="00C375D2" w:rsidRDefault="00800F9C" w:rsidP="00C375D2">
                              <w:pPr>
                                <w:pStyle w:val="Subttulo"/>
                                <w:jc w:val="right"/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  <w:t>Instruções rápidas e fáceis</w:t>
                              </w:r>
                            </w:p>
                            <w:p w:rsidR="00C375D2" w:rsidRPr="00C375D2" w:rsidRDefault="00C375D2" w:rsidP="00C375D2">
                              <w:pPr>
                                <w:jc w:val="right"/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  <w:t>Tutorial passo a passo detalhado para aprender a usar o software calculadora sem problemas e aproveitar ao máximo a ferramenta.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12915" id="Grupo 14" o:spid="_x0000_s1029" style="position:absolute;margin-left:0;margin-top:0;width:161.3pt;height:762.95pt;z-index:251676672;mso-width-percent:320;mso-left-percent:720;mso-top-percent:-25;mso-wrap-distance-left:14.4pt;mso-wrap-distance-right:14.4pt;mso-position-horizontal-relative:margin;mso-position-vertical-relative:margin;mso-width-percent:320;mso-left-percent:720;mso-top-percent:-25;mso-width-relative:margin;mso-height-relative:margin" coordsize="20485,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">
                <v:rect id="Retângulo 18" o:spid="_x0000_s1030" style="position:absolute;top:62980;width:20485;height:33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vFb8A&#10;AADaAAAADwAAAGRycy9kb3ducmV2LnhtbERPy4rCMBTdD/gP4Q64G9MRFOkYRRRhQDfWfsCd5vah&#10;zU1tMrH+vVkILg/nvVwPphWBetdYVvA9SUAQF1Y3XCnIz/uvBQjnkTW2lknBgxysV6OPJaba3vlE&#10;IfOViCHsUlRQe9+lUrqiJoNuYjviyJW2N+gj7Cupe7zHcNPKaZLMpcGGY0ONHW1rKq7Zv1EQ7LEc&#10;dpesvF22j1lYhEN+y/+UGn8Omx8Qngb/Fr/cv1pB3BqvxBs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Ju8VvwAAANoAAAAPAAAAAAAAAAAAAAAAAJgCAABkcnMvZG93bnJl&#10;di54bWxQSwUGAAAAAAQABAD1AAAAhAMAAAAA&#10;" fillcolor="#f7cac9" stroked="f"/>
                <v:rect id="Retângulo 17" o:spid="_x0000_s1031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Caixa de Texto 14" o:spid="_x0000_s1032" type="#_x0000_t202" style="position:absolute;left:454;top:2461;width:18786;height:9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2D2964" w:rsidRPr="00C375D2" w:rsidRDefault="00800F9C" w:rsidP="00C375D2">
                        <w:pPr>
                          <w:pStyle w:val="Subttulo"/>
                          <w:jc w:val="right"/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  <w:t>Instruções rápidas e fáceis</w:t>
                        </w:r>
                      </w:p>
                      <w:p w:rsidR="00C375D2" w:rsidRPr="00C375D2" w:rsidRDefault="00C375D2" w:rsidP="00C375D2">
                        <w:pPr>
                          <w:jc w:val="right"/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  <w:t>Tutorial passo a passo detalhado para aprender a usar o software calculadora sem problemas e aproveitar ao máximo a ferramenta.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rFonts w:ascii="Comic Sans MS" w:hAnsi="Comic Sans MS" w:cs="Aharoni"/>
            <w:b/>
            <w:color w:val="92A8D1"/>
            <w:sz w:val="38"/>
            <w:szCs w:val="38"/>
          </w:rPr>
          <w:id w:val="1161806749"/>
          <w:placeholder>
            <w:docPart w:val="DA90C25232984E9DBD6820174029E00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Pr="00C375D2">
            <w:rPr>
              <w:rFonts w:ascii="Comic Sans MS" w:hAnsi="Comic Sans MS" w:cs="Aharoni"/>
              <w:b/>
              <w:color w:val="92A8D1"/>
              <w:sz w:val="38"/>
              <w:szCs w:val="38"/>
            </w:rPr>
            <w:t>Calculadora</w:t>
          </w:r>
        </w:sdtContent>
      </w:sdt>
      <w:r w:rsidR="00BA08C0" w:rsidRPr="00C375D2">
        <w:rPr>
          <w:rFonts w:ascii="Comic Sans MS" w:hAnsi="Comic Sans MS" w:cs="Aharoni"/>
          <w:b/>
          <w:color w:val="92A8D1"/>
          <w:sz w:val="38"/>
          <w:szCs w:val="38"/>
        </w:rPr>
        <w:t xml:space="preserve"> </w:t>
      </w:r>
      <w:r w:rsidR="00C57DF5" w:rsidRPr="00C375D2">
        <w:rPr>
          <w:rFonts w:ascii="Comic Sans MS" w:hAnsi="Comic Sans MS" w:cs="Aharoni"/>
          <w:b/>
          <w:color w:val="92A8D1"/>
          <w:sz w:val="38"/>
          <w:szCs w:val="38"/>
        </w:rPr>
        <w:t>– Passo a passo</w:t>
      </w:r>
    </w:p>
    <w:p w:rsidR="0086471F" w:rsidRDefault="0086471F" w:rsidP="00800F9C">
      <w:pPr>
        <w:rPr>
          <w:rFonts w:ascii="Comic Sans MS" w:hAnsi="Comic Sans MS" w:cs="Aharoni"/>
          <w:b/>
        </w:rPr>
      </w:pPr>
    </w:p>
    <w:p w:rsidR="00800F9C" w:rsidRPr="00B36560" w:rsidRDefault="00B36560" w:rsidP="007C1318">
      <w:pPr>
        <w:ind w:right="3286"/>
        <w:jc w:val="both"/>
        <w:rPr>
          <w:rFonts w:ascii="Bodoni MT" w:hAnsi="Bodoni MT" w:cs="Aharoni"/>
          <w:sz w:val="34"/>
          <w:szCs w:val="34"/>
        </w:rPr>
      </w:pPr>
      <w:r w:rsidRPr="00B36560">
        <w:rPr>
          <w:rFonts w:ascii="Bodoni MT" w:hAnsi="Bodoni MT" w:cs="Aharoni"/>
          <w:b/>
          <w:sz w:val="34"/>
          <w:szCs w:val="34"/>
        </w:rPr>
        <w:t>Este manual tem como objetivo ajudar os usuários do software Calculadora e possui passo a passo do uso, restrições e advertências.</w:t>
      </w:r>
    </w:p>
    <w:p w:rsidR="00C76F34" w:rsidRDefault="00C76F34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C76F34" w:rsidRDefault="00C76F34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C76F34" w:rsidRDefault="00C76F34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C76F34" w:rsidRDefault="00B36560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>
        <w:rPr>
          <w:rFonts w:ascii="Bodoni MT" w:hAnsi="Bodoni MT" w:cs="Aharoni"/>
          <w:b/>
          <w:noProof/>
          <w:color w:val="92A8D1"/>
          <w:sz w:val="34"/>
          <w:szCs w:val="34"/>
        </w:rPr>
        <w:drawing>
          <wp:anchor distT="0" distB="0" distL="114300" distR="114300" simplePos="0" relativeHeight="251682816" behindDoc="0" locked="0" layoutInCell="1" allowOverlap="1" wp14:anchorId="7E966411" wp14:editId="6A89D1B1">
            <wp:simplePos x="0" y="0"/>
            <wp:positionH relativeFrom="margin">
              <wp:posOffset>0</wp:posOffset>
            </wp:positionH>
            <wp:positionV relativeFrom="paragraph">
              <wp:posOffset>194310</wp:posOffset>
            </wp:positionV>
            <wp:extent cx="4103370" cy="23876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 Inici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F34" w:rsidRDefault="00C76F34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C76F34" w:rsidRDefault="00C76F34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C76F34" w:rsidRDefault="00C76F34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C76F34" w:rsidRDefault="00C76F34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C76F34" w:rsidRDefault="00C76F34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C76F34" w:rsidRDefault="00C76F34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C76F34" w:rsidRDefault="00C76F34">
      <w:pPr>
        <w:spacing w:line="276" w:lineRule="auto"/>
        <w:rPr>
          <w:rFonts w:ascii="Bodoni MT" w:hAnsi="Bodoni MT" w:cs="Aharoni"/>
          <w:sz w:val="34"/>
          <w:szCs w:val="34"/>
        </w:rPr>
      </w:pPr>
      <w:r>
        <w:rPr>
          <w:rFonts w:ascii="Bodoni MT" w:hAnsi="Bodoni MT" w:cs="Aharoni"/>
          <w:sz w:val="34"/>
          <w:szCs w:val="34"/>
        </w:rPr>
        <w:br w:type="page"/>
      </w:r>
    </w:p>
    <w:p w:rsidR="00C76F34" w:rsidRPr="009849EC" w:rsidRDefault="00C76F34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CFB41" wp14:editId="43CFA5DC">
                <wp:simplePos x="0" y="0"/>
                <wp:positionH relativeFrom="margin">
                  <wp:posOffset>6327563</wp:posOffset>
                </wp:positionH>
                <wp:positionV relativeFrom="margin">
                  <wp:posOffset>-223520</wp:posOffset>
                </wp:positionV>
                <wp:extent cx="128270" cy="6297930"/>
                <wp:effectExtent l="0" t="0" r="8890" b="0"/>
                <wp:wrapNone/>
                <wp:docPr id="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5AC22811" id="Retângulo 8" o:spid="_x0000_s1026" style="position:absolute;margin-left:498.25pt;margin-top:-17.6pt;width:10.1pt;height:495.9pt;z-index:25168179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MnnAIAADM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" fillcolor="black [3213]" stroked="f">
                <w10:wrap anchorx="margin" anchory="margin"/>
              </v:rect>
            </w:pict>
          </mc:Fallback>
        </mc:AlternateContent>
      </w:r>
      <w:r>
        <w:rPr>
          <w:rFonts w:ascii="Bodoni MT" w:hAnsi="Bodoni MT" w:cs="Aharoni"/>
          <w:b/>
          <w:color w:val="92A8D1"/>
          <w:sz w:val="34"/>
          <w:szCs w:val="34"/>
        </w:rPr>
        <w:t>Digitando o Primeiro Valor</w:t>
      </w:r>
    </w:p>
    <w:p w:rsidR="00C76F34" w:rsidRPr="009849EC" w:rsidRDefault="00C76F34" w:rsidP="00C76F34">
      <w:pPr>
        <w:ind w:right="309"/>
        <w:jc w:val="both"/>
        <w:rPr>
          <w:rFonts w:ascii="Bodoni MT" w:hAnsi="Bodoni MT" w:cs="Aharoni"/>
          <w:sz w:val="34"/>
          <w:szCs w:val="34"/>
        </w:rPr>
      </w:pPr>
      <w:r w:rsidRPr="009849EC">
        <w:rPr>
          <w:rFonts w:ascii="Bodoni MT" w:hAnsi="Bodoni MT" w:cs="Aharoni"/>
          <w:sz w:val="34"/>
          <w:szCs w:val="34"/>
        </w:rPr>
        <w:t>A primeira tarefa a ser f</w:t>
      </w:r>
      <w:r>
        <w:rPr>
          <w:rFonts w:ascii="Bodoni MT" w:hAnsi="Bodoni MT" w:cs="Aharoni"/>
          <w:sz w:val="34"/>
          <w:szCs w:val="34"/>
        </w:rPr>
        <w:t>eita é colocar o primeiro valor</w:t>
      </w:r>
      <w:r w:rsidRPr="009849EC">
        <w:rPr>
          <w:rFonts w:ascii="Bodoni MT" w:hAnsi="Bodoni MT" w:cs="Aharoni"/>
          <w:sz w:val="34"/>
          <w:szCs w:val="34"/>
        </w:rPr>
        <w:t xml:space="preserve"> da sua conta,</w:t>
      </w:r>
      <w:r>
        <w:rPr>
          <w:rFonts w:ascii="Bodoni MT" w:hAnsi="Bodoni MT" w:cs="Aharoni"/>
          <w:sz w:val="34"/>
          <w:szCs w:val="34"/>
        </w:rPr>
        <w:t xml:space="preserve"> ou seja,</w:t>
      </w:r>
      <w:r w:rsidRPr="009849EC">
        <w:rPr>
          <w:rFonts w:ascii="Bodoni MT" w:hAnsi="Bodoni MT" w:cs="Aharoni"/>
          <w:sz w:val="34"/>
          <w:szCs w:val="34"/>
        </w:rPr>
        <w:t xml:space="preserve"> o valor que você quer que fique na esquerda. A tela exibirá a seguinte mensagem: </w:t>
      </w:r>
      <w:r w:rsidRPr="009849EC">
        <w:rPr>
          <w:rFonts w:ascii="Bodoni MT" w:hAnsi="Bodoni MT" w:cs="Aharoni"/>
          <w:i/>
          <w:sz w:val="34"/>
          <w:szCs w:val="34"/>
        </w:rPr>
        <w:t>“Digite o primeiro valor:”</w:t>
      </w:r>
      <w:r w:rsidRPr="009849EC">
        <w:rPr>
          <w:rFonts w:ascii="Bodoni MT" w:hAnsi="Bodoni MT" w:cs="Aharoni"/>
          <w:sz w:val="34"/>
          <w:szCs w:val="34"/>
        </w:rPr>
        <w:t>. Após a mensagem, você de</w:t>
      </w:r>
      <w:r>
        <w:rPr>
          <w:rFonts w:ascii="Bodoni MT" w:hAnsi="Bodoni MT" w:cs="Aharoni"/>
          <w:sz w:val="34"/>
          <w:szCs w:val="34"/>
        </w:rPr>
        <w:t>ve digitar o seu primeiro número</w:t>
      </w:r>
      <w:r w:rsidRPr="009849EC">
        <w:rPr>
          <w:rFonts w:ascii="Bodoni MT" w:hAnsi="Bodoni MT" w:cs="Aharoni"/>
          <w:sz w:val="34"/>
          <w:szCs w:val="34"/>
        </w:rPr>
        <w:t>.</w:t>
      </w:r>
    </w:p>
    <w:p w:rsidR="00C76F34" w:rsidRPr="009849EC" w:rsidRDefault="00C76F34" w:rsidP="00C76F34">
      <w:pPr>
        <w:jc w:val="both"/>
        <w:rPr>
          <w:rFonts w:ascii="Comic Sans MS" w:hAnsi="Comic Sans MS" w:cs="Aharoni"/>
          <w:sz w:val="34"/>
          <w:szCs w:val="34"/>
        </w:rPr>
      </w:pPr>
    </w:p>
    <w:p w:rsidR="00C76F34" w:rsidRPr="009849EC" w:rsidRDefault="00C76F34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 w:rsidRPr="009849EC">
        <w:rPr>
          <w:rFonts w:ascii="Bodoni MT" w:hAnsi="Bodoni MT" w:cs="Aharoni"/>
          <w:b/>
          <w:color w:val="92A8D1"/>
          <w:sz w:val="34"/>
          <w:szCs w:val="34"/>
        </w:rPr>
        <w:t>Escolhendo a Operação</w:t>
      </w:r>
    </w:p>
    <w:p w:rsidR="00C76F34" w:rsidRPr="009849EC" w:rsidRDefault="00C76F34" w:rsidP="00C76F34">
      <w:pPr>
        <w:ind w:right="309"/>
        <w:jc w:val="both"/>
        <w:rPr>
          <w:rFonts w:ascii="Bodoni MT" w:hAnsi="Bodoni MT" w:cs="Aharoni"/>
          <w:sz w:val="34"/>
          <w:szCs w:val="34"/>
        </w:rPr>
      </w:pPr>
      <w:r w:rsidRPr="009849EC">
        <w:rPr>
          <w:rFonts w:ascii="Bodoni MT" w:hAnsi="Bodoni MT" w:cs="Aharoni"/>
          <w:sz w:val="34"/>
          <w:szCs w:val="34"/>
        </w:rPr>
        <w:t>Depois de colocar</w:t>
      </w:r>
      <w:r>
        <w:rPr>
          <w:rFonts w:ascii="Bodoni MT" w:hAnsi="Bodoni MT" w:cs="Aharoni"/>
          <w:sz w:val="34"/>
          <w:szCs w:val="34"/>
        </w:rPr>
        <w:t xml:space="preserve"> seu primeiro valor</w:t>
      </w:r>
      <w:r w:rsidRPr="009849EC">
        <w:rPr>
          <w:rFonts w:ascii="Bodoni MT" w:hAnsi="Bodoni MT" w:cs="Aharoni"/>
          <w:sz w:val="34"/>
          <w:szCs w:val="34"/>
        </w:rPr>
        <w:t xml:space="preserve"> você deve escolher a sua operação. Para isso, coloque a sua operação assim que a tela exibir a mensagem </w:t>
      </w:r>
      <w:r w:rsidRPr="009849EC">
        <w:rPr>
          <w:rFonts w:ascii="Bodoni MT" w:hAnsi="Bodoni MT" w:cs="Aharoni"/>
          <w:i/>
          <w:sz w:val="34"/>
          <w:szCs w:val="34"/>
        </w:rPr>
        <w:t>“Digite a operação:”.</w:t>
      </w:r>
    </w:p>
    <w:p w:rsidR="00C76F34" w:rsidRPr="009849EC" w:rsidRDefault="00C76F34" w:rsidP="00C76F34">
      <w:pPr>
        <w:jc w:val="both"/>
        <w:rPr>
          <w:rFonts w:ascii="Bodoni MT" w:hAnsi="Bodoni MT" w:cs="Aharoni"/>
          <w:sz w:val="34"/>
          <w:szCs w:val="34"/>
        </w:rPr>
      </w:pPr>
    </w:p>
    <w:p w:rsidR="00C76F34" w:rsidRPr="009849EC" w:rsidRDefault="00C76F34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>
        <w:rPr>
          <w:rFonts w:ascii="Bodoni MT" w:hAnsi="Bodoni MT" w:cs="Aharoni"/>
          <w:b/>
          <w:color w:val="92A8D1"/>
          <w:sz w:val="34"/>
          <w:szCs w:val="34"/>
        </w:rPr>
        <w:t>Digitando o Segundo Valor</w:t>
      </w:r>
    </w:p>
    <w:p w:rsidR="00C76F34" w:rsidRDefault="00C76F34" w:rsidP="00C76F34">
      <w:pPr>
        <w:ind w:right="309"/>
        <w:jc w:val="both"/>
        <w:rPr>
          <w:rFonts w:ascii="Bodoni MT" w:hAnsi="Bodoni MT" w:cs="Aharoni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D22AD" wp14:editId="75A83E6E">
                <wp:simplePos x="0" y="0"/>
                <wp:positionH relativeFrom="margin">
                  <wp:posOffset>6318249</wp:posOffset>
                </wp:positionH>
                <wp:positionV relativeFrom="page">
                  <wp:posOffset>7196667</wp:posOffset>
                </wp:positionV>
                <wp:extent cx="126153" cy="2823210"/>
                <wp:effectExtent l="0" t="0" r="7620" b="8890"/>
                <wp:wrapNone/>
                <wp:docPr id="2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4C01B456" id="Retângulo 9" o:spid="_x0000_s1026" style="position:absolute;margin-left:497.5pt;margin-top:566.65pt;width:9.95pt;height:222.3pt;z-index:251679744;visibility:visible;mso-wrap-style:squar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" fillcolor="#f7cac9" stroked="f">
                <w10:wrap anchorx="margin" anchory="page"/>
              </v:rect>
            </w:pict>
          </mc:Fallback>
        </mc:AlternateContent>
      </w:r>
      <w:r w:rsidRPr="009849EC">
        <w:rPr>
          <w:rFonts w:ascii="Bodoni MT" w:hAnsi="Bodoni MT" w:cs="Aharoni"/>
          <w:sz w:val="34"/>
          <w:szCs w:val="34"/>
        </w:rPr>
        <w:t>Sua última tarefa é colocar o segund</w:t>
      </w:r>
      <w:r>
        <w:rPr>
          <w:rFonts w:ascii="Bodoni MT" w:hAnsi="Bodoni MT" w:cs="Aharoni"/>
          <w:sz w:val="34"/>
          <w:szCs w:val="34"/>
        </w:rPr>
        <w:t xml:space="preserve">o número. A tela vai pedir para </w:t>
      </w:r>
      <w:r w:rsidRPr="009849EC">
        <w:rPr>
          <w:rFonts w:ascii="Bodoni MT" w:hAnsi="Bodoni MT" w:cs="Aharoni"/>
          <w:sz w:val="34"/>
          <w:szCs w:val="34"/>
        </w:rPr>
        <w:t>você colocar o</w:t>
      </w:r>
      <w:r>
        <w:rPr>
          <w:rFonts w:ascii="Bodoni MT" w:hAnsi="Bodoni MT" w:cs="Aharoni"/>
          <w:sz w:val="34"/>
          <w:szCs w:val="34"/>
        </w:rPr>
        <w:t xml:space="preserve"> segundo valor. Basta digita-lo</w:t>
      </w:r>
      <w:r w:rsidRPr="009849EC">
        <w:rPr>
          <w:rFonts w:ascii="Bodoni MT" w:hAnsi="Bodoni MT" w:cs="Aharoni"/>
          <w:sz w:val="34"/>
          <w:szCs w:val="34"/>
        </w:rPr>
        <w:t xml:space="preserve"> depois da mensagem.</w:t>
      </w:r>
    </w:p>
    <w:p w:rsidR="00C76F34" w:rsidRPr="009849EC" w:rsidRDefault="00C76F34" w:rsidP="007C1318">
      <w:pPr>
        <w:ind w:right="3428"/>
        <w:jc w:val="both"/>
        <w:rPr>
          <w:rFonts w:ascii="Bodoni MT" w:hAnsi="Bodoni MT" w:cs="Aharoni"/>
          <w:sz w:val="36"/>
          <w:szCs w:val="26"/>
        </w:rPr>
      </w:pPr>
    </w:p>
    <w:sectPr w:rsidR="00C76F34" w:rsidRPr="009849EC">
      <w:footerReference w:type="default" r:id="rId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736" w:rsidRDefault="00C01736">
      <w:pPr>
        <w:spacing w:after="0" w:line="240" w:lineRule="auto"/>
      </w:pPr>
      <w:r>
        <w:separator/>
      </w:r>
    </w:p>
  </w:endnote>
  <w:endnote w:type="continuationSeparator" w:id="0">
    <w:p w:rsidR="00C01736" w:rsidRDefault="00C0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64" w:rsidRDefault="00BA08C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964" w:rsidRDefault="002D2964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D2964" w:rsidRDefault="002D2964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DF24051"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2DA2D57"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736" w:rsidRDefault="00C01736">
      <w:pPr>
        <w:spacing w:after="0" w:line="240" w:lineRule="auto"/>
      </w:pPr>
      <w:r>
        <w:separator/>
      </w:r>
    </w:p>
  </w:footnote>
  <w:footnote w:type="continuationSeparator" w:id="0">
    <w:p w:rsidR="00C01736" w:rsidRDefault="00C01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9C"/>
    <w:rsid w:val="000955FB"/>
    <w:rsid w:val="0017390C"/>
    <w:rsid w:val="002D2964"/>
    <w:rsid w:val="00657A89"/>
    <w:rsid w:val="006B6618"/>
    <w:rsid w:val="006E5A24"/>
    <w:rsid w:val="00740F51"/>
    <w:rsid w:val="00742203"/>
    <w:rsid w:val="007C1318"/>
    <w:rsid w:val="00800F9C"/>
    <w:rsid w:val="0086471F"/>
    <w:rsid w:val="00885156"/>
    <w:rsid w:val="008946E2"/>
    <w:rsid w:val="009849EC"/>
    <w:rsid w:val="00B36560"/>
    <w:rsid w:val="00BA08C0"/>
    <w:rsid w:val="00C01736"/>
    <w:rsid w:val="00C375D2"/>
    <w:rsid w:val="00C57DF5"/>
    <w:rsid w:val="00C76F34"/>
    <w:rsid w:val="00D346B4"/>
    <w:rsid w:val="00E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38C89B-91D0-4F89-A21C-03CC5EDA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65DADA83D94ACBBE3BA03DC1494A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00ADD2-2F33-4171-9506-6CE5BAF99D03}"/>
      </w:docPartPr>
      <w:docPartBody>
        <w:p w:rsidR="00EF67D7" w:rsidRDefault="001B6208">
          <w:pPr>
            <w:pStyle w:val="5E65DADA83D94ACBBE3BA03DC1494ABC"/>
          </w:pPr>
          <w:r>
            <w:t>[Título do documento]</w:t>
          </w:r>
        </w:p>
      </w:docPartBody>
    </w:docPart>
    <w:docPart>
      <w:docPartPr>
        <w:name w:val="DA90C25232984E9DBD6820174029E0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DF387-4BC3-4814-9636-9CC5D05D2A29}"/>
      </w:docPartPr>
      <w:docPartBody>
        <w:p w:rsidR="00EF67D7" w:rsidRDefault="001B6208">
          <w:pPr>
            <w:pStyle w:val="DA90C25232984E9DBD6820174029E00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08"/>
    <w:rsid w:val="001B6208"/>
    <w:rsid w:val="006807F5"/>
    <w:rsid w:val="00815A46"/>
    <w:rsid w:val="00C963F7"/>
    <w:rsid w:val="00E8474C"/>
    <w:rsid w:val="00E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65DADA83D94ACBBE3BA03DC1494ABC">
    <w:name w:val="5E65DADA83D94ACBBE3BA03DC1494ABC"/>
  </w:style>
  <w:style w:type="paragraph" w:customStyle="1" w:styleId="DA90C25232984E9DBD6820174029E00F">
    <w:name w:val="DA90C25232984E9DBD6820174029E00F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A0D2F370D244366ADD61B6740DB3B63">
    <w:name w:val="6A0D2F370D244366ADD61B6740DB3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127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Calculadora</dc:subject>
  <dc:creator>Windows User</dc:creator>
  <cp:lastModifiedBy>Tales Abdo</cp:lastModifiedBy>
  <cp:revision>14</cp:revision>
  <dcterms:created xsi:type="dcterms:W3CDTF">2016-05-20T16:43:00Z</dcterms:created>
  <dcterms:modified xsi:type="dcterms:W3CDTF">2016-05-27T02:23:00Z</dcterms:modified>
</cp:coreProperties>
</file>