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60CFE" w14:textId="77777777" w:rsidR="005D1794" w:rsidRDefault="005D1794" w:rsidP="005D1794">
      <w:pPr>
        <w:pBdr>
          <w:top w:val="double" w:sz="4" w:space="1" w:color="auto"/>
        </w:pBdr>
        <w:spacing w:line="240" w:lineRule="auto"/>
        <w:jc w:val="right"/>
      </w:pPr>
    </w:p>
    <w:p w14:paraId="712D4AE8" w14:textId="77777777" w:rsidR="00114C8A" w:rsidRDefault="00114C8A" w:rsidP="00114C8A">
      <w:pPr>
        <w:spacing w:after="240"/>
        <w:jc w:val="center"/>
        <w:rPr>
          <w:rFonts w:ascii="Times New Roman" w:hAnsi="Times New Roman"/>
          <w:b/>
          <w:sz w:val="28"/>
          <w:szCs w:val="28"/>
        </w:rPr>
      </w:pPr>
      <w:r w:rsidRPr="00114C8A">
        <w:rPr>
          <w:rFonts w:ascii="Times New Roman" w:hAnsi="Times New Roman"/>
          <w:b/>
          <w:sz w:val="28"/>
          <w:szCs w:val="28"/>
        </w:rPr>
        <w:t>Course Completion Certificate &amp; Instructor’s Remarks</w:t>
      </w:r>
    </w:p>
    <w:tbl>
      <w:tblPr>
        <w:tblStyle w:val="TableGrid"/>
        <w:tblW w:w="0" w:type="auto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544"/>
        <w:gridCol w:w="3406"/>
        <w:gridCol w:w="1250"/>
        <w:gridCol w:w="630"/>
        <w:gridCol w:w="1281"/>
      </w:tblGrid>
      <w:tr w:rsidR="00114C8A" w14:paraId="4C65C2A4" w14:textId="77777777" w:rsidTr="00A636B0">
        <w:tc>
          <w:tcPr>
            <w:tcW w:w="2424" w:type="dxa"/>
            <w:gridSpan w:val="2"/>
            <w:vAlign w:val="bottom"/>
          </w:tcPr>
          <w:p w14:paraId="719F8FED" w14:textId="77777777" w:rsidR="00114C8A" w:rsidRPr="00114C8A" w:rsidRDefault="001D79EE" w:rsidP="001D79EE">
            <w:pPr>
              <w:rPr>
                <w:rFonts w:ascii="Times New Roman" w:hAnsi="Times New Roman"/>
                <w:sz w:val="24"/>
                <w:szCs w:val="24"/>
              </w:rPr>
            </w:pPr>
            <w:r w:rsidRPr="00114C8A">
              <w:rPr>
                <w:rFonts w:ascii="Times New Roman" w:hAnsi="Times New Roman"/>
                <w:sz w:val="24"/>
                <w:szCs w:val="24"/>
              </w:rPr>
              <w:t xml:space="preserve">Department </w:t>
            </w:r>
          </w:p>
        </w:tc>
        <w:tc>
          <w:tcPr>
            <w:tcW w:w="3406" w:type="dxa"/>
            <w:vAlign w:val="bottom"/>
          </w:tcPr>
          <w:p w14:paraId="11617BCD" w14:textId="77777777" w:rsidR="00114C8A" w:rsidRDefault="001D79EE" w:rsidP="001D79EE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Classes </w:t>
            </w:r>
            <w:r w:rsidR="00114C8A" w:rsidRPr="00114C8A">
              <w:rPr>
                <w:rFonts w:ascii="Times New Roman" w:hAnsi="Times New Roman"/>
                <w:sz w:val="24"/>
                <w:szCs w:val="24"/>
              </w:rPr>
              <w:t>Duration</w:t>
            </w:r>
          </w:p>
        </w:tc>
        <w:tc>
          <w:tcPr>
            <w:tcW w:w="3161" w:type="dxa"/>
            <w:gridSpan w:val="3"/>
            <w:vAlign w:val="bottom"/>
          </w:tcPr>
          <w:p w14:paraId="63D70EF5" w14:textId="77777777" w:rsidR="00114C8A" w:rsidRDefault="00114C8A" w:rsidP="00114C8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14C8A">
              <w:rPr>
                <w:rFonts w:ascii="Times New Roman" w:hAnsi="Times New Roman"/>
                <w:sz w:val="24"/>
                <w:szCs w:val="24"/>
              </w:rPr>
              <w:t>Final Examination</w:t>
            </w:r>
          </w:p>
        </w:tc>
      </w:tr>
      <w:tr w:rsidR="00114C8A" w14:paraId="078A8AF1" w14:textId="77777777" w:rsidTr="00A636B0">
        <w:tc>
          <w:tcPr>
            <w:tcW w:w="2424" w:type="dxa"/>
            <w:gridSpan w:val="2"/>
            <w:tcBorders>
              <w:bottom w:val="single" w:sz="4" w:space="0" w:color="auto"/>
            </w:tcBorders>
            <w:vAlign w:val="bottom"/>
          </w:tcPr>
          <w:p w14:paraId="76E8EE28" w14:textId="77777777" w:rsidR="00114C8A" w:rsidRPr="00114C8A" w:rsidRDefault="001D79EE" w:rsidP="001D79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 Science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vAlign w:val="bottom"/>
          </w:tcPr>
          <w:p w14:paraId="610579E7" w14:textId="6F778FFC" w:rsidR="00114C8A" w:rsidRPr="00114C8A" w:rsidRDefault="005245C1" w:rsidP="001D79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13-02-2023</w:t>
            </w:r>
            <w:r w:rsidR="001D79EE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4"/>
                <w:szCs w:val="24"/>
              </w:rPr>
              <w:t>30-06-2023</w:t>
            </w:r>
          </w:p>
        </w:tc>
        <w:tc>
          <w:tcPr>
            <w:tcW w:w="3161" w:type="dxa"/>
            <w:gridSpan w:val="3"/>
            <w:tcBorders>
              <w:bottom w:val="single" w:sz="4" w:space="0" w:color="auto"/>
            </w:tcBorders>
            <w:vAlign w:val="bottom"/>
          </w:tcPr>
          <w:p w14:paraId="2A22790C" w14:textId="6104BBB6" w:rsidR="00114C8A" w:rsidRPr="00114C8A" w:rsidRDefault="00AB1A77" w:rsidP="00114C8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19-06-2023 to 26</w:t>
            </w:r>
            <w:r w:rsidR="005245C1">
              <w:rPr>
                <w:rFonts w:ascii="Times New Roman" w:hAnsi="Times New Roman"/>
                <w:sz w:val="24"/>
                <w:szCs w:val="24"/>
              </w:rPr>
              <w:t>-06-2023</w:t>
            </w:r>
          </w:p>
        </w:tc>
      </w:tr>
      <w:tr w:rsidR="00114C8A" w14:paraId="3677F943" w14:textId="77777777" w:rsidTr="00A636B0">
        <w:trPr>
          <w:trHeight w:val="70"/>
        </w:trPr>
        <w:tc>
          <w:tcPr>
            <w:tcW w:w="5830" w:type="dxa"/>
            <w:gridSpan w:val="3"/>
            <w:tcBorders>
              <w:top w:val="single" w:sz="4" w:space="0" w:color="auto"/>
            </w:tcBorders>
            <w:vAlign w:val="bottom"/>
          </w:tcPr>
          <w:p w14:paraId="69010143" w14:textId="77777777" w:rsidR="00114C8A" w:rsidRPr="00114C8A" w:rsidRDefault="001D79EE" w:rsidP="001D79EE">
            <w:pPr>
              <w:spacing w:befor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114C8A">
              <w:rPr>
                <w:rFonts w:ascii="Times New Roman" w:hAnsi="Times New Roman"/>
                <w:sz w:val="24"/>
                <w:szCs w:val="24"/>
              </w:rPr>
              <w:t>Course Title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</w:tcBorders>
            <w:vAlign w:val="bottom"/>
          </w:tcPr>
          <w:p w14:paraId="669A4CA4" w14:textId="77777777" w:rsidR="00114C8A" w:rsidRPr="00114C8A" w:rsidRDefault="001D79EE" w:rsidP="001D79EE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Credit Hours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vAlign w:val="bottom"/>
          </w:tcPr>
          <w:p w14:paraId="487B1F99" w14:textId="77777777" w:rsidR="00114C8A" w:rsidRPr="00114C8A" w:rsidRDefault="001D79EE" w:rsidP="001D79EE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114C8A">
              <w:rPr>
                <w:rFonts w:ascii="Times New Roman" w:hAnsi="Times New Roman"/>
                <w:sz w:val="24"/>
                <w:szCs w:val="24"/>
              </w:rPr>
              <w:t>Semester</w:t>
            </w:r>
          </w:p>
        </w:tc>
      </w:tr>
      <w:tr w:rsidR="00114C8A" w14:paraId="1A259D72" w14:textId="77777777" w:rsidTr="00A636B0">
        <w:tc>
          <w:tcPr>
            <w:tcW w:w="5830" w:type="dxa"/>
            <w:gridSpan w:val="3"/>
            <w:tcBorders>
              <w:bottom w:val="single" w:sz="4" w:space="0" w:color="auto"/>
            </w:tcBorders>
            <w:vAlign w:val="bottom"/>
          </w:tcPr>
          <w:p w14:paraId="33A26086" w14:textId="5013BC5B" w:rsidR="00114C8A" w:rsidRPr="001D79EE" w:rsidRDefault="001D79EE" w:rsidP="001D79EE">
            <w:pPr>
              <w:rPr>
                <w:rFonts w:ascii="Times New Roman" w:hAnsi="Times New Roman"/>
                <w:sz w:val="24"/>
                <w:szCs w:val="24"/>
              </w:rPr>
            </w:pPr>
            <w:r w:rsidRPr="001D79E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31023">
              <w:rPr>
                <w:rFonts w:ascii="Times New Roman" w:hAnsi="Times New Roman"/>
                <w:sz w:val="24"/>
                <w:szCs w:val="24"/>
              </w:rPr>
              <w:t>ISL-101 Islamic study</w:t>
            </w:r>
          </w:p>
        </w:tc>
        <w:tc>
          <w:tcPr>
            <w:tcW w:w="1880" w:type="dxa"/>
            <w:gridSpan w:val="2"/>
            <w:tcBorders>
              <w:bottom w:val="single" w:sz="4" w:space="0" w:color="auto"/>
            </w:tcBorders>
            <w:vAlign w:val="bottom"/>
          </w:tcPr>
          <w:p w14:paraId="775DBEB5" w14:textId="1997992D" w:rsidR="00114C8A" w:rsidRPr="001D79EE" w:rsidRDefault="00B31023" w:rsidP="001D79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1D79EE" w:rsidRPr="001D79EE">
              <w:rPr>
                <w:rFonts w:ascii="Times New Roman" w:hAnsi="Times New Roman"/>
                <w:sz w:val="24"/>
                <w:szCs w:val="24"/>
              </w:rPr>
              <w:t>+0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bottom"/>
          </w:tcPr>
          <w:p w14:paraId="626A1146" w14:textId="12E9AB64" w:rsidR="00114C8A" w:rsidRPr="001D79EE" w:rsidRDefault="00C63C1A" w:rsidP="001D79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bookmarkStart w:id="0" w:name="_GoBack"/>
            <w:bookmarkEnd w:id="0"/>
            <w:r w:rsidR="00B31023" w:rsidRPr="00B31023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B310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B1A77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</w:tr>
      <w:tr w:rsidR="001D79EE" w14:paraId="3D46FD14" w14:textId="77777777" w:rsidTr="00A636B0">
        <w:tc>
          <w:tcPr>
            <w:tcW w:w="5830" w:type="dxa"/>
            <w:gridSpan w:val="3"/>
            <w:tcBorders>
              <w:top w:val="single" w:sz="4" w:space="0" w:color="auto"/>
            </w:tcBorders>
            <w:vAlign w:val="bottom"/>
          </w:tcPr>
          <w:p w14:paraId="3015F149" w14:textId="77777777" w:rsidR="001D79EE" w:rsidRPr="001D79EE" w:rsidRDefault="001D79EE" w:rsidP="001D79EE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1D79EE">
              <w:rPr>
                <w:rFonts w:ascii="Times New Roman" w:hAnsi="Times New Roman"/>
                <w:sz w:val="24"/>
                <w:szCs w:val="24"/>
              </w:rPr>
              <w:t>Faculty Member</w:t>
            </w:r>
          </w:p>
        </w:tc>
        <w:tc>
          <w:tcPr>
            <w:tcW w:w="3161" w:type="dxa"/>
            <w:gridSpan w:val="3"/>
            <w:tcBorders>
              <w:top w:val="single" w:sz="4" w:space="0" w:color="auto"/>
            </w:tcBorders>
            <w:vAlign w:val="bottom"/>
          </w:tcPr>
          <w:p w14:paraId="54D65350" w14:textId="77777777" w:rsidR="001D79EE" w:rsidRPr="001D79EE" w:rsidRDefault="001D79EE" w:rsidP="001D79EE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 Demonstrator</w:t>
            </w:r>
          </w:p>
        </w:tc>
      </w:tr>
      <w:tr w:rsidR="001D79EE" w14:paraId="740A36E1" w14:textId="77777777" w:rsidTr="005C19AE">
        <w:tc>
          <w:tcPr>
            <w:tcW w:w="5830" w:type="dxa"/>
            <w:gridSpan w:val="3"/>
            <w:tcBorders>
              <w:bottom w:val="single" w:sz="4" w:space="0" w:color="auto"/>
            </w:tcBorders>
            <w:vAlign w:val="bottom"/>
          </w:tcPr>
          <w:p w14:paraId="6767BA03" w14:textId="4A939AF3" w:rsidR="001D79EE" w:rsidRPr="001D79EE" w:rsidRDefault="00295CD5" w:rsidP="00295C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Muhammad A</w:t>
            </w:r>
            <w:r w:rsidR="00B31023">
              <w:rPr>
                <w:rFonts w:ascii="Times New Roman" w:hAnsi="Times New Roman"/>
                <w:sz w:val="24"/>
                <w:szCs w:val="24"/>
              </w:rPr>
              <w:t>mir</w:t>
            </w:r>
          </w:p>
        </w:tc>
        <w:tc>
          <w:tcPr>
            <w:tcW w:w="3161" w:type="dxa"/>
            <w:gridSpan w:val="3"/>
            <w:tcBorders>
              <w:bottom w:val="single" w:sz="4" w:space="0" w:color="auto"/>
            </w:tcBorders>
            <w:vAlign w:val="bottom"/>
          </w:tcPr>
          <w:p w14:paraId="1157E573" w14:textId="77777777" w:rsidR="001D79EE" w:rsidRPr="001D79EE" w:rsidRDefault="001D79EE" w:rsidP="001D79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1D79EE" w14:paraId="092C421C" w14:textId="77777777" w:rsidTr="00A636B0">
        <w:tc>
          <w:tcPr>
            <w:tcW w:w="5830" w:type="dxa"/>
            <w:gridSpan w:val="3"/>
            <w:tcBorders>
              <w:top w:val="single" w:sz="4" w:space="0" w:color="auto"/>
            </w:tcBorders>
            <w:vAlign w:val="bottom"/>
          </w:tcPr>
          <w:p w14:paraId="46E8483B" w14:textId="77777777" w:rsidR="001D79EE" w:rsidRPr="001D79EE" w:rsidRDefault="001D79EE" w:rsidP="001D79EE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1D79EE">
              <w:rPr>
                <w:rFonts w:ascii="Times New Roman" w:hAnsi="Times New Roman"/>
                <w:sz w:val="24"/>
                <w:szCs w:val="24"/>
              </w:rPr>
              <w:t>Teaching Hours Completed</w:t>
            </w:r>
          </w:p>
        </w:tc>
        <w:tc>
          <w:tcPr>
            <w:tcW w:w="3161" w:type="dxa"/>
            <w:gridSpan w:val="3"/>
            <w:tcBorders>
              <w:top w:val="single" w:sz="4" w:space="0" w:color="auto"/>
            </w:tcBorders>
            <w:vAlign w:val="bottom"/>
          </w:tcPr>
          <w:p w14:paraId="5827C7E3" w14:textId="77777777" w:rsidR="001D79EE" w:rsidRPr="001D79EE" w:rsidRDefault="001D79EE" w:rsidP="001D79EE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 Hours Completed</w:t>
            </w:r>
          </w:p>
        </w:tc>
      </w:tr>
      <w:tr w:rsidR="00A636B0" w14:paraId="7B44AD3D" w14:textId="77777777" w:rsidTr="005C19AE">
        <w:tc>
          <w:tcPr>
            <w:tcW w:w="5830" w:type="dxa"/>
            <w:gridSpan w:val="3"/>
            <w:tcBorders>
              <w:bottom w:val="single" w:sz="4" w:space="0" w:color="auto"/>
            </w:tcBorders>
            <w:vAlign w:val="bottom"/>
          </w:tcPr>
          <w:p w14:paraId="01F0DC34" w14:textId="0A2A8E6C" w:rsidR="00A636B0" w:rsidRPr="001D79EE" w:rsidRDefault="00B31023" w:rsidP="001D79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161" w:type="dxa"/>
            <w:gridSpan w:val="3"/>
            <w:tcBorders>
              <w:bottom w:val="single" w:sz="4" w:space="0" w:color="auto"/>
            </w:tcBorders>
            <w:vAlign w:val="bottom"/>
          </w:tcPr>
          <w:p w14:paraId="103C7AEE" w14:textId="77777777" w:rsidR="00A636B0" w:rsidRPr="001D79EE" w:rsidRDefault="00A636B0" w:rsidP="001D79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1D79EE" w14:paraId="505DD07E" w14:textId="77777777" w:rsidTr="005C19AE">
        <w:tc>
          <w:tcPr>
            <w:tcW w:w="1880" w:type="dxa"/>
            <w:tcBorders>
              <w:top w:val="single" w:sz="4" w:space="0" w:color="auto"/>
            </w:tcBorders>
            <w:vAlign w:val="bottom"/>
          </w:tcPr>
          <w:p w14:paraId="14B6F785" w14:textId="77777777" w:rsidR="001D79EE" w:rsidRDefault="001D79EE" w:rsidP="001D79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00" w:type="dxa"/>
            <w:gridSpan w:val="3"/>
            <w:tcBorders>
              <w:top w:val="single" w:sz="4" w:space="0" w:color="auto"/>
            </w:tcBorders>
            <w:vAlign w:val="bottom"/>
          </w:tcPr>
          <w:p w14:paraId="4A42749E" w14:textId="77777777" w:rsidR="001D79EE" w:rsidRDefault="001D79EE" w:rsidP="001D79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1" w:type="dxa"/>
            <w:gridSpan w:val="2"/>
            <w:tcBorders>
              <w:top w:val="single" w:sz="4" w:space="0" w:color="auto"/>
            </w:tcBorders>
            <w:vAlign w:val="bottom"/>
          </w:tcPr>
          <w:p w14:paraId="7280C04A" w14:textId="77777777" w:rsidR="001D79EE" w:rsidRPr="001D79EE" w:rsidRDefault="001D79EE" w:rsidP="001D79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36B0" w14:paraId="53387714" w14:textId="77777777" w:rsidTr="005C19AE">
        <w:tc>
          <w:tcPr>
            <w:tcW w:w="7080" w:type="dxa"/>
            <w:gridSpan w:val="4"/>
            <w:tcBorders>
              <w:bottom w:val="single" w:sz="4" w:space="0" w:color="auto"/>
            </w:tcBorders>
            <w:vAlign w:val="bottom"/>
          </w:tcPr>
          <w:p w14:paraId="3A14441F" w14:textId="77777777" w:rsidR="00A636B0" w:rsidRDefault="00A636B0" w:rsidP="001D79EE">
            <w:pPr>
              <w:rPr>
                <w:rFonts w:ascii="Times New Roman" w:hAnsi="Times New Roman"/>
                <w:sz w:val="24"/>
                <w:szCs w:val="24"/>
              </w:rPr>
            </w:pPr>
            <w:r w:rsidRPr="00A636B0">
              <w:rPr>
                <w:rFonts w:ascii="Times New Roman" w:hAnsi="Times New Roman"/>
                <w:b/>
                <w:sz w:val="24"/>
                <w:szCs w:val="24"/>
              </w:rPr>
              <w:t>Topics Covered:</w:t>
            </w:r>
          </w:p>
        </w:tc>
        <w:tc>
          <w:tcPr>
            <w:tcW w:w="1911" w:type="dxa"/>
            <w:gridSpan w:val="2"/>
            <w:tcBorders>
              <w:bottom w:val="single" w:sz="4" w:space="0" w:color="auto"/>
            </w:tcBorders>
            <w:vAlign w:val="bottom"/>
          </w:tcPr>
          <w:p w14:paraId="368624A4" w14:textId="77777777" w:rsidR="00A636B0" w:rsidRPr="001D79EE" w:rsidRDefault="00A636B0" w:rsidP="001D79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36B0" w14:paraId="25B3EB22" w14:textId="77777777" w:rsidTr="005C19AE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D0964" w14:textId="77777777" w:rsidR="00A636B0" w:rsidRPr="005C19AE" w:rsidRDefault="00A636B0" w:rsidP="00A636B0">
            <w:pPr>
              <w:jc w:val="center"/>
              <w:rPr>
                <w:rFonts w:ascii="Times New Roman" w:hAnsi="Times New Roman"/>
                <w:b/>
              </w:rPr>
            </w:pPr>
            <w:r w:rsidRPr="005C19AE">
              <w:rPr>
                <w:rFonts w:ascii="Times New Roman" w:hAnsi="Times New Roman"/>
                <w:b/>
              </w:rPr>
              <w:t>Week</w:t>
            </w: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9E13FA" w14:textId="77777777" w:rsidR="00A636B0" w:rsidRPr="005C19AE" w:rsidRDefault="00A636B0" w:rsidP="001D79EE">
            <w:pPr>
              <w:rPr>
                <w:rFonts w:ascii="Times New Roman" w:hAnsi="Times New Roman"/>
                <w:b/>
              </w:rPr>
            </w:pPr>
            <w:r w:rsidRPr="005C19AE">
              <w:rPr>
                <w:rFonts w:ascii="Times New Roman" w:hAnsi="Times New Roman"/>
                <w:b/>
              </w:rPr>
              <w:t>Topics</w:t>
            </w:r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3711EB6" w14:textId="77777777" w:rsidR="00A636B0" w:rsidRPr="005C19AE" w:rsidRDefault="00A636B0" w:rsidP="005C19AE">
            <w:pPr>
              <w:jc w:val="right"/>
              <w:rPr>
                <w:rFonts w:ascii="Times New Roman" w:hAnsi="Times New Roman"/>
                <w:b/>
              </w:rPr>
            </w:pPr>
            <w:r w:rsidRPr="005C19AE">
              <w:rPr>
                <w:rFonts w:ascii="Times New Roman" w:hAnsi="Times New Roman"/>
                <w:b/>
              </w:rPr>
              <w:t>Contents Covered</w:t>
            </w:r>
          </w:p>
        </w:tc>
      </w:tr>
      <w:tr w:rsidR="00A636B0" w14:paraId="3045E2F4" w14:textId="77777777" w:rsidTr="005C19AE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0661" w14:textId="11996D1F" w:rsidR="00A636B0" w:rsidRPr="0012219C" w:rsidRDefault="00BA5075" w:rsidP="00A636B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418BE" w14:textId="77777777" w:rsidR="00FF1E4E" w:rsidRDefault="00FF1E4E" w:rsidP="00FF1E4E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Introduction to Islamic studies &amp; Quranic Studies</w:t>
            </w:r>
          </w:p>
          <w:p w14:paraId="51C60F0F" w14:textId="77777777" w:rsidR="00FF1E4E" w:rsidRDefault="00FF1E4E" w:rsidP="00FF1E4E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Basic Concepts of Quran:</w:t>
            </w:r>
          </w:p>
          <w:p w14:paraId="363C8AB7" w14:textId="77777777" w:rsidR="00FF1E4E" w:rsidRDefault="00FF1E4E" w:rsidP="00FF1E4E">
            <w:pPr>
              <w:pStyle w:val="List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 to Basic Beliefs:</w:t>
            </w:r>
          </w:p>
          <w:p w14:paraId="4BA26745" w14:textId="77777777" w:rsidR="00FF1E4E" w:rsidRDefault="00FF1E4E" w:rsidP="00FF1E4E">
            <w:pPr>
              <w:pStyle w:val="ListParagraph"/>
              <w:numPr>
                <w:ilvl w:val="0"/>
                <w:numId w:val="18"/>
              </w:numPr>
              <w:rPr>
                <w:rFonts w:cs="Arial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Tawheed</w:t>
            </w:r>
            <w:proofErr w:type="spellEnd"/>
          </w:p>
          <w:p w14:paraId="3060A546" w14:textId="77777777" w:rsidR="00FF1E4E" w:rsidRDefault="00FF1E4E" w:rsidP="00FF1E4E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rFonts w:ascii="Times New Roman" w:hAnsi="Times New Roman"/>
                <w:bCs/>
              </w:rPr>
              <w:t>Prophet hood</w:t>
            </w:r>
          </w:p>
          <w:p w14:paraId="06B134CB" w14:textId="77777777" w:rsidR="00FF1E4E" w:rsidRDefault="00FF1E4E" w:rsidP="00FF1E4E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rFonts w:ascii="Times New Roman" w:hAnsi="Times New Roman"/>
                <w:bCs/>
              </w:rPr>
              <w:t xml:space="preserve">Day of Judgment/Life Hereafter </w:t>
            </w:r>
          </w:p>
          <w:p w14:paraId="5742F25D" w14:textId="77777777" w:rsidR="00FF1E4E" w:rsidRDefault="00FF1E4E" w:rsidP="00FF1E4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Overview regarding Worship (</w:t>
            </w:r>
            <w:proofErr w:type="spellStart"/>
            <w:r>
              <w:rPr>
                <w:rFonts w:ascii="Times New Roman" w:hAnsi="Times New Roman"/>
              </w:rPr>
              <w:t>Salat</w:t>
            </w:r>
            <w:proofErr w:type="spellEnd"/>
            <w:r>
              <w:rPr>
                <w:rFonts w:ascii="Times New Roman" w:hAnsi="Times New Roman"/>
              </w:rPr>
              <w:t xml:space="preserve">, Zakat, </w:t>
            </w:r>
            <w:proofErr w:type="spellStart"/>
            <w:r>
              <w:rPr>
                <w:rFonts w:ascii="Times New Roman" w:hAnsi="Times New Roman"/>
              </w:rPr>
              <w:t>Saum</w:t>
            </w:r>
            <w:proofErr w:type="spellEnd"/>
            <w:r>
              <w:rPr>
                <w:rFonts w:ascii="Times New Roman" w:hAnsi="Times New Roman"/>
              </w:rPr>
              <w:t>, &amp; Hajj )</w:t>
            </w:r>
          </w:p>
          <w:p w14:paraId="2774E5E9" w14:textId="502A0004" w:rsidR="00A636B0" w:rsidRPr="00FF1E4E" w:rsidRDefault="00A636B0" w:rsidP="00FF1E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A4D32B" w14:textId="77777777" w:rsidR="00A636B0" w:rsidRDefault="00A636B0" w:rsidP="00F966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A636B0" w14:paraId="71DA1F11" w14:textId="77777777" w:rsidTr="005C19AE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6A27" w14:textId="6D2534F3" w:rsidR="00A636B0" w:rsidRPr="0012219C" w:rsidRDefault="00BA5075" w:rsidP="00A636B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4934B9" w14:textId="77777777" w:rsidR="00FF1E4E" w:rsidRDefault="00FF1E4E" w:rsidP="00FF1E4E">
            <w:pPr>
              <w:pStyle w:val="NoSpacing"/>
              <w:numPr>
                <w:ilvl w:val="0"/>
                <w:numId w:val="17"/>
              </w:numPr>
              <w:rPr>
                <w:rFonts w:ascii="Times New Roman" w:eastAsia="Calibri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</w:rPr>
              <w:t>History of Quran:</w:t>
            </w:r>
          </w:p>
          <w:p w14:paraId="21788F53" w14:textId="77777777" w:rsidR="00FF1E4E" w:rsidRDefault="00FF1E4E" w:rsidP="00FF1E4E">
            <w:pPr>
              <w:pStyle w:val="NoSpacing"/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Concept of Revelation (</w:t>
            </w:r>
            <w:r>
              <w:rPr>
                <w:rFonts w:ascii="Times New Roman" w:hAnsi="Times New Roman" w:hint="cs"/>
                <w:rtl/>
              </w:rPr>
              <w:t>وحي</w:t>
            </w:r>
            <w:r>
              <w:rPr>
                <w:rFonts w:ascii="Times New Roman" w:hAnsi="Times New Roman"/>
              </w:rPr>
              <w:t>)</w:t>
            </w:r>
          </w:p>
          <w:p w14:paraId="291F2F22" w14:textId="77777777" w:rsidR="00FF1E4E" w:rsidRDefault="00FF1E4E" w:rsidP="00FF1E4E">
            <w:pPr>
              <w:pStyle w:val="NoSpacing"/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How revelation started?</w:t>
            </w:r>
          </w:p>
          <w:p w14:paraId="2C5FE5DF" w14:textId="77777777" w:rsidR="00FF1E4E" w:rsidRDefault="00FF1E4E" w:rsidP="00FF1E4E">
            <w:pPr>
              <w:pStyle w:val="NoSpacing"/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Preservation of Quran:</w:t>
            </w:r>
          </w:p>
          <w:p w14:paraId="76027087" w14:textId="77777777" w:rsidR="00FF1E4E" w:rsidRDefault="00FF1E4E" w:rsidP="00FF1E4E">
            <w:pPr>
              <w:pStyle w:val="NoSpacing"/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Preservation of Quran in Holy Prophet’s (</w:t>
            </w:r>
            <w:r>
              <w:rPr>
                <w:rFonts w:ascii="Times New Roman" w:hAnsi="Times New Roman" w:hint="cs"/>
                <w:rtl/>
              </w:rPr>
              <w:t>صلى الله عليه وسلم</w:t>
            </w:r>
            <w:r>
              <w:rPr>
                <w:rFonts w:ascii="Times New Roman" w:hAnsi="Times New Roman"/>
              </w:rPr>
              <w:t>) Life</w:t>
            </w:r>
          </w:p>
          <w:p w14:paraId="56A3E70C" w14:textId="77777777" w:rsidR="00FF1E4E" w:rsidRDefault="00FF1E4E" w:rsidP="00FF1E4E">
            <w:pPr>
              <w:pStyle w:val="NoSpacing"/>
              <w:ind w:left="7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Compilation of Quran:</w:t>
            </w:r>
          </w:p>
          <w:p w14:paraId="68E3A8E0" w14:textId="77777777" w:rsidR="00FF1E4E" w:rsidRDefault="00FF1E4E" w:rsidP="00FF1E4E">
            <w:pPr>
              <w:pStyle w:val="NoSpacing"/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Compilation of Quran in Holy Prophet’s (</w:t>
            </w:r>
            <w:r>
              <w:rPr>
                <w:rFonts w:ascii="Times New Roman" w:hAnsi="Times New Roman" w:hint="cs"/>
                <w:rtl/>
              </w:rPr>
              <w:t>صلى الله عليه وسلم</w:t>
            </w:r>
            <w:r>
              <w:rPr>
                <w:rFonts w:ascii="Times New Roman" w:hAnsi="Times New Roman"/>
              </w:rPr>
              <w:t>) Life</w:t>
            </w:r>
          </w:p>
          <w:p w14:paraId="00D27A56" w14:textId="77777777" w:rsidR="00FF1E4E" w:rsidRDefault="00FF1E4E" w:rsidP="00FF1E4E">
            <w:pPr>
              <w:pStyle w:val="NoSpacing"/>
              <w:ind w:left="7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Compilation of Quran in </w:t>
            </w:r>
            <w:proofErr w:type="spellStart"/>
            <w:r>
              <w:rPr>
                <w:rFonts w:ascii="Times New Roman" w:hAnsi="Times New Roman"/>
              </w:rPr>
              <w:t>Hazart</w:t>
            </w:r>
            <w:proofErr w:type="spellEnd"/>
            <w:r>
              <w:rPr>
                <w:rFonts w:ascii="Times New Roman" w:hAnsi="Times New Roman"/>
              </w:rPr>
              <w:t xml:space="preserve"> Abu Bakar (</w:t>
            </w:r>
            <w:r>
              <w:rPr>
                <w:rFonts w:ascii="Times New Roman" w:hAnsi="Times New Roman" w:hint="cs"/>
                <w:rtl/>
              </w:rPr>
              <w:t>رضي الله عنه</w:t>
            </w:r>
            <w:r>
              <w:rPr>
                <w:rFonts w:ascii="Times New Roman" w:hAnsi="Times New Roman"/>
              </w:rPr>
              <w:t>)</w:t>
            </w:r>
          </w:p>
          <w:p w14:paraId="25ABEA5E" w14:textId="77777777" w:rsidR="00FF1E4E" w:rsidRDefault="00FF1E4E" w:rsidP="00FF1E4E">
            <w:pPr>
              <w:pStyle w:val="NoSpacing"/>
              <w:ind w:left="7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Compilation of Quran in </w:t>
            </w:r>
            <w:proofErr w:type="spellStart"/>
            <w:r>
              <w:rPr>
                <w:rFonts w:ascii="Times New Roman" w:hAnsi="Times New Roman"/>
              </w:rPr>
              <w:t>Hazart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Uthman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 w:hint="cs"/>
                <w:rtl/>
              </w:rPr>
              <w:t>رضي الله عنه</w:t>
            </w:r>
            <w:r>
              <w:rPr>
                <w:rFonts w:ascii="Times New Roman" w:hAnsi="Times New Roman"/>
              </w:rPr>
              <w:t>)</w:t>
            </w:r>
          </w:p>
          <w:p w14:paraId="2EE07EB5" w14:textId="3BCA9880" w:rsidR="00A636B0" w:rsidRPr="00FF1E4E" w:rsidRDefault="00A636B0" w:rsidP="00FF1E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69AB36" w14:textId="77777777" w:rsidR="00A636B0" w:rsidRDefault="00A636B0" w:rsidP="00F966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A636B0" w14:paraId="19986F1B" w14:textId="77777777" w:rsidTr="005C19AE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5423C" w14:textId="4762D6B0" w:rsidR="00A636B0" w:rsidRPr="0012219C" w:rsidRDefault="00BA5075" w:rsidP="00A636B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26CC6" w14:textId="77777777" w:rsidR="00FF1E4E" w:rsidRDefault="00FF1E4E" w:rsidP="00FF1E4E">
            <w:pPr>
              <w:pStyle w:val="NoSpacing"/>
              <w:numPr>
                <w:ilvl w:val="0"/>
                <w:numId w:val="17"/>
              </w:numPr>
              <w:rPr>
                <w:rFonts w:ascii="Times New Roman" w:eastAsia="Calibri" w:hAnsi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Uloom-ul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–Quran:</w:t>
            </w:r>
          </w:p>
          <w:p w14:paraId="0693CC6A" w14:textId="77777777" w:rsidR="00FF1E4E" w:rsidRDefault="00FF1E4E" w:rsidP="00FF1E4E">
            <w:pPr>
              <w:pStyle w:val="NoSpacing"/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Definition of Sciences of Quran (</w:t>
            </w:r>
            <w:r>
              <w:rPr>
                <w:rFonts w:ascii="Times New Roman" w:hAnsi="Times New Roman" w:hint="cs"/>
                <w:rtl/>
              </w:rPr>
              <w:t>علوم القرآن</w:t>
            </w:r>
            <w:r>
              <w:rPr>
                <w:rFonts w:ascii="Times New Roman" w:hAnsi="Times New Roman"/>
              </w:rPr>
              <w:t>)</w:t>
            </w:r>
          </w:p>
          <w:p w14:paraId="6F15A1DF" w14:textId="77777777" w:rsidR="00FF1E4E" w:rsidRDefault="00FF1E4E" w:rsidP="00FF1E4E">
            <w:pPr>
              <w:pStyle w:val="NoSpacing"/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Characteristics of </w:t>
            </w:r>
            <w:proofErr w:type="spellStart"/>
            <w:r>
              <w:rPr>
                <w:rFonts w:ascii="Times New Roman" w:hAnsi="Times New Roman"/>
              </w:rPr>
              <w:t>Makki</w:t>
            </w:r>
            <w:proofErr w:type="spellEnd"/>
            <w:r>
              <w:rPr>
                <w:rFonts w:ascii="Times New Roman" w:hAnsi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</w:rPr>
              <w:t>Madni</w:t>
            </w:r>
            <w:proofErr w:type="spellEnd"/>
            <w:r>
              <w:rPr>
                <w:rFonts w:ascii="Times New Roman" w:hAnsi="Times New Roman"/>
              </w:rPr>
              <w:t xml:space="preserve"> Verses</w:t>
            </w:r>
          </w:p>
          <w:p w14:paraId="44A9F724" w14:textId="77777777" w:rsidR="0003217A" w:rsidRDefault="00FF1E4E" w:rsidP="00BC6EEE">
            <w:pPr>
              <w:pStyle w:val="NoSpacing"/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Concept of Abrogation in Quran</w:t>
            </w:r>
          </w:p>
          <w:p w14:paraId="4C233A8E" w14:textId="7630AEAC" w:rsidR="00BC6EEE" w:rsidRPr="00BC6EEE" w:rsidRDefault="00BC6EEE" w:rsidP="00BC6EEE">
            <w:pPr>
              <w:pStyle w:val="NoSpacing"/>
              <w:ind w:left="720"/>
              <w:rPr>
                <w:rFonts w:ascii="Times New Roman" w:hAnsi="Times New Roman"/>
              </w:rPr>
            </w:pPr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8A457B" w14:textId="77777777" w:rsidR="00A636B0" w:rsidRDefault="00A636B0" w:rsidP="00F966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A636B0" w14:paraId="427B7A4D" w14:textId="77777777" w:rsidTr="005C19AE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C577" w14:textId="7BAEA57C" w:rsidR="00A636B0" w:rsidRPr="0012219C" w:rsidRDefault="00BA5075" w:rsidP="00F966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4B52D" w14:textId="77777777" w:rsidR="00BC6EEE" w:rsidRDefault="00BC6EEE" w:rsidP="00BC6EE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Textual study of Surah al </w:t>
            </w:r>
            <w:proofErr w:type="spellStart"/>
            <w:r>
              <w:rPr>
                <w:rFonts w:ascii="Times New Roman" w:hAnsi="Times New Roman"/>
              </w:rPr>
              <w:t>Bakara</w:t>
            </w:r>
            <w:proofErr w:type="spellEnd"/>
            <w:r>
              <w:rPr>
                <w:rFonts w:ascii="Times New Roman" w:hAnsi="Times New Roman"/>
              </w:rPr>
              <w:t>, Verses:284-286</w:t>
            </w:r>
          </w:p>
          <w:p w14:paraId="659169B1" w14:textId="42A95FA6" w:rsidR="00A636B0" w:rsidRPr="00BC6EEE" w:rsidRDefault="00BC6EEE" w:rsidP="00BC6EE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Textual study of Surah al </w:t>
            </w:r>
            <w:proofErr w:type="spellStart"/>
            <w:r>
              <w:rPr>
                <w:rFonts w:ascii="Times New Roman" w:hAnsi="Times New Roman"/>
              </w:rPr>
              <w:t>Hujjarat</w:t>
            </w:r>
            <w:proofErr w:type="spellEnd"/>
            <w:r>
              <w:rPr>
                <w:rFonts w:ascii="Times New Roman" w:hAnsi="Times New Roman"/>
              </w:rPr>
              <w:t>, Verses:1-05</w:t>
            </w:r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908CEF" w14:textId="77777777" w:rsidR="00A636B0" w:rsidRDefault="0003217A" w:rsidP="000321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F966D9" w14:paraId="54DAA5B8" w14:textId="77777777" w:rsidTr="005C19AE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08A63" w14:textId="2324AC75" w:rsidR="00F966D9" w:rsidRPr="0012219C" w:rsidRDefault="00BA5075" w:rsidP="00F966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</w:t>
            </w: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EC20A" w14:textId="77777777" w:rsidR="00BC6EEE" w:rsidRDefault="00BC6EEE" w:rsidP="00BC6E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Surah Al-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Inam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Related to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Ihkam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(Verse No: 152-153)</w:t>
            </w:r>
          </w:p>
          <w:p w14:paraId="3B46D0A0" w14:textId="77777777" w:rsidR="00BC6EEE" w:rsidRDefault="00BC6EEE" w:rsidP="00BC6E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Surah Al-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Ihzab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Related to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Adab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al-Nabi (Verse No: 21,40,57,58.)</w:t>
            </w:r>
          </w:p>
          <w:p w14:paraId="0C1BD502" w14:textId="5D5DD9D9" w:rsidR="00F966D9" w:rsidRPr="00BC6EEE" w:rsidRDefault="00BC6EEE" w:rsidP="00BC6E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Surah Al-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Hashar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(18,19,20) </w:t>
            </w:r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C75A29" w14:textId="77777777" w:rsidR="00F966D9" w:rsidRDefault="0003217A" w:rsidP="0003217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5C19AE" w14:paraId="113C200C" w14:textId="77777777" w:rsidTr="007B4F8F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4E8F" w14:textId="59C095CA" w:rsidR="005C19AE" w:rsidRPr="0012219C" w:rsidRDefault="00BA5075" w:rsidP="005C19A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26B97" w14:textId="77777777" w:rsidR="00BC6EEE" w:rsidRDefault="00BC6EEE" w:rsidP="00BC6EEE">
            <w:pPr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</w:rPr>
              <w:t>Seerah</w:t>
            </w:r>
            <w:proofErr w:type="spellEnd"/>
            <w:r>
              <w:rPr>
                <w:rFonts w:ascii="Times New Roman" w:hAnsi="Times New Roman"/>
                <w:b/>
              </w:rPr>
              <w:t xml:space="preserve"> of Holy Prophet 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cs"/>
                <w:rtl/>
              </w:rPr>
              <w:t>صلى الله عليه وسلم</w:t>
            </w:r>
            <w:r>
              <w:rPr>
                <w:rFonts w:ascii="Times New Roman" w:hAnsi="Times New Roman"/>
              </w:rPr>
              <w:t xml:space="preserve">) </w:t>
            </w:r>
            <w:r>
              <w:rPr>
                <w:rFonts w:ascii="Times New Roman" w:hAnsi="Times New Roman"/>
                <w:b/>
                <w:bCs/>
              </w:rPr>
              <w:t>I</w:t>
            </w:r>
          </w:p>
          <w:p w14:paraId="78D64F20" w14:textId="77777777" w:rsidR="00BC6EEE" w:rsidRDefault="00BC6EEE" w:rsidP="00BC6EEE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Life of Muhammad Bin Abdullah ( Before Prophet Hood)</w:t>
            </w:r>
          </w:p>
          <w:p w14:paraId="50A68592" w14:textId="77777777" w:rsidR="00BC6EEE" w:rsidRDefault="00BC6EEE" w:rsidP="00BC6EEE">
            <w:pPr>
              <w:pStyle w:val="NoSpacing"/>
              <w:tabs>
                <w:tab w:val="left" w:pos="-1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Life of Holy Prophet (S.A.W) in Makkah</w:t>
            </w:r>
          </w:p>
          <w:p w14:paraId="08B69662" w14:textId="33A8C617" w:rsidR="005C19AE" w:rsidRPr="00BC6EEE" w:rsidRDefault="00BC6EEE" w:rsidP="00BC6EE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Core polices behind spreading of Islam</w:t>
            </w:r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B3D696" w14:textId="77777777" w:rsidR="005C19AE" w:rsidRDefault="005C19AE" w:rsidP="005C19A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5C19AE" w14:paraId="5BDBEB2E" w14:textId="77777777" w:rsidTr="007B4F8F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649A" w14:textId="32CEAE06" w:rsidR="005C19AE" w:rsidRPr="0012219C" w:rsidRDefault="00BA5075" w:rsidP="005C19A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9C80F" w14:textId="77777777" w:rsidR="00BC6EEE" w:rsidRDefault="00BC6EEE" w:rsidP="00BC6EEE">
            <w:pPr>
              <w:pStyle w:val="NoSpacing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hAnsi="Times New Roman"/>
              </w:rPr>
              <w:t>Important lessons Derived from the life of Holy Prophet in Makkah</w:t>
            </w:r>
          </w:p>
          <w:p w14:paraId="1B9CD1ED" w14:textId="77777777" w:rsidR="00BC6EEE" w:rsidRDefault="00BC6EEE" w:rsidP="00BC6EEE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Seerah</w:t>
            </w:r>
            <w:proofErr w:type="spellEnd"/>
            <w:r>
              <w:rPr>
                <w:rFonts w:ascii="Times New Roman" w:hAnsi="Times New Roman"/>
                <w:b/>
              </w:rPr>
              <w:t xml:space="preserve"> of Holy Prophet (PBUH)</w:t>
            </w:r>
          </w:p>
          <w:p w14:paraId="6A2E28EB" w14:textId="77777777" w:rsidR="00BC6EEE" w:rsidRDefault="00BC6EEE" w:rsidP="00BC6E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Life of holy prophet(PBUH) in Madinah</w:t>
            </w:r>
          </w:p>
          <w:p w14:paraId="3D3A864F" w14:textId="12856D1D" w:rsidR="005C19AE" w:rsidRPr="00BC6EEE" w:rsidRDefault="00BC6EEE" w:rsidP="00BC6EE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Core polices behind spreading of Islam</w:t>
            </w:r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3F48E3" w14:textId="77777777" w:rsidR="005C19AE" w:rsidRDefault="00392C04" w:rsidP="005C19A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5C19AE" w14:paraId="33187716" w14:textId="77777777" w:rsidTr="00392C04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D59B2" w14:textId="46A7CB38" w:rsidR="005C19AE" w:rsidRPr="0012219C" w:rsidRDefault="00BA5075" w:rsidP="005C19A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6E1B9" w14:textId="7B2C6CE7" w:rsidR="005C19AE" w:rsidRPr="00BC6EEE" w:rsidRDefault="00BC6EEE" w:rsidP="00BC6EE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Wisdom behind Charter of </w:t>
            </w:r>
            <w:proofErr w:type="spellStart"/>
            <w:r>
              <w:rPr>
                <w:rFonts w:ascii="Times New Roman" w:hAnsi="Times New Roman"/>
              </w:rPr>
              <w:t>Madina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rtl/>
                <w:lang w:bidi="ur-PK"/>
              </w:rPr>
              <w:t>میثاق مدینہ</w:t>
            </w:r>
            <w:r>
              <w:rPr>
                <w:rFonts w:ascii="Times New Roman" w:hAnsi="Times New Roman"/>
              </w:rPr>
              <w:t>) Brotherhood (</w:t>
            </w:r>
            <w:r>
              <w:rPr>
                <w:rFonts w:ascii="Times New Roman" w:hAnsi="Times New Roman"/>
                <w:rtl/>
                <w:lang w:bidi="ur-PK"/>
              </w:rPr>
              <w:t>م</w:t>
            </w:r>
            <w:r>
              <w:rPr>
                <w:rFonts w:ascii="Times New Roman" w:hAnsi="Times New Roman"/>
                <w:rtl/>
              </w:rPr>
              <w:t>واخات مدين</w:t>
            </w:r>
            <w:r>
              <w:rPr>
                <w:rFonts w:ascii="Times New Roman" w:hAnsi="Times New Roman"/>
                <w:rtl/>
                <w:lang w:bidi="ur-PK"/>
              </w:rPr>
              <w:t>ہ</w:t>
            </w:r>
            <w:r>
              <w:rPr>
                <w:rFonts w:ascii="Times New Roman" w:hAnsi="Times New Roman"/>
              </w:rPr>
              <w:t xml:space="preserve">)Conquest of Makkah &amp; </w:t>
            </w:r>
            <w:proofErr w:type="spellStart"/>
            <w:r>
              <w:rPr>
                <w:rFonts w:ascii="Times New Roman" w:hAnsi="Times New Roman"/>
              </w:rPr>
              <w:t>Hijjatu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widah</w:t>
            </w:r>
            <w:proofErr w:type="spellEnd"/>
            <w:r>
              <w:rPr>
                <w:rFonts w:ascii="Times New Roman" w:hAnsi="Times New Roman"/>
              </w:rPr>
              <w:t xml:space="preserve"> for regional and global relations</w:t>
            </w:r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CE4ACE" w14:textId="77777777" w:rsidR="005C19AE" w:rsidRDefault="005C19AE" w:rsidP="005C19A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2C04" w14:paraId="75920E9A" w14:textId="77777777" w:rsidTr="005C19AE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3DA4" w14:textId="7119492D" w:rsidR="00392C04" w:rsidRPr="0012219C" w:rsidRDefault="00BA5075" w:rsidP="00392C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D98AB" w14:textId="09BF2C3E" w:rsidR="00392C04" w:rsidRPr="00BC6EEE" w:rsidRDefault="00BC6EEE" w:rsidP="00BC6E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 SEMESTER EXAM</w:t>
            </w:r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5694AA" w14:textId="77777777" w:rsidR="00392C04" w:rsidRDefault="00392C04" w:rsidP="00392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392C04" w14:paraId="5DF5F355" w14:textId="77777777" w:rsidTr="005C19AE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A6645" w14:textId="1CEC9827" w:rsidR="00392C04" w:rsidRPr="0012219C" w:rsidRDefault="00BA5075" w:rsidP="00392C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2C9B5" w14:textId="77777777" w:rsidR="00BC6EEE" w:rsidRDefault="00BC6EEE" w:rsidP="00BC6EE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Introduction to Sunnah</w:t>
            </w:r>
          </w:p>
          <w:p w14:paraId="0A60D815" w14:textId="77777777" w:rsidR="00BC6EEE" w:rsidRDefault="00BC6EEE" w:rsidP="00BC6EE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Meaning &amp; definition of Hadith</w:t>
            </w:r>
          </w:p>
          <w:p w14:paraId="404E615D" w14:textId="77777777" w:rsidR="00BC6EEE" w:rsidRDefault="00BC6EEE" w:rsidP="00BC6EE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Kinds of Hadith </w:t>
            </w:r>
          </w:p>
          <w:p w14:paraId="19FA0E6B" w14:textId="77777777" w:rsidR="00BC6EEE" w:rsidRDefault="00BC6EEE" w:rsidP="00BC6EE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Significance of Hadith</w:t>
            </w:r>
          </w:p>
          <w:p w14:paraId="2907EC59" w14:textId="77777777" w:rsidR="00BC6EEE" w:rsidRDefault="00BC6EEE" w:rsidP="00BC6EE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Sunnah and Hadith</w:t>
            </w:r>
          </w:p>
          <w:p w14:paraId="3002E521" w14:textId="77777777" w:rsidR="00BC6EEE" w:rsidRDefault="00BC6EEE" w:rsidP="00BC6EE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Legal position of Sunnah</w:t>
            </w:r>
          </w:p>
          <w:p w14:paraId="6970CDF9" w14:textId="77777777" w:rsidR="00392C04" w:rsidRPr="00BC6EEE" w:rsidRDefault="00BC6EEE" w:rsidP="00BC6EEE">
            <w:pPr>
              <w:pStyle w:val="ListParagraph"/>
              <w:numPr>
                <w:ilvl w:val="0"/>
                <w:numId w:val="16"/>
              </w:numPr>
              <w:ind w:left="227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</w:rPr>
              <w:t xml:space="preserve">Selected study from text of </w:t>
            </w:r>
            <w:proofErr w:type="spellStart"/>
            <w:r>
              <w:rPr>
                <w:rFonts w:ascii="Times New Roman" w:hAnsi="Times New Roman"/>
                <w:b/>
              </w:rPr>
              <w:t>HaditD</w:t>
            </w:r>
            <w:proofErr w:type="spellEnd"/>
          </w:p>
          <w:p w14:paraId="49C8A25E" w14:textId="70B1A0C0" w:rsidR="00BC6EEE" w:rsidRPr="00BC6EEE" w:rsidRDefault="00BC6EEE" w:rsidP="00BC6EEE">
            <w:pPr>
              <w:ind w:left="-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09BF20" w14:textId="77777777" w:rsidR="00392C04" w:rsidRDefault="00392C04" w:rsidP="00392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392C04" w14:paraId="20F45C47" w14:textId="77777777" w:rsidTr="005C19AE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6823" w14:textId="7C6B1801" w:rsidR="00392C04" w:rsidRPr="0012219C" w:rsidRDefault="00BA5075" w:rsidP="00392C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AC9DB1" w14:textId="77777777" w:rsidR="00BC6EEE" w:rsidRDefault="00BC6EEE" w:rsidP="00BC6EEE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Introduction to Islamic Law and Jurisprudence</w:t>
            </w:r>
          </w:p>
          <w:p w14:paraId="342A86D0" w14:textId="77777777" w:rsidR="00BC6EEE" w:rsidRDefault="00BC6EEE" w:rsidP="00BC6E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Basic concept of Islamic Law &amp; jurisprudence</w:t>
            </w:r>
          </w:p>
          <w:p w14:paraId="5E82A89C" w14:textId="77777777" w:rsidR="00BC6EEE" w:rsidRDefault="00BC6EEE" w:rsidP="00BC6E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Sources of Islamic Law &amp; jurisprudence</w:t>
            </w:r>
          </w:p>
          <w:p w14:paraId="64B1E04F" w14:textId="1413B9F9" w:rsidR="00392C04" w:rsidRPr="00BC6EEE" w:rsidRDefault="00BC6EEE" w:rsidP="00BC6E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Nature of differences in Islamic Law</w:t>
            </w:r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F71BDB" w14:textId="77777777" w:rsidR="00392C04" w:rsidRDefault="00392C04" w:rsidP="00392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392C04" w14:paraId="186C9094" w14:textId="77777777" w:rsidTr="005C19AE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DACE9" w14:textId="055D36E4" w:rsidR="00392C04" w:rsidRDefault="00BA5075" w:rsidP="00392C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E4214B">
              <w:rPr>
                <w:rFonts w:ascii="Times New Roman" w:hAnsi="Times New Roman"/>
              </w:rPr>
              <w:t>2</w:t>
            </w: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2E51C2" w14:textId="77777777" w:rsidR="00BC6EEE" w:rsidRDefault="00BC6EEE" w:rsidP="00BC6EEE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Concept of Religious Tolerance in Islam</w:t>
            </w:r>
          </w:p>
          <w:p w14:paraId="780359FD" w14:textId="77777777" w:rsidR="00BC6EEE" w:rsidRDefault="00BC6EEE" w:rsidP="00BC6E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Definition of Tolerance </w:t>
            </w:r>
          </w:p>
          <w:p w14:paraId="33A028EF" w14:textId="77777777" w:rsidR="00BC6EEE" w:rsidRDefault="00BC6EEE" w:rsidP="00BC6E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Quranic Concept of Tolerance </w:t>
            </w:r>
          </w:p>
          <w:p w14:paraId="50531D1F" w14:textId="4E274010" w:rsidR="00392C04" w:rsidRPr="00BC6EEE" w:rsidRDefault="00BC6EEE" w:rsidP="00BC6E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Recommended policies for promoting tolerance in Society </w:t>
            </w:r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90FDFD" w14:textId="77777777" w:rsidR="00392C04" w:rsidRDefault="00392C04" w:rsidP="00392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392C04" w14:paraId="5411ACEB" w14:textId="77777777" w:rsidTr="005C19AE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668BB" w14:textId="41572B8D" w:rsidR="00392C04" w:rsidRDefault="00BA5075" w:rsidP="00392C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E4214B">
              <w:rPr>
                <w:rFonts w:ascii="Times New Roman" w:hAnsi="Times New Roman"/>
              </w:rPr>
              <w:t>3</w:t>
            </w: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D55598" w14:textId="77777777" w:rsidR="00BC6EEE" w:rsidRDefault="00BC6EEE" w:rsidP="00BC6EEE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Social  system of Islam</w:t>
            </w:r>
          </w:p>
          <w:p w14:paraId="1A417C11" w14:textId="77777777" w:rsidR="00BC6EEE" w:rsidRDefault="00BC6EEE" w:rsidP="00BC6E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Basic concept of social system of Islam</w:t>
            </w:r>
          </w:p>
          <w:p w14:paraId="57A02B2D" w14:textId="77777777" w:rsidR="00392C04" w:rsidRDefault="00BC6EEE" w:rsidP="00BC6E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Fundamental Human </w:t>
            </w:r>
            <w:proofErr w:type="spellStart"/>
            <w:r>
              <w:rPr>
                <w:rFonts w:ascii="Times New Roman" w:hAnsi="Times New Roman"/>
              </w:rPr>
              <w:t>Rightss</w:t>
            </w:r>
            <w:proofErr w:type="spellEnd"/>
          </w:p>
          <w:p w14:paraId="0A012CD5" w14:textId="77777777" w:rsidR="00BC6EEE" w:rsidRDefault="00BC6EEE" w:rsidP="00BC6E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Ethical values of Islam</w:t>
            </w:r>
          </w:p>
          <w:p w14:paraId="6A21AF75" w14:textId="77777777" w:rsidR="00BC6EEE" w:rsidRDefault="00BC6EEE" w:rsidP="00BC6E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Importance of honest character</w:t>
            </w:r>
          </w:p>
          <w:p w14:paraId="065244B6" w14:textId="33C3882F" w:rsidR="00BC6EEE" w:rsidRPr="00BC6EEE" w:rsidRDefault="00BC6EEE" w:rsidP="00BC6E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Amr </w:t>
            </w:r>
            <w:proofErr w:type="spellStart"/>
            <w:r>
              <w:rPr>
                <w:rFonts w:ascii="Times New Roman" w:hAnsi="Times New Roman"/>
              </w:rPr>
              <w:t>bil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maruf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nai</w:t>
            </w:r>
            <w:proofErr w:type="spellEnd"/>
            <w:r>
              <w:rPr>
                <w:rFonts w:ascii="Times New Roman" w:hAnsi="Times New Roman"/>
              </w:rPr>
              <w:t xml:space="preserve"> an al </w:t>
            </w:r>
            <w:proofErr w:type="spellStart"/>
            <w:r>
              <w:rPr>
                <w:rFonts w:ascii="Times New Roman" w:hAnsi="Times New Roman"/>
              </w:rPr>
              <w:t>Munkar</w:t>
            </w:r>
            <w:proofErr w:type="spellEnd"/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229DEF" w14:textId="77777777" w:rsidR="00392C04" w:rsidRDefault="00392C04" w:rsidP="00392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392C04" w14:paraId="51009E3E" w14:textId="77777777" w:rsidTr="005C19AE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3E532" w14:textId="3E8B8CFA" w:rsidR="00392C04" w:rsidRDefault="00BA5075" w:rsidP="00392C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E4214B">
              <w:rPr>
                <w:rFonts w:ascii="Times New Roman" w:hAnsi="Times New Roman"/>
              </w:rPr>
              <w:t>4</w:t>
            </w: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CF15A6" w14:textId="77777777" w:rsidR="00763A90" w:rsidRDefault="00763A90" w:rsidP="00763A90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Islamic Economic system</w:t>
            </w:r>
          </w:p>
          <w:p w14:paraId="047E6FC1" w14:textId="77777777" w:rsidR="00763A90" w:rsidRDefault="00763A90" w:rsidP="00763A9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Basic concept Economic system of Islam</w:t>
            </w:r>
          </w:p>
          <w:p w14:paraId="0191E88E" w14:textId="77777777" w:rsidR="00763A90" w:rsidRDefault="00763A90" w:rsidP="00763A9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Means of distribution of wealth in Islamic economic system</w:t>
            </w:r>
          </w:p>
          <w:p w14:paraId="55932DDB" w14:textId="77777777" w:rsidR="00763A90" w:rsidRDefault="00763A90" w:rsidP="00763A9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Islamic ways of trade &amp; commerce</w:t>
            </w:r>
          </w:p>
          <w:p w14:paraId="47C5AB48" w14:textId="39F46CB6" w:rsidR="00392C04" w:rsidRPr="00763A90" w:rsidRDefault="00763A90" w:rsidP="00763A9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Concept of </w:t>
            </w:r>
            <w:proofErr w:type="spellStart"/>
            <w:r>
              <w:rPr>
                <w:rFonts w:ascii="Times New Roman" w:hAnsi="Times New Roman"/>
              </w:rPr>
              <w:t>Rizq</w:t>
            </w:r>
            <w:proofErr w:type="spellEnd"/>
            <w:r>
              <w:rPr>
                <w:rFonts w:ascii="Times New Roman" w:hAnsi="Times New Roman"/>
              </w:rPr>
              <w:t xml:space="preserve"> e- Halal in the light of Quranic </w:t>
            </w:r>
            <w:r>
              <w:rPr>
                <w:rFonts w:ascii="Times New Roman" w:hAnsi="Times New Roman"/>
              </w:rPr>
              <w:lastRenderedPageBreak/>
              <w:t>verses</w:t>
            </w:r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48B2D1" w14:textId="77777777" w:rsidR="00392C04" w:rsidRDefault="00392C04" w:rsidP="00392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Yes</w:t>
            </w:r>
          </w:p>
        </w:tc>
      </w:tr>
      <w:tr w:rsidR="00392C04" w14:paraId="3E5AF5EF" w14:textId="77777777" w:rsidTr="005C19AE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996C9" w14:textId="09964871" w:rsidR="00392C04" w:rsidRDefault="00BA5075" w:rsidP="00392C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</w:t>
            </w:r>
            <w:r w:rsidR="00E4214B">
              <w:rPr>
                <w:rFonts w:ascii="Times New Roman" w:hAnsi="Times New Roman"/>
              </w:rPr>
              <w:t>5</w:t>
            </w: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600E2" w14:textId="77777777" w:rsidR="00763A90" w:rsidRDefault="00763A90" w:rsidP="00763A90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Political system of Islam</w:t>
            </w:r>
          </w:p>
          <w:p w14:paraId="79BC994B" w14:textId="77777777" w:rsidR="00763A90" w:rsidRDefault="00763A90" w:rsidP="00763A9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Basic concept of political system of Islam</w:t>
            </w:r>
          </w:p>
          <w:p w14:paraId="62F54B49" w14:textId="5351BF1E" w:rsidR="00392C04" w:rsidRPr="00392C04" w:rsidRDefault="00763A90" w:rsidP="00763A9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Jihad(meaning, importance, types, need), difference between war &amp; Jihad</w:t>
            </w:r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5621C8" w14:textId="77777777" w:rsidR="00392C04" w:rsidRDefault="00392C04" w:rsidP="00392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392C04" w14:paraId="30D88AF6" w14:textId="77777777" w:rsidTr="005C19AE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6C80" w14:textId="0DBB4759" w:rsidR="00392C04" w:rsidRDefault="00BA5075" w:rsidP="00392C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E4214B">
              <w:rPr>
                <w:rFonts w:ascii="Times New Roman" w:hAnsi="Times New Roman"/>
              </w:rPr>
              <w:t>6</w:t>
            </w: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0BFD67" w14:textId="77777777" w:rsidR="00763A90" w:rsidRDefault="00763A90" w:rsidP="00763A90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Islam &amp; Science</w:t>
            </w:r>
          </w:p>
          <w:p w14:paraId="79051D93" w14:textId="77777777" w:rsidR="00763A90" w:rsidRDefault="00763A90" w:rsidP="00763A9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Basic concepts of Islam &amp; Science</w:t>
            </w:r>
          </w:p>
          <w:p w14:paraId="544C8357" w14:textId="77777777" w:rsidR="00763A90" w:rsidRDefault="00763A90" w:rsidP="00763A9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Contribution of Muslims in the Development of Science</w:t>
            </w:r>
          </w:p>
          <w:p w14:paraId="16579306" w14:textId="77777777" w:rsidR="00763A90" w:rsidRDefault="00763A90" w:rsidP="00763A9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Concept of Education in Islam(Knowledge)</w:t>
            </w:r>
          </w:p>
          <w:p w14:paraId="71A362AC" w14:textId="33E921AB" w:rsidR="00392C04" w:rsidRPr="00763A90" w:rsidRDefault="00763A90" w:rsidP="00763A90">
            <w:pPr>
              <w:pStyle w:val="ListParagraph"/>
              <w:numPr>
                <w:ilvl w:val="0"/>
                <w:numId w:val="25"/>
              </w:numPr>
              <w:spacing w:after="200"/>
              <w:ind w:left="1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Quran &amp; Science</w:t>
            </w:r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0D6496" w14:textId="77777777" w:rsidR="00392C04" w:rsidRDefault="00392C04" w:rsidP="00392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392C04" w14:paraId="356F9C34" w14:textId="77777777" w:rsidTr="005C19AE">
        <w:tc>
          <w:tcPr>
            <w:tcW w:w="1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0537A" w14:textId="286AA473" w:rsidR="00392C04" w:rsidRDefault="00392C04" w:rsidP="00392C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C90651" w14:textId="16E348C0" w:rsidR="00392C04" w:rsidRPr="00763A90" w:rsidRDefault="00763A90" w:rsidP="00763A9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 EXAM</w:t>
            </w:r>
          </w:p>
        </w:tc>
        <w:tc>
          <w:tcPr>
            <w:tcW w:w="1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042E43" w14:textId="77777777" w:rsidR="00392C04" w:rsidRDefault="00392C04" w:rsidP="00392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</w:tbl>
    <w:p w14:paraId="15C844E5" w14:textId="77777777" w:rsidR="00114C8A" w:rsidRPr="00A636B0" w:rsidRDefault="00114C8A" w:rsidP="00114C8A">
      <w:pPr>
        <w:jc w:val="both"/>
        <w:rPr>
          <w:rFonts w:ascii="Times New Roman" w:hAnsi="Times New Roman"/>
          <w:b/>
          <w:sz w:val="24"/>
          <w:szCs w:val="24"/>
        </w:rPr>
      </w:pPr>
    </w:p>
    <w:p w14:paraId="3F07BC0A" w14:textId="77777777" w:rsidR="00114C8A" w:rsidRDefault="00114C8A" w:rsidP="00114C8A"/>
    <w:tbl>
      <w:tblPr>
        <w:tblW w:w="5000" w:type="pct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1"/>
        <w:gridCol w:w="3652"/>
        <w:gridCol w:w="2919"/>
      </w:tblGrid>
      <w:tr w:rsidR="00114C8A" w:rsidRPr="00AB4221" w14:paraId="4E14BAE8" w14:textId="77777777" w:rsidTr="00392C04">
        <w:trPr>
          <w:trHeight w:val="332"/>
        </w:trPr>
        <w:tc>
          <w:tcPr>
            <w:tcW w:w="1445" w:type="pct"/>
          </w:tcPr>
          <w:p w14:paraId="26C5A3FA" w14:textId="77777777" w:rsidR="00114C8A" w:rsidRPr="00392C04" w:rsidRDefault="00634734" w:rsidP="0063473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2C04">
              <w:rPr>
                <w:rFonts w:ascii="Times New Roman" w:hAnsi="Times New Roman"/>
                <w:b/>
                <w:sz w:val="24"/>
                <w:szCs w:val="24"/>
              </w:rPr>
              <w:t>Assessments</w:t>
            </w:r>
          </w:p>
        </w:tc>
        <w:tc>
          <w:tcPr>
            <w:tcW w:w="1976" w:type="pct"/>
          </w:tcPr>
          <w:p w14:paraId="07306738" w14:textId="77777777" w:rsidR="00114C8A" w:rsidRPr="00392C04" w:rsidRDefault="00392C04" w:rsidP="00177ED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2C04">
              <w:rPr>
                <w:rFonts w:ascii="Times New Roman" w:hAnsi="Times New Roman"/>
                <w:b/>
                <w:sz w:val="24"/>
                <w:szCs w:val="24"/>
              </w:rPr>
              <w:t>No. of assessments</w:t>
            </w:r>
          </w:p>
        </w:tc>
        <w:tc>
          <w:tcPr>
            <w:tcW w:w="1579" w:type="pct"/>
          </w:tcPr>
          <w:p w14:paraId="66F48810" w14:textId="77777777" w:rsidR="00114C8A" w:rsidRPr="00392C04" w:rsidRDefault="00634734" w:rsidP="00177ED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2C04">
              <w:rPr>
                <w:rFonts w:ascii="Times New Roman" w:hAnsi="Times New Roman"/>
                <w:b/>
                <w:sz w:val="24"/>
                <w:szCs w:val="24"/>
              </w:rPr>
              <w:t>Weightage (%)</w:t>
            </w:r>
          </w:p>
        </w:tc>
      </w:tr>
      <w:tr w:rsidR="00114C8A" w:rsidRPr="00AB4221" w14:paraId="467D94F2" w14:textId="77777777" w:rsidTr="00392C04">
        <w:trPr>
          <w:trHeight w:val="287"/>
        </w:trPr>
        <w:tc>
          <w:tcPr>
            <w:tcW w:w="1445" w:type="pct"/>
          </w:tcPr>
          <w:p w14:paraId="0C53421B" w14:textId="77777777" w:rsidR="00114C8A" w:rsidRPr="00392C04" w:rsidRDefault="00114C8A" w:rsidP="00392C04">
            <w:pPr>
              <w:rPr>
                <w:rFonts w:ascii="Times New Roman" w:hAnsi="Times New Roman"/>
                <w:sz w:val="24"/>
                <w:szCs w:val="24"/>
              </w:rPr>
            </w:pPr>
            <w:r w:rsidRPr="00392C04">
              <w:rPr>
                <w:rFonts w:ascii="Times New Roman" w:hAnsi="Times New Roman"/>
                <w:sz w:val="24"/>
                <w:szCs w:val="24"/>
              </w:rPr>
              <w:t xml:space="preserve">Quizzes </w:t>
            </w:r>
          </w:p>
        </w:tc>
        <w:tc>
          <w:tcPr>
            <w:tcW w:w="1976" w:type="pct"/>
          </w:tcPr>
          <w:p w14:paraId="711BC7E5" w14:textId="77777777" w:rsidR="00114C8A" w:rsidRPr="00392C04" w:rsidRDefault="00114C8A" w:rsidP="00177E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2C0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79" w:type="pct"/>
          </w:tcPr>
          <w:p w14:paraId="51D07DF9" w14:textId="77777777" w:rsidR="00114C8A" w:rsidRPr="00392C04" w:rsidRDefault="00114C8A" w:rsidP="00177E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2C04">
              <w:rPr>
                <w:rFonts w:ascii="Times New Roman" w:hAnsi="Times New Roman"/>
                <w:sz w:val="24"/>
                <w:szCs w:val="24"/>
              </w:rPr>
              <w:t>7.5</w:t>
            </w:r>
          </w:p>
        </w:tc>
      </w:tr>
      <w:tr w:rsidR="00114C8A" w:rsidRPr="00AB4221" w14:paraId="746FA5DC" w14:textId="77777777" w:rsidTr="00392C04">
        <w:trPr>
          <w:trHeight w:val="233"/>
        </w:trPr>
        <w:tc>
          <w:tcPr>
            <w:tcW w:w="1445" w:type="pct"/>
          </w:tcPr>
          <w:p w14:paraId="5AC7D96F" w14:textId="77777777" w:rsidR="00114C8A" w:rsidRPr="00392C04" w:rsidRDefault="00114C8A" w:rsidP="00392C04">
            <w:pPr>
              <w:rPr>
                <w:rFonts w:ascii="Times New Roman" w:hAnsi="Times New Roman"/>
                <w:sz w:val="24"/>
                <w:szCs w:val="24"/>
              </w:rPr>
            </w:pPr>
            <w:r w:rsidRPr="00392C04">
              <w:rPr>
                <w:rFonts w:ascii="Times New Roman" w:hAnsi="Times New Roman"/>
                <w:sz w:val="24"/>
                <w:szCs w:val="24"/>
              </w:rPr>
              <w:t>Assignments</w:t>
            </w:r>
          </w:p>
        </w:tc>
        <w:tc>
          <w:tcPr>
            <w:tcW w:w="1976" w:type="pct"/>
          </w:tcPr>
          <w:p w14:paraId="3FED6924" w14:textId="77777777" w:rsidR="00114C8A" w:rsidRPr="00392C04" w:rsidRDefault="00114C8A" w:rsidP="00177E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2C0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79" w:type="pct"/>
          </w:tcPr>
          <w:p w14:paraId="11E7608C" w14:textId="77777777" w:rsidR="00114C8A" w:rsidRPr="00392C04" w:rsidRDefault="00114C8A" w:rsidP="00177E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2C04">
              <w:rPr>
                <w:rFonts w:ascii="Times New Roman" w:hAnsi="Times New Roman"/>
                <w:sz w:val="24"/>
                <w:szCs w:val="24"/>
              </w:rPr>
              <w:t>7.5</w:t>
            </w:r>
          </w:p>
        </w:tc>
      </w:tr>
      <w:tr w:rsidR="00E554BA" w:rsidRPr="00AB4221" w14:paraId="38B726A5" w14:textId="77777777" w:rsidTr="00392C04">
        <w:trPr>
          <w:trHeight w:val="233"/>
        </w:trPr>
        <w:tc>
          <w:tcPr>
            <w:tcW w:w="1445" w:type="pct"/>
          </w:tcPr>
          <w:p w14:paraId="7A3AE24D" w14:textId="77777777" w:rsidR="00E554BA" w:rsidRPr="00392C04" w:rsidRDefault="00E554BA" w:rsidP="00392C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</w:t>
            </w:r>
          </w:p>
        </w:tc>
        <w:tc>
          <w:tcPr>
            <w:tcW w:w="1976" w:type="pct"/>
          </w:tcPr>
          <w:p w14:paraId="4008AE11" w14:textId="7BE7B334" w:rsidR="00E554BA" w:rsidRPr="00392C04" w:rsidRDefault="00763A90" w:rsidP="00177E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579" w:type="pct"/>
          </w:tcPr>
          <w:p w14:paraId="280A9306" w14:textId="578471EA" w:rsidR="00E554BA" w:rsidRPr="00392C04" w:rsidRDefault="00763A90" w:rsidP="00177E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</w:tr>
      <w:tr w:rsidR="00114C8A" w:rsidRPr="00AB4221" w14:paraId="5889F7EF" w14:textId="77777777" w:rsidTr="00392C04">
        <w:trPr>
          <w:trHeight w:val="278"/>
        </w:trPr>
        <w:tc>
          <w:tcPr>
            <w:tcW w:w="1445" w:type="pct"/>
          </w:tcPr>
          <w:p w14:paraId="65525D22" w14:textId="77777777" w:rsidR="00114C8A" w:rsidRPr="00392C04" w:rsidRDefault="00114C8A" w:rsidP="00A636B0">
            <w:pPr>
              <w:rPr>
                <w:rFonts w:ascii="Times New Roman" w:hAnsi="Times New Roman"/>
                <w:sz w:val="24"/>
                <w:szCs w:val="24"/>
              </w:rPr>
            </w:pPr>
            <w:r w:rsidRPr="00392C04">
              <w:rPr>
                <w:rFonts w:ascii="Times New Roman" w:hAnsi="Times New Roman"/>
                <w:sz w:val="24"/>
                <w:szCs w:val="24"/>
              </w:rPr>
              <w:t>Mid Exam</w:t>
            </w:r>
          </w:p>
        </w:tc>
        <w:tc>
          <w:tcPr>
            <w:tcW w:w="1976" w:type="pct"/>
          </w:tcPr>
          <w:p w14:paraId="23CBCF59" w14:textId="77777777" w:rsidR="00114C8A" w:rsidRPr="00392C04" w:rsidRDefault="00634734" w:rsidP="00177E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2C0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79" w:type="pct"/>
          </w:tcPr>
          <w:p w14:paraId="5CDE55AF" w14:textId="77777777" w:rsidR="00114C8A" w:rsidRPr="00392C04" w:rsidRDefault="00A636B0" w:rsidP="00177E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2C04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114C8A" w:rsidRPr="00AB4221" w14:paraId="54130994" w14:textId="77777777" w:rsidTr="00392C04">
        <w:trPr>
          <w:trHeight w:val="305"/>
        </w:trPr>
        <w:tc>
          <w:tcPr>
            <w:tcW w:w="1445" w:type="pct"/>
          </w:tcPr>
          <w:p w14:paraId="3FF9721A" w14:textId="77777777" w:rsidR="00114C8A" w:rsidRPr="00392C04" w:rsidRDefault="00114C8A" w:rsidP="00A636B0">
            <w:pPr>
              <w:rPr>
                <w:rFonts w:ascii="Times New Roman" w:hAnsi="Times New Roman"/>
                <w:sz w:val="24"/>
                <w:szCs w:val="24"/>
              </w:rPr>
            </w:pPr>
            <w:r w:rsidRPr="00392C04">
              <w:rPr>
                <w:rFonts w:ascii="Times New Roman" w:hAnsi="Times New Roman"/>
                <w:sz w:val="24"/>
                <w:szCs w:val="24"/>
              </w:rPr>
              <w:t>Final Exam</w:t>
            </w:r>
          </w:p>
        </w:tc>
        <w:tc>
          <w:tcPr>
            <w:tcW w:w="1976" w:type="pct"/>
          </w:tcPr>
          <w:p w14:paraId="5F9B26F6" w14:textId="77777777" w:rsidR="00114C8A" w:rsidRPr="00392C04" w:rsidRDefault="00634734" w:rsidP="00177E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2C0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79" w:type="pct"/>
          </w:tcPr>
          <w:p w14:paraId="5E328B33" w14:textId="77777777" w:rsidR="00114C8A" w:rsidRPr="00392C04" w:rsidRDefault="00A636B0" w:rsidP="00177E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2C04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114C8A" w:rsidRPr="00AB4221" w14:paraId="4AEF1BA9" w14:textId="77777777" w:rsidTr="00392C04">
        <w:trPr>
          <w:trHeight w:val="332"/>
        </w:trPr>
        <w:tc>
          <w:tcPr>
            <w:tcW w:w="1445" w:type="pct"/>
          </w:tcPr>
          <w:p w14:paraId="79635BBD" w14:textId="77777777" w:rsidR="00114C8A" w:rsidRPr="00392C04" w:rsidRDefault="00114C8A" w:rsidP="00A636B0">
            <w:pPr>
              <w:rPr>
                <w:rFonts w:ascii="Times New Roman" w:hAnsi="Times New Roman"/>
                <w:sz w:val="24"/>
                <w:szCs w:val="24"/>
              </w:rPr>
            </w:pPr>
            <w:r w:rsidRPr="00392C04">
              <w:rPr>
                <w:rFonts w:ascii="Times New Roman" w:hAnsi="Times New Roman"/>
                <w:sz w:val="24"/>
                <w:szCs w:val="24"/>
              </w:rPr>
              <w:t>Lab Work</w:t>
            </w:r>
          </w:p>
        </w:tc>
        <w:tc>
          <w:tcPr>
            <w:tcW w:w="1976" w:type="pct"/>
          </w:tcPr>
          <w:p w14:paraId="73C34DDB" w14:textId="77777777" w:rsidR="00114C8A" w:rsidRPr="00392C04" w:rsidRDefault="00A636B0" w:rsidP="00177E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2C04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579" w:type="pct"/>
          </w:tcPr>
          <w:p w14:paraId="268EAF7D" w14:textId="77777777" w:rsidR="00114C8A" w:rsidRPr="00392C04" w:rsidRDefault="00A636B0" w:rsidP="00177E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2C04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</w:tbl>
    <w:p w14:paraId="520506A6" w14:textId="77777777" w:rsidR="00114C8A" w:rsidRDefault="00114C8A" w:rsidP="00114C8A">
      <w:pPr>
        <w:rPr>
          <w:sz w:val="24"/>
          <w:szCs w:val="24"/>
        </w:rPr>
      </w:pPr>
    </w:p>
    <w:p w14:paraId="25DCE97F" w14:textId="123F8730" w:rsidR="00114C8A" w:rsidRPr="0003217A" w:rsidRDefault="00114C8A" w:rsidP="00114C8A">
      <w:pPr>
        <w:rPr>
          <w:rFonts w:ascii="Times New Roman" w:hAnsi="Times New Roman"/>
          <w:sz w:val="24"/>
          <w:szCs w:val="24"/>
          <w:u w:val="single"/>
        </w:rPr>
      </w:pPr>
      <w:r w:rsidRPr="0003217A">
        <w:rPr>
          <w:rFonts w:ascii="Times New Roman" w:hAnsi="Times New Roman"/>
          <w:sz w:val="24"/>
          <w:szCs w:val="24"/>
        </w:rPr>
        <w:t xml:space="preserve">Total No. of Students:  </w:t>
      </w:r>
      <w:r w:rsidR="00F0588F">
        <w:rPr>
          <w:rFonts w:ascii="Times New Roman" w:hAnsi="Times New Roman"/>
          <w:sz w:val="24"/>
          <w:szCs w:val="24"/>
        </w:rPr>
        <w:t>39</w:t>
      </w:r>
    </w:p>
    <w:p w14:paraId="26F662CA" w14:textId="6B5AB66D" w:rsidR="00114C8A" w:rsidRPr="0003217A" w:rsidRDefault="00634734" w:rsidP="00114C8A">
      <w:pPr>
        <w:rPr>
          <w:rFonts w:ascii="Times New Roman" w:hAnsi="Times New Roman"/>
          <w:sz w:val="24"/>
          <w:szCs w:val="24"/>
        </w:rPr>
      </w:pPr>
      <w:r w:rsidRPr="0003217A">
        <w:rPr>
          <w:rFonts w:ascii="Times New Roman" w:hAnsi="Times New Roman"/>
          <w:sz w:val="24"/>
          <w:szCs w:val="24"/>
        </w:rPr>
        <w:t>Grade(s): A =</w:t>
      </w:r>
      <w:r w:rsidR="005245C1">
        <w:rPr>
          <w:rFonts w:ascii="Times New Roman" w:hAnsi="Times New Roman"/>
          <w:sz w:val="24"/>
          <w:szCs w:val="24"/>
        </w:rPr>
        <w:t>6</w:t>
      </w:r>
      <w:r w:rsidRPr="0003217A">
        <w:rPr>
          <w:rFonts w:ascii="Times New Roman" w:hAnsi="Times New Roman"/>
          <w:sz w:val="24"/>
          <w:szCs w:val="24"/>
        </w:rPr>
        <w:t>; A-=</w:t>
      </w:r>
      <w:r w:rsidR="00AB1A77">
        <w:rPr>
          <w:rFonts w:ascii="Times New Roman" w:hAnsi="Times New Roman"/>
          <w:sz w:val="24"/>
          <w:szCs w:val="24"/>
        </w:rPr>
        <w:t>5</w:t>
      </w:r>
      <w:r w:rsidRPr="0003217A">
        <w:rPr>
          <w:rFonts w:ascii="Times New Roman" w:hAnsi="Times New Roman"/>
          <w:sz w:val="24"/>
          <w:szCs w:val="24"/>
        </w:rPr>
        <w:t xml:space="preserve">; </w:t>
      </w:r>
      <w:r w:rsidR="00114C8A" w:rsidRPr="0003217A">
        <w:rPr>
          <w:rFonts w:ascii="Times New Roman" w:hAnsi="Times New Roman"/>
          <w:sz w:val="24"/>
          <w:szCs w:val="24"/>
        </w:rPr>
        <w:t>B</w:t>
      </w:r>
      <w:r w:rsidRPr="0003217A">
        <w:rPr>
          <w:rFonts w:ascii="Times New Roman" w:hAnsi="Times New Roman"/>
          <w:sz w:val="24"/>
          <w:szCs w:val="24"/>
        </w:rPr>
        <w:t>+=</w:t>
      </w:r>
      <w:r w:rsidR="00AB1A77">
        <w:rPr>
          <w:rFonts w:ascii="Times New Roman" w:hAnsi="Times New Roman"/>
          <w:sz w:val="24"/>
          <w:szCs w:val="24"/>
        </w:rPr>
        <w:t>8</w:t>
      </w:r>
      <w:r w:rsidRPr="0003217A">
        <w:rPr>
          <w:rFonts w:ascii="Times New Roman" w:hAnsi="Times New Roman"/>
          <w:sz w:val="24"/>
          <w:szCs w:val="24"/>
        </w:rPr>
        <w:t xml:space="preserve">; </w:t>
      </w:r>
      <w:r w:rsidR="00114C8A" w:rsidRPr="0003217A">
        <w:rPr>
          <w:rFonts w:ascii="Times New Roman" w:hAnsi="Times New Roman"/>
          <w:sz w:val="24"/>
          <w:szCs w:val="24"/>
        </w:rPr>
        <w:t>B</w:t>
      </w:r>
      <w:r w:rsidRPr="0003217A">
        <w:rPr>
          <w:rFonts w:ascii="Times New Roman" w:hAnsi="Times New Roman"/>
          <w:sz w:val="24"/>
          <w:szCs w:val="24"/>
        </w:rPr>
        <w:t>=</w:t>
      </w:r>
      <w:r w:rsidR="00AB1A77">
        <w:rPr>
          <w:rFonts w:ascii="Times New Roman" w:hAnsi="Times New Roman"/>
          <w:sz w:val="24"/>
          <w:szCs w:val="24"/>
        </w:rPr>
        <w:t>6</w:t>
      </w:r>
      <w:r w:rsidRPr="0003217A">
        <w:rPr>
          <w:rFonts w:ascii="Times New Roman" w:hAnsi="Times New Roman"/>
          <w:sz w:val="24"/>
          <w:szCs w:val="24"/>
        </w:rPr>
        <w:t>; B</w:t>
      </w:r>
      <w:r w:rsidR="00114C8A" w:rsidRPr="0003217A">
        <w:rPr>
          <w:rFonts w:ascii="Times New Roman" w:hAnsi="Times New Roman"/>
          <w:sz w:val="24"/>
          <w:szCs w:val="24"/>
        </w:rPr>
        <w:t>-</w:t>
      </w:r>
      <w:r w:rsidR="00AB1A77">
        <w:rPr>
          <w:rFonts w:ascii="Times New Roman" w:hAnsi="Times New Roman"/>
          <w:sz w:val="24"/>
          <w:szCs w:val="24"/>
        </w:rPr>
        <w:t>=10</w:t>
      </w:r>
      <w:r w:rsidRPr="0003217A">
        <w:rPr>
          <w:rFonts w:ascii="Times New Roman" w:hAnsi="Times New Roman"/>
          <w:sz w:val="24"/>
          <w:szCs w:val="24"/>
        </w:rPr>
        <w:t>;</w:t>
      </w:r>
      <w:r w:rsidR="00114C8A" w:rsidRPr="0003217A">
        <w:rPr>
          <w:rFonts w:ascii="Times New Roman" w:hAnsi="Times New Roman"/>
          <w:sz w:val="24"/>
          <w:szCs w:val="24"/>
        </w:rPr>
        <w:t xml:space="preserve"> C+</w:t>
      </w:r>
      <w:r w:rsidR="00AB1A77">
        <w:rPr>
          <w:rFonts w:ascii="Times New Roman" w:hAnsi="Times New Roman"/>
          <w:sz w:val="24"/>
          <w:szCs w:val="24"/>
        </w:rPr>
        <w:t>=2</w:t>
      </w:r>
      <w:r w:rsidRPr="0003217A">
        <w:rPr>
          <w:rFonts w:ascii="Times New Roman" w:hAnsi="Times New Roman"/>
          <w:sz w:val="24"/>
          <w:szCs w:val="24"/>
        </w:rPr>
        <w:t>;</w:t>
      </w:r>
      <w:r w:rsidR="00114C8A" w:rsidRPr="0003217A">
        <w:rPr>
          <w:rFonts w:ascii="Times New Roman" w:hAnsi="Times New Roman"/>
          <w:sz w:val="24"/>
          <w:szCs w:val="24"/>
        </w:rPr>
        <w:t xml:space="preserve"> C</w:t>
      </w:r>
      <w:r w:rsidR="005245C1">
        <w:rPr>
          <w:rFonts w:ascii="Times New Roman" w:hAnsi="Times New Roman"/>
          <w:sz w:val="24"/>
          <w:szCs w:val="24"/>
        </w:rPr>
        <w:t>=1; D=0</w:t>
      </w:r>
      <w:r w:rsidRPr="0003217A">
        <w:rPr>
          <w:rFonts w:ascii="Times New Roman" w:hAnsi="Times New Roman"/>
          <w:sz w:val="24"/>
          <w:szCs w:val="24"/>
        </w:rPr>
        <w:t>; F=</w:t>
      </w:r>
      <w:r w:rsidR="005245C1">
        <w:rPr>
          <w:rFonts w:ascii="Times New Roman" w:hAnsi="Times New Roman"/>
          <w:sz w:val="24"/>
          <w:szCs w:val="24"/>
        </w:rPr>
        <w:t>1</w:t>
      </w:r>
      <w:r w:rsidRPr="0003217A">
        <w:rPr>
          <w:rFonts w:ascii="Times New Roman" w:hAnsi="Times New Roman"/>
          <w:sz w:val="24"/>
          <w:szCs w:val="24"/>
        </w:rPr>
        <w:t>.</w:t>
      </w:r>
    </w:p>
    <w:p w14:paraId="553894F5" w14:textId="77777777" w:rsidR="00392C04" w:rsidRDefault="00392C04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6B74FF8" w14:textId="77777777" w:rsidR="00114C8A" w:rsidRDefault="00114C8A" w:rsidP="00114C8A">
      <w:pPr>
        <w:rPr>
          <w:b/>
          <w:sz w:val="24"/>
          <w:szCs w:val="24"/>
        </w:rPr>
      </w:pPr>
    </w:p>
    <w:p w14:paraId="7183DC8B" w14:textId="77777777" w:rsidR="00114C8A" w:rsidRPr="00392C04" w:rsidRDefault="00392C04" w:rsidP="00392C04">
      <w:pPr>
        <w:spacing w:before="240" w:after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Instructor Remarks</w:t>
      </w:r>
      <w:r w:rsidR="00114C8A" w:rsidRPr="00392C04">
        <w:rPr>
          <w:rFonts w:ascii="Times New Roman" w:hAnsi="Times New Roman"/>
          <w:b/>
          <w:sz w:val="24"/>
          <w:szCs w:val="24"/>
        </w:rPr>
        <w:t xml:space="preserve">: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3217A" w14:paraId="19B52696" w14:textId="77777777" w:rsidTr="00392C04">
        <w:tc>
          <w:tcPr>
            <w:tcW w:w="9016" w:type="dxa"/>
            <w:vAlign w:val="bottom"/>
          </w:tcPr>
          <w:p w14:paraId="6AB0BFA6" w14:textId="77777777" w:rsidR="0003217A" w:rsidRDefault="0003217A" w:rsidP="00392C04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3217A" w14:paraId="79CFDE25" w14:textId="77777777" w:rsidTr="00392C04">
        <w:tc>
          <w:tcPr>
            <w:tcW w:w="9016" w:type="dxa"/>
            <w:vAlign w:val="bottom"/>
          </w:tcPr>
          <w:p w14:paraId="559615D1" w14:textId="77777777" w:rsidR="0003217A" w:rsidRDefault="0003217A" w:rsidP="00392C04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3217A" w14:paraId="6E34FD8C" w14:textId="77777777" w:rsidTr="00392C04">
        <w:tc>
          <w:tcPr>
            <w:tcW w:w="9016" w:type="dxa"/>
            <w:vAlign w:val="bottom"/>
          </w:tcPr>
          <w:p w14:paraId="368A2EDF" w14:textId="77777777" w:rsidR="0003217A" w:rsidRDefault="0003217A" w:rsidP="00392C04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3217A" w14:paraId="672D5840" w14:textId="77777777" w:rsidTr="00392C04">
        <w:tc>
          <w:tcPr>
            <w:tcW w:w="9016" w:type="dxa"/>
            <w:vAlign w:val="bottom"/>
          </w:tcPr>
          <w:p w14:paraId="01EFCA37" w14:textId="77777777" w:rsidR="0003217A" w:rsidRDefault="0003217A" w:rsidP="00392C04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3217A" w14:paraId="6DEE04BD" w14:textId="77777777" w:rsidTr="00392C04">
        <w:tc>
          <w:tcPr>
            <w:tcW w:w="9016" w:type="dxa"/>
            <w:vAlign w:val="bottom"/>
          </w:tcPr>
          <w:p w14:paraId="519F78E7" w14:textId="77777777" w:rsidR="0003217A" w:rsidRDefault="0003217A" w:rsidP="00392C04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3217A" w14:paraId="20B05858" w14:textId="77777777" w:rsidTr="00392C04">
        <w:tc>
          <w:tcPr>
            <w:tcW w:w="9016" w:type="dxa"/>
            <w:vAlign w:val="bottom"/>
          </w:tcPr>
          <w:p w14:paraId="5F38CA28" w14:textId="77777777" w:rsidR="0003217A" w:rsidRDefault="0003217A" w:rsidP="00392C04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</w:tbl>
    <w:p w14:paraId="2839EC74" w14:textId="77777777" w:rsidR="0003217A" w:rsidRPr="00AB4221" w:rsidRDefault="0003217A" w:rsidP="00114C8A">
      <w:pPr>
        <w:rPr>
          <w:b/>
          <w:sz w:val="24"/>
          <w:szCs w:val="24"/>
        </w:rPr>
      </w:pPr>
    </w:p>
    <w:p w14:paraId="5130F8BA" w14:textId="77777777" w:rsidR="00D65560" w:rsidRDefault="00D65560" w:rsidP="00D65560">
      <w:pPr>
        <w:pStyle w:val="NoSpacing"/>
        <w:rPr>
          <w:rFonts w:ascii="Times New Roman" w:hAnsi="Times New Roman"/>
        </w:rPr>
      </w:pPr>
    </w:p>
    <w:p w14:paraId="5EC2E890" w14:textId="77777777" w:rsidR="0003217A" w:rsidRDefault="0003217A" w:rsidP="00D65560">
      <w:pPr>
        <w:pStyle w:val="NoSpacing"/>
        <w:rPr>
          <w:rFonts w:ascii="Times New Roman" w:hAnsi="Times New Roman"/>
        </w:rPr>
      </w:pPr>
    </w:p>
    <w:p w14:paraId="7660B2DA" w14:textId="77777777" w:rsidR="0003217A" w:rsidRDefault="0003217A" w:rsidP="00D65560">
      <w:pPr>
        <w:pStyle w:val="NoSpacing"/>
        <w:rPr>
          <w:rFonts w:ascii="Times New Roman" w:hAnsi="Times New Roman"/>
        </w:rPr>
      </w:pPr>
    </w:p>
    <w:p w14:paraId="76BA4D87" w14:textId="77777777" w:rsidR="00392C04" w:rsidRDefault="00392C04" w:rsidP="00D65560">
      <w:pPr>
        <w:pStyle w:val="NoSpacing"/>
        <w:rPr>
          <w:rFonts w:ascii="Times New Roman" w:hAnsi="Times New Roman"/>
        </w:rPr>
      </w:pPr>
    </w:p>
    <w:p w14:paraId="643D2974" w14:textId="77777777" w:rsidR="00392C04" w:rsidRDefault="00392C04" w:rsidP="00D65560">
      <w:pPr>
        <w:pStyle w:val="NoSpacing"/>
        <w:rPr>
          <w:rFonts w:ascii="Times New Roman" w:hAnsi="Times New Roman"/>
        </w:rPr>
      </w:pPr>
    </w:p>
    <w:p w14:paraId="196C3942" w14:textId="77777777" w:rsidR="00392C04" w:rsidRDefault="00392C04" w:rsidP="00D65560">
      <w:pPr>
        <w:pStyle w:val="NoSpacing"/>
        <w:rPr>
          <w:rFonts w:ascii="Times New Roman" w:hAnsi="Times New Roman"/>
        </w:rPr>
      </w:pPr>
    </w:p>
    <w:p w14:paraId="67DD64F4" w14:textId="77777777" w:rsidR="00392C04" w:rsidRDefault="00392C04" w:rsidP="00D65560">
      <w:pPr>
        <w:pStyle w:val="NoSpacing"/>
        <w:rPr>
          <w:rFonts w:ascii="Times New Roman" w:hAnsi="Times New Roman"/>
        </w:rPr>
      </w:pPr>
    </w:p>
    <w:p w14:paraId="3376C586" w14:textId="77777777" w:rsidR="00392C04" w:rsidRDefault="00392C04" w:rsidP="00D65560">
      <w:pPr>
        <w:pStyle w:val="NoSpacing"/>
        <w:rPr>
          <w:rFonts w:ascii="Times New Roman" w:hAnsi="Times New Roman"/>
        </w:rPr>
      </w:pPr>
    </w:p>
    <w:p w14:paraId="6E847A32" w14:textId="77777777" w:rsidR="00392C04" w:rsidRDefault="00392C04" w:rsidP="00D65560">
      <w:pPr>
        <w:pStyle w:val="NoSpacing"/>
        <w:rPr>
          <w:rFonts w:ascii="Times New Roman" w:hAnsi="Times New Roman"/>
        </w:rPr>
      </w:pPr>
    </w:p>
    <w:p w14:paraId="6B50CC2B" w14:textId="77777777" w:rsidR="00392C04" w:rsidRDefault="00392C04" w:rsidP="00D65560">
      <w:pPr>
        <w:pStyle w:val="NoSpacing"/>
        <w:rPr>
          <w:rFonts w:ascii="Times New Roman" w:hAnsi="Times New Roman"/>
        </w:rPr>
      </w:pPr>
    </w:p>
    <w:p w14:paraId="15B57F24" w14:textId="77777777" w:rsidR="0003217A" w:rsidRDefault="0003217A" w:rsidP="0003217A">
      <w:pPr>
        <w:pStyle w:val="NoSpacing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__________________</w:t>
      </w:r>
    </w:p>
    <w:p w14:paraId="6EDB42BF" w14:textId="77777777" w:rsidR="0003217A" w:rsidRDefault="0003217A" w:rsidP="0003217A">
      <w:pPr>
        <w:pStyle w:val="NoSpacing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Signature</w:t>
      </w:r>
    </w:p>
    <w:p w14:paraId="6C9C7BD7" w14:textId="77777777" w:rsidR="0003217A" w:rsidRDefault="0003217A" w:rsidP="0003217A">
      <w:pPr>
        <w:pStyle w:val="NoSpacing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Faculty member</w:t>
      </w:r>
      <w:r w:rsidR="00392C04">
        <w:rPr>
          <w:rFonts w:ascii="Times New Roman" w:hAnsi="Times New Roman"/>
        </w:rPr>
        <w:t xml:space="preserve"> name</w:t>
      </w:r>
    </w:p>
    <w:p w14:paraId="4A47DB05" w14:textId="77777777" w:rsidR="0003217A" w:rsidRPr="00E854FE" w:rsidRDefault="0003217A" w:rsidP="0003217A">
      <w:pPr>
        <w:pStyle w:val="NoSpacing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Dated: Jan. </w:t>
      </w:r>
      <w:r w:rsidR="005C19AE">
        <w:rPr>
          <w:rFonts w:ascii="Times New Roman" w:hAnsi="Times New Roman"/>
        </w:rPr>
        <w:t>29, 2020</w:t>
      </w:r>
    </w:p>
    <w:sectPr w:rsidR="0003217A" w:rsidRPr="00E854FE" w:rsidSect="00A07A1D">
      <w:headerReference w:type="default" r:id="rId7"/>
      <w:footerReference w:type="default" r:id="rId8"/>
      <w:pgSz w:w="11906" w:h="16838"/>
      <w:pgMar w:top="1440" w:right="1440" w:bottom="1440" w:left="1440" w:header="8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624AD" w14:textId="77777777" w:rsidR="008A59BF" w:rsidRDefault="008A59BF">
      <w:pPr>
        <w:spacing w:line="240" w:lineRule="auto"/>
      </w:pPr>
      <w:r>
        <w:separator/>
      </w:r>
    </w:p>
  </w:endnote>
  <w:endnote w:type="continuationSeparator" w:id="0">
    <w:p w14:paraId="2B9EFE2A" w14:textId="77777777" w:rsidR="008A59BF" w:rsidRDefault="008A5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20587" w14:textId="77777777" w:rsidR="004C759F" w:rsidRDefault="008A59BF" w:rsidP="00D0443C"/>
  <w:p w14:paraId="0EEAF013" w14:textId="77777777" w:rsidR="004C759F" w:rsidRDefault="008A59BF" w:rsidP="0046467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9BC58" w14:textId="77777777" w:rsidR="008A59BF" w:rsidRDefault="008A59BF">
      <w:pPr>
        <w:spacing w:line="240" w:lineRule="auto"/>
      </w:pPr>
      <w:r>
        <w:separator/>
      </w:r>
    </w:p>
  </w:footnote>
  <w:footnote w:type="continuationSeparator" w:id="0">
    <w:p w14:paraId="69DE1F80" w14:textId="77777777" w:rsidR="008A59BF" w:rsidRDefault="008A59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8"/>
      <w:gridCol w:w="7424"/>
    </w:tblGrid>
    <w:tr w:rsidR="00A07A1D" w14:paraId="6601838D" w14:textId="77777777" w:rsidTr="00A07A1D">
      <w:tc>
        <w:tcPr>
          <w:tcW w:w="1818" w:type="dxa"/>
        </w:tcPr>
        <w:p w14:paraId="4A106648" w14:textId="77777777" w:rsidR="00A07A1D" w:rsidRDefault="00A07A1D" w:rsidP="00A07A1D">
          <w:pPr>
            <w:rPr>
              <w:rFonts w:ascii="Times New Roman" w:hAnsi="Times New Roman"/>
              <w:b/>
              <w:sz w:val="34"/>
            </w:rPr>
          </w:pPr>
          <w:r w:rsidRPr="002032FC">
            <w:rPr>
              <w:rFonts w:ascii="Times New Roman" w:hAnsi="Times New Roman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9264" behindDoc="1" locked="0" layoutInCell="1" allowOverlap="1" wp14:anchorId="762CE496" wp14:editId="334A5464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914400" cy="1028482"/>
                <wp:effectExtent l="0" t="0" r="0" b="635"/>
                <wp:wrapNone/>
                <wp:docPr id="1" name="Picture 1" descr="u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u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1028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424" w:type="dxa"/>
        </w:tcPr>
        <w:p w14:paraId="7230C613" w14:textId="77777777" w:rsidR="00A07A1D" w:rsidRPr="00A07A1D" w:rsidRDefault="00A07A1D" w:rsidP="00A07A1D">
          <w:pPr>
            <w:rPr>
              <w:rFonts w:ascii="Times New Roman" w:hAnsi="Times New Roman"/>
              <w:b/>
              <w:sz w:val="34"/>
            </w:rPr>
          </w:pPr>
          <w:r w:rsidRPr="00A07A1D">
            <w:rPr>
              <w:rFonts w:ascii="Times New Roman" w:hAnsi="Times New Roman"/>
              <w:b/>
              <w:sz w:val="34"/>
            </w:rPr>
            <w:t>UNIVERSITY OF WAH</w:t>
          </w:r>
        </w:p>
        <w:p w14:paraId="542BB2A6" w14:textId="77777777" w:rsidR="00A07A1D" w:rsidRDefault="00A07A1D" w:rsidP="00A07A1D">
          <w:pPr>
            <w:tabs>
              <w:tab w:val="left" w:pos="450"/>
            </w:tabs>
            <w:spacing w:after="120"/>
            <w:rPr>
              <w:rFonts w:ascii="Times New Roman" w:hAnsi="Times New Roman"/>
              <w:sz w:val="24"/>
              <w:szCs w:val="24"/>
            </w:rPr>
          </w:pPr>
          <w:r w:rsidRPr="00390072">
            <w:rPr>
              <w:rFonts w:ascii="Times New Roman" w:hAnsi="Times New Roman"/>
              <w:sz w:val="24"/>
              <w:szCs w:val="24"/>
            </w:rPr>
            <w:t>Quaid Avenue, Wah Cantt</w:t>
          </w:r>
          <w:r w:rsidR="005D1794">
            <w:rPr>
              <w:rFonts w:ascii="Times New Roman" w:hAnsi="Times New Roman"/>
              <w:sz w:val="24"/>
              <w:szCs w:val="24"/>
            </w:rPr>
            <w:t>.</w:t>
          </w:r>
          <w:r w:rsidRPr="00390072">
            <w:rPr>
              <w:rFonts w:ascii="Times New Roman" w:hAnsi="Times New Roman"/>
              <w:sz w:val="24"/>
              <w:szCs w:val="24"/>
            </w:rPr>
            <w:t>, Pakistan</w:t>
          </w:r>
        </w:p>
        <w:p w14:paraId="2B716BF0" w14:textId="77777777" w:rsidR="00A07A1D" w:rsidRDefault="00A07A1D" w:rsidP="000F029A">
          <w:pPr>
            <w:tabs>
              <w:tab w:val="left" w:pos="450"/>
            </w:tabs>
            <w:spacing w:before="24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FACULTY OF COMPUTER SCIENCE</w:t>
          </w:r>
        </w:p>
        <w:p w14:paraId="3946A3AA" w14:textId="77777777" w:rsidR="00A07A1D" w:rsidRPr="00A07A1D" w:rsidRDefault="00A07A1D" w:rsidP="000F029A">
          <w:pPr>
            <w:tabs>
              <w:tab w:val="left" w:pos="450"/>
            </w:tabs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Department of Computer Science</w:t>
          </w:r>
        </w:p>
      </w:tc>
    </w:tr>
  </w:tbl>
  <w:p w14:paraId="6320AD69" w14:textId="77777777" w:rsidR="00A07A1D" w:rsidRDefault="00A07A1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7E4"/>
    <w:multiLevelType w:val="hybridMultilevel"/>
    <w:tmpl w:val="F52C2F38"/>
    <w:lvl w:ilvl="0" w:tplc="EF88F110">
      <w:start w:val="1"/>
      <w:numFmt w:val="lowerLetter"/>
      <w:lvlText w:val="%1."/>
      <w:lvlJc w:val="left"/>
      <w:pPr>
        <w:ind w:left="117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BAF6734"/>
    <w:multiLevelType w:val="hybridMultilevel"/>
    <w:tmpl w:val="47E23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15EDA"/>
    <w:multiLevelType w:val="hybridMultilevel"/>
    <w:tmpl w:val="235A87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F182EA8"/>
    <w:multiLevelType w:val="hybridMultilevel"/>
    <w:tmpl w:val="617E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27362"/>
    <w:multiLevelType w:val="hybridMultilevel"/>
    <w:tmpl w:val="75FA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20B62"/>
    <w:multiLevelType w:val="hybridMultilevel"/>
    <w:tmpl w:val="C046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06E94"/>
    <w:multiLevelType w:val="hybridMultilevel"/>
    <w:tmpl w:val="E518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14B5D"/>
    <w:multiLevelType w:val="hybridMultilevel"/>
    <w:tmpl w:val="BACC9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A3375"/>
    <w:multiLevelType w:val="hybridMultilevel"/>
    <w:tmpl w:val="8BB4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878E3"/>
    <w:multiLevelType w:val="hybridMultilevel"/>
    <w:tmpl w:val="C5EA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E279F"/>
    <w:multiLevelType w:val="hybridMultilevel"/>
    <w:tmpl w:val="82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24CFD"/>
    <w:multiLevelType w:val="hybridMultilevel"/>
    <w:tmpl w:val="03509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E179E"/>
    <w:multiLevelType w:val="hybridMultilevel"/>
    <w:tmpl w:val="73D41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DF50D9"/>
    <w:multiLevelType w:val="hybridMultilevel"/>
    <w:tmpl w:val="D9BE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860B5"/>
    <w:multiLevelType w:val="hybridMultilevel"/>
    <w:tmpl w:val="78C2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F5A93"/>
    <w:multiLevelType w:val="hybridMultilevel"/>
    <w:tmpl w:val="F408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F1389"/>
    <w:multiLevelType w:val="hybridMultilevel"/>
    <w:tmpl w:val="4590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592809"/>
    <w:multiLevelType w:val="hybridMultilevel"/>
    <w:tmpl w:val="4E1865FC"/>
    <w:lvl w:ilvl="0" w:tplc="040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8" w15:restartNumberingAfterBreak="0">
    <w:nsid w:val="533A1882"/>
    <w:multiLevelType w:val="hybridMultilevel"/>
    <w:tmpl w:val="35E288C6"/>
    <w:lvl w:ilvl="0" w:tplc="84845BB2">
      <w:start w:val="1"/>
      <w:numFmt w:val="lowerLetter"/>
      <w:lvlText w:val="%1."/>
      <w:lvlJc w:val="left"/>
      <w:pPr>
        <w:ind w:left="117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57E535A5"/>
    <w:multiLevelType w:val="hybridMultilevel"/>
    <w:tmpl w:val="55367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85380"/>
    <w:multiLevelType w:val="hybridMultilevel"/>
    <w:tmpl w:val="41AE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83A95"/>
    <w:multiLevelType w:val="hybridMultilevel"/>
    <w:tmpl w:val="48F2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013B8C"/>
    <w:multiLevelType w:val="hybridMultilevel"/>
    <w:tmpl w:val="560A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0061D"/>
    <w:multiLevelType w:val="hybridMultilevel"/>
    <w:tmpl w:val="84A4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639E"/>
    <w:multiLevelType w:val="hybridMultilevel"/>
    <w:tmpl w:val="BED2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3"/>
  </w:num>
  <w:num w:numId="4">
    <w:abstractNumId w:val="4"/>
  </w:num>
  <w:num w:numId="5">
    <w:abstractNumId w:val="21"/>
  </w:num>
  <w:num w:numId="6">
    <w:abstractNumId w:val="15"/>
  </w:num>
  <w:num w:numId="7">
    <w:abstractNumId w:val="6"/>
  </w:num>
  <w:num w:numId="8">
    <w:abstractNumId w:val="12"/>
  </w:num>
  <w:num w:numId="9">
    <w:abstractNumId w:val="16"/>
  </w:num>
  <w:num w:numId="10">
    <w:abstractNumId w:val="17"/>
  </w:num>
  <w:num w:numId="11">
    <w:abstractNumId w:val="3"/>
  </w:num>
  <w:num w:numId="12">
    <w:abstractNumId w:val="24"/>
  </w:num>
  <w:num w:numId="13">
    <w:abstractNumId w:val="20"/>
  </w:num>
  <w:num w:numId="14">
    <w:abstractNumId w:val="22"/>
  </w:num>
  <w:num w:numId="15">
    <w:abstractNumId w:val="14"/>
  </w:num>
  <w:num w:numId="16">
    <w:abstractNumId w:val="2"/>
  </w:num>
  <w:num w:numId="17">
    <w:abstractNumId w:val="5"/>
  </w:num>
  <w:num w:numId="18">
    <w:abstractNumId w:val="7"/>
  </w:num>
  <w:num w:numId="19">
    <w:abstractNumId w:val="11"/>
  </w:num>
  <w:num w:numId="20">
    <w:abstractNumId w:val="19"/>
  </w:num>
  <w:num w:numId="21">
    <w:abstractNumId w:val="1"/>
  </w:num>
  <w:num w:numId="22">
    <w:abstractNumId w:val="23"/>
  </w:num>
  <w:num w:numId="23">
    <w:abstractNumId w:val="8"/>
  </w:num>
  <w:num w:numId="24">
    <w:abstractNumId w:val="1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560"/>
    <w:rsid w:val="0003217A"/>
    <w:rsid w:val="000803AF"/>
    <w:rsid w:val="00085B7B"/>
    <w:rsid w:val="000F029A"/>
    <w:rsid w:val="00114C8A"/>
    <w:rsid w:val="0015623F"/>
    <w:rsid w:val="001814B9"/>
    <w:rsid w:val="001D79EE"/>
    <w:rsid w:val="00295CD5"/>
    <w:rsid w:val="00303037"/>
    <w:rsid w:val="00392C04"/>
    <w:rsid w:val="003F5B44"/>
    <w:rsid w:val="00432D40"/>
    <w:rsid w:val="00463F71"/>
    <w:rsid w:val="005245C1"/>
    <w:rsid w:val="005C19AE"/>
    <w:rsid w:val="005D1794"/>
    <w:rsid w:val="00634734"/>
    <w:rsid w:val="006C7420"/>
    <w:rsid w:val="00707EF8"/>
    <w:rsid w:val="00763A90"/>
    <w:rsid w:val="007D38DC"/>
    <w:rsid w:val="008367CB"/>
    <w:rsid w:val="00882F93"/>
    <w:rsid w:val="008A59BF"/>
    <w:rsid w:val="008C3DEE"/>
    <w:rsid w:val="00947776"/>
    <w:rsid w:val="009F79E4"/>
    <w:rsid w:val="00A07A1D"/>
    <w:rsid w:val="00A208F6"/>
    <w:rsid w:val="00A50492"/>
    <w:rsid w:val="00A636B0"/>
    <w:rsid w:val="00AB1A77"/>
    <w:rsid w:val="00AC23BE"/>
    <w:rsid w:val="00AD6837"/>
    <w:rsid w:val="00B31023"/>
    <w:rsid w:val="00B47853"/>
    <w:rsid w:val="00B64E53"/>
    <w:rsid w:val="00BA5075"/>
    <w:rsid w:val="00BC6EEE"/>
    <w:rsid w:val="00C63C1A"/>
    <w:rsid w:val="00C71AB0"/>
    <w:rsid w:val="00C831FF"/>
    <w:rsid w:val="00CB108A"/>
    <w:rsid w:val="00CB29D8"/>
    <w:rsid w:val="00CE1712"/>
    <w:rsid w:val="00D65560"/>
    <w:rsid w:val="00DB7081"/>
    <w:rsid w:val="00E12EE4"/>
    <w:rsid w:val="00E4214B"/>
    <w:rsid w:val="00E554BA"/>
    <w:rsid w:val="00E854FE"/>
    <w:rsid w:val="00F0588F"/>
    <w:rsid w:val="00F16417"/>
    <w:rsid w:val="00F32BC0"/>
    <w:rsid w:val="00F966D9"/>
    <w:rsid w:val="00FA5E98"/>
    <w:rsid w:val="00FF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E1031"/>
  <w15:docId w15:val="{F2877213-9F56-4AA5-8CAA-E7795A65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560"/>
    <w:pPr>
      <w:spacing w:after="0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560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A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A1D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7A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A1D"/>
    <w:rPr>
      <w:rFonts w:ascii="Calibri" w:eastAsia="Calibri" w:hAnsi="Calibri" w:cs="Times New Roman"/>
      <w:lang w:val="en-GB"/>
    </w:rPr>
  </w:style>
  <w:style w:type="table" w:styleId="TableGrid">
    <w:name w:val="Table Grid"/>
    <w:basedOn w:val="TableNormal"/>
    <w:uiPriority w:val="59"/>
    <w:rsid w:val="00A0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04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492"/>
    <w:rPr>
      <w:rFonts w:ascii="Segoe UI" w:eastAsia="Calibr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F9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pc</cp:lastModifiedBy>
  <cp:revision>5</cp:revision>
  <cp:lastPrinted>2019-08-19T04:07:00Z</cp:lastPrinted>
  <dcterms:created xsi:type="dcterms:W3CDTF">2023-07-04T07:11:00Z</dcterms:created>
  <dcterms:modified xsi:type="dcterms:W3CDTF">2024-11-27T09:26:00Z</dcterms:modified>
</cp:coreProperties>
</file>