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>&lt;!DOCTYPE html&gt;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>&lt;html&gt;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&lt;head&gt;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&lt;title&gt;Class #02&lt;/title&gt;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&lt;/head&gt;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&lt;body&gt;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&lt;table cellspacing="0" cellpadding="0" border="0" bgcolor="red" height="300" width="800"&gt;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&lt;tr&gt;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&lt;td&gt;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&lt;table cellspacing="0" cellpadding="0" border="0"  height="100" width="800" bgcolor="blue"&gt;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&lt;tr&gt;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&lt;td height="100" width="400" bgcolor="#FFAB40"&gt;&lt;/td&gt;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&lt;td&gt;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&lt;table cellspacing="0" cellpadding="0" border="0" height="100" width="400" bgcolor="#4E342E"&gt;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&lt;tr&gt;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&lt;td height="50" width="400" bgcolor="#AB47BC"&gt;&lt;/td&gt;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&lt;/tr&gt;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&lt;tr&gt;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&lt;td&gt;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&lt;table cellspacing="0" cellpadding="0" border="0" height="50" width="400" bgcolor="#C2185B"&gt;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&lt;tr&gt;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&lt;td height="50" width="200" bgcolor="#66BB6A"&gt;&lt;/td&gt;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&lt;td height="50" width="200" bgcolor="#33691E"&gt;&lt;/td&gt;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&lt;/tr&gt;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&lt;/table&gt;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&lt;/td&gt;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&lt;/tr&gt;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&lt;/table&gt;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&lt;/td&gt;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&lt;/tr&gt;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&lt;/table&gt;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&lt;/td&gt;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&lt;/tr&gt;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&lt;td height="100" width="800" bgcolor="gray"&gt;&lt;/td&gt;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&lt;/tr&gt;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&lt;td height="100" width="800" bgcolor="pink"&gt;&lt;/td&gt;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&lt;/tr&gt;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&lt;/table&gt;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&lt;/body&gt;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A6E">
        <w:rPr>
          <w:rFonts w:ascii="Courier New" w:eastAsia="Times New Roman" w:hAnsi="Courier New" w:cs="Courier New"/>
          <w:color w:val="000000"/>
          <w:sz w:val="21"/>
          <w:szCs w:val="21"/>
        </w:rPr>
        <w:t>&lt;/html&gt;</w:t>
      </w: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7A6E" w:rsidRPr="00147A6E" w:rsidRDefault="00147A6E" w:rsidP="00147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F06F6" w:rsidRDefault="00CF06F6">
      <w:bookmarkStart w:id="0" w:name="_GoBack"/>
      <w:bookmarkEnd w:id="0"/>
    </w:p>
    <w:sectPr w:rsidR="00CF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6E"/>
    <w:rsid w:val="00147A6E"/>
    <w:rsid w:val="00CF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DF382-21E5-4596-B112-08C67D36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2021-02-17T20:54:00Z</dcterms:created>
  <dcterms:modified xsi:type="dcterms:W3CDTF">2021-02-17T20:56:00Z</dcterms:modified>
</cp:coreProperties>
</file>