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BF7DC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Liberty University</w:t>
      </w:r>
    </w:p>
    <w:p w14:paraId="3B808651" w14:textId="77777777" w:rsidR="00A854BE" w:rsidRPr="00DD0F1B" w:rsidRDefault="00A854BE" w:rsidP="00E34909">
      <w:pPr>
        <w:jc w:val="center"/>
        <w:rPr>
          <w:rFonts w:ascii="Arial" w:hAnsi="Arial" w:cs="Arial"/>
          <w:b/>
        </w:rPr>
      </w:pPr>
      <w:r w:rsidRPr="00DD0F1B">
        <w:rPr>
          <w:rFonts w:ascii="Arial" w:hAnsi="Arial" w:cs="Arial"/>
          <w:b/>
        </w:rPr>
        <w:t>CSIS 331</w:t>
      </w:r>
    </w:p>
    <w:p w14:paraId="4CADB1A2" w14:textId="52F1FC80" w:rsidR="00A854BE" w:rsidRPr="00DD0F1B" w:rsidRDefault="00F50954" w:rsidP="00E3490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12 </w:t>
      </w:r>
      <w:r w:rsidR="00A854BE" w:rsidRPr="00DD0F1B">
        <w:rPr>
          <w:rFonts w:ascii="Arial" w:hAnsi="Arial" w:cs="Arial"/>
          <w:b/>
        </w:rPr>
        <w:t>Answer Sheet</w:t>
      </w:r>
    </w:p>
    <w:tbl>
      <w:tblPr>
        <w:tblW w:w="808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204"/>
        <w:gridCol w:w="2142"/>
      </w:tblGrid>
      <w:tr w:rsidR="00081BBA" w:rsidRPr="00DD0F1B" w14:paraId="5B917F71" w14:textId="7296A24A" w:rsidTr="00081BBA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1F24DF8C" w14:textId="2756535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64A0B049" w14:textId="7777777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0397C3BB" w14:textId="233F11F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17DCF176" w14:textId="087791BD" w:rsidR="00081BBA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If no, </w:t>
            </w:r>
            <w:r w:rsidR="00081B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Why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Not</w:t>
            </w:r>
            <w:r w:rsidR="00081BB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?</w:t>
            </w:r>
          </w:p>
        </w:tc>
      </w:tr>
      <w:tr w:rsidR="00081BBA" w:rsidRPr="00DD0F1B" w14:paraId="725DACBA" w14:textId="12280A05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2E8E4" w14:textId="2A34FADF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D60AC" w14:textId="6E648D36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8B69" w14:textId="608817D8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5269A" w14:textId="77777777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81BBA" w:rsidRPr="00DD0F1B" w14:paraId="381F5A31" w14:textId="3776B20B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EB85D20" w14:textId="68782B9B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1D94A59" w14:textId="02ED6674" w:rsidR="00081BBA" w:rsidRPr="00DD0F1B" w:rsidRDefault="00081BBA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8061B3D" w14:textId="60079B2C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93081" w14:textId="24456D10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They are in different networks</w:t>
            </w:r>
          </w:p>
        </w:tc>
      </w:tr>
      <w:tr w:rsidR="009A3E73" w:rsidRPr="00DD0F1B" w14:paraId="60FBBB23" w14:textId="77777777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81AC1F3" w14:textId="715B8BC5" w:rsidR="009A3E73" w:rsidRPr="00DD0F1B" w:rsidRDefault="009A3E73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058F29AC" w14:textId="740191CC" w:rsidR="009A3E73" w:rsidRPr="00DD0F1B" w:rsidRDefault="009A3E73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03E6D45" w14:textId="1ED8E1CB" w:rsidR="009A3E73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2DC56" w14:textId="14762369" w:rsidR="009A3E73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They are in different networks</w:t>
            </w:r>
          </w:p>
        </w:tc>
      </w:tr>
      <w:tr w:rsidR="00081BBA" w:rsidRPr="00DD0F1B" w14:paraId="4E73FAB6" w14:textId="12E69CE8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5D3DEFF" w14:textId="5B06A79F" w:rsidR="00081BBA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C1EA445" w14:textId="4A9355F4" w:rsidR="00081BBA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E90B76B" w14:textId="13392559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1E342B" w14:textId="1675D356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They are in different networks</w:t>
            </w:r>
          </w:p>
        </w:tc>
      </w:tr>
      <w:tr w:rsidR="00081BBA" w:rsidRPr="00DD0F1B" w14:paraId="4D8E5647" w14:textId="05C41ED4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265EFA2" w14:textId="101594EA" w:rsidR="00081BBA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BA6F9B0" w14:textId="0FB5A06E" w:rsidR="00081BBA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FC594A0" w14:textId="6D72E142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F7040" w14:textId="41393986" w:rsidR="00081BBA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They are in different networks</w:t>
            </w:r>
          </w:p>
        </w:tc>
      </w:tr>
      <w:tr w:rsidR="00901549" w:rsidRPr="00DD0F1B" w14:paraId="3D2BEB72" w14:textId="77777777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5F33D20" w14:textId="623EDD69" w:rsidR="00901549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6F7CC878" w14:textId="5990DFD9" w:rsidR="00901549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1238740" w14:textId="6B38823B" w:rsidR="00901549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86C34" w14:textId="4B6094C2" w:rsidR="00901549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They are in different networks</w:t>
            </w:r>
          </w:p>
        </w:tc>
      </w:tr>
      <w:tr w:rsidR="00901549" w:rsidRPr="00DD0F1B" w14:paraId="1C99D34B" w14:textId="77777777" w:rsidTr="00081BBA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DC8EB9C" w14:textId="6E3C7864" w:rsidR="00901549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0039398" w14:textId="523C7FD1" w:rsidR="00901549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441F27A" w14:textId="71E908F1" w:rsidR="00901549" w:rsidRPr="00DD0F1B" w:rsidRDefault="008F30AB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001E5E" w14:textId="77777777" w:rsidR="00901549" w:rsidRPr="00DD0F1B" w:rsidRDefault="00901549" w:rsidP="0069547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0631B51" w14:textId="77777777" w:rsidR="00ED6DDC" w:rsidRDefault="00ED6DDC" w:rsidP="00AD6F05">
      <w:pPr>
        <w:pStyle w:val="Default"/>
      </w:pPr>
    </w:p>
    <w:p w14:paraId="36F13D1D" w14:textId="1A79A4D7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4C14">
        <w:rPr>
          <w:rFonts w:ascii="Arial" w:hAnsi="Arial" w:cs="Arial"/>
          <w:sz w:val="20"/>
          <w:szCs w:val="20"/>
        </w:rPr>
        <w:t xml:space="preserve">What is the default VLAN? </w:t>
      </w:r>
    </w:p>
    <w:p w14:paraId="47B59D41" w14:textId="3AFE44D2" w:rsidR="008F30AB" w:rsidRPr="008F30AB" w:rsidRDefault="008F30AB" w:rsidP="008F30A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Vlan 1</w:t>
      </w:r>
    </w:p>
    <w:p w14:paraId="67FC197F" w14:textId="77777777" w:rsidR="00504C14" w:rsidRPr="00504C14" w:rsidRDefault="00504C14" w:rsidP="00504C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1E5A3F" w14:textId="117740ED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04C14">
        <w:rPr>
          <w:rFonts w:ascii="Arial" w:hAnsi="Arial" w:cs="Arial"/>
          <w:sz w:val="20"/>
          <w:szCs w:val="20"/>
        </w:rPr>
        <w:t xml:space="preserve">What ports are assigned to the default VLAN? </w:t>
      </w:r>
    </w:p>
    <w:p w14:paraId="2794D2D7" w14:textId="47A30D9F" w:rsidR="00504C14" w:rsidRDefault="00504C14" w:rsidP="00504C14">
      <w:pPr>
        <w:pStyle w:val="ListParagraph"/>
        <w:rPr>
          <w:rFonts w:ascii="Arial" w:hAnsi="Arial" w:cs="Arial"/>
          <w:sz w:val="20"/>
          <w:szCs w:val="20"/>
        </w:rPr>
      </w:pPr>
    </w:p>
    <w:p w14:paraId="554E64BA" w14:textId="505F28E4" w:rsidR="008F30AB" w:rsidRPr="00504C14" w:rsidRDefault="008F30AB" w:rsidP="008F30AB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ports</w:t>
      </w:r>
    </w:p>
    <w:p w14:paraId="78FD90AF" w14:textId="6DB09D00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What is the status of VLAN 99? </w:t>
      </w:r>
    </w:p>
    <w:p w14:paraId="2B83F19A" w14:textId="1259F680" w:rsidR="008F30AB" w:rsidRPr="008F30AB" w:rsidRDefault="008F30AB" w:rsidP="008F30A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up</w:t>
      </w:r>
    </w:p>
    <w:p w14:paraId="2C401BB0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540C717A" w14:textId="20524779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Why? </w:t>
      </w:r>
    </w:p>
    <w:p w14:paraId="0F8C9E90" w14:textId="0A459666" w:rsidR="008F30AB" w:rsidRDefault="008F30AB" w:rsidP="008F30A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ports are assigne</w:t>
      </w:r>
    </w:p>
    <w:p w14:paraId="173C81C2" w14:textId="496A31B3" w:rsidR="00504C14" w:rsidRDefault="00504C14" w:rsidP="00504C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01797F" w14:textId="77777777" w:rsidR="008F30AB" w:rsidRPr="00504C14" w:rsidRDefault="008F30AB" w:rsidP="008F30A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365402B7" w14:textId="23296854" w:rsidR="00504C14" w:rsidRDefault="00504C14" w:rsidP="00B51E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Is PC-A able to ping PC-B? </w:t>
      </w:r>
      <w:r w:rsidR="00F37DAD">
        <w:rPr>
          <w:rFonts w:ascii="Arial" w:hAnsi="Arial" w:cs="Arial"/>
          <w:color w:val="000000"/>
          <w:sz w:val="20"/>
          <w:szCs w:val="20"/>
        </w:rPr>
        <w:t xml:space="preserve"> ____Yes  </w:t>
      </w:r>
      <w:r w:rsidR="00F37DAD" w:rsidRPr="00B51E0B">
        <w:rPr>
          <w:rFonts w:ascii="Arial" w:hAnsi="Arial" w:cs="Arial"/>
          <w:color w:val="FF0000"/>
          <w:sz w:val="20"/>
          <w:szCs w:val="20"/>
        </w:rPr>
        <w:t>____No</w:t>
      </w:r>
      <w:r w:rsidR="00B51E0B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5D4D1939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7573433" w14:textId="46E61BF1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>Why?</w:t>
      </w:r>
      <w:r w:rsidR="00B51E0B">
        <w:rPr>
          <w:rFonts w:ascii="Arial" w:hAnsi="Arial" w:cs="Arial"/>
          <w:color w:val="000000"/>
          <w:sz w:val="20"/>
          <w:szCs w:val="20"/>
        </w:rPr>
        <w:t xml:space="preserve"> </w:t>
      </w:r>
      <w:r w:rsidR="00B51E0B">
        <w:rPr>
          <w:rFonts w:ascii="Arial" w:hAnsi="Arial" w:cs="Arial"/>
          <w:color w:val="FF0000"/>
          <w:sz w:val="20"/>
          <w:szCs w:val="20"/>
        </w:rPr>
        <w:t>we have to configure</w:t>
      </w:r>
      <w:r w:rsidR="00B51E0B">
        <w:rPr>
          <w:rFonts w:ascii="Arial" w:hAnsi="Arial" w:cs="Arial"/>
          <w:color w:val="FF0000"/>
          <w:sz w:val="20"/>
          <w:szCs w:val="20"/>
        </w:rPr>
        <w:t xml:space="preserve"> </w:t>
      </w:r>
      <w:r w:rsidR="00B51E0B">
        <w:rPr>
          <w:rFonts w:ascii="Arial" w:hAnsi="Arial" w:cs="Arial"/>
          <w:color w:val="FF0000"/>
          <w:sz w:val="20"/>
          <w:szCs w:val="20"/>
        </w:rPr>
        <w:t xml:space="preserve"> s1 and s1</w:t>
      </w:r>
    </w:p>
    <w:p w14:paraId="177A7134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BDAFBBC" w14:textId="3AF82AF2" w:rsidR="00F37DAD" w:rsidRDefault="00504C14" w:rsidP="00F37D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>Is S1 able to ping S2?</w:t>
      </w:r>
      <w:r w:rsidR="00F37DAD" w:rsidRPr="00F37DAD">
        <w:rPr>
          <w:rFonts w:ascii="Arial" w:hAnsi="Arial" w:cs="Arial"/>
          <w:color w:val="000000"/>
          <w:sz w:val="20"/>
          <w:szCs w:val="20"/>
        </w:rPr>
        <w:t xml:space="preserve"> </w:t>
      </w:r>
      <w:r w:rsidR="00F37DAD">
        <w:rPr>
          <w:rFonts w:ascii="Arial" w:hAnsi="Arial" w:cs="Arial"/>
          <w:color w:val="000000"/>
          <w:sz w:val="20"/>
          <w:szCs w:val="20"/>
        </w:rPr>
        <w:t xml:space="preserve">____Yes  </w:t>
      </w:r>
      <w:r w:rsidR="00F37DAD" w:rsidRPr="00B51E0B">
        <w:rPr>
          <w:rFonts w:ascii="Arial" w:hAnsi="Arial" w:cs="Arial"/>
          <w:color w:val="FF0000"/>
          <w:sz w:val="20"/>
          <w:szCs w:val="20"/>
        </w:rPr>
        <w:t>____No</w:t>
      </w:r>
    </w:p>
    <w:p w14:paraId="03BF7A48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A077DAC" w14:textId="1E826880" w:rsidR="00504C14" w:rsidRPr="004E4D14" w:rsidRDefault="00504C14" w:rsidP="00B51E0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 Why? </w:t>
      </w:r>
      <w:r w:rsidR="00B51E0B">
        <w:rPr>
          <w:rFonts w:ascii="Arial" w:hAnsi="Arial" w:cs="Arial"/>
          <w:color w:val="000000"/>
          <w:sz w:val="20"/>
          <w:szCs w:val="20"/>
        </w:rPr>
        <w:t xml:space="preserve"> </w:t>
      </w:r>
      <w:r w:rsidR="00B51E0B" w:rsidRPr="004E4D14">
        <w:rPr>
          <w:rFonts w:ascii="Arial" w:hAnsi="Arial" w:cs="Arial"/>
          <w:color w:val="FF0000"/>
          <w:sz w:val="20"/>
          <w:szCs w:val="20"/>
        </w:rPr>
        <w:t>Link between s1 and s2 not set</w:t>
      </w:r>
    </w:p>
    <w:p w14:paraId="229EF6A1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95E80BB" w14:textId="77777777" w:rsidR="004E4D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>Which VLAN is F0/24 now associated with?</w:t>
      </w:r>
    </w:p>
    <w:p w14:paraId="797D5953" w14:textId="77777777" w:rsidR="004E4D14" w:rsidRPr="004E4D14" w:rsidRDefault="004E4D14" w:rsidP="004E4D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F1387F0" w14:textId="73B1411D" w:rsidR="00504C14" w:rsidRDefault="004E4D14" w:rsidP="004E4D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 vlan</w:t>
      </w:r>
      <w:r w:rsidR="00504C14" w:rsidRPr="00504C14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877337A" w14:textId="77777777" w:rsidR="00B51E0B" w:rsidRPr="00B51E0B" w:rsidRDefault="00B51E0B" w:rsidP="00B51E0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9241646" w14:textId="77777777" w:rsidR="00B51E0B" w:rsidRPr="00B51E0B" w:rsidRDefault="00B51E0B" w:rsidP="00B51E0B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7EBE3F2B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82031BA" w14:textId="721BD837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What is the default name of VLAN 30? </w:t>
      </w:r>
    </w:p>
    <w:p w14:paraId="3142985D" w14:textId="5BD41CBD" w:rsidR="004E4D14" w:rsidRDefault="004E4D14" w:rsidP="004E4D14">
      <w:pPr>
        <w:autoSpaceDE w:val="0"/>
        <w:autoSpaceDN w:val="0"/>
        <w:adjustRightInd w:val="0"/>
        <w:spacing w:after="0" w:line="240" w:lineRule="auto"/>
        <w:ind w:left="1440"/>
      </w:pPr>
      <w:r>
        <w:t>VLAN0030</w:t>
      </w:r>
    </w:p>
    <w:p w14:paraId="735F6130" w14:textId="77777777" w:rsidR="004E4D14" w:rsidRPr="004E4D14" w:rsidRDefault="004E4D14" w:rsidP="004E4D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7B58D7FC" w14:textId="77777777" w:rsidR="00504C14" w:rsidRPr="00504C14" w:rsidRDefault="00504C14" w:rsidP="00504C14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E6A8B26" w14:textId="2D20692C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lastRenderedPageBreak/>
        <w:t xml:space="preserve">After deleting VLAN 30, what VLAN is port F0/24 assigned to? </w:t>
      </w:r>
    </w:p>
    <w:p w14:paraId="4F6F84D7" w14:textId="290B705E" w:rsidR="004E4D14" w:rsidRPr="004E4D14" w:rsidRDefault="004E4D14" w:rsidP="004E4D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Not assign to any vlan</w:t>
      </w:r>
    </w:p>
    <w:p w14:paraId="49765628" w14:textId="77777777" w:rsidR="004E4D14" w:rsidRPr="00504C14" w:rsidRDefault="004E4D14" w:rsidP="004E4D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08691896" w14:textId="77777777" w:rsidR="00504C14" w:rsidRPr="00504C14" w:rsidRDefault="00504C14" w:rsidP="00504C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2E0D5A2" w14:textId="36E27F05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What happens to the traffic destined to the host attached to F0/24? </w:t>
      </w:r>
    </w:p>
    <w:p w14:paraId="2A2FB77D" w14:textId="293AC445" w:rsidR="004E4D14" w:rsidRPr="004E4D14" w:rsidRDefault="004E4D14" w:rsidP="004E4D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traffic will be transfer any trafic</w:t>
      </w:r>
    </w:p>
    <w:p w14:paraId="467088F5" w14:textId="77777777" w:rsidR="00504C14" w:rsidRPr="00504C14" w:rsidRDefault="00504C14" w:rsidP="00504C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6ADFE43" w14:textId="4E88492E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To which VLAN is F0/24 assigned? </w:t>
      </w:r>
    </w:p>
    <w:p w14:paraId="5D6C59CD" w14:textId="646CC408" w:rsidR="004E4D14" w:rsidRPr="00504C14" w:rsidRDefault="004E4D14" w:rsidP="004E4D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Default vlan 1</w:t>
      </w:r>
    </w:p>
    <w:p w14:paraId="5EABC555" w14:textId="77777777" w:rsidR="00504C14" w:rsidRPr="00504C14" w:rsidRDefault="00504C14" w:rsidP="00504C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41F94790" w14:textId="3BA9417F" w:rsidR="00504C14" w:rsidRDefault="00504C14" w:rsidP="00504C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04C14">
        <w:rPr>
          <w:rFonts w:ascii="Arial" w:hAnsi="Arial" w:cs="Arial"/>
          <w:color w:val="000000"/>
          <w:sz w:val="20"/>
          <w:szCs w:val="20"/>
        </w:rPr>
        <w:t xml:space="preserve">Why should you reassign a port to another VLAN before removing the VLAN from the VLAN database? </w:t>
      </w:r>
    </w:p>
    <w:p w14:paraId="67426FC3" w14:textId="33506B4C" w:rsidR="004E4D14" w:rsidRPr="00504C14" w:rsidRDefault="004E4D14" w:rsidP="004E4D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 the interface saying to VLAN that is removed from VLAN database are unavailable, and will not send the traffic until they are reassigned to another vlan.</w:t>
      </w:r>
    </w:p>
    <w:p w14:paraId="68490332" w14:textId="5AEFF145" w:rsidR="00504C14" w:rsidRDefault="00504C14" w:rsidP="00504C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07D223" w14:textId="77777777" w:rsidR="00504C14" w:rsidRPr="00504C14" w:rsidRDefault="00504C14" w:rsidP="00504C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8E891" w14:textId="43A1C547" w:rsidR="00AD6D60" w:rsidRDefault="00AD6D60" w:rsidP="00AD6F05">
      <w:pPr>
        <w:pStyle w:val="Default"/>
      </w:pPr>
    </w:p>
    <w:tbl>
      <w:tblPr>
        <w:tblW w:w="8086" w:type="dxa"/>
        <w:tblInd w:w="94" w:type="dxa"/>
        <w:tblLook w:val="04A0" w:firstRow="1" w:lastRow="0" w:firstColumn="1" w:lastColumn="0" w:noHBand="0" w:noVBand="1"/>
      </w:tblPr>
      <w:tblGrid>
        <w:gridCol w:w="2602"/>
        <w:gridCol w:w="2138"/>
        <w:gridCol w:w="1204"/>
        <w:gridCol w:w="2142"/>
      </w:tblGrid>
      <w:tr w:rsidR="00504C14" w:rsidRPr="00DD0F1B" w14:paraId="4162C5F9" w14:textId="77777777" w:rsidTr="00D10EA2">
        <w:trPr>
          <w:trHeight w:val="364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4338FF2E" w14:textId="77777777" w:rsidR="00504C14" w:rsidRPr="00DD0F1B" w:rsidRDefault="00504C14" w:rsidP="00D1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From Device</w:t>
            </w:r>
          </w:p>
        </w:tc>
        <w:tc>
          <w:tcPr>
            <w:tcW w:w="21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7CA24DD7" w14:textId="77777777" w:rsidR="00504C14" w:rsidRPr="00DD0F1B" w:rsidRDefault="00504C14" w:rsidP="00D1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D0F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Ping to Device IP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bottom"/>
            <w:hideMark/>
          </w:tcPr>
          <w:p w14:paraId="799131E7" w14:textId="77777777" w:rsidR="00504C14" w:rsidRPr="00DD0F1B" w:rsidRDefault="00504C14" w:rsidP="00D1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Possible Y/N</w:t>
            </w:r>
          </w:p>
        </w:tc>
        <w:tc>
          <w:tcPr>
            <w:tcW w:w="21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</w:tcPr>
          <w:p w14:paraId="52347469" w14:textId="77777777" w:rsidR="00504C14" w:rsidRPr="00DD0F1B" w:rsidRDefault="00504C14" w:rsidP="00D10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If no, Why Not?</w:t>
            </w:r>
          </w:p>
        </w:tc>
      </w:tr>
      <w:tr w:rsidR="00504C14" w:rsidRPr="00DD0F1B" w14:paraId="0B890456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1B588" w14:textId="7C7168C0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S1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DCE3E" w14:textId="25CC802B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DDF6" w14:textId="6919A55A" w:rsidR="00504C14" w:rsidRPr="00DD0F1B" w:rsidRDefault="00A17DF1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C92479" w14:textId="77777777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04C14" w:rsidRPr="00DD0F1B" w14:paraId="1B3E5D01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0B784" w14:textId="73BB4E6C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CEB0A" w14:textId="73BC7254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1BF4A" w14:textId="17E96D4D" w:rsidR="00504C14" w:rsidRPr="00DD0F1B" w:rsidRDefault="00A17DF1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Y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E45FDB" w14:textId="77777777" w:rsidR="00504C14" w:rsidRPr="00DD0F1B" w:rsidRDefault="00504C14" w:rsidP="00504C1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17DF1" w:rsidRPr="00DD0F1B" w14:paraId="7666480C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2780A92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PC-A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23A46C6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D0F1B"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40B9FB90" w14:textId="7112E342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F490DD" w14:textId="10BCE4C2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Not configured in same network</w:t>
            </w:r>
          </w:p>
        </w:tc>
      </w:tr>
      <w:tr w:rsidR="00A17DF1" w:rsidRPr="00DD0F1B" w14:paraId="39D96E1C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6A14F22" w14:textId="41B6555A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56593A9" w14:textId="24573C70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4DE78BD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CAA2EF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A17DF1" w:rsidRPr="00DD0F1B" w14:paraId="77AA47FF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CE6E56D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0FC642F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D9C33E4" w14:textId="0AF52E2C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FA358" w14:textId="3AF78F0C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Not configured in same network</w:t>
            </w:r>
          </w:p>
        </w:tc>
      </w:tr>
      <w:tr w:rsidR="00A17DF1" w:rsidRPr="00DD0F1B" w14:paraId="798A374E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A990A88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PC-B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3C35D7DA" w14:textId="77777777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78A694DE" w14:textId="08FB5EB2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A9FE36" w14:textId="5C92DB7E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Not configured in same network</w:t>
            </w:r>
          </w:p>
        </w:tc>
      </w:tr>
      <w:tr w:rsidR="00A17DF1" w:rsidRPr="00DD0F1B" w14:paraId="38C4B282" w14:textId="77777777" w:rsidTr="00D10EA2">
        <w:trPr>
          <w:trHeight w:val="325"/>
        </w:trPr>
        <w:tc>
          <w:tcPr>
            <w:tcW w:w="26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4678956F" w14:textId="77777777" w:rsidR="00A17DF1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PC-C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1B09A4F5" w14:textId="77777777" w:rsidR="00A17DF1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S2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5C0A187A" w14:textId="2E6C980D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</w:t>
            </w: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59F97C" w14:textId="258119E1" w:rsidR="00A17DF1" w:rsidRPr="00DD0F1B" w:rsidRDefault="00A17DF1" w:rsidP="00A17D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Not configured in same network</w:t>
            </w:r>
          </w:p>
        </w:tc>
      </w:tr>
    </w:tbl>
    <w:p w14:paraId="3019FB87" w14:textId="251992B3" w:rsidR="00901549" w:rsidRDefault="00901549" w:rsidP="00AD6F05">
      <w:pPr>
        <w:pStyle w:val="Default"/>
      </w:pPr>
    </w:p>
    <w:p w14:paraId="4535E18D" w14:textId="2E87C0A9" w:rsidR="00F06790" w:rsidRDefault="00F06790" w:rsidP="00F067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06790">
        <w:rPr>
          <w:rFonts w:ascii="Arial" w:hAnsi="Arial" w:cs="Arial"/>
          <w:color w:val="000000"/>
          <w:sz w:val="20"/>
          <w:szCs w:val="20"/>
        </w:rPr>
        <w:t xml:space="preserve">Why might you want to manually configure an interface to trunk mode instead of using DTP? </w:t>
      </w:r>
    </w:p>
    <w:p w14:paraId="28F6E5BE" w14:textId="77777777" w:rsidR="003D6EEC" w:rsidRDefault="003D6EEC" w:rsidP="003D6EE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79D461CC" w14:textId="77777777" w:rsidR="00F06790" w:rsidRDefault="00F06790" w:rsidP="00F0679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D5DCCA4" w14:textId="77777777" w:rsidR="00F06790" w:rsidRPr="00F06790" w:rsidRDefault="00F06790" w:rsidP="00F067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06790">
        <w:rPr>
          <w:rFonts w:ascii="Arial" w:hAnsi="Arial" w:cs="Arial"/>
          <w:color w:val="000000"/>
          <w:sz w:val="20"/>
          <w:szCs w:val="20"/>
        </w:rPr>
        <w:t xml:space="preserve">To initialize a switch back to its default settings, what other commands are needed? </w:t>
      </w:r>
    </w:p>
    <w:p w14:paraId="645B4B1F" w14:textId="77777777" w:rsidR="00F06790" w:rsidRPr="00F06790" w:rsidRDefault="00F06790" w:rsidP="00F0679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3D229F4" w14:textId="77777777" w:rsidR="00901549" w:rsidRPr="00DD0F1B" w:rsidRDefault="00901549" w:rsidP="00AD6F05">
      <w:pPr>
        <w:pStyle w:val="Default"/>
      </w:pPr>
    </w:p>
    <w:p w14:paraId="6660610A" w14:textId="142821A4" w:rsidR="00F06790" w:rsidRDefault="00AD6D60" w:rsidP="00F06790">
      <w:pPr>
        <w:pStyle w:val="Default"/>
      </w:pPr>
      <w:r w:rsidRPr="00DD0F1B">
        <w:t xml:space="preserve">Reflection Questions 1: </w:t>
      </w:r>
      <w:r w:rsidR="00F06790">
        <w:t xml:space="preserve"> What is needed to allow hosts on VLAN 10 to communicate to hosts on VLAN 20? </w:t>
      </w:r>
    </w:p>
    <w:p w14:paraId="1A779ECB" w14:textId="51C6D1A0" w:rsidR="00F06790" w:rsidRDefault="003D6EEC" w:rsidP="00F06790">
      <w:pPr>
        <w:pStyle w:val="Default"/>
      </w:pPr>
      <w:r>
        <w:t xml:space="preserve">We have to keep layer 3 device </w:t>
      </w:r>
      <w:bookmarkStart w:id="0" w:name="_GoBack"/>
      <w:bookmarkEnd w:id="0"/>
    </w:p>
    <w:p w14:paraId="50FBCAB9" w14:textId="5364D472" w:rsidR="00AD6F05" w:rsidRDefault="00F06790" w:rsidP="00F06790">
      <w:pPr>
        <w:pStyle w:val="Default"/>
      </w:pPr>
      <w:r w:rsidRPr="00DD0F1B">
        <w:t xml:space="preserve">Reflection </w:t>
      </w:r>
      <w:r>
        <w:t>Questions 2. What are some primary benefits that an organization can receive through effective use of VLANs?</w:t>
      </w:r>
    </w:p>
    <w:p w14:paraId="5E36F3C7" w14:textId="7EA49BEB" w:rsidR="003D6EEC" w:rsidRDefault="003D6EEC" w:rsidP="00F06790">
      <w:pPr>
        <w:pStyle w:val="Default"/>
      </w:pPr>
      <w:r>
        <w:t>Better security, cost saving higher performance</w:t>
      </w:r>
    </w:p>
    <w:p w14:paraId="7C531DD8" w14:textId="1BACDC82" w:rsidR="00D33A16" w:rsidRDefault="00D33A16" w:rsidP="00F06790">
      <w:pPr>
        <w:pStyle w:val="Default"/>
      </w:pPr>
    </w:p>
    <w:p w14:paraId="51943693" w14:textId="77777777" w:rsidR="00D33A16" w:rsidRPr="00DD0F1B" w:rsidRDefault="00D33A16" w:rsidP="00F06790">
      <w:pPr>
        <w:pStyle w:val="Default"/>
      </w:pPr>
    </w:p>
    <w:p w14:paraId="0870ECB9" w14:textId="77777777" w:rsidR="004E4D14" w:rsidRDefault="00411D6B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t xml:space="preserve">Copy and Paste </w:t>
      </w:r>
      <w:r w:rsidR="006A70FD">
        <w:rPr>
          <w:rFonts w:ascii="Arial" w:hAnsi="Arial" w:cs="Arial"/>
        </w:rPr>
        <w:t>S</w:t>
      </w:r>
      <w:r w:rsidRPr="00DD0F1B">
        <w:rPr>
          <w:rFonts w:ascii="Arial" w:hAnsi="Arial" w:cs="Arial"/>
        </w:rPr>
        <w:t>1 show r</w:t>
      </w:r>
      <w:r w:rsidR="00FD70E9" w:rsidRPr="00DD0F1B">
        <w:rPr>
          <w:rFonts w:ascii="Arial" w:hAnsi="Arial" w:cs="Arial"/>
        </w:rPr>
        <w:t>un Output:</w:t>
      </w:r>
    </w:p>
    <w:p w14:paraId="686EFEEC" w14:textId="77777777" w:rsidR="00A17DF1" w:rsidRDefault="00A17DF1" w:rsidP="00A17DF1">
      <w:pPr>
        <w:pStyle w:val="NormalWeb"/>
        <w:spacing w:before="0" w:beforeAutospacing="0" w:after="0" w:afterAutospacing="0"/>
      </w:pPr>
      <w:r>
        <w:t xml:space="preserve">S1#show running-config </w:t>
      </w:r>
    </w:p>
    <w:p w14:paraId="053685AB" w14:textId="77777777" w:rsidR="00A17DF1" w:rsidRDefault="00A17DF1" w:rsidP="00A17DF1">
      <w:pPr>
        <w:pStyle w:val="NormalWeb"/>
        <w:spacing w:before="0" w:beforeAutospacing="0" w:after="0" w:afterAutospacing="0"/>
      </w:pPr>
      <w:r>
        <w:t>Building configuration...</w:t>
      </w:r>
    </w:p>
    <w:p w14:paraId="17B2B41C" w14:textId="77777777" w:rsidR="00A17DF1" w:rsidRDefault="00A17DF1" w:rsidP="00A17DF1">
      <w:pPr>
        <w:pStyle w:val="NormalWeb"/>
        <w:spacing w:before="0" w:beforeAutospacing="0" w:after="0" w:afterAutospacing="0"/>
      </w:pPr>
    </w:p>
    <w:p w14:paraId="3DB4587C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Current configuration : 2435 bytes</w:t>
      </w:r>
    </w:p>
    <w:p w14:paraId="4AB35D5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E11D48F" w14:textId="77777777" w:rsidR="00A17DF1" w:rsidRDefault="00A17DF1" w:rsidP="00A17DF1">
      <w:pPr>
        <w:pStyle w:val="NormalWeb"/>
        <w:spacing w:before="0" w:beforeAutospacing="0" w:after="0" w:afterAutospacing="0"/>
      </w:pPr>
      <w:r>
        <w:t>version 12.2</w:t>
      </w:r>
    </w:p>
    <w:p w14:paraId="6D1463FD" w14:textId="77777777" w:rsidR="00A17DF1" w:rsidRDefault="00A17DF1" w:rsidP="00A17DF1">
      <w:pPr>
        <w:pStyle w:val="NormalWeb"/>
        <w:spacing w:before="0" w:beforeAutospacing="0" w:after="0" w:afterAutospacing="0"/>
      </w:pPr>
      <w:r>
        <w:t>no service timestamps log datetime msec</w:t>
      </w:r>
    </w:p>
    <w:p w14:paraId="424CCC48" w14:textId="77777777" w:rsidR="00A17DF1" w:rsidRDefault="00A17DF1" w:rsidP="00A17DF1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1745CB3D" w14:textId="77777777" w:rsidR="00A17DF1" w:rsidRDefault="00A17DF1" w:rsidP="00A17DF1">
      <w:pPr>
        <w:pStyle w:val="NormalWeb"/>
        <w:spacing w:before="0" w:beforeAutospacing="0" w:after="0" w:afterAutospacing="0"/>
      </w:pPr>
      <w:r>
        <w:t>service password-encryption</w:t>
      </w:r>
    </w:p>
    <w:p w14:paraId="6B9297E8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1DA9AAF" w14:textId="77777777" w:rsidR="00A17DF1" w:rsidRDefault="00A17DF1" w:rsidP="00A17DF1">
      <w:pPr>
        <w:pStyle w:val="NormalWeb"/>
        <w:spacing w:before="0" w:beforeAutospacing="0" w:after="0" w:afterAutospacing="0"/>
      </w:pPr>
      <w:r>
        <w:t>hostname S1</w:t>
      </w:r>
    </w:p>
    <w:p w14:paraId="6A6D321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A26B82C" w14:textId="77777777" w:rsidR="00A17DF1" w:rsidRDefault="00A17DF1" w:rsidP="00A17DF1">
      <w:pPr>
        <w:pStyle w:val="NormalWeb"/>
        <w:spacing w:before="0" w:beforeAutospacing="0" w:after="0" w:afterAutospacing="0"/>
      </w:pPr>
      <w:r>
        <w:t>enable secret 5 $1$mERr$9cTjUIEqNGurQiFU.ZeCi1</w:t>
      </w:r>
    </w:p>
    <w:p w14:paraId="3A7475C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0D84990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48AD81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D913F86" w14:textId="77777777" w:rsidR="00A17DF1" w:rsidRDefault="00A17DF1" w:rsidP="00A17DF1">
      <w:pPr>
        <w:pStyle w:val="NormalWeb"/>
        <w:spacing w:before="0" w:beforeAutospacing="0" w:after="0" w:afterAutospacing="0"/>
      </w:pPr>
      <w:r>
        <w:t>no ip domain-lookup</w:t>
      </w:r>
    </w:p>
    <w:p w14:paraId="483EEEF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1625A2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529CE55" w14:textId="77777777" w:rsidR="00A17DF1" w:rsidRDefault="00A17DF1" w:rsidP="00A17DF1">
      <w:pPr>
        <w:pStyle w:val="NormalWeb"/>
        <w:spacing w:before="0" w:beforeAutospacing="0" w:after="0" w:afterAutospacing="0"/>
      </w:pPr>
      <w:r>
        <w:t>spanning-tree mode pvst</w:t>
      </w:r>
    </w:p>
    <w:p w14:paraId="4FDD5AE2" w14:textId="77777777" w:rsidR="00A17DF1" w:rsidRDefault="00A17DF1" w:rsidP="00A17DF1">
      <w:pPr>
        <w:pStyle w:val="NormalWeb"/>
        <w:spacing w:before="0" w:beforeAutospacing="0" w:after="0" w:afterAutospacing="0"/>
      </w:pPr>
      <w:r>
        <w:t>spanning-tree extend system-id</w:t>
      </w:r>
    </w:p>
    <w:p w14:paraId="79F47F4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3C44F5E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</w:t>
      </w:r>
    </w:p>
    <w:p w14:paraId="0D258B04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dynamic desirable</w:t>
      </w:r>
    </w:p>
    <w:p w14:paraId="7452BEF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574F182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</w:t>
      </w:r>
    </w:p>
    <w:p w14:paraId="1261D1BC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DB7D40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04E6D0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FastEthernet0/3</w:t>
      </w:r>
    </w:p>
    <w:p w14:paraId="7BBAA1BA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1DB4F23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577C137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FastEthernet0/4</w:t>
      </w:r>
    </w:p>
    <w:p w14:paraId="2E3C2A1B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5528207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F71E963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FastEthernet0/5</w:t>
      </w:r>
    </w:p>
    <w:p w14:paraId="501386B5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8239E7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98293AC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FastEthernet0/6</w:t>
      </w:r>
    </w:p>
    <w:p w14:paraId="1167E48F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59B808D5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0437A6C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605DA23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FastEthernet0/7</w:t>
      </w:r>
    </w:p>
    <w:p w14:paraId="098E5340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41C6C42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171E7A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FastEthernet0/8</w:t>
      </w:r>
    </w:p>
    <w:p w14:paraId="49D1F7E5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71FE56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DB1939D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FastEthernet0/9</w:t>
      </w:r>
    </w:p>
    <w:p w14:paraId="6078C20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3B87823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!</w:t>
      </w:r>
    </w:p>
    <w:p w14:paraId="26E59847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FastEthernet0/10</w:t>
      </w:r>
    </w:p>
    <w:p w14:paraId="510FB329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258FDC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B0D1CAE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FastEthernet0/11</w:t>
      </w:r>
    </w:p>
    <w:p w14:paraId="11120113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20</w:t>
      </w:r>
    </w:p>
    <w:p w14:paraId="7AC002C7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3337741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16CA00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F44A71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FastEthernet0/12</w:t>
      </w:r>
    </w:p>
    <w:p w14:paraId="37CB79DF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140F295F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24B2CE5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AA1EB1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0C4C040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FastEthernet0/13</w:t>
      </w:r>
    </w:p>
    <w:p w14:paraId="07102A80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123B1C69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00BDAC8F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0791973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7629B00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FastEthernet0/14</w:t>
      </w:r>
    </w:p>
    <w:p w14:paraId="1CE15709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0BD4B217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79C0CA35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41A59B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1F1F663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FastEthernet0/15</w:t>
      </w:r>
    </w:p>
    <w:p w14:paraId="2A861380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74A6DFAD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40DFE94F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906401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FD645CB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FastEthernet0/16</w:t>
      </w:r>
    </w:p>
    <w:p w14:paraId="4A404B7F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1F9D1D4E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697A0ED4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0A97BE8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A74D68B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FastEthernet0/17</w:t>
      </w:r>
    </w:p>
    <w:p w14:paraId="6F5797B7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0E644630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37E558E9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490A25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BB07FD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FastEthernet0/18</w:t>
      </w:r>
    </w:p>
    <w:p w14:paraId="6D25BA77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5B6F5333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58D7C1FD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839E76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06FCBE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FastEthernet0/19</w:t>
      </w:r>
    </w:p>
    <w:p w14:paraId="2BEE93E5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7AAC8165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switchport mode access</w:t>
      </w:r>
    </w:p>
    <w:p w14:paraId="46ECEB4A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0A0B496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E0CC8BD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FastEthernet0/20</w:t>
      </w:r>
    </w:p>
    <w:p w14:paraId="7B7DFB4F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2B1F0142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5F8008AE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DD9F4E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D94CE6E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FastEthernet0/21</w:t>
      </w:r>
    </w:p>
    <w:p w14:paraId="10C0389E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20</w:t>
      </w:r>
    </w:p>
    <w:p w14:paraId="3948B308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35090523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616D14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4676829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FastEthernet0/22</w:t>
      </w:r>
    </w:p>
    <w:p w14:paraId="2E13BECB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468B39AD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66308A1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F2DC7C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A560511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FastEthernet0/23</w:t>
      </w:r>
    </w:p>
    <w:p w14:paraId="610D4D0B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5651801A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0FAC4EDF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05A8A4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C782B74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FastEthernet0/24</w:t>
      </w:r>
    </w:p>
    <w:p w14:paraId="7927AA33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01B9550D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E00843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4DC8660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GigabitEthernet0/1</w:t>
      </w:r>
    </w:p>
    <w:p w14:paraId="0B1BE64C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85EA7C8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2578A01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GigabitEthernet0/2</w:t>
      </w:r>
    </w:p>
    <w:p w14:paraId="23564D3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0DCEC68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66618C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Vlan1</w:t>
      </w:r>
    </w:p>
    <w:p w14:paraId="45D2C4E5" w14:textId="77777777" w:rsidR="00A17DF1" w:rsidRDefault="00A17DF1" w:rsidP="00A17DF1">
      <w:pPr>
        <w:pStyle w:val="NormalWeb"/>
        <w:spacing w:before="0" w:beforeAutospacing="0" w:after="0" w:afterAutospacing="0"/>
      </w:pPr>
      <w:r>
        <w:t>no ip address</w:t>
      </w:r>
    </w:p>
    <w:p w14:paraId="41D85D3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47D8AA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Vlan99</w:t>
      </w:r>
    </w:p>
    <w:p w14:paraId="7F3E24C7" w14:textId="77777777" w:rsidR="00A17DF1" w:rsidRDefault="00A17DF1" w:rsidP="00A17DF1">
      <w:pPr>
        <w:pStyle w:val="NormalWeb"/>
        <w:spacing w:before="0" w:beforeAutospacing="0" w:after="0" w:afterAutospacing="0"/>
      </w:pPr>
      <w:r>
        <w:t>mac-address 0060.3e91.4201</w:t>
      </w:r>
    </w:p>
    <w:p w14:paraId="0E15D1E5" w14:textId="77777777" w:rsidR="00A17DF1" w:rsidRDefault="00A17DF1" w:rsidP="00A17DF1">
      <w:pPr>
        <w:pStyle w:val="NormalWeb"/>
        <w:spacing w:before="0" w:beforeAutospacing="0" w:after="0" w:afterAutospacing="0"/>
      </w:pPr>
      <w:r>
        <w:t>ip address 192.168.10.11 255.255.255.0</w:t>
      </w:r>
    </w:p>
    <w:p w14:paraId="7621EB5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E4F89A9" w14:textId="77777777" w:rsidR="00A17DF1" w:rsidRDefault="00A17DF1" w:rsidP="00A17DF1">
      <w:pPr>
        <w:pStyle w:val="NormalWeb"/>
        <w:spacing w:before="0" w:beforeAutospacing="0" w:after="0" w:afterAutospacing="0"/>
      </w:pPr>
      <w:r>
        <w:t>banner motd ^C</w:t>
      </w:r>
    </w:p>
    <w:p w14:paraId="1C60CC79" w14:textId="77777777" w:rsidR="00A17DF1" w:rsidRDefault="00A17DF1" w:rsidP="00A17DF1">
      <w:pPr>
        <w:pStyle w:val="NormalWeb"/>
        <w:spacing w:before="0" w:beforeAutospacing="0" w:after="0" w:afterAutospacing="0"/>
      </w:pPr>
      <w:r>
        <w:t>Unauthorized access is strictly prohibited. ^C</w:t>
      </w:r>
    </w:p>
    <w:p w14:paraId="4890FAA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CEC911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A86F09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5C833B5" w14:textId="77777777" w:rsidR="00A17DF1" w:rsidRDefault="00A17DF1" w:rsidP="00A17DF1">
      <w:pPr>
        <w:pStyle w:val="NormalWeb"/>
        <w:spacing w:before="0" w:beforeAutospacing="0" w:after="0" w:afterAutospacing="0"/>
      </w:pPr>
      <w:r>
        <w:t>line con 0</w:t>
      </w:r>
    </w:p>
    <w:p w14:paraId="2C748DB5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password 7 0822455D0A16</w:t>
      </w:r>
    </w:p>
    <w:p w14:paraId="0E6D2243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0BC81F16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175D520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221AC5D" w14:textId="77777777" w:rsidR="00A17DF1" w:rsidRDefault="00A17DF1" w:rsidP="00A17DF1">
      <w:pPr>
        <w:pStyle w:val="NormalWeb"/>
        <w:spacing w:before="0" w:beforeAutospacing="0" w:after="0" w:afterAutospacing="0"/>
      </w:pPr>
      <w:r>
        <w:t>line vty 0 4</w:t>
      </w:r>
    </w:p>
    <w:p w14:paraId="10DE5E5B" w14:textId="77777777" w:rsidR="00A17DF1" w:rsidRDefault="00A17DF1" w:rsidP="00A17DF1">
      <w:pPr>
        <w:pStyle w:val="NormalWeb"/>
        <w:spacing w:before="0" w:beforeAutospacing="0" w:after="0" w:afterAutospacing="0"/>
      </w:pPr>
      <w:r>
        <w:t>password 7 0822455D0A16</w:t>
      </w:r>
    </w:p>
    <w:p w14:paraId="3DD67232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66E7B749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626F6487" w14:textId="77777777" w:rsidR="00A17DF1" w:rsidRDefault="00A17DF1" w:rsidP="00A17DF1">
      <w:pPr>
        <w:pStyle w:val="NormalWeb"/>
        <w:spacing w:before="0" w:beforeAutospacing="0" w:after="0" w:afterAutospacing="0"/>
      </w:pPr>
      <w:r>
        <w:t>line vty 5 15</w:t>
      </w:r>
    </w:p>
    <w:p w14:paraId="6670764B" w14:textId="77777777" w:rsidR="00A17DF1" w:rsidRDefault="00A17DF1" w:rsidP="00A17DF1">
      <w:pPr>
        <w:pStyle w:val="NormalWeb"/>
        <w:spacing w:before="0" w:beforeAutospacing="0" w:after="0" w:afterAutospacing="0"/>
      </w:pPr>
      <w:r>
        <w:t>password 7 0822455D0A16</w:t>
      </w:r>
    </w:p>
    <w:p w14:paraId="037700A1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075FCAC0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00F1EC50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C03744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B8FCE7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6F14D6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2343B66" w14:textId="77777777" w:rsidR="00A17DF1" w:rsidRDefault="00A17DF1" w:rsidP="00A17DF1">
      <w:pPr>
        <w:pStyle w:val="NormalWeb"/>
        <w:spacing w:before="0" w:beforeAutospacing="0" w:after="0" w:afterAutospacing="0"/>
      </w:pPr>
      <w:r>
        <w:t>end</w:t>
      </w:r>
    </w:p>
    <w:p w14:paraId="2D9E8720" w14:textId="2F311149" w:rsidR="00A854BE" w:rsidRPr="00DD0F1B" w:rsidRDefault="008E6778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br/>
      </w:r>
    </w:p>
    <w:p w14:paraId="5BA1118D" w14:textId="78D761A3" w:rsidR="00FD70E9" w:rsidRDefault="00411D6B" w:rsidP="00A854BE">
      <w:pPr>
        <w:tabs>
          <w:tab w:val="left" w:pos="1867"/>
        </w:tabs>
        <w:rPr>
          <w:rFonts w:ascii="Arial" w:hAnsi="Arial" w:cs="Arial"/>
        </w:rPr>
      </w:pPr>
      <w:r w:rsidRPr="00DD0F1B">
        <w:rPr>
          <w:rFonts w:ascii="Arial" w:hAnsi="Arial" w:cs="Arial"/>
        </w:rPr>
        <w:t xml:space="preserve">Copy and Paste </w:t>
      </w:r>
      <w:r w:rsidR="006A70FD">
        <w:rPr>
          <w:rFonts w:ascii="Arial" w:hAnsi="Arial" w:cs="Arial"/>
        </w:rPr>
        <w:t>S</w:t>
      </w:r>
      <w:r w:rsidR="008A37A0" w:rsidRPr="00DD0F1B">
        <w:rPr>
          <w:rFonts w:ascii="Arial" w:hAnsi="Arial" w:cs="Arial"/>
        </w:rPr>
        <w:t>2</w:t>
      </w:r>
      <w:r w:rsidR="00FD70E9" w:rsidRPr="00DD0F1B">
        <w:rPr>
          <w:rFonts w:ascii="Arial" w:hAnsi="Arial" w:cs="Arial"/>
        </w:rPr>
        <w:t xml:space="preserve"> </w:t>
      </w:r>
      <w:r w:rsidRPr="00DD0F1B">
        <w:rPr>
          <w:rFonts w:ascii="Arial" w:hAnsi="Arial" w:cs="Arial"/>
        </w:rPr>
        <w:t>show r</w:t>
      </w:r>
      <w:r w:rsidR="00FD70E9" w:rsidRPr="00DD0F1B">
        <w:rPr>
          <w:rFonts w:ascii="Arial" w:hAnsi="Arial" w:cs="Arial"/>
        </w:rPr>
        <w:t>un Output:</w:t>
      </w:r>
    </w:p>
    <w:p w14:paraId="03C5E552" w14:textId="77777777" w:rsidR="00A17DF1" w:rsidRDefault="00A17DF1" w:rsidP="00A17DF1">
      <w:pPr>
        <w:pStyle w:val="NormalWeb"/>
        <w:spacing w:before="0" w:beforeAutospacing="0" w:after="0" w:afterAutospacing="0"/>
      </w:pPr>
      <w:r>
        <w:t xml:space="preserve">S2#show running-config </w:t>
      </w:r>
    </w:p>
    <w:p w14:paraId="59FB1DA1" w14:textId="77777777" w:rsidR="00A17DF1" w:rsidRDefault="00A17DF1" w:rsidP="00A17DF1">
      <w:pPr>
        <w:pStyle w:val="NormalWeb"/>
        <w:spacing w:before="0" w:beforeAutospacing="0" w:after="0" w:afterAutospacing="0"/>
      </w:pPr>
      <w:r>
        <w:t>Building configuration...</w:t>
      </w:r>
    </w:p>
    <w:p w14:paraId="11AC9517" w14:textId="77777777" w:rsidR="00A17DF1" w:rsidRDefault="00A17DF1" w:rsidP="00A17DF1">
      <w:pPr>
        <w:pStyle w:val="NormalWeb"/>
        <w:spacing w:before="0" w:beforeAutospacing="0" w:after="0" w:afterAutospacing="0"/>
      </w:pPr>
    </w:p>
    <w:p w14:paraId="24E0408A" w14:textId="77777777" w:rsidR="00A17DF1" w:rsidRDefault="00A17DF1" w:rsidP="00A17DF1">
      <w:pPr>
        <w:pStyle w:val="NormalWeb"/>
        <w:spacing w:before="0" w:beforeAutospacing="0" w:after="0" w:afterAutospacing="0"/>
      </w:pPr>
      <w:r>
        <w:t>Current configuration : 1753 bytes</w:t>
      </w:r>
    </w:p>
    <w:p w14:paraId="4A18B5E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107AC4C" w14:textId="77777777" w:rsidR="00A17DF1" w:rsidRDefault="00A17DF1" w:rsidP="00A17DF1">
      <w:pPr>
        <w:pStyle w:val="NormalWeb"/>
        <w:spacing w:before="0" w:beforeAutospacing="0" w:after="0" w:afterAutospacing="0"/>
      </w:pPr>
      <w:r>
        <w:t>version 12.2</w:t>
      </w:r>
    </w:p>
    <w:p w14:paraId="0E69B4BB" w14:textId="77777777" w:rsidR="00A17DF1" w:rsidRDefault="00A17DF1" w:rsidP="00A17DF1">
      <w:pPr>
        <w:pStyle w:val="NormalWeb"/>
        <w:spacing w:before="0" w:beforeAutospacing="0" w:after="0" w:afterAutospacing="0"/>
      </w:pPr>
      <w:r>
        <w:t>no service timestamps log datetime msec</w:t>
      </w:r>
    </w:p>
    <w:p w14:paraId="08472A9A" w14:textId="77777777" w:rsidR="00A17DF1" w:rsidRDefault="00A17DF1" w:rsidP="00A17DF1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2D3A000E" w14:textId="77777777" w:rsidR="00A17DF1" w:rsidRDefault="00A17DF1" w:rsidP="00A17DF1">
      <w:pPr>
        <w:pStyle w:val="NormalWeb"/>
        <w:spacing w:before="0" w:beforeAutospacing="0" w:after="0" w:afterAutospacing="0"/>
      </w:pPr>
      <w:r>
        <w:t>service password-encryption</w:t>
      </w:r>
    </w:p>
    <w:p w14:paraId="2520F613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C8CFA56" w14:textId="77777777" w:rsidR="00A17DF1" w:rsidRDefault="00A17DF1" w:rsidP="00A17DF1">
      <w:pPr>
        <w:pStyle w:val="NormalWeb"/>
        <w:spacing w:before="0" w:beforeAutospacing="0" w:after="0" w:afterAutospacing="0"/>
      </w:pPr>
      <w:r>
        <w:t>hostname S2</w:t>
      </w:r>
    </w:p>
    <w:p w14:paraId="476CA15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D774AD2" w14:textId="77777777" w:rsidR="00A17DF1" w:rsidRDefault="00A17DF1" w:rsidP="00A17DF1">
      <w:pPr>
        <w:pStyle w:val="NormalWeb"/>
        <w:spacing w:before="0" w:beforeAutospacing="0" w:after="0" w:afterAutospacing="0"/>
      </w:pPr>
      <w:r>
        <w:t>enable secret 5 $1$mERr$9cTjUIEqNGurQiFU.ZeCi1</w:t>
      </w:r>
    </w:p>
    <w:p w14:paraId="547E328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8664A6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740281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34E73FC" w14:textId="77777777" w:rsidR="00A17DF1" w:rsidRDefault="00A17DF1" w:rsidP="00A17DF1">
      <w:pPr>
        <w:pStyle w:val="NormalWeb"/>
        <w:spacing w:before="0" w:beforeAutospacing="0" w:after="0" w:afterAutospacing="0"/>
      </w:pPr>
      <w:r>
        <w:t>no ip domain-lookup</w:t>
      </w:r>
    </w:p>
    <w:p w14:paraId="03C479E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384F68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EF22C3A" w14:textId="77777777" w:rsidR="00A17DF1" w:rsidRDefault="00A17DF1" w:rsidP="00A17DF1">
      <w:pPr>
        <w:pStyle w:val="NormalWeb"/>
        <w:spacing w:before="0" w:beforeAutospacing="0" w:after="0" w:afterAutospacing="0"/>
      </w:pPr>
      <w:r>
        <w:t>spanning-tree mode pvst</w:t>
      </w:r>
    </w:p>
    <w:p w14:paraId="6B9773BA" w14:textId="77777777" w:rsidR="00A17DF1" w:rsidRDefault="00A17DF1" w:rsidP="00A17DF1">
      <w:pPr>
        <w:pStyle w:val="NormalWeb"/>
        <w:spacing w:before="0" w:beforeAutospacing="0" w:after="0" w:afterAutospacing="0"/>
      </w:pPr>
      <w:r>
        <w:t>spanning-tree extend system-id</w:t>
      </w:r>
    </w:p>
    <w:p w14:paraId="2C3F8B6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CD49AF5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</w:t>
      </w:r>
    </w:p>
    <w:p w14:paraId="234971FC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3A6A73D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</w:t>
      </w:r>
    </w:p>
    <w:p w14:paraId="3B6AAF12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shutdown</w:t>
      </w:r>
    </w:p>
    <w:p w14:paraId="06CB0C33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69FBF05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FastEthernet0/3</w:t>
      </w:r>
    </w:p>
    <w:p w14:paraId="296FE90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54B6C9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991956C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FastEthernet0/4</w:t>
      </w:r>
    </w:p>
    <w:p w14:paraId="611E55C1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3CCC153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12182C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FastEthernet0/5</w:t>
      </w:r>
    </w:p>
    <w:p w14:paraId="3DA35FF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FA565B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73CE9C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FastEthernet0/6</w:t>
      </w:r>
    </w:p>
    <w:p w14:paraId="06E1B3F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BC1CC72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4CCF05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FastEthernet0/7</w:t>
      </w:r>
    </w:p>
    <w:p w14:paraId="752D9CB6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1E1E13C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18AA307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FastEthernet0/8</w:t>
      </w:r>
    </w:p>
    <w:p w14:paraId="3E9CEA2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24CEE2BC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FDD1712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FastEthernet0/9</w:t>
      </w:r>
    </w:p>
    <w:p w14:paraId="4FCAE009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501929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8614BC0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FastEthernet0/10</w:t>
      </w:r>
    </w:p>
    <w:p w14:paraId="67A3D49F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320C9B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BE7C8F9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FastEthernet0/11</w:t>
      </w:r>
    </w:p>
    <w:p w14:paraId="3615E195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10</w:t>
      </w:r>
    </w:p>
    <w:p w14:paraId="007BE4FA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2C0C081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4A00A57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FastEthernet0/12</w:t>
      </w:r>
    </w:p>
    <w:p w14:paraId="6AB98DB9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B7ED9C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C74C25C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FastEthernet0/13</w:t>
      </w:r>
    </w:p>
    <w:p w14:paraId="2651505D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884CCE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9B4F6C8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FastEthernet0/14</w:t>
      </w:r>
    </w:p>
    <w:p w14:paraId="6E6C3A15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48FD394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358A55B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FastEthernet0/15</w:t>
      </w:r>
    </w:p>
    <w:p w14:paraId="17083FC7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3283826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A2E3301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FastEthernet0/16</w:t>
      </w:r>
    </w:p>
    <w:p w14:paraId="5967B728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AEA54D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AC6B29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FastEthernet0/17</w:t>
      </w:r>
    </w:p>
    <w:p w14:paraId="03BE6B6E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shutdown</w:t>
      </w:r>
    </w:p>
    <w:p w14:paraId="3B2C1841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5AB3F6B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FastEthernet0/18</w:t>
      </w:r>
    </w:p>
    <w:p w14:paraId="35ACC27D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access vlan 20</w:t>
      </w:r>
    </w:p>
    <w:p w14:paraId="3FAE0E5A" w14:textId="77777777" w:rsidR="00A17DF1" w:rsidRDefault="00A17DF1" w:rsidP="00A17DF1">
      <w:pPr>
        <w:pStyle w:val="NormalWeb"/>
        <w:spacing w:before="0" w:beforeAutospacing="0" w:after="0" w:afterAutospacing="0"/>
      </w:pPr>
      <w:r>
        <w:t>switchport mode access</w:t>
      </w:r>
    </w:p>
    <w:p w14:paraId="13695D7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C33CF6F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FastEthernet0/19</w:t>
      </w:r>
    </w:p>
    <w:p w14:paraId="7AA9C56A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5E07698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D67F073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FastEthernet0/20</w:t>
      </w:r>
    </w:p>
    <w:p w14:paraId="7780638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3767C79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391E661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FastEthernet0/21</w:t>
      </w:r>
    </w:p>
    <w:p w14:paraId="4F3FE876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61C5CCCF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C4F0826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FastEthernet0/22</w:t>
      </w:r>
    </w:p>
    <w:p w14:paraId="7EF889AB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1FC66CA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1A43A63A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FastEthernet0/23</w:t>
      </w:r>
    </w:p>
    <w:p w14:paraId="304CCB33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0D1C2BFD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CD02ED4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FastEthernet0/24</w:t>
      </w:r>
    </w:p>
    <w:p w14:paraId="29A12B0C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26FD2F65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A100CD5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GigabitEthernet0/1</w:t>
      </w:r>
    </w:p>
    <w:p w14:paraId="34C92ABC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24794298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AFC81F5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GigabitEthernet0/2</w:t>
      </w:r>
    </w:p>
    <w:p w14:paraId="24126B72" w14:textId="77777777" w:rsidR="00A17DF1" w:rsidRDefault="00A17DF1" w:rsidP="00A17DF1">
      <w:pPr>
        <w:pStyle w:val="NormalWeb"/>
        <w:spacing w:before="0" w:beforeAutospacing="0" w:after="0" w:afterAutospacing="0"/>
      </w:pPr>
      <w:r>
        <w:t>shutdown</w:t>
      </w:r>
    </w:p>
    <w:p w14:paraId="71B0CD4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6C006F8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Vlan1</w:t>
      </w:r>
    </w:p>
    <w:p w14:paraId="2FD81A68" w14:textId="77777777" w:rsidR="00A17DF1" w:rsidRDefault="00A17DF1" w:rsidP="00A17DF1">
      <w:pPr>
        <w:pStyle w:val="NormalWeb"/>
        <w:spacing w:before="0" w:beforeAutospacing="0" w:after="0" w:afterAutospacing="0"/>
      </w:pPr>
      <w:r>
        <w:t>no ip address</w:t>
      </w:r>
    </w:p>
    <w:p w14:paraId="1079D81C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2D6452DC" w14:textId="77777777" w:rsidR="00A17DF1" w:rsidRDefault="00A17DF1" w:rsidP="00A17DF1">
      <w:pPr>
        <w:pStyle w:val="NormalWeb"/>
        <w:spacing w:before="0" w:beforeAutospacing="0" w:after="0" w:afterAutospacing="0"/>
      </w:pPr>
      <w:r>
        <w:t>interface Vlan99</w:t>
      </w:r>
    </w:p>
    <w:p w14:paraId="7CCB8D99" w14:textId="77777777" w:rsidR="00A17DF1" w:rsidRDefault="00A17DF1" w:rsidP="00A17DF1">
      <w:pPr>
        <w:pStyle w:val="NormalWeb"/>
        <w:spacing w:before="0" w:beforeAutospacing="0" w:after="0" w:afterAutospacing="0"/>
      </w:pPr>
      <w:r>
        <w:t>mac-address 0090.2b36.2801</w:t>
      </w:r>
    </w:p>
    <w:p w14:paraId="280411F5" w14:textId="77777777" w:rsidR="00A17DF1" w:rsidRDefault="00A17DF1" w:rsidP="00A17DF1">
      <w:pPr>
        <w:pStyle w:val="NormalWeb"/>
        <w:spacing w:before="0" w:beforeAutospacing="0" w:after="0" w:afterAutospacing="0"/>
      </w:pPr>
      <w:r>
        <w:t>ip address 192.168.1.12 255.255.255.0</w:t>
      </w:r>
    </w:p>
    <w:p w14:paraId="3F31A2B8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E3C47F4" w14:textId="77777777" w:rsidR="00A17DF1" w:rsidRDefault="00A17DF1" w:rsidP="00A17DF1">
      <w:pPr>
        <w:pStyle w:val="NormalWeb"/>
        <w:spacing w:before="0" w:beforeAutospacing="0" w:after="0" w:afterAutospacing="0"/>
      </w:pPr>
      <w:r>
        <w:t>banner motd ^C</w:t>
      </w:r>
    </w:p>
    <w:p w14:paraId="19A1570D" w14:textId="77777777" w:rsidR="00A17DF1" w:rsidRDefault="00A17DF1" w:rsidP="00A17DF1">
      <w:pPr>
        <w:pStyle w:val="NormalWeb"/>
        <w:spacing w:before="0" w:beforeAutospacing="0" w:after="0" w:afterAutospacing="0"/>
      </w:pPr>
      <w:r>
        <w:t>Unauthorized access is strictly prohibited. ^C</w:t>
      </w:r>
    </w:p>
    <w:p w14:paraId="5D95477E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2E48856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544F23BB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7B1AAAA0" w14:textId="77777777" w:rsidR="00A17DF1" w:rsidRDefault="00A17DF1" w:rsidP="00A17DF1">
      <w:pPr>
        <w:pStyle w:val="NormalWeb"/>
        <w:spacing w:before="0" w:beforeAutospacing="0" w:after="0" w:afterAutospacing="0"/>
      </w:pPr>
      <w:r>
        <w:t>line con 0</w:t>
      </w:r>
    </w:p>
    <w:p w14:paraId="4910B954" w14:textId="77777777" w:rsidR="00A17DF1" w:rsidRDefault="00A17DF1" w:rsidP="00A17DF1">
      <w:pPr>
        <w:pStyle w:val="NormalWeb"/>
        <w:spacing w:before="0" w:beforeAutospacing="0" w:after="0" w:afterAutospacing="0"/>
      </w:pPr>
      <w:r>
        <w:t>password 7 0822455D0A16</w:t>
      </w:r>
    </w:p>
    <w:p w14:paraId="21A2B970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7AB0C311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6A386B05" w14:textId="77777777" w:rsidR="00A17DF1" w:rsidRDefault="00A17DF1" w:rsidP="00A17DF1">
      <w:pPr>
        <w:pStyle w:val="NormalWeb"/>
        <w:spacing w:before="0" w:beforeAutospacing="0" w:after="0" w:afterAutospacing="0"/>
      </w:pPr>
      <w:r>
        <w:lastRenderedPageBreak/>
        <w:t>!</w:t>
      </w:r>
    </w:p>
    <w:p w14:paraId="116E84CC" w14:textId="77777777" w:rsidR="00A17DF1" w:rsidRDefault="00A17DF1" w:rsidP="00A17DF1">
      <w:pPr>
        <w:pStyle w:val="NormalWeb"/>
        <w:spacing w:before="0" w:beforeAutospacing="0" w:after="0" w:afterAutospacing="0"/>
      </w:pPr>
      <w:r>
        <w:t>line vty 0 4</w:t>
      </w:r>
    </w:p>
    <w:p w14:paraId="57E941C0" w14:textId="77777777" w:rsidR="00A17DF1" w:rsidRDefault="00A17DF1" w:rsidP="00A17DF1">
      <w:pPr>
        <w:pStyle w:val="NormalWeb"/>
        <w:spacing w:before="0" w:beforeAutospacing="0" w:after="0" w:afterAutospacing="0"/>
      </w:pPr>
      <w:r>
        <w:t>password 7 0822455D0A16</w:t>
      </w:r>
    </w:p>
    <w:p w14:paraId="2A8C5312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645B97BA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28D8B1A2" w14:textId="77777777" w:rsidR="00A17DF1" w:rsidRDefault="00A17DF1" w:rsidP="00A17DF1">
      <w:pPr>
        <w:pStyle w:val="NormalWeb"/>
        <w:spacing w:before="0" w:beforeAutospacing="0" w:after="0" w:afterAutospacing="0"/>
      </w:pPr>
      <w:r>
        <w:t>line vty 5 15</w:t>
      </w:r>
    </w:p>
    <w:p w14:paraId="1C235F62" w14:textId="77777777" w:rsidR="00A17DF1" w:rsidRDefault="00A17DF1" w:rsidP="00A17DF1">
      <w:pPr>
        <w:pStyle w:val="NormalWeb"/>
        <w:spacing w:before="0" w:beforeAutospacing="0" w:after="0" w:afterAutospacing="0"/>
      </w:pPr>
      <w:r>
        <w:t>password 7 0822455D0A16</w:t>
      </w:r>
    </w:p>
    <w:p w14:paraId="140EE9AD" w14:textId="77777777" w:rsidR="00A17DF1" w:rsidRDefault="00A17DF1" w:rsidP="00A17DF1">
      <w:pPr>
        <w:pStyle w:val="NormalWeb"/>
        <w:spacing w:before="0" w:beforeAutospacing="0" w:after="0" w:afterAutospacing="0"/>
      </w:pPr>
      <w:r>
        <w:t>logging synchronous</w:t>
      </w:r>
    </w:p>
    <w:p w14:paraId="1B2758BB" w14:textId="77777777" w:rsidR="00A17DF1" w:rsidRDefault="00A17DF1" w:rsidP="00A17DF1">
      <w:pPr>
        <w:pStyle w:val="NormalWeb"/>
        <w:spacing w:before="0" w:beforeAutospacing="0" w:after="0" w:afterAutospacing="0"/>
      </w:pPr>
      <w:r>
        <w:t>login</w:t>
      </w:r>
    </w:p>
    <w:p w14:paraId="4F83D154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0F0263BA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9B892BC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68E23107" w14:textId="77777777" w:rsidR="00A17DF1" w:rsidRDefault="00A17DF1" w:rsidP="00A17DF1">
      <w:pPr>
        <w:pStyle w:val="NormalWeb"/>
        <w:spacing w:before="0" w:beforeAutospacing="0" w:after="0" w:afterAutospacing="0"/>
      </w:pPr>
      <w:r>
        <w:t>!</w:t>
      </w:r>
    </w:p>
    <w:p w14:paraId="487FC79D" w14:textId="77777777" w:rsidR="00A17DF1" w:rsidRDefault="00A17DF1" w:rsidP="00A17DF1">
      <w:pPr>
        <w:pStyle w:val="NormalWeb"/>
        <w:spacing w:before="0" w:beforeAutospacing="0" w:after="0" w:afterAutospacing="0"/>
      </w:pPr>
      <w:r>
        <w:t>end</w:t>
      </w:r>
    </w:p>
    <w:p w14:paraId="79C9A325" w14:textId="77777777" w:rsidR="00A17DF1" w:rsidRPr="00DD0F1B" w:rsidRDefault="00A17DF1" w:rsidP="00A854BE">
      <w:pPr>
        <w:tabs>
          <w:tab w:val="left" w:pos="1867"/>
        </w:tabs>
        <w:rPr>
          <w:rFonts w:ascii="Arial" w:hAnsi="Arial" w:cs="Arial"/>
        </w:rPr>
      </w:pPr>
    </w:p>
    <w:sectPr w:rsidR="00A17DF1" w:rsidRPr="00D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1C920" w14:textId="77777777" w:rsidR="00A23914" w:rsidRDefault="00A23914" w:rsidP="00AD6F05">
      <w:pPr>
        <w:spacing w:after="0" w:line="240" w:lineRule="auto"/>
      </w:pPr>
      <w:r>
        <w:separator/>
      </w:r>
    </w:p>
  </w:endnote>
  <w:endnote w:type="continuationSeparator" w:id="0">
    <w:p w14:paraId="79733F75" w14:textId="77777777" w:rsidR="00A23914" w:rsidRDefault="00A23914" w:rsidP="00AD6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6B5E8" w14:textId="77777777" w:rsidR="00A23914" w:rsidRDefault="00A23914" w:rsidP="00AD6F05">
      <w:pPr>
        <w:spacing w:after="0" w:line="240" w:lineRule="auto"/>
      </w:pPr>
      <w:r>
        <w:separator/>
      </w:r>
    </w:p>
  </w:footnote>
  <w:footnote w:type="continuationSeparator" w:id="0">
    <w:p w14:paraId="20E6778E" w14:textId="77777777" w:rsidR="00A23914" w:rsidRDefault="00A23914" w:rsidP="00AD6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134A8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B6C"/>
    <w:multiLevelType w:val="hybridMultilevel"/>
    <w:tmpl w:val="B768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73195"/>
    <w:multiLevelType w:val="hybridMultilevel"/>
    <w:tmpl w:val="D9AC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BE"/>
    <w:rsid w:val="000522A6"/>
    <w:rsid w:val="00072950"/>
    <w:rsid w:val="00081BBA"/>
    <w:rsid w:val="00186E47"/>
    <w:rsid w:val="001C63F2"/>
    <w:rsid w:val="00203A05"/>
    <w:rsid w:val="002B353A"/>
    <w:rsid w:val="00357026"/>
    <w:rsid w:val="003D6EEC"/>
    <w:rsid w:val="00411D6B"/>
    <w:rsid w:val="0043501A"/>
    <w:rsid w:val="004E4D14"/>
    <w:rsid w:val="004F4137"/>
    <w:rsid w:val="00504C14"/>
    <w:rsid w:val="006A1F5D"/>
    <w:rsid w:val="006A41F9"/>
    <w:rsid w:val="006A70FD"/>
    <w:rsid w:val="00825BBB"/>
    <w:rsid w:val="008A37A0"/>
    <w:rsid w:val="008E6778"/>
    <w:rsid w:val="008F30AB"/>
    <w:rsid w:val="00901549"/>
    <w:rsid w:val="009A3E73"/>
    <w:rsid w:val="00A102F3"/>
    <w:rsid w:val="00A17DF1"/>
    <w:rsid w:val="00A23914"/>
    <w:rsid w:val="00A46AD6"/>
    <w:rsid w:val="00A854BE"/>
    <w:rsid w:val="00A91B2C"/>
    <w:rsid w:val="00AD6D60"/>
    <w:rsid w:val="00AD6F05"/>
    <w:rsid w:val="00B51E0B"/>
    <w:rsid w:val="00B562A0"/>
    <w:rsid w:val="00CF7BC6"/>
    <w:rsid w:val="00D33A16"/>
    <w:rsid w:val="00DD0F1B"/>
    <w:rsid w:val="00E34909"/>
    <w:rsid w:val="00ED6DDC"/>
    <w:rsid w:val="00F06790"/>
    <w:rsid w:val="00F37DAD"/>
    <w:rsid w:val="00F40F53"/>
    <w:rsid w:val="00F50954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0296"/>
  <w15:chartTrackingRefBased/>
  <w15:docId w15:val="{D3234957-72E5-4CCA-88B6-48B2400A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778"/>
    <w:rPr>
      <w:color w:val="0563C1" w:themeColor="hyperlink"/>
      <w:u w:val="single"/>
    </w:rPr>
  </w:style>
  <w:style w:type="character" w:customStyle="1" w:styleId="DefaultChar">
    <w:name w:val="Default Char"/>
    <w:basedOn w:val="DefaultParagraphFont"/>
    <w:link w:val="Default"/>
    <w:locked/>
    <w:rsid w:val="00AD6F05"/>
    <w:rPr>
      <w:rFonts w:ascii="Arial" w:hAnsi="Arial" w:cs="Arial"/>
      <w:color w:val="000000"/>
      <w:sz w:val="24"/>
      <w:szCs w:val="24"/>
    </w:rPr>
  </w:style>
  <w:style w:type="paragraph" w:customStyle="1" w:styleId="Default">
    <w:name w:val="Default"/>
    <w:link w:val="DefaultChar"/>
    <w:rsid w:val="00AD6F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mputerChar">
    <w:name w:val="Computer Char"/>
    <w:basedOn w:val="DefaultChar"/>
    <w:link w:val="Computer"/>
    <w:locked/>
    <w:rsid w:val="00AD6F05"/>
    <w:rPr>
      <w:rFonts w:ascii="Courier New" w:hAnsi="Courier New" w:cs="Courier New"/>
      <w:color w:val="000000"/>
      <w:sz w:val="24"/>
      <w:szCs w:val="24"/>
    </w:rPr>
  </w:style>
  <w:style w:type="paragraph" w:customStyle="1" w:styleId="Computer">
    <w:name w:val="Computer"/>
    <w:basedOn w:val="Default"/>
    <w:link w:val="ComputerChar"/>
    <w:qFormat/>
    <w:rsid w:val="00AD6F05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05"/>
  </w:style>
  <w:style w:type="paragraph" w:styleId="Footer">
    <w:name w:val="footer"/>
    <w:basedOn w:val="Normal"/>
    <w:link w:val="FooterChar"/>
    <w:uiPriority w:val="99"/>
    <w:unhideWhenUsed/>
    <w:rsid w:val="00AD6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05"/>
  </w:style>
  <w:style w:type="paragraph" w:styleId="NormalWeb">
    <w:name w:val="Normal (Web)"/>
    <w:basedOn w:val="Normal"/>
    <w:uiPriority w:val="99"/>
    <w:semiHidden/>
    <w:unhideWhenUsed/>
    <w:rsid w:val="00A1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Lopez</dc:creator>
  <cp:keywords/>
  <dc:description/>
  <cp:lastModifiedBy>mian talha akram</cp:lastModifiedBy>
  <cp:revision>29</cp:revision>
  <dcterms:created xsi:type="dcterms:W3CDTF">2017-03-30T02:52:00Z</dcterms:created>
  <dcterms:modified xsi:type="dcterms:W3CDTF">2020-05-08T22:39:00Z</dcterms:modified>
</cp:coreProperties>
</file>