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88FC" w14:textId="77777777" w:rsidR="00B96AE2" w:rsidRPr="00B96AE2" w:rsidRDefault="00B96AE2" w:rsidP="00B96AE2">
      <w:pPr>
        <w:rPr>
          <w:b/>
          <w:bCs/>
          <w:lang w:val="en-US"/>
        </w:rPr>
      </w:pPr>
      <w:proofErr w:type="spellStart"/>
      <w:r w:rsidRPr="00B96AE2">
        <w:rPr>
          <w:b/>
          <w:bCs/>
          <w:lang w:val="en-US"/>
        </w:rPr>
        <w:t>Bastionfall</w:t>
      </w:r>
      <w:proofErr w:type="spellEnd"/>
      <w:r w:rsidRPr="00B96AE2">
        <w:rPr>
          <w:b/>
          <w:bCs/>
          <w:lang w:val="en-US"/>
        </w:rPr>
        <w:t xml:space="preserve"> - Game Jam MVP Documentation</w:t>
      </w:r>
    </w:p>
    <w:p w14:paraId="2F250144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rFonts w:ascii="Segoe UI Emoji" w:hAnsi="Segoe UI Emoji" w:cs="Segoe UI Emoji"/>
          <w:b/>
          <w:bCs/>
          <w:lang w:val="en-US"/>
        </w:rPr>
        <w:t>🎨</w:t>
      </w:r>
      <w:r w:rsidRPr="00B96AE2">
        <w:rPr>
          <w:b/>
          <w:bCs/>
          <w:lang w:val="en-US"/>
        </w:rPr>
        <w:t xml:space="preserve"> Art Asset List (MVP Scope)</w:t>
      </w:r>
    </w:p>
    <w:p w14:paraId="39AE5FC0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This section outlines the essential art assets required for the 24-hour MVP of </w:t>
      </w:r>
      <w:proofErr w:type="spellStart"/>
      <w:r w:rsidRPr="00B96AE2">
        <w:rPr>
          <w:lang w:val="en-US"/>
        </w:rPr>
        <w:t>Bastionfall</w:t>
      </w:r>
      <w:proofErr w:type="spellEnd"/>
      <w:r w:rsidRPr="00B96AE2">
        <w:rPr>
          <w:lang w:val="en-US"/>
        </w:rPr>
        <w:t xml:space="preserve">. The style is inspired by Dungeon Defenders and Hades 2, with a </w:t>
      </w:r>
      <w:proofErr w:type="spellStart"/>
      <w:proofErr w:type="gramStart"/>
      <w:r w:rsidRPr="00B96AE2">
        <w:rPr>
          <w:lang w:val="en-US"/>
        </w:rPr>
        <w:t>stylised</w:t>
      </w:r>
      <w:proofErr w:type="spellEnd"/>
      <w:proofErr w:type="gramEnd"/>
      <w:r w:rsidRPr="00B96AE2">
        <w:rPr>
          <w:lang w:val="en-US"/>
        </w:rPr>
        <w:t xml:space="preserve"> isometric dungeon aesthetic.</w:t>
      </w:r>
    </w:p>
    <w:p w14:paraId="719C1E9D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Environment</w:t>
      </w:r>
    </w:p>
    <w:p w14:paraId="0D4F7363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Modular dungeon floor tiles (2–3 variations) — Keep modular (2×2m or 4×4m tiles)</w:t>
      </w:r>
    </w:p>
    <w:p w14:paraId="3C0A444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Cliff/wall segments — For arena boundaries</w:t>
      </w:r>
    </w:p>
    <w:p w14:paraId="70EB25AC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Entrance Gate / Enemy Portal — Emits VFX at start of each wave</w:t>
      </w:r>
    </w:p>
    <w:p w14:paraId="08112050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Core / Crystal Objective — The “goal” </w:t>
      </w:r>
      <w:proofErr w:type="gramStart"/>
      <w:r w:rsidRPr="00B96AE2">
        <w:rPr>
          <w:lang w:val="en-US"/>
        </w:rPr>
        <w:t>enemies</w:t>
      </w:r>
      <w:proofErr w:type="gramEnd"/>
      <w:r w:rsidRPr="00B96AE2">
        <w:rPr>
          <w:lang w:val="en-US"/>
        </w:rPr>
        <w:t xml:space="preserve"> attack</w:t>
      </w:r>
    </w:p>
    <w:p w14:paraId="1411550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Pillars, debris, torches — Optional – add environmental interest</w:t>
      </w:r>
    </w:p>
    <w:p w14:paraId="77F8080B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Tower placement markers — Optional glowing decal when placing</w:t>
      </w:r>
    </w:p>
    <w:p w14:paraId="01597CAB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Player (Mage Hero)</w:t>
      </w:r>
    </w:p>
    <w:p w14:paraId="61106A8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Mage base model — Low-poly stylized mesh</w:t>
      </w:r>
    </w:p>
    <w:p w14:paraId="4DD3EF5F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Idle, Run, Attack (cast), Hit reaction, Death — Simple but distinct</w:t>
      </w:r>
    </w:p>
    <w:p w14:paraId="5693008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Spell charge, projectile launch, impact — Can reuse for both player and towers</w:t>
      </w:r>
    </w:p>
    <w:p w14:paraId="60872B67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Portrait icon, ability icons (3–4) — Flat-</w:t>
      </w:r>
      <w:proofErr w:type="spellStart"/>
      <w:r w:rsidRPr="00B96AE2">
        <w:rPr>
          <w:lang w:val="en-US"/>
        </w:rPr>
        <w:t>colour</w:t>
      </w:r>
      <w:proofErr w:type="spellEnd"/>
      <w:r w:rsidRPr="00B96AE2">
        <w:rPr>
          <w:lang w:val="en-US"/>
        </w:rPr>
        <w:t xml:space="preserve"> icons, quick readability</w:t>
      </w:r>
    </w:p>
    <w:p w14:paraId="3C9906C1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Towers</w:t>
      </w:r>
    </w:p>
    <w:p w14:paraId="55A4E903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Floating orb or crystal on pedestal — Energy pulse + homing projectile</w:t>
      </w:r>
    </w:p>
    <w:p w14:paraId="328BFC32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Tesla-like coil — Arcing lightning line renderer</w:t>
      </w:r>
    </w:p>
    <w:p w14:paraId="3F56D76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Cauldron / rune pool — Acid splatter particle</w:t>
      </w:r>
    </w:p>
    <w:p w14:paraId="0192E1C4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Frost totem — Ice shards + fog particle</w:t>
      </w:r>
    </w:p>
    <w:p w14:paraId="7AEBD106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Enemies</w:t>
      </w:r>
    </w:p>
    <w:p w14:paraId="43BED58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Humanoid creature (goblin, skeleton, etc.) — Simple melee attacker</w:t>
      </w:r>
    </w:p>
    <w:p w14:paraId="0B13901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Larger variant — Slower, </w:t>
      </w:r>
      <w:proofErr w:type="spellStart"/>
      <w:r w:rsidRPr="00B96AE2">
        <w:rPr>
          <w:lang w:val="en-US"/>
        </w:rPr>
        <w:t>tankier</w:t>
      </w:r>
      <w:proofErr w:type="spellEnd"/>
    </w:p>
    <w:p w14:paraId="088A89BC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Optional stretch goal — </w:t>
      </w:r>
      <w:proofErr w:type="spellStart"/>
      <w:r w:rsidRPr="00B96AE2">
        <w:rPr>
          <w:lang w:val="en-US"/>
        </w:rPr>
        <w:t>Pathfinds</w:t>
      </w:r>
      <w:proofErr w:type="spellEnd"/>
      <w:r w:rsidRPr="00B96AE2">
        <w:rPr>
          <w:lang w:val="en-US"/>
        </w:rPr>
        <w:t xml:space="preserve"> above ground obstacles</w:t>
      </w:r>
    </w:p>
    <w:p w14:paraId="45D2B58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Smoke / dissolve shader — Reused across enemy types</w:t>
      </w:r>
    </w:p>
    <w:p w14:paraId="3F8BF4A2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UI / HUD</w:t>
      </w:r>
    </w:p>
    <w:p w14:paraId="7734C1D7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Player, towers, enemies — Unity UI overlay</w:t>
      </w:r>
    </w:p>
    <w:p w14:paraId="3DFD50E3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Mana / crystals — Basic </w:t>
      </w:r>
      <w:proofErr w:type="gramStart"/>
      <w:r w:rsidRPr="00B96AE2">
        <w:rPr>
          <w:lang w:val="en-US"/>
        </w:rPr>
        <w:t>counter top</w:t>
      </w:r>
      <w:proofErr w:type="gramEnd"/>
      <w:r w:rsidRPr="00B96AE2">
        <w:rPr>
          <w:lang w:val="en-US"/>
        </w:rPr>
        <w:t>-left</w:t>
      </w:r>
    </w:p>
    <w:p w14:paraId="3A14F10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3–4 slots — Cooldown overlay</w:t>
      </w:r>
    </w:p>
    <w:p w14:paraId="506E735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Next wave countdown — Simple text / radial bar</w:t>
      </w:r>
    </w:p>
    <w:p w14:paraId="384C222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lastRenderedPageBreak/>
        <w:t>• Cursor decal, cost popup — Integrate with placement system</w:t>
      </w:r>
    </w:p>
    <w:p w14:paraId="5BC81A6C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Misc / Audio</w:t>
      </w:r>
    </w:p>
    <w:p w14:paraId="26AA87A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Spell cast, tower placement, impacts, enemy death, wave start — </w:t>
      </w:r>
    </w:p>
    <w:p w14:paraId="772343D8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1 looping track + wave transition jingle — </w:t>
      </w:r>
    </w:p>
    <w:p w14:paraId="1EEEB36D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Optional ready prompts / wave start — </w:t>
      </w:r>
    </w:p>
    <w:p w14:paraId="46661D1C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br w:type="page"/>
      </w:r>
    </w:p>
    <w:p w14:paraId="5677A412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rFonts w:ascii="Segoe UI Emoji" w:hAnsi="Segoe UI Emoji" w:cs="Segoe UI Emoji"/>
          <w:b/>
          <w:bCs/>
          <w:lang w:val="en-US"/>
        </w:rPr>
        <w:lastRenderedPageBreak/>
        <w:t>💻</w:t>
      </w:r>
      <w:r w:rsidRPr="00B96AE2">
        <w:rPr>
          <w:b/>
          <w:bCs/>
          <w:lang w:val="en-US"/>
        </w:rPr>
        <w:t xml:space="preserve"> High-Level Class List (Unity 6 MVP)</w:t>
      </w:r>
    </w:p>
    <w:p w14:paraId="46DE2BC4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Below are the main gameplay and system-level classes to implement for the 24-hour MVP. These are designed to support a single map with 4-player co-op, free tower placement, and basic wave-based gameplay.</w:t>
      </w:r>
    </w:p>
    <w:p w14:paraId="5441E740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Core Systems</w:t>
      </w:r>
    </w:p>
    <w:p w14:paraId="7F51756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GameManager</w:t>
      </w:r>
      <w:proofErr w:type="spellEnd"/>
      <w:r w:rsidRPr="00B96AE2">
        <w:rPr>
          <w:lang w:val="en-US"/>
        </w:rPr>
        <w:t xml:space="preserve"> — Oversees game flow (start, waves, victory/defeat)</w:t>
      </w:r>
    </w:p>
    <w:p w14:paraId="73124450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NetworkManager</w:t>
      </w:r>
      <w:proofErr w:type="spellEnd"/>
      <w:r w:rsidRPr="00B96AE2">
        <w:rPr>
          <w:lang w:val="en-US"/>
        </w:rPr>
        <w:t xml:space="preserve"> — Handles multiplayer session setup and state sync</w:t>
      </w:r>
    </w:p>
    <w:p w14:paraId="1ED3A4FB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WaveManager — Spawns enemy waves and manages pacing</w:t>
      </w:r>
    </w:p>
    <w:p w14:paraId="386CE4A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CurrencyManager</w:t>
      </w:r>
      <w:proofErr w:type="spellEnd"/>
      <w:r w:rsidRPr="00B96AE2">
        <w:rPr>
          <w:lang w:val="en-US"/>
        </w:rPr>
        <w:t xml:space="preserve"> — Tracks resources for tower placement</w:t>
      </w:r>
    </w:p>
    <w:p w14:paraId="448CF91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TowerManager</w:t>
      </w:r>
      <w:proofErr w:type="spellEnd"/>
      <w:r w:rsidRPr="00B96AE2">
        <w:rPr>
          <w:lang w:val="en-US"/>
        </w:rPr>
        <w:t xml:space="preserve"> — Handles available tower types and cost logic</w:t>
      </w:r>
    </w:p>
    <w:p w14:paraId="6F3BDA90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PlacementSystem</w:t>
      </w:r>
      <w:proofErr w:type="spellEnd"/>
      <w:r w:rsidRPr="00B96AE2">
        <w:rPr>
          <w:lang w:val="en-US"/>
        </w:rPr>
        <w:t xml:space="preserve"> — Manages free tower placement and preview logic</w:t>
      </w:r>
    </w:p>
    <w:p w14:paraId="663CBAE6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ObjectiveCore</w:t>
      </w:r>
      <w:proofErr w:type="spellEnd"/>
      <w:r w:rsidRPr="00B96AE2">
        <w:rPr>
          <w:lang w:val="en-US"/>
        </w:rPr>
        <w:t xml:space="preserve"> — Represents the bastion/core objective</w:t>
      </w:r>
    </w:p>
    <w:p w14:paraId="42DAFBAC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Player System</w:t>
      </w:r>
    </w:p>
    <w:p w14:paraId="65F5C176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PlayerController</w:t>
      </w:r>
      <w:proofErr w:type="spellEnd"/>
      <w:r w:rsidRPr="00B96AE2">
        <w:rPr>
          <w:lang w:val="en-US"/>
        </w:rPr>
        <w:t xml:space="preserve"> — Handles player input and local movement</w:t>
      </w:r>
    </w:p>
    <w:p w14:paraId="200BACC0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PlayerNetworkController</w:t>
      </w:r>
      <w:proofErr w:type="spellEnd"/>
      <w:r w:rsidRPr="00B96AE2">
        <w:rPr>
          <w:lang w:val="en-US"/>
        </w:rPr>
        <w:t xml:space="preserve"> — </w:t>
      </w:r>
      <w:proofErr w:type="spellStart"/>
      <w:r w:rsidRPr="00B96AE2">
        <w:rPr>
          <w:lang w:val="en-US"/>
        </w:rPr>
        <w:t>Synchronises</w:t>
      </w:r>
      <w:proofErr w:type="spellEnd"/>
      <w:r w:rsidRPr="00B96AE2">
        <w:rPr>
          <w:lang w:val="en-US"/>
        </w:rPr>
        <w:t xml:space="preserve"> player position and actions</w:t>
      </w:r>
    </w:p>
    <w:p w14:paraId="7AEF1644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PlayerCombat</w:t>
      </w:r>
      <w:proofErr w:type="spellEnd"/>
      <w:r w:rsidRPr="00B96AE2">
        <w:rPr>
          <w:lang w:val="en-US"/>
        </w:rPr>
        <w:t xml:space="preserve"> — Manages attacks and abilities</w:t>
      </w:r>
    </w:p>
    <w:p w14:paraId="41362AB6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PlayerHUD</w:t>
      </w:r>
      <w:proofErr w:type="spellEnd"/>
      <w:r w:rsidRPr="00B96AE2">
        <w:rPr>
          <w:lang w:val="en-US"/>
        </w:rPr>
        <w:t xml:space="preserve"> — Displays player health, </w:t>
      </w:r>
      <w:proofErr w:type="gramStart"/>
      <w:r w:rsidRPr="00B96AE2">
        <w:rPr>
          <w:lang w:val="en-US"/>
        </w:rPr>
        <w:t>mana</w:t>
      </w:r>
      <w:proofErr w:type="gramEnd"/>
      <w:r w:rsidRPr="00B96AE2">
        <w:rPr>
          <w:lang w:val="en-US"/>
        </w:rPr>
        <w:t>, and abilities</w:t>
      </w:r>
    </w:p>
    <w:p w14:paraId="56115345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PlayerInventory</w:t>
      </w:r>
      <w:proofErr w:type="spellEnd"/>
      <w:r w:rsidRPr="00B96AE2">
        <w:rPr>
          <w:lang w:val="en-US"/>
        </w:rPr>
        <w:t xml:space="preserve"> — Tracks tower availability</w:t>
      </w:r>
    </w:p>
    <w:p w14:paraId="71B45F05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PlayerStats</w:t>
      </w:r>
      <w:proofErr w:type="spellEnd"/>
      <w:r w:rsidRPr="00B96AE2">
        <w:rPr>
          <w:lang w:val="en-US"/>
        </w:rPr>
        <w:t xml:space="preserve"> — Stores health, mana, and cooldown modifiers</w:t>
      </w:r>
    </w:p>
    <w:p w14:paraId="2FAE44AB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Hero Framework (Future Expansion)</w:t>
      </w:r>
    </w:p>
    <w:p w14:paraId="4B8D25B8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HeroBase</w:t>
      </w:r>
      <w:proofErr w:type="spellEnd"/>
      <w:r w:rsidRPr="00B96AE2">
        <w:rPr>
          <w:lang w:val="en-US"/>
        </w:rPr>
        <w:t xml:space="preserve"> — Abstract base defining hero stats and towers</w:t>
      </w:r>
    </w:p>
    <w:p w14:paraId="00ECD645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MageHero</w:t>
      </w:r>
      <w:proofErr w:type="spellEnd"/>
      <w:r w:rsidRPr="00B96AE2">
        <w:rPr>
          <w:lang w:val="en-US"/>
        </w:rPr>
        <w:t xml:space="preserve"> — Implements Mage-specific abilities and towers</w:t>
      </w:r>
    </w:p>
    <w:p w14:paraId="18E4C10D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KnightHero</w:t>
      </w:r>
      <w:proofErr w:type="spellEnd"/>
      <w:r w:rsidRPr="00B96AE2">
        <w:rPr>
          <w:lang w:val="en-US"/>
        </w:rPr>
        <w:t xml:space="preserve"> — Placeholder for future hero class</w:t>
      </w:r>
    </w:p>
    <w:p w14:paraId="1ACEDB1B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RogueHero</w:t>
      </w:r>
      <w:proofErr w:type="spellEnd"/>
      <w:r w:rsidRPr="00B96AE2">
        <w:rPr>
          <w:lang w:val="en-US"/>
        </w:rPr>
        <w:t xml:space="preserve"> — Placeholder for future hero class</w:t>
      </w:r>
    </w:p>
    <w:p w14:paraId="0CB84F73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Towers</w:t>
      </w:r>
    </w:p>
    <w:p w14:paraId="15CCA63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TowerBase</w:t>
      </w:r>
      <w:proofErr w:type="spellEnd"/>
      <w:r w:rsidRPr="00B96AE2">
        <w:rPr>
          <w:lang w:val="en-US"/>
        </w:rPr>
        <w:t xml:space="preserve"> — Handles targeting, cooldowns, and damage logic</w:t>
      </w:r>
    </w:p>
    <w:p w14:paraId="6710527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MagicMissileTower</w:t>
      </w:r>
      <w:proofErr w:type="spellEnd"/>
      <w:r w:rsidRPr="00B96AE2">
        <w:rPr>
          <w:lang w:val="en-US"/>
        </w:rPr>
        <w:t xml:space="preserve"> — Fires homing projectiles</w:t>
      </w:r>
    </w:p>
    <w:p w14:paraId="7839A62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ChainLightningTower</w:t>
      </w:r>
      <w:proofErr w:type="spellEnd"/>
      <w:r w:rsidRPr="00B96AE2">
        <w:rPr>
          <w:lang w:val="en-US"/>
        </w:rPr>
        <w:t xml:space="preserve"> — Chains between nearby enemies</w:t>
      </w:r>
    </w:p>
    <w:p w14:paraId="56A8A17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AcidSplashTower</w:t>
      </w:r>
      <w:proofErr w:type="spellEnd"/>
      <w:r w:rsidRPr="00B96AE2">
        <w:rPr>
          <w:lang w:val="en-US"/>
        </w:rPr>
        <w:t xml:space="preserve"> — Applies AoE DoT effect</w:t>
      </w:r>
    </w:p>
    <w:p w14:paraId="1E47A7D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ChillTouchTower</w:t>
      </w:r>
      <w:proofErr w:type="spellEnd"/>
      <w:r w:rsidRPr="00B96AE2">
        <w:rPr>
          <w:lang w:val="en-US"/>
        </w:rPr>
        <w:t xml:space="preserve"> — Slows nearby enemies</w:t>
      </w:r>
    </w:p>
    <w:p w14:paraId="3DFF2A9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ProjectileBase</w:t>
      </w:r>
      <w:proofErr w:type="spellEnd"/>
      <w:r w:rsidRPr="00B96AE2">
        <w:rPr>
          <w:lang w:val="en-US"/>
        </w:rPr>
        <w:t xml:space="preserve"> — Handles shared projectile movement</w:t>
      </w:r>
    </w:p>
    <w:p w14:paraId="0110C463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lastRenderedPageBreak/>
        <w:t>Enemies</w:t>
      </w:r>
    </w:p>
    <w:p w14:paraId="7B4AB6EB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EnemyBase</w:t>
      </w:r>
      <w:proofErr w:type="spellEnd"/>
      <w:r w:rsidRPr="00B96AE2">
        <w:rPr>
          <w:lang w:val="en-US"/>
        </w:rPr>
        <w:t xml:space="preserve"> — Health, movement, and basic AI</w:t>
      </w:r>
    </w:p>
    <w:p w14:paraId="7C5854F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EnemyAIController</w:t>
      </w:r>
      <w:proofErr w:type="spellEnd"/>
      <w:r w:rsidRPr="00B96AE2">
        <w:rPr>
          <w:lang w:val="en-US"/>
        </w:rPr>
        <w:t xml:space="preserve"> — Controls </w:t>
      </w:r>
      <w:proofErr w:type="spellStart"/>
      <w:r w:rsidRPr="00B96AE2">
        <w:rPr>
          <w:lang w:val="en-US"/>
        </w:rPr>
        <w:t>NavMesh</w:t>
      </w:r>
      <w:proofErr w:type="spellEnd"/>
      <w:r w:rsidRPr="00B96AE2">
        <w:rPr>
          <w:lang w:val="en-US"/>
        </w:rPr>
        <w:t xml:space="preserve"> pathing toward goal</w:t>
      </w:r>
    </w:p>
    <w:p w14:paraId="63C0C6B9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EnemySpawner</w:t>
      </w:r>
      <w:proofErr w:type="spellEnd"/>
      <w:r w:rsidRPr="00B96AE2">
        <w:rPr>
          <w:lang w:val="en-US"/>
        </w:rPr>
        <w:t xml:space="preserve"> — Spawns enemies per wave definition</w:t>
      </w:r>
    </w:p>
    <w:p w14:paraId="7594813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EnemyWaveData</w:t>
      </w:r>
      <w:proofErr w:type="spellEnd"/>
      <w:r w:rsidRPr="00B96AE2">
        <w:rPr>
          <w:lang w:val="en-US"/>
        </w:rPr>
        <w:t xml:space="preserve"> — </w:t>
      </w:r>
      <w:proofErr w:type="spellStart"/>
      <w:r w:rsidRPr="00B96AE2">
        <w:rPr>
          <w:lang w:val="en-US"/>
        </w:rPr>
        <w:t>ScriptableObject</w:t>
      </w:r>
      <w:proofErr w:type="spellEnd"/>
      <w:r w:rsidRPr="00B96AE2">
        <w:rPr>
          <w:lang w:val="en-US"/>
        </w:rPr>
        <w:t xml:space="preserve"> holding wave configuration</w:t>
      </w:r>
    </w:p>
    <w:p w14:paraId="5D2D3AC5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EnemyTarget</w:t>
      </w:r>
      <w:proofErr w:type="spellEnd"/>
      <w:r w:rsidRPr="00B96AE2">
        <w:rPr>
          <w:lang w:val="en-US"/>
        </w:rPr>
        <w:t xml:space="preserve"> — Handles receiving damage</w:t>
      </w:r>
    </w:p>
    <w:p w14:paraId="2B348F14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Combat / Utility</w:t>
      </w:r>
    </w:p>
    <w:p w14:paraId="1A61C13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Damageable (interface) — Generic interface for objects that can take damage</w:t>
      </w:r>
    </w:p>
    <w:p w14:paraId="333F2C3C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>• Projectile — Moves and applies damage on impact</w:t>
      </w:r>
    </w:p>
    <w:p w14:paraId="1990C2EE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StatusEffect</w:t>
      </w:r>
      <w:proofErr w:type="spellEnd"/>
      <w:r w:rsidRPr="00B96AE2">
        <w:rPr>
          <w:lang w:val="en-US"/>
        </w:rPr>
        <w:t xml:space="preserve"> — Applies slow, poison, etc.</w:t>
      </w:r>
    </w:p>
    <w:p w14:paraId="6192E2BA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VFXManager</w:t>
      </w:r>
      <w:proofErr w:type="spellEnd"/>
      <w:r w:rsidRPr="00B96AE2">
        <w:rPr>
          <w:lang w:val="en-US"/>
        </w:rPr>
        <w:t xml:space="preserve"> — Manages shared effects like hit sparks</w:t>
      </w:r>
    </w:p>
    <w:p w14:paraId="5B10D13C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t>UI / Feedback</w:t>
      </w:r>
    </w:p>
    <w:p w14:paraId="2F37D891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UIManager</w:t>
      </w:r>
      <w:proofErr w:type="spellEnd"/>
      <w:r w:rsidRPr="00B96AE2">
        <w:rPr>
          <w:lang w:val="en-US"/>
        </w:rPr>
        <w:t xml:space="preserve"> — Central controller for menus and HUD</w:t>
      </w:r>
    </w:p>
    <w:p w14:paraId="0C7C107D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WaveUIController</w:t>
      </w:r>
      <w:proofErr w:type="spellEnd"/>
      <w:r w:rsidRPr="00B96AE2">
        <w:rPr>
          <w:lang w:val="en-US"/>
        </w:rPr>
        <w:t xml:space="preserve"> — Displays wave progress and countdown</w:t>
      </w:r>
    </w:p>
    <w:p w14:paraId="0E914EC6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BuildMenuUI</w:t>
      </w:r>
      <w:proofErr w:type="spellEnd"/>
      <w:r w:rsidRPr="00B96AE2">
        <w:rPr>
          <w:lang w:val="en-US"/>
        </w:rPr>
        <w:t xml:space="preserve"> — Tower selection and placement UI</w:t>
      </w:r>
    </w:p>
    <w:p w14:paraId="7787C0B7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ScoreboardUI</w:t>
      </w:r>
      <w:proofErr w:type="spellEnd"/>
      <w:r w:rsidRPr="00B96AE2">
        <w:rPr>
          <w:lang w:val="en-US"/>
        </w:rPr>
        <w:t xml:space="preserve"> — Shows scores and wave results</w:t>
      </w:r>
    </w:p>
    <w:p w14:paraId="2DF934ED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t xml:space="preserve">• </w:t>
      </w:r>
      <w:proofErr w:type="spellStart"/>
      <w:r w:rsidRPr="00B96AE2">
        <w:rPr>
          <w:lang w:val="en-US"/>
        </w:rPr>
        <w:t>NetworkLobbyUI</w:t>
      </w:r>
      <w:proofErr w:type="spellEnd"/>
      <w:r w:rsidRPr="00B96AE2">
        <w:rPr>
          <w:lang w:val="en-US"/>
        </w:rPr>
        <w:t xml:space="preserve"> — Handles multiplayer host/join flow</w:t>
      </w:r>
    </w:p>
    <w:p w14:paraId="4C703918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br w:type="page"/>
      </w:r>
    </w:p>
    <w:p w14:paraId="084B3520" w14:textId="77777777" w:rsidR="00B96AE2" w:rsidRPr="00B96AE2" w:rsidRDefault="00B96AE2" w:rsidP="00B96AE2">
      <w:pPr>
        <w:rPr>
          <w:b/>
          <w:bCs/>
          <w:lang w:val="en-US"/>
        </w:rPr>
      </w:pPr>
      <w:r w:rsidRPr="00B96AE2">
        <w:rPr>
          <w:b/>
          <w:bCs/>
          <w:lang w:val="en-US"/>
        </w:rPr>
        <w:lastRenderedPageBreak/>
        <w:t>Prefab Hierarchy (Suggested)</w:t>
      </w:r>
    </w:p>
    <w:p w14:paraId="4841B337" w14:textId="77777777" w:rsidR="00B96AE2" w:rsidRPr="00B96AE2" w:rsidRDefault="00B96AE2" w:rsidP="00B96AE2">
      <w:pPr>
        <w:rPr>
          <w:lang w:val="en-US"/>
        </w:rPr>
      </w:pPr>
      <w:r w:rsidRPr="00B96AE2">
        <w:rPr>
          <w:lang w:val="en-US"/>
        </w:rPr>
        <w:br/>
        <w:t>Scene</w:t>
      </w:r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Managers</w:t>
      </w:r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GameManager</w:t>
      </w:r>
      <w:proofErr w:type="spellEnd"/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WaveManager</w:t>
      </w:r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NetworkManager</w:t>
      </w:r>
      <w:proofErr w:type="spellEnd"/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Aptos" w:hAnsi="Aptos" w:cs="Aptos"/>
          <w:lang w:val="en-US"/>
        </w:rPr>
        <w:t>└──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UIManager</w:t>
      </w:r>
      <w:proofErr w:type="spellEnd"/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PlayerSpawnPoints</w:t>
      </w:r>
      <w:proofErr w:type="spellEnd"/>
      <w:r w:rsidRPr="00B96AE2">
        <w:rPr>
          <w:lang w:val="en-US"/>
        </w:rPr>
        <w:t xml:space="preserve"> (x4)</w:t>
      </w:r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EnemySpawner</w:t>
      </w:r>
      <w:proofErr w:type="spellEnd"/>
      <w:r w:rsidRPr="00B96AE2">
        <w:rPr>
          <w:lang w:val="en-US"/>
        </w:rPr>
        <w:t>(s)</w:t>
      </w:r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CoreObjective</w:t>
      </w:r>
      <w:proofErr w:type="spellEnd"/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Environment</w:t>
      </w:r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</w:t>
      </w:r>
      <w:proofErr w:type="spellStart"/>
      <w:r w:rsidRPr="00B96AE2">
        <w:rPr>
          <w:lang w:val="en-US"/>
        </w:rPr>
        <w:t>FloorTiles</w:t>
      </w:r>
      <w:proofErr w:type="spellEnd"/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Walls</w:t>
      </w:r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│</w:t>
      </w:r>
      <w:r w:rsidRPr="00B96AE2">
        <w:rPr>
          <w:lang w:val="en-US"/>
        </w:rPr>
        <w:t xml:space="preserve">   </w:t>
      </w:r>
      <w:r w:rsidRPr="00B96AE2">
        <w:rPr>
          <w:rFonts w:ascii="Aptos" w:hAnsi="Aptos" w:cs="Aptos"/>
          <w:lang w:val="en-US"/>
        </w:rPr>
        <w:t>└──</w:t>
      </w:r>
      <w:r w:rsidRPr="00B96AE2">
        <w:rPr>
          <w:lang w:val="en-US"/>
        </w:rPr>
        <w:t xml:space="preserve"> Props</w:t>
      </w:r>
      <w:r w:rsidRPr="00B96AE2">
        <w:rPr>
          <w:lang w:val="en-US"/>
        </w:rPr>
        <w:br/>
        <w:t xml:space="preserve"> </w:t>
      </w:r>
      <w:r w:rsidRPr="00B96AE2">
        <w:rPr>
          <w:rFonts w:ascii="Microsoft YaHei" w:eastAsia="Microsoft YaHei" w:hAnsi="Microsoft YaHei" w:cs="Microsoft YaHei" w:hint="eastAsia"/>
          <w:lang w:val="en-US"/>
        </w:rPr>
        <w:t>├</w:t>
      </w:r>
      <w:r w:rsidRPr="00B96AE2">
        <w:rPr>
          <w:rFonts w:ascii="Aptos" w:hAnsi="Aptos" w:cs="Aptos"/>
          <w:lang w:val="en-US"/>
        </w:rPr>
        <w:t>──</w:t>
      </w:r>
      <w:r w:rsidRPr="00B96AE2">
        <w:rPr>
          <w:lang w:val="en-US"/>
        </w:rPr>
        <w:t xml:space="preserve"> Towers</w:t>
      </w:r>
      <w:r w:rsidRPr="00B96AE2">
        <w:rPr>
          <w:lang w:val="en-US"/>
        </w:rPr>
        <w:br/>
        <w:t xml:space="preserve"> </w:t>
      </w:r>
      <w:r w:rsidRPr="00B96AE2">
        <w:rPr>
          <w:rFonts w:ascii="Aptos" w:hAnsi="Aptos" w:cs="Aptos"/>
          <w:lang w:val="en-US"/>
        </w:rPr>
        <w:t>└──</w:t>
      </w:r>
      <w:r w:rsidRPr="00B96AE2">
        <w:rPr>
          <w:lang w:val="en-US"/>
        </w:rPr>
        <w:t xml:space="preserve"> Enemies</w:t>
      </w:r>
      <w:r w:rsidRPr="00B96AE2">
        <w:rPr>
          <w:lang w:val="en-US"/>
        </w:rPr>
        <w:br/>
      </w:r>
    </w:p>
    <w:p w14:paraId="2C9FBDA5" w14:textId="77777777" w:rsidR="001B64F6" w:rsidRDefault="001B64F6"/>
    <w:sectPr w:rsidR="001B64F6" w:rsidSect="00B96A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E2"/>
    <w:rsid w:val="00006FC2"/>
    <w:rsid w:val="001B64F6"/>
    <w:rsid w:val="00272D30"/>
    <w:rsid w:val="00646DD5"/>
    <w:rsid w:val="006E0B40"/>
    <w:rsid w:val="008B333B"/>
    <w:rsid w:val="00942339"/>
    <w:rsid w:val="009D23DC"/>
    <w:rsid w:val="00AB14C6"/>
    <w:rsid w:val="00B9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0632"/>
  <w15:chartTrackingRefBased/>
  <w15:docId w15:val="{5AC6675A-FB38-45F2-A35C-18E820C8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1</cp:revision>
  <dcterms:created xsi:type="dcterms:W3CDTF">2025-10-07T19:25:00Z</dcterms:created>
  <dcterms:modified xsi:type="dcterms:W3CDTF">2025-10-07T19:26:00Z</dcterms:modified>
</cp:coreProperties>
</file>