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EE55BE">
            <w:r>
              <w:t>VALENCIA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EE55BE">
            <w:r>
              <w:t>GARCÍA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EE55BE">
            <w:r>
              <w:t>ALEJANDRO CÉSAR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EE55BE">
            <w:r>
              <w:t>MAESTRÍA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EE55BE">
            <w:r>
              <w:t>18/05/1977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EE55BE">
            <w:r>
              <w:t>PROFESOR DE TIEMPO COMPLETO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3A5F70" w:rsidRDefault="00EE55BE">
            <w:pPr>
              <w:numPr>
                <w:ilvl w:val="0"/>
                <w:numId w:val="2"/>
              </w:numPr>
              <w:ind w:hanging="359"/>
              <w:contextualSpacing/>
              <w:rPr>
                <w:sz w:val="24"/>
              </w:rPr>
            </w:pPr>
            <w:bookmarkStart w:id="0" w:name="h.j0pmiyvntiu3" w:colFirst="0" w:colLast="0"/>
            <w:bookmarkEnd w:id="0"/>
            <w:r>
              <w:rPr>
                <w:rFonts w:ascii="Arial" w:eastAsia="Arial" w:hAnsi="Arial" w:cs="Arial"/>
                <w:sz w:val="24"/>
              </w:rPr>
              <w:t>Desarrollo de Aplicaciones Web</w:t>
            </w:r>
          </w:p>
          <w:p w:rsidR="003A5F70" w:rsidRDefault="00EE55BE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Desarrollo de Aplicaciones II</w:t>
            </w:r>
          </w:p>
          <w:p w:rsidR="00EE55BE" w:rsidRDefault="00EE55BE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Desarrollo de Aplicaciones III</w:t>
            </w:r>
          </w:p>
          <w:p w:rsidR="00EE55BE" w:rsidRDefault="00EE55BE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Programación de Aplicaciones</w:t>
            </w:r>
          </w:p>
          <w:p w:rsidR="00EE55BE" w:rsidRDefault="00EE55BE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Bases de Datos para Aplicaciones</w:t>
            </w:r>
          </w:p>
          <w:p w:rsidR="00EE55BE" w:rsidRDefault="00EE55BE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Tópicos Selectos de TI</w:t>
            </w:r>
          </w:p>
          <w:p w:rsidR="00EE55BE" w:rsidRDefault="00EE55BE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</w:p>
          <w:p w:rsidR="003A5F70" w:rsidRDefault="003A5F70">
            <w:pPr>
              <w:ind w:left="720"/>
            </w:pPr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Licenciatura en (Indicar en qué Institución se estudió) :</w:t>
            </w:r>
            <w:r w:rsidR="00EE55BE">
              <w:rPr>
                <w:rFonts w:ascii="Arial" w:eastAsia="Arial" w:hAnsi="Arial" w:cs="Arial"/>
                <w:sz w:val="24"/>
              </w:rPr>
              <w:t xml:space="preserve"> Informática (Instituto Tecnológico de San Juan del Río)</w:t>
            </w:r>
          </w:p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Maestría / Doctorado en:</w:t>
            </w:r>
            <w:r w:rsidR="00EE55BE">
              <w:rPr>
                <w:rFonts w:ascii="Arial" w:eastAsia="Arial" w:hAnsi="Arial" w:cs="Arial"/>
                <w:sz w:val="24"/>
              </w:rPr>
              <w:t xml:space="preserve"> Gestión de Tecnologías de la Información (Universidad del Valle de México, campus Querétaro)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 w:rsidRPr="00EE55BE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:rsidR="003A5F70" w:rsidRDefault="003A5F70">
            <w:pPr>
              <w:jc w:val="center"/>
            </w:pPr>
          </w:p>
          <w:p w:rsidR="003A5F70" w:rsidRPr="00EE55BE" w:rsidRDefault="00EE55B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Certificación Oracle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Associate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Java SE 7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Programmer</w:t>
            </w:r>
            <w:proofErr w:type="spellEnd"/>
          </w:p>
          <w:p w:rsidR="00EE55BE" w:rsidRPr="00EE55BE" w:rsidRDefault="00EE55B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>Certificación Office 2007</w:t>
            </w:r>
          </w:p>
          <w:p w:rsidR="00EE55BE" w:rsidRPr="00EE55BE" w:rsidRDefault="00EE55B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  <w:lang w:val="en-US"/>
              </w:rPr>
            </w:pPr>
            <w:proofErr w:type="spellStart"/>
            <w:r w:rsidRPr="00EE55BE">
              <w:rPr>
                <w:rFonts w:ascii="Arial" w:eastAsia="Arial" w:hAnsi="Arial" w:cs="Arial"/>
                <w:sz w:val="24"/>
                <w:lang w:val="en-US"/>
              </w:rPr>
              <w:t>Certificación</w:t>
            </w:r>
            <w:proofErr w:type="spellEnd"/>
            <w:r w:rsidRPr="00EE55BE">
              <w:rPr>
                <w:rFonts w:ascii="Arial" w:eastAsia="Arial" w:hAnsi="Arial" w:cs="Arial"/>
                <w:sz w:val="24"/>
                <w:lang w:val="en-US"/>
              </w:rPr>
              <w:t xml:space="preserve"> Visual Communication using Adobe Photoshop CS4</w:t>
            </w:r>
          </w:p>
          <w:p w:rsidR="003A5F70" w:rsidRPr="00EE55BE" w:rsidRDefault="00EE55B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Certificaciones Microsoft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Technology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Associate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proofErr w:type="spellStart"/>
            <w:r>
              <w:rPr>
                <w:sz w:val="24"/>
              </w:rPr>
              <w:t>Networking</w:t>
            </w:r>
            <w:proofErr w:type="spellEnd"/>
            <w:r>
              <w:rPr>
                <w:sz w:val="24"/>
              </w:rPr>
              <w:t xml:space="preserve"> Fundamentals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r>
              <w:rPr>
                <w:sz w:val="24"/>
              </w:rPr>
              <w:t>Security Fundamentals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Windows Server </w:t>
            </w:r>
            <w:proofErr w:type="spellStart"/>
            <w:r>
              <w:rPr>
                <w:sz w:val="24"/>
              </w:rPr>
              <w:t>Administration</w:t>
            </w:r>
            <w:proofErr w:type="spellEnd"/>
            <w:r>
              <w:rPr>
                <w:sz w:val="24"/>
              </w:rPr>
              <w:t xml:space="preserve"> Fundamentals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Software </w:t>
            </w:r>
            <w:proofErr w:type="spellStart"/>
            <w:r>
              <w:rPr>
                <w:sz w:val="24"/>
              </w:rPr>
              <w:t>Development</w:t>
            </w:r>
            <w:proofErr w:type="spellEnd"/>
            <w:r>
              <w:rPr>
                <w:sz w:val="24"/>
              </w:rPr>
              <w:t xml:space="preserve"> Fundamentals</w:t>
            </w:r>
          </w:p>
          <w:p w:rsidR="003A5F70" w:rsidRPr="00EE55BE" w:rsidRDefault="00DA7757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</w:t>
            </w:r>
            <w:r w:rsidR="00EE55BE">
              <w:rPr>
                <w:rFonts w:ascii="Arial" w:eastAsia="Arial" w:hAnsi="Arial" w:cs="Arial"/>
                <w:sz w:val="24"/>
              </w:rPr>
              <w:t>ursos: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r w:rsidRPr="00EE55BE">
              <w:rPr>
                <w:sz w:val="24"/>
              </w:rPr>
              <w:t>Diplomado en Evaluación del Desempeño en Modelos de Educación Basada en Competencias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r w:rsidRPr="00EE55BE">
              <w:rPr>
                <w:sz w:val="24"/>
              </w:rPr>
              <w:t>Desarrollo de Aplicaciones Móviles con Android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r w:rsidRPr="00EE55BE">
              <w:rPr>
                <w:sz w:val="24"/>
              </w:rPr>
              <w:t xml:space="preserve">Open </w:t>
            </w:r>
            <w:proofErr w:type="spellStart"/>
            <w:r w:rsidRPr="00EE55BE">
              <w:rPr>
                <w:sz w:val="24"/>
              </w:rPr>
              <w:t>Embedded</w:t>
            </w:r>
            <w:proofErr w:type="spellEnd"/>
            <w:r w:rsidRPr="00EE55BE">
              <w:rPr>
                <w:sz w:val="24"/>
              </w:rPr>
              <w:t xml:space="preserve"> Software Desarrollo de Aplicaciones con Android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r w:rsidRPr="00EE55BE">
              <w:rPr>
                <w:sz w:val="24"/>
              </w:rPr>
              <w:t>Uso de las TI para la Educación Superior</w:t>
            </w:r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proofErr w:type="spellStart"/>
            <w:r w:rsidRPr="00EE55BE">
              <w:rPr>
                <w:sz w:val="24"/>
              </w:rPr>
              <w:t>Developing</w:t>
            </w:r>
            <w:proofErr w:type="spellEnd"/>
            <w:r w:rsidRPr="00EE55BE">
              <w:rPr>
                <w:sz w:val="24"/>
              </w:rPr>
              <w:t xml:space="preserve"> Java Mobile </w:t>
            </w:r>
            <w:proofErr w:type="spellStart"/>
            <w:r w:rsidRPr="00EE55BE">
              <w:rPr>
                <w:sz w:val="24"/>
              </w:rPr>
              <w:t>Applications</w:t>
            </w:r>
            <w:proofErr w:type="spellEnd"/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</w:rPr>
            </w:pPr>
            <w:r w:rsidRPr="00EE55BE">
              <w:rPr>
                <w:sz w:val="24"/>
              </w:rPr>
              <w:t xml:space="preserve">Java Server </w:t>
            </w:r>
            <w:proofErr w:type="spellStart"/>
            <w:r w:rsidRPr="00EE55BE">
              <w:rPr>
                <w:sz w:val="24"/>
              </w:rPr>
              <w:t>Pages</w:t>
            </w:r>
            <w:proofErr w:type="spellEnd"/>
            <w:r w:rsidRPr="00EE55BE">
              <w:rPr>
                <w:sz w:val="24"/>
              </w:rPr>
              <w:t xml:space="preserve"> Web </w:t>
            </w:r>
            <w:proofErr w:type="spellStart"/>
            <w:r w:rsidRPr="00EE55BE">
              <w:rPr>
                <w:sz w:val="24"/>
              </w:rPr>
              <w:t>Development</w:t>
            </w:r>
            <w:proofErr w:type="spellEnd"/>
          </w:p>
          <w:p w:rsid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  <w:lang w:val="en-US"/>
              </w:rPr>
            </w:pPr>
            <w:r w:rsidRPr="00EE55BE">
              <w:rPr>
                <w:sz w:val="24"/>
                <w:lang w:val="en-US"/>
              </w:rPr>
              <w:t>Implementing and Managing Microsoft Exchange Server 2003 (MOC 2400)</w:t>
            </w:r>
          </w:p>
          <w:p w:rsidR="00EE55BE" w:rsidRPr="00EE55BE" w:rsidRDefault="00EE55BE" w:rsidP="00EE55BE">
            <w:pPr>
              <w:numPr>
                <w:ilvl w:val="1"/>
                <w:numId w:val="1"/>
              </w:numPr>
              <w:spacing w:line="276" w:lineRule="auto"/>
              <w:contextualSpacing/>
              <w:rPr>
                <w:sz w:val="24"/>
                <w:lang w:val="en-US"/>
              </w:rPr>
            </w:pPr>
            <w:r w:rsidRPr="00EE55BE">
              <w:rPr>
                <w:sz w:val="24"/>
                <w:lang w:val="en-US"/>
              </w:rPr>
              <w:t>Flash 8: Rich Content Creation</w:t>
            </w:r>
          </w:p>
          <w:p w:rsidR="003A5F70" w:rsidRPr="00EE55BE" w:rsidRDefault="003A5F70">
            <w:pPr>
              <w:spacing w:after="200" w:line="276" w:lineRule="auto"/>
              <w:ind w:left="720"/>
              <w:rPr>
                <w:lang w:val="en-US"/>
              </w:rPr>
            </w:pPr>
          </w:p>
        </w:tc>
      </w:tr>
      <w:tr w:rsidR="00EE55BE" w:rsidRPr="00EE55BE">
        <w:tc>
          <w:tcPr>
            <w:tcW w:w="8978" w:type="dxa"/>
          </w:tcPr>
          <w:p w:rsidR="00EE55BE" w:rsidRPr="00EE55BE" w:rsidRDefault="00EE55BE">
            <w:pPr>
              <w:spacing w:line="216" w:lineRule="auto"/>
              <w:jc w:val="center"/>
              <w:rPr>
                <w:lang w:val="en-US"/>
              </w:rPr>
            </w:pPr>
          </w:p>
        </w:tc>
      </w:tr>
    </w:tbl>
    <w:p w:rsidR="003A5F70" w:rsidRPr="00EE55BE" w:rsidRDefault="003A5F70">
      <w:pPr>
        <w:rPr>
          <w:lang w:val="en-US"/>
        </w:rPr>
      </w:pPr>
    </w:p>
    <w:p w:rsidR="00462FE2" w:rsidRPr="00EE55BE" w:rsidRDefault="00462FE2">
      <w:pPr>
        <w:rPr>
          <w:lang w:val="en-US"/>
        </w:rPr>
      </w:pPr>
    </w:p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462FE2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outlineLvl w:val="0"/>
              <w:rPr>
                <w:b w:val="0"/>
                <w:sz w:val="24"/>
              </w:rPr>
            </w:pPr>
            <w:bookmarkStart w:id="2" w:name="h.s1z2us4of6op" w:colFirst="0" w:colLast="0"/>
            <w:bookmarkEnd w:id="2"/>
            <w:r>
              <w:rPr>
                <w:rFonts w:ascii="Arial" w:eastAsia="Arial" w:hAnsi="Arial" w:cs="Arial"/>
                <w:b w:val="0"/>
                <w:sz w:val="24"/>
              </w:rPr>
              <w:t>Redes sociales</w:t>
            </w:r>
          </w:p>
          <w:p w:rsidR="002454DF" w:rsidRPr="00535EA0" w:rsidRDefault="00EE55BE" w:rsidP="00EE55BE">
            <w:pPr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  <w:sz w:val="24"/>
                <w:lang w:val="en-US"/>
              </w:rPr>
            </w:pPr>
            <w:r w:rsidRPr="00535EA0">
              <w:rPr>
                <w:rFonts w:ascii="Arial" w:eastAsia="Arial" w:hAnsi="Arial" w:cs="Arial"/>
                <w:sz w:val="24"/>
                <w:lang w:val="en-US"/>
              </w:rPr>
              <w:t xml:space="preserve">LinkedIn: https://www.linkedin.com/pub/alejandro-c%C3%A9sar-valencia-garc%C3%ADa/15/838/315 </w:t>
            </w:r>
          </w:p>
          <w:p w:rsidR="002454DF" w:rsidRDefault="002454DF" w:rsidP="002454DF">
            <w:pPr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Facebook (página pública): </w:t>
            </w:r>
            <w:r w:rsidRPr="002454DF">
              <w:rPr>
                <w:rFonts w:ascii="Arial" w:eastAsia="Arial" w:hAnsi="Arial" w:cs="Arial"/>
                <w:sz w:val="24"/>
              </w:rPr>
              <w:t>https://www.facebook.com/acvalenciag</w:t>
            </w:r>
          </w:p>
          <w:p w:rsidR="003A5F70" w:rsidRDefault="00DA7757" w:rsidP="00EE55BE">
            <w:pPr>
              <w:numPr>
                <w:ilvl w:val="0"/>
                <w:numId w:val="1"/>
              </w:numPr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CORREO ELECTRÓNICO</w:t>
            </w:r>
            <w:r w:rsidR="002454DF">
              <w:rPr>
                <w:rFonts w:ascii="Arial" w:eastAsia="Arial" w:hAnsi="Arial" w:cs="Arial"/>
                <w:sz w:val="24"/>
              </w:rPr>
              <w:t>: acvalenciag@utsjr.edu.mx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535EA0" w:rsidRDefault="00535EA0" w:rsidP="00535EA0">
            <w:pPr>
              <w:contextualSpacing/>
              <w:rPr>
                <w:rFonts w:ascii="Arial" w:eastAsia="Arial" w:hAnsi="Arial" w:cs="Arial"/>
                <w:sz w:val="24"/>
              </w:rPr>
            </w:pPr>
            <w:bookmarkStart w:id="3" w:name="_GoBack"/>
            <w:r>
              <w:rPr>
                <w:rFonts w:ascii="Arial" w:eastAsia="Arial" w:hAnsi="Arial" w:cs="Arial"/>
                <w:sz w:val="24"/>
              </w:rPr>
              <w:lastRenderedPageBreak/>
              <w:t>Trabajo en la UT de San Juan del Río desde Junio de 2002. Inicié en el área administrativa en el departamento de Información y Estadística. En 2005 se creó el departamento de Informática, del que formé parte hasta 2008. A partir de esa fecha soy docente en la carrera de Tecnologías de la Información y Comunicación.</w:t>
            </w:r>
          </w:p>
          <w:p w:rsidR="00535EA0" w:rsidRDefault="00535EA0" w:rsidP="00535EA0">
            <w:pPr>
              <w:contextualSpacing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 gusta aprender cosas nuevas y estar siempre al día. Considero muy importante el auto aprendizaje, sobre todo en el área en la que me desempeño. Valoro la lealtad y la sinceridad en las personas.</w:t>
            </w:r>
            <w:bookmarkEnd w:id="3"/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147473"/>
    <w:rsid w:val="002454DF"/>
    <w:rsid w:val="003A5F70"/>
    <w:rsid w:val="00462FE2"/>
    <w:rsid w:val="00535EA0"/>
    <w:rsid w:val="00C262B1"/>
    <w:rsid w:val="00DA7757"/>
    <w:rsid w:val="00E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Jovany Buenrostro</cp:lastModifiedBy>
  <cp:revision>7</cp:revision>
  <dcterms:created xsi:type="dcterms:W3CDTF">2015-02-04T17:02:00Z</dcterms:created>
  <dcterms:modified xsi:type="dcterms:W3CDTF">2015-02-19T17:37:00Z</dcterms:modified>
</cp:coreProperties>
</file>