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3909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ab/>
      </w: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Ahmed Tamer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 xml:space="preserve"> 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3909" w:hanging="0"/>
        <w:jc w:val="center"/>
        <w:rPr/>
      </w:pPr>
      <w:r>
        <w:rPr/>
        <w:tab/>
        <w:tab/>
        <w:tab/>
        <w:tab/>
        <w:tab/>
      </w:r>
      <w:r>
        <w:rPr>
          <w:b/>
          <w:bCs/>
          <w:sz w:val="32"/>
          <w:szCs w:val="32"/>
        </w:rPr>
        <w:t>Front-End Developer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7" w:before="13" w:after="0"/>
        <w:ind w:left="1121" w:right="745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5818E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91440" cy="9144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45818E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www.linkedin.com/in/ahmed-tamer-jr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| </w:t>
      </w:r>
      <w:r>
        <w:rPr>
          <w:sz w:val="24"/>
          <w:szCs w:val="24"/>
        </w:rPr>
        <w:drawing>
          <wp:inline distT="0" distB="0" distL="0" distR="0">
            <wp:extent cx="91440" cy="9144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01555652214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| </w:t>
      </w:r>
      <w:r>
        <w:rPr>
          <w:sz w:val="24"/>
          <w:szCs w:val="24"/>
        </w:rPr>
        <w:drawing>
          <wp:inline distT="0" distB="0" distL="0" distR="0">
            <wp:extent cx="91440" cy="9144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ahmttmer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@gmail.com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|</w:t>
      </w:r>
    </w:p>
    <w:p>
      <w:pPr>
        <w:pStyle w:val="Normal1"/>
        <w:widowControl w:val="false"/>
        <w:pBdr/>
        <w:shd w:val="clear" w:fill="auto"/>
        <w:spacing w:lineRule="auto" w:line="237" w:before="13" w:after="0"/>
        <w:ind w:left="1121" w:right="745" w:hanging="0"/>
        <w:jc w:val="center"/>
        <w:rPr/>
      </w:pPr>
      <w:hyperlink r:id="rId5">
        <w:r>
          <w:rPr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https://tamer-jr.netlify.app/</w:t>
        </w:r>
      </w:hyperlink>
      <w:r>
        <w:rPr>
          <w:sz w:val="24"/>
          <w:szCs w:val="24"/>
        </w:rPr>
        <w:tab/>
        <w:t xml:space="preserve">    |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inline distT="0" distB="0" distL="0" distR="0">
            <wp:extent cx="100330" cy="10033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45818E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https://github.com/TamerJr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45818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widowControl w:val="false"/>
        <w:pBdr/>
        <w:shd w:val="clear" w:fill="auto"/>
        <w:spacing w:lineRule="auto" w:line="237" w:before="13" w:after="0"/>
        <w:ind w:right="745" w:hanging="0"/>
        <w:jc w:val="left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  <w:t>Skills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___________________________________________________________________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2" w:before="95" w:after="0"/>
        <w:ind w:left="25" w:right="0" w:hanging="0"/>
        <w:jc w:val="left"/>
        <w:rPr>
          <w:sz w:val="21"/>
          <w:szCs w:val="21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HTML | HTML5 | CSS | Tailwind | Sass | JavaScript | OOP | ES 6 , 7 , 8 | Troubleshooting | ReactJs | NextJs |Redux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FFFF"/>
          <w:position w:val="0"/>
          <w:sz w:val="21"/>
          <w:sz w:val="21"/>
          <w:szCs w:val="21"/>
          <w:u w:val="single"/>
          <w:shd w:fill="auto" w:val="clear"/>
          <w:vertAlign w:val="baseline"/>
        </w:rPr>
        <w:t xml:space="preserve">__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|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APIs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HTTP requests | Git | Firebase | WordPress | Postman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1"/>
          <w:sz w:val="21"/>
          <w:szCs w:val="21"/>
          <w:u w:val="none"/>
          <w:shd w:fill="auto" w:val="clear"/>
          <w:vertAlign w:val="baseline"/>
        </w:rPr>
        <w:t>|Regex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5" w:after="0"/>
        <w:ind w:left="25" w:right="0" w:hanging="0"/>
        <w:jc w:val="left"/>
        <w:rPr>
          <w:sz w:val="21"/>
          <w:szCs w:val="21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Presenter | Good Communication Skills | Negotiator | Self Learner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1" w:after="0"/>
        <w:ind w:left="25" w:right="0" w:hanging="0"/>
        <w:jc w:val="left"/>
        <w:rPr>
          <w:sz w:val="21"/>
          <w:szCs w:val="21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Arabic | English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80" w:before="89" w:after="0"/>
        <w:ind w:left="19" w:right="197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b/>
          <w:color w:val="1155CC"/>
          <w:sz w:val="24"/>
          <w:szCs w:val="24"/>
        </w:rPr>
        <w:t>Scholarships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____________________________________________________________</w:t>
      </w:r>
    </w:p>
    <w:p>
      <w:pPr>
        <w:pStyle w:val="Normal1"/>
        <w:widowControl w:val="false"/>
        <w:pBdr/>
        <w:shd w:val="clear" w:fill="auto"/>
        <w:spacing w:lineRule="auto" w:line="280" w:before="89" w:after="0"/>
        <w:ind w:left="19" w:right="197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Front-End Development </w:t>
        <w:tab/>
        <w:tab/>
        <w:tab/>
        <w:tab/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 xml:space="preserve">ITI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ab/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Menofia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08/202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- 10/202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01" w:after="0"/>
        <w:ind w:left="295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>•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 learned about HTML , CSS , JS , ES6 , React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 w:hanging="0"/>
        <w:jc w:val="left"/>
        <w:rPr>
          <w:sz w:val="22"/>
          <w:szCs w:val="22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did three projects :-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right="0" w:hanging="0"/>
        <w:jc w:val="left"/>
        <w:rPr>
          <w:sz w:val="22"/>
          <w:szCs w:val="22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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template using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HTML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and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CSS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(copy temple from theme forest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>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 w:hanging="0"/>
        <w:jc w:val="left"/>
        <w:rPr>
          <w:sz w:val="22"/>
          <w:szCs w:val="22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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add some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DOM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changes to the template with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JS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>(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With Form Validation for sign Up  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>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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create a shop Cart with react using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JSON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file to get data from it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92" w:after="0"/>
        <w:ind w:left="119" w:right="0" w:hanging="0"/>
        <w:jc w:val="left"/>
        <w:rPr>
          <w:sz w:val="22"/>
          <w:szCs w:val="22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Software Engineering </w:t>
        <w:tab/>
        <w:tab/>
        <w:tab/>
        <w:tab/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 xml:space="preserve">ALX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ab/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Online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01/2023 - Currently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4" w:after="0"/>
        <w:ind w:left="295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long path goal after finish it will learn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 xml:space="preserve">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Bash Scripting ( Done 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 w:hanging="0"/>
        <w:jc w:val="left"/>
        <w:rPr>
          <w:sz w:val="22"/>
          <w:szCs w:val="22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 C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 w:hanging="0"/>
        <w:jc w:val="left"/>
        <w:rPr>
          <w:sz w:val="22"/>
          <w:szCs w:val="22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 Python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 w:hanging="0"/>
        <w:jc w:val="left"/>
        <w:rPr>
          <w:sz w:val="22"/>
          <w:szCs w:val="22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 Front-End Development using ( React )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180" w:after="0"/>
        <w:ind w:left="295" w:right="2102" w:hanging="285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  <w:t>College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  <w:t>Projects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______________________________________________________________________________</w:t>
      </w:r>
    </w:p>
    <w:p>
      <w:pPr>
        <w:pStyle w:val="Normal1"/>
        <w:widowControl w:val="false"/>
        <w:numPr>
          <w:ilvl w:val="0"/>
          <w:numId w:val="2"/>
        </w:numPr>
        <w:pBdr/>
        <w:shd w:val="clear" w:fill="auto"/>
        <w:spacing w:lineRule="auto" w:line="230" w:before="180" w:after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SPA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" w:after="0"/>
        <w:ind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 xml:space="preserve">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E-commerce Store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710" w:right="0" w:hanging="0"/>
        <w:jc w:val="left"/>
        <w:rPr>
          <w:sz w:val="22"/>
          <w:szCs w:val="22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>An application for cloths using (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HTML , CSS , REACT , JS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250" w:after="0"/>
        <w:ind w:left="295" w:right="2024" w:hanging="295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  <w:t>Another Projects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________________________________________________________________________________</w:t>
      </w:r>
    </w:p>
    <w:p>
      <w:pPr>
        <w:pStyle w:val="Normal1"/>
        <w:widowControl w:val="false"/>
        <w:numPr>
          <w:ilvl w:val="0"/>
          <w:numId w:val="1"/>
        </w:numPr>
        <w:pBdr/>
        <w:shd w:val="clear" w:fill="auto"/>
        <w:spacing w:lineRule="auto" w:line="230" w:before="250" w:after="0"/>
        <w:jc w:val="left"/>
        <w:rPr>
          <w:sz w:val="22"/>
          <w:szCs w:val="22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SPA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" w:after="0"/>
        <w:ind w:right="0" w:hanging="0"/>
        <w:jc w:val="left"/>
        <w:rPr>
          <w:sz w:val="22"/>
          <w:szCs w:val="22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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Crypto news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0" w:after="0"/>
        <w:ind w:right="192" w:hanging="0"/>
        <w:jc w:val="left"/>
        <w:rPr>
          <w:sz w:val="22"/>
          <w:szCs w:val="22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An application for cryptos prices and news using Rapid Api as source of data (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HTML , CSS ,  </w:t>
        <w:tab/>
        <w:tab/>
        <w:tab/>
        <w:t xml:space="preserve">REACT , JS , </w:t>
        <w:tab/>
        <w:t xml:space="preserve">Context API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(to manage the state whole over the project )) .. </w:t>
      </w:r>
    </w:p>
    <w:p>
      <w:pPr>
        <w:pStyle w:val="Normal1"/>
        <w:widowControl w:val="false"/>
        <w:pBdr/>
        <w:shd w:val="clear" w:fill="auto"/>
        <w:spacing w:lineRule="auto" w:line="230" w:before="0" w:after="0"/>
        <w:ind w:right="192" w:hanging="0"/>
        <w:jc w:val="left"/>
        <w:rPr>
          <w:sz w:val="22"/>
          <w:szCs w:val="22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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Sound Cloud Clone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0" w:after="0"/>
        <w:ind w:right="418" w:hanging="0"/>
        <w:jc w:val="left"/>
        <w:rPr>
          <w:sz w:val="22"/>
          <w:szCs w:val="22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 xml:space="preserve">An application for audio Rapid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API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 source of data (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HTML, CSS, REACT, JS ,Firebase , </w:t>
        <w:tab/>
        <w:tab/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single"/>
          <w:shd w:fill="auto" w:val="clear"/>
          <w:vertAlign w:val="baseline"/>
        </w:rPr>
        <w:t xml:space="preserve">context-Api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(to manage Auth and DB from firebase , And Theme (dark ,light mode)) and </w:t>
        <w:tab/>
        <w:tab/>
        <w:t xml:space="preserve">Redux (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single"/>
          <w:shd w:fill="auto" w:val="clear"/>
          <w:vertAlign w:val="baseline"/>
        </w:rPr>
        <w:t xml:space="preserve">RTK Query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(to manage end points )) .. </w:t>
      </w:r>
    </w:p>
    <w:p>
      <w:pPr>
        <w:pStyle w:val="Normal"/>
        <w:widowControl w:val="false"/>
        <w:pBdr/>
        <w:shd w:val="clear" w:fill="auto"/>
        <w:spacing w:lineRule="auto" w:line="230" w:before="0" w:after="0"/>
        <w:ind w:right="192" w:hanging="0"/>
        <w:jc w:val="left"/>
        <w:rPr>
          <w:sz w:val="22"/>
          <w:szCs w:val="22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 </w:t>
      </w: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Courses Centre</w:t>
      </w: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30" w:before="0" w:after="0"/>
        <w:ind w:right="418" w:hanging="0"/>
        <w:jc w:val="left"/>
        <w:rPr>
          <w:sz w:val="22"/>
          <w:szCs w:val="22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 xml:space="preserve">An application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to show courses the centre courses and and provide the status of the courses if </w:t>
        <w:tab/>
        <w:tab/>
        <w:t xml:space="preserve">it fully reserved or currently available with account page to to save the courses which user </w:t>
        <w:tab/>
        <w:tab/>
        <w:t xml:space="preserve">interested about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(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HTML, CSS, REACT, JS ,Firebase ,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single"/>
          <w:shd w:fill="auto" w:val="clear"/>
          <w:vertAlign w:val="baseline"/>
        </w:rPr>
        <w:t>context-Api )</w:t>
      </w:r>
    </w:p>
    <w:p>
      <w:pPr>
        <w:pStyle w:val="Normal1"/>
        <w:widowControl w:val="false"/>
        <w:pBdr/>
        <w:shd w:val="clear" w:fill="auto"/>
        <w:spacing w:lineRule="auto" w:line="230" w:before="0" w:after="0"/>
        <w:ind w:right="418" w:hanging="0"/>
        <w:jc w:val="left"/>
        <w:rPr>
          <w:sz w:val="22"/>
          <w:szCs w:val="22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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CoinMarketCap Clone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0" w:after="0"/>
        <w:ind w:right="355" w:hanging="0"/>
        <w:jc w:val="left"/>
        <w:rPr>
          <w:sz w:val="22"/>
          <w:szCs w:val="22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 xml:space="preserve">An application for audio CoinGecko as source of data (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HTML , CSS , Tailwind , REACT ,  </w:t>
        <w:tab/>
        <w:tab/>
        <w:t xml:space="preserve">JS ,Firebase ,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single"/>
          <w:shd w:fill="auto" w:val="clear"/>
          <w:vertAlign w:val="baseline"/>
        </w:rPr>
        <w:t xml:space="preserve">context Api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(to manage Auth and DB from firebase , And Theme (dark ,light </w:t>
        <w:tab/>
        <w:tab/>
        <w:t xml:space="preserve">mode)) ,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Axios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to fetch Data .. </w:t>
      </w:r>
    </w:p>
    <w:p>
      <w:pPr>
        <w:pStyle w:val="Normal1"/>
        <w:widowControl w:val="false"/>
        <w:pBdr/>
        <w:shd w:val="clear" w:fill="auto"/>
        <w:spacing w:lineRule="auto" w:line="230" w:before="0" w:after="0"/>
        <w:ind w:right="355" w:hanging="0"/>
        <w:jc w:val="left"/>
        <w:rPr>
          <w:sz w:val="22"/>
          <w:szCs w:val="22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More other small projects Like (Todo list app , and static websites , Weather app , Shop Cart 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7" w:after="0"/>
        <w:ind w:left="1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  <w:t>Education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_______________________________________________________________________________________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95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Faculty of Computers and Information 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295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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Department Information systems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(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GPA 2.7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2"/>
          <w:sz w:val="22"/>
          <w:szCs w:val="22"/>
          <w:u w:val="none"/>
          <w:shd w:fill="auto" w:val="clear"/>
          <w:vertAlign w:val="baseline"/>
        </w:rPr>
        <w:t>)</w:t>
      </w:r>
    </w:p>
    <w:sectPr>
      <w:type w:val="nextPage"/>
      <w:pgSz w:w="12240" w:h="15840"/>
      <w:pgMar w:left="453" w:right="660" w:gutter="0" w:header="0" w:top="691" w:footer="0" w:bottom="66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30"/>
        </w:tabs>
        <w:ind w:left="73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90"/>
        </w:tabs>
        <w:ind w:left="10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50"/>
        </w:tabs>
        <w:ind w:left="14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10"/>
        </w:tabs>
        <w:ind w:left="181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70"/>
        </w:tabs>
        <w:ind w:left="21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30"/>
        </w:tabs>
        <w:ind w:left="25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50"/>
        </w:tabs>
        <w:ind w:left="32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10"/>
        </w:tabs>
        <w:ind w:left="361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A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A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563" w:leader="none"/>
        <w:tab w:val="right" w:pos="1112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tamer-jr.netlify.app/" TargetMode="External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LibreOffice/7.3.7.2$Linux_X86_64 LibreOffice_project/30$Build-2</Application>
  <AppVersion>15.0000</AppVersion>
  <Pages>1</Pages>
  <Words>410</Words>
  <Characters>2171</Characters>
  <CharactersWithSpaces>2684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2023-05-30T19:46:54Z</dcterms:modified>
  <cp:revision>3</cp:revision>
  <dc:subject/>
  <dc:title/>
</cp:coreProperties>
</file>