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D8D4" w14:textId="77777777" w:rsidR="00E11351" w:rsidRPr="001E7988" w:rsidRDefault="00E11351" w:rsidP="00E11351">
      <w:pPr>
        <w:spacing w:line="24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Краснодарский край</w:t>
      </w:r>
    </w:p>
    <w:p w14:paraId="458EE2C8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Муниципальное образование город Новороссийск</w:t>
      </w:r>
    </w:p>
    <w:p w14:paraId="159EDB1D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0A48B3D1" w14:textId="77777777" w:rsidR="00E11351" w:rsidRPr="001E7988" w:rsidRDefault="00E11351" w:rsidP="00E11351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Муниципальное бюджетное общеобразовательное учреждение средняя общеобразовательная школа № 24 станицы Раевской муниципального образования город Новороссийск</w:t>
      </w:r>
    </w:p>
    <w:p w14:paraId="222708F5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4E8F630A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4991"/>
      </w:tblGrid>
      <w:tr w:rsidR="00E11351" w:rsidRPr="001E7988" w14:paraId="42029756" w14:textId="77777777" w:rsidTr="001D1252">
        <w:tc>
          <w:tcPr>
            <w:tcW w:w="4361" w:type="dxa"/>
          </w:tcPr>
          <w:p w14:paraId="6DD74DC6" w14:textId="77777777" w:rsidR="00E11351" w:rsidRPr="001E7988" w:rsidRDefault="00E11351" w:rsidP="001D1252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210" w:type="dxa"/>
          </w:tcPr>
          <w:p w14:paraId="77CF8848" w14:textId="77777777" w:rsidR="00E11351" w:rsidRPr="001E7988" w:rsidRDefault="00E11351" w:rsidP="001D1252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1E7988">
              <w:rPr>
                <w:rFonts w:ascii="Times New Roman" w:hAnsi="Times New Roman"/>
                <w:b/>
                <w:sz w:val="28"/>
              </w:rPr>
              <w:t>Утверждено</w:t>
            </w:r>
          </w:p>
          <w:p w14:paraId="6FAC2CF6" w14:textId="27C57FBA" w:rsidR="00E11351" w:rsidRPr="001E7988" w:rsidRDefault="00E11351" w:rsidP="001D1252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>решением педагогического совета</w:t>
            </w:r>
            <w:r w:rsidRPr="001E7988">
              <w:rPr>
                <w:rFonts w:ascii="Times New Roman" w:hAnsi="Times New Roman"/>
                <w:sz w:val="28"/>
              </w:rPr>
              <w:br/>
              <w:t>от__________20</w:t>
            </w:r>
            <w:r>
              <w:rPr>
                <w:rFonts w:ascii="Times New Roman" w:hAnsi="Times New Roman"/>
                <w:sz w:val="28"/>
              </w:rPr>
              <w:t>20</w:t>
            </w:r>
            <w:r w:rsidRPr="001E7988">
              <w:rPr>
                <w:rFonts w:ascii="Times New Roman" w:hAnsi="Times New Roman"/>
                <w:sz w:val="28"/>
              </w:rPr>
              <w:t xml:space="preserve"> года протокол № </w:t>
            </w:r>
            <w:r>
              <w:rPr>
                <w:rFonts w:ascii="Times New Roman" w:hAnsi="Times New Roman"/>
                <w:sz w:val="28"/>
              </w:rPr>
              <w:t>__</w:t>
            </w:r>
          </w:p>
          <w:p w14:paraId="3B45CE7B" w14:textId="4A8863FA" w:rsidR="00E11351" w:rsidRPr="001E7988" w:rsidRDefault="00E11351" w:rsidP="001D1252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 xml:space="preserve">Председатель ______ Н.А. </w:t>
            </w:r>
            <w:proofErr w:type="spellStart"/>
            <w:r w:rsidRPr="001E7988">
              <w:rPr>
                <w:rFonts w:ascii="Times New Roman" w:hAnsi="Times New Roman"/>
                <w:sz w:val="28"/>
              </w:rPr>
              <w:t>Голеницкая</w:t>
            </w:r>
            <w:proofErr w:type="spellEnd"/>
          </w:p>
          <w:p w14:paraId="000F1AEE" w14:textId="77777777" w:rsidR="00E11351" w:rsidRPr="001E7988" w:rsidRDefault="00E11351" w:rsidP="001D1252">
            <w:pPr>
              <w:rPr>
                <w:rFonts w:ascii="Times New Roman" w:hAnsi="Times New Roman"/>
                <w:sz w:val="28"/>
              </w:rPr>
            </w:pPr>
            <w:r w:rsidRPr="001E7988">
              <w:rPr>
                <w:rFonts w:ascii="Times New Roman" w:hAnsi="Times New Roman"/>
                <w:sz w:val="28"/>
              </w:rPr>
              <w:t>Подпись руководителя ОУ Ф.И.О</w:t>
            </w:r>
          </w:p>
          <w:p w14:paraId="5E88D28F" w14:textId="77777777" w:rsidR="00E11351" w:rsidRPr="001E7988" w:rsidRDefault="00E11351" w:rsidP="001D1252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7874881E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996EAD9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1DBC5BBA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ДОПОЛНИТЕЛЬНАЯ ОБЩЕОБРАЗОВАТЕЛЬНАЯ</w:t>
      </w:r>
    </w:p>
    <w:p w14:paraId="5E17C0B1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ОБЩЕРАЗВИВАЮЩАЯ ПРОГРАММА</w:t>
      </w:r>
    </w:p>
    <w:p w14:paraId="50482323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>ТЕХНОЛОГИЧЕСКОЙ НАПРАВЛЕННОСТИ</w:t>
      </w:r>
    </w:p>
    <w:p w14:paraId="080CE8C5" w14:textId="4D3BA60A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Основы программирования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Python</w:t>
      </w:r>
      <w:r w:rsidR="007152B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на пример программирования беспилотного летательного аппарата</w:t>
      </w:r>
      <w:r w:rsidRPr="001E7988"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</w:p>
    <w:p w14:paraId="724A847C" w14:textId="77777777" w:rsidR="00E11351" w:rsidRPr="001E7988" w:rsidRDefault="00E11351" w:rsidP="00E1135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FC98EB8" w14:textId="77777777" w:rsidR="00E11351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Уровень программы: 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>ознакомительный</w:t>
      </w:r>
    </w:p>
    <w:p w14:paraId="6275047B" w14:textId="77777777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Направленность</w:t>
      </w: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: </w:t>
      </w:r>
      <w:r>
        <w:rPr>
          <w:rFonts w:ascii="Times New Roman" w:eastAsia="Calibri" w:hAnsi="Times New Roman" w:cs="Times New Roman"/>
          <w:sz w:val="28"/>
          <w:lang w:eastAsia="en-US"/>
        </w:rPr>
        <w:t>техническая</w:t>
      </w:r>
    </w:p>
    <w:p w14:paraId="3E39C225" w14:textId="26156132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t>Срок реализации</w:t>
      </w: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: </w:t>
      </w:r>
      <w:r>
        <w:rPr>
          <w:rFonts w:ascii="Times New Roman" w:eastAsia="Calibri" w:hAnsi="Times New Roman" w:cs="Times New Roman"/>
          <w:sz w:val="28"/>
          <w:lang w:eastAsia="en-US"/>
        </w:rPr>
        <w:t>68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 xml:space="preserve"> часов</w:t>
      </w:r>
    </w:p>
    <w:p w14:paraId="48D9C8A7" w14:textId="77777777" w:rsidR="00E11351" w:rsidRPr="001E7988" w:rsidRDefault="00E11351" w:rsidP="00E1135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b/>
          <w:sz w:val="28"/>
          <w:lang w:eastAsia="en-US"/>
        </w:rPr>
        <w:t xml:space="preserve">Возрастная категория: </w:t>
      </w:r>
      <w:r>
        <w:rPr>
          <w:rFonts w:ascii="Times New Roman" w:eastAsia="Calibri" w:hAnsi="Times New Roman" w:cs="Times New Roman"/>
          <w:sz w:val="28"/>
          <w:lang w:eastAsia="en-US"/>
        </w:rPr>
        <w:t>12-18</w:t>
      </w:r>
      <w:r w:rsidRPr="001E7988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lang w:eastAsia="en-US"/>
        </w:rPr>
        <w:t>лет</w:t>
      </w:r>
    </w:p>
    <w:p w14:paraId="65F385E2" w14:textId="77777777" w:rsidR="00E11351" w:rsidRPr="001E7988" w:rsidRDefault="00E11351" w:rsidP="00E11351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4A64196D" w14:textId="77777777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 w:rsidRPr="001E7988">
        <w:rPr>
          <w:rFonts w:ascii="Times New Roman" w:eastAsia="Calibri" w:hAnsi="Times New Roman" w:cs="Times New Roman"/>
          <w:sz w:val="28"/>
          <w:lang w:eastAsia="en-US"/>
        </w:rPr>
        <w:t>Составитель:</w:t>
      </w:r>
    </w:p>
    <w:p w14:paraId="7D303AC4" w14:textId="43C99E16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Мамутов Тимур Ремзиевич</w:t>
      </w:r>
    </w:p>
    <w:p w14:paraId="3E4B7F0B" w14:textId="54D95394" w:rsidR="00E11351" w:rsidRPr="001E7988" w:rsidRDefault="00E11351" w:rsidP="00E11351">
      <w:pPr>
        <w:spacing w:line="240" w:lineRule="auto"/>
        <w:ind w:firstLine="709"/>
        <w:jc w:val="right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Педагог дополнительного образования</w:t>
      </w:r>
    </w:p>
    <w:p w14:paraId="71559CFD" w14:textId="77777777" w:rsidR="00E11351" w:rsidRPr="001E7988" w:rsidRDefault="00E11351" w:rsidP="00E11351">
      <w:pPr>
        <w:spacing w:line="360" w:lineRule="auto"/>
        <w:rPr>
          <w:rFonts w:ascii="Times New Roman" w:eastAsia="Calibri" w:hAnsi="Times New Roman" w:cs="Times New Roman"/>
          <w:sz w:val="28"/>
          <w:lang w:eastAsia="en-US"/>
        </w:rPr>
      </w:pPr>
    </w:p>
    <w:p w14:paraId="7C748780" w14:textId="77777777" w:rsidR="00E11351" w:rsidRPr="0062155F" w:rsidRDefault="00E11351" w:rsidP="00E11351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eastAsia="Calibri" w:hAnsi="Times New Roman" w:cs="Times New Roman"/>
          <w:sz w:val="28"/>
          <w:lang w:eastAsia="en-US"/>
        </w:rPr>
        <w:t>Новороссийск, 2020</w:t>
      </w:r>
      <w:r>
        <w:rPr>
          <w:b/>
          <w:bCs/>
        </w:rPr>
        <w:tab/>
      </w:r>
    </w:p>
    <w:p w14:paraId="3C0FB7A8" w14:textId="6EDF91D7" w:rsidR="007152B6" w:rsidRDefault="007152B6"/>
    <w:p w14:paraId="11EAD461" w14:textId="77777777" w:rsidR="007152B6" w:rsidRDefault="007152B6">
      <w:pPr>
        <w:spacing w:line="240" w:lineRule="auto"/>
      </w:pPr>
      <w:r>
        <w:br w:type="page"/>
      </w:r>
    </w:p>
    <w:p w14:paraId="1B38D8BD" w14:textId="306BE146" w:rsidR="007152B6" w:rsidRPr="00CA5B28" w:rsidRDefault="00CA5B28">
      <w:r w:rsidRPr="00CA5B28">
        <w:lastRenderedPageBreak/>
        <w:t>&lt;</w:t>
      </w:r>
      <w:r>
        <w:t xml:space="preserve"> Тут будет оглавление </w:t>
      </w:r>
      <w:r w:rsidRPr="00CA5B28">
        <w:t>&gt;</w:t>
      </w:r>
    </w:p>
    <w:p w14:paraId="260A7C01" w14:textId="2329512E" w:rsidR="002F4B21" w:rsidRDefault="007152B6">
      <w:pPr>
        <w:spacing w:line="240" w:lineRule="auto"/>
        <w:rPr>
          <w:b/>
          <w:bCs/>
        </w:rPr>
      </w:pPr>
      <w:r>
        <w:br w:type="page"/>
      </w:r>
      <w:r w:rsidR="002F4B21" w:rsidRPr="002F4B21">
        <w:rPr>
          <w:b/>
          <w:bCs/>
        </w:rPr>
        <w:lastRenderedPageBreak/>
        <w:t>Глоссарий</w:t>
      </w:r>
    </w:p>
    <w:p w14:paraId="031C2915" w14:textId="34CF1A06" w:rsidR="002F4B21" w:rsidRPr="002F4B21" w:rsidRDefault="002F4B21">
      <w:pPr>
        <w:spacing w:line="240" w:lineRule="auto"/>
      </w:pPr>
      <w:r w:rsidRPr="002F4B21">
        <w:t>БПЛА</w:t>
      </w:r>
      <w:r>
        <w:t xml:space="preserve"> – беспилотный летательный аппарат</w:t>
      </w:r>
    </w:p>
    <w:p w14:paraId="63661B36" w14:textId="5F2ED835" w:rsidR="002F4B21" w:rsidRDefault="002F4B21">
      <w:pPr>
        <w:spacing w:line="240" w:lineRule="auto"/>
      </w:pPr>
      <w:r>
        <w:br w:type="page"/>
      </w:r>
    </w:p>
    <w:p w14:paraId="12CBB12D" w14:textId="77777777" w:rsidR="007152B6" w:rsidRDefault="007152B6">
      <w:pPr>
        <w:spacing w:line="240" w:lineRule="auto"/>
      </w:pPr>
    </w:p>
    <w:p w14:paraId="19584F7C" w14:textId="262C53AF" w:rsidR="00E11351" w:rsidRPr="007152B6" w:rsidRDefault="007152B6">
      <w:pPr>
        <w:rPr>
          <w:b/>
          <w:bCs/>
        </w:rPr>
      </w:pPr>
      <w:r w:rsidRPr="007152B6">
        <w:rPr>
          <w:b/>
          <w:bCs/>
        </w:rPr>
        <w:t>1. Пояснительная записка</w:t>
      </w:r>
    </w:p>
    <w:p w14:paraId="0D932BE1" w14:textId="0FD8FA17" w:rsidR="007152B6" w:rsidRDefault="007152B6" w:rsidP="007152B6">
      <w:pPr>
        <w:ind w:firstLine="720"/>
      </w:pPr>
      <w:r>
        <w:t>Актуальность: в настоящее время процесс информатизации проявляется во всех сферах человеческой деятельности. Создание, внедрение, эксплуатация, а также совершенствование информационных технологий немыслимо без участия квалифицированных специалистов, что обосновывает внедрение данного курса в учебный процесс.</w:t>
      </w:r>
    </w:p>
    <w:p w14:paraId="11FF01BA" w14:textId="76E1CCC4" w:rsidR="007152B6" w:rsidRDefault="007152B6" w:rsidP="007152B6">
      <w:pPr>
        <w:ind w:firstLine="720"/>
      </w:pPr>
      <w:r>
        <w:t xml:space="preserve">Программа учебного курса «Основы программирования на языке </w:t>
      </w:r>
      <w:r>
        <w:rPr>
          <w:lang w:val="en-US"/>
        </w:rPr>
        <w:t>Python</w:t>
      </w:r>
      <w:r w:rsidRPr="007152B6">
        <w:t xml:space="preserve"> </w:t>
      </w:r>
      <w:r>
        <w:t xml:space="preserve">на примере программирования беспилотного летательного аппарата» на подготовку творческой, технический подкованной личности, которая обладает логическим </w:t>
      </w:r>
      <w:r w:rsidR="00ED08C3">
        <w:t xml:space="preserve">и алгоритмическим </w:t>
      </w:r>
      <w:r>
        <w:t>мышлением</w:t>
      </w:r>
      <w:r w:rsidR="00ED08C3">
        <w:t xml:space="preserve">. Личности, которая способна анализировать и решать задачи, работая в команде. </w:t>
      </w:r>
    </w:p>
    <w:p w14:paraId="4F7965D3" w14:textId="75057B1C" w:rsidR="00ED08C3" w:rsidRDefault="00ED08C3" w:rsidP="007152B6">
      <w:pPr>
        <w:ind w:firstLine="720"/>
      </w:pPr>
      <w:r>
        <w:t>В рамках курса обучающиеся смогут освоить полный цикл разработки ПО: от идеи до готового продукта. Научатся применять передовые инструменты написания кода и системы командной разработки проектов.</w:t>
      </w:r>
    </w:p>
    <w:p w14:paraId="6E50DB14" w14:textId="2EF17C7D" w:rsidR="00ED08C3" w:rsidRDefault="00ED08C3" w:rsidP="00ED08C3"/>
    <w:p w14:paraId="01418262" w14:textId="4CE8E6BA" w:rsidR="00ED08C3" w:rsidRDefault="00ED08C3" w:rsidP="00ED08C3">
      <w:pPr>
        <w:rPr>
          <w:b/>
          <w:bCs/>
        </w:rPr>
      </w:pPr>
      <w:r w:rsidRPr="00ED08C3">
        <w:rPr>
          <w:b/>
          <w:bCs/>
        </w:rPr>
        <w:t>2. Цель и задачи программы</w:t>
      </w:r>
    </w:p>
    <w:p w14:paraId="1DE85D24" w14:textId="3FFA74FC" w:rsidR="00A46998" w:rsidRDefault="00A46998" w:rsidP="00ED08C3">
      <w:r w:rsidRPr="00A46998">
        <w:tab/>
        <w:t>Целью</w:t>
      </w:r>
      <w:r>
        <w:t xml:space="preserve"> программы является </w:t>
      </w:r>
      <w:r w:rsidR="00677272">
        <w:t xml:space="preserve">обучение через </w:t>
      </w:r>
      <w:r w:rsidR="00677272">
        <w:rPr>
          <w:lang w:val="en-US"/>
        </w:rPr>
        <w:t>Case</w:t>
      </w:r>
      <w:r w:rsidR="00677272" w:rsidRPr="00677272">
        <w:t>-</w:t>
      </w:r>
      <w:r w:rsidR="00677272">
        <w:t xml:space="preserve">технологии профессиональным навыкам программирования (так называемым </w:t>
      </w:r>
      <w:r w:rsidR="00677272">
        <w:rPr>
          <w:lang w:val="en-US"/>
        </w:rPr>
        <w:t>Hard</w:t>
      </w:r>
      <w:r w:rsidR="00677272" w:rsidRPr="00677272">
        <w:t>-</w:t>
      </w:r>
      <w:r w:rsidR="00677272">
        <w:rPr>
          <w:lang w:val="en-US"/>
        </w:rPr>
        <w:t>skills</w:t>
      </w:r>
      <w:r w:rsidR="00677272" w:rsidRPr="00677272">
        <w:t>)</w:t>
      </w:r>
      <w:r w:rsidR="00677272">
        <w:t xml:space="preserve">, а также формирование универсальных компетенций (т.н. </w:t>
      </w:r>
      <w:r w:rsidR="00677272">
        <w:rPr>
          <w:lang w:val="en-US"/>
        </w:rPr>
        <w:t>Soft</w:t>
      </w:r>
      <w:r w:rsidR="00677272" w:rsidRPr="00677272">
        <w:t>-</w:t>
      </w:r>
      <w:r w:rsidR="00677272">
        <w:rPr>
          <w:lang w:val="en-US"/>
        </w:rPr>
        <w:t>skills</w:t>
      </w:r>
      <w:r w:rsidR="00677272">
        <w:t xml:space="preserve">, социальные, интеллектуальные и волевые навыки: коммуникабельность, умение работать в команде, креативность, пунктуальность и уравновешенность). </w:t>
      </w:r>
    </w:p>
    <w:p w14:paraId="0666BB9F" w14:textId="77777777" w:rsidR="00E9793E" w:rsidRDefault="00E9793E" w:rsidP="00ED08C3"/>
    <w:p w14:paraId="7B175256" w14:textId="6B60B391" w:rsidR="00677272" w:rsidRDefault="00677272" w:rsidP="00ED08C3">
      <w:bookmarkStart w:id="0" w:name="OLE_LINK1"/>
      <w:bookmarkStart w:id="1" w:name="OLE_LINK2"/>
      <w:r>
        <w:tab/>
        <w:t>Задачи программы</w:t>
      </w:r>
      <w:r w:rsidR="002F4B21">
        <w:t xml:space="preserve"> (обучающие)</w:t>
      </w:r>
      <w:r>
        <w:t xml:space="preserve">: </w:t>
      </w:r>
    </w:p>
    <w:bookmarkEnd w:id="0"/>
    <w:bookmarkEnd w:id="1"/>
    <w:p w14:paraId="0D768D9E" w14:textId="1ABEFEA8" w:rsidR="005B3F87" w:rsidRDefault="005B3F87" w:rsidP="00ED08C3">
      <w:r>
        <w:t xml:space="preserve">– изучить основы программирования: сформировать алгоритмическое мышление, научиться строить блок-схемы, ознакомиться с основными операторами языка программирования </w:t>
      </w:r>
      <w:r>
        <w:rPr>
          <w:lang w:val="en-US"/>
        </w:rPr>
        <w:t>Python</w:t>
      </w:r>
      <w:r>
        <w:t>;</w:t>
      </w:r>
    </w:p>
    <w:p w14:paraId="769FCC49" w14:textId="77777777" w:rsidR="005B3F87" w:rsidRDefault="005B3F87" w:rsidP="00ED08C3">
      <w:r>
        <w:t xml:space="preserve">– более углублённо изучить функции и библиотеки </w:t>
      </w:r>
      <w:r>
        <w:rPr>
          <w:lang w:val="en-US"/>
        </w:rPr>
        <w:t>Python</w:t>
      </w:r>
      <w:r w:rsidRPr="005B3F87">
        <w:t xml:space="preserve"> </w:t>
      </w:r>
      <w:r>
        <w:t>на примере постепенно усложняющихся задач;</w:t>
      </w:r>
    </w:p>
    <w:p w14:paraId="2A3EB444" w14:textId="77777777" w:rsidR="005B3F87" w:rsidRDefault="005B3F87" w:rsidP="00ED08C3">
      <w:r>
        <w:t>– привить навыки проектной деятельности;</w:t>
      </w:r>
    </w:p>
    <w:p w14:paraId="2C3C2BFA" w14:textId="7C85D490" w:rsidR="005B3F87" w:rsidRDefault="005B3F87" w:rsidP="00ED08C3">
      <w:r>
        <w:t xml:space="preserve">– </w:t>
      </w:r>
      <w:r w:rsidR="006C39B9">
        <w:t>освоить инструменты командной разработки</w:t>
      </w:r>
      <w:r w:rsidR="006C39B9" w:rsidRPr="006C39B9">
        <w:t xml:space="preserve"> (</w:t>
      </w:r>
      <w:r w:rsidR="006C39B9">
        <w:rPr>
          <w:lang w:val="en-US"/>
        </w:rPr>
        <w:t>Task</w:t>
      </w:r>
      <w:r w:rsidR="006C39B9" w:rsidRPr="006C39B9">
        <w:t>-</w:t>
      </w:r>
      <w:proofErr w:type="spellStart"/>
      <w:r w:rsidR="006C39B9">
        <w:t>трекеры</w:t>
      </w:r>
      <w:proofErr w:type="spellEnd"/>
      <w:r w:rsidR="006C39B9" w:rsidRPr="006C39B9">
        <w:t>)</w:t>
      </w:r>
      <w:r w:rsidR="006C39B9">
        <w:t xml:space="preserve"> и системы контроля версий (</w:t>
      </w:r>
      <w:r w:rsidR="006C39B9">
        <w:rPr>
          <w:lang w:val="en-US"/>
        </w:rPr>
        <w:t>Git</w:t>
      </w:r>
      <w:r w:rsidR="006C39B9" w:rsidRPr="006C39B9">
        <w:t>)</w:t>
      </w:r>
      <w:r w:rsidR="006C39B9">
        <w:t>;</w:t>
      </w:r>
    </w:p>
    <w:p w14:paraId="78C76E51" w14:textId="6C174F82" w:rsidR="006C39B9" w:rsidRDefault="006C39B9" w:rsidP="00ED08C3">
      <w:r>
        <w:t xml:space="preserve">– применить полученные знания для программирования </w:t>
      </w:r>
      <w:r w:rsidR="002F4B21">
        <w:t>БПЛА</w:t>
      </w:r>
      <w:r>
        <w:t>;</w:t>
      </w:r>
    </w:p>
    <w:p w14:paraId="2CFCE7F0" w14:textId="2E386E99" w:rsidR="006C39B9" w:rsidRDefault="006C39B9" w:rsidP="00ED08C3">
      <w:r>
        <w:t xml:space="preserve">– </w:t>
      </w:r>
      <w:r w:rsidR="00B10C72">
        <w:t xml:space="preserve">попрактиковать навыки пилотирования </w:t>
      </w:r>
      <w:r w:rsidR="002F4B21">
        <w:t>БПЛА;</w:t>
      </w:r>
    </w:p>
    <w:p w14:paraId="45F7A106" w14:textId="77777777" w:rsidR="00E9793E" w:rsidRDefault="00E9793E" w:rsidP="00ED08C3"/>
    <w:p w14:paraId="2BF300A0" w14:textId="77777777" w:rsidR="002F4B21" w:rsidRDefault="002F4B21" w:rsidP="002F4B21">
      <w:r>
        <w:tab/>
        <w:t>Задачи программы (</w:t>
      </w:r>
      <w:r>
        <w:t>развивающие</w:t>
      </w:r>
      <w:r>
        <w:t>)</w:t>
      </w:r>
      <w:r>
        <w:t xml:space="preserve">. </w:t>
      </w:r>
    </w:p>
    <w:p w14:paraId="1E2AD289" w14:textId="5CAE7608" w:rsidR="002F4B21" w:rsidRDefault="002F4B21" w:rsidP="002F4B21">
      <w:r>
        <w:t>Способствовать:</w:t>
      </w:r>
      <w:r>
        <w:t xml:space="preserve"> </w:t>
      </w:r>
    </w:p>
    <w:p w14:paraId="2B6D60E4" w14:textId="6CEE7560" w:rsidR="002F4B21" w:rsidRDefault="002F4B21" w:rsidP="00ED08C3">
      <w:r>
        <w:t>– формированию заинтересованности обучающегося к техническим знаниям;</w:t>
      </w:r>
    </w:p>
    <w:p w14:paraId="5FCB89F4" w14:textId="22116F83" w:rsidR="002F4B21" w:rsidRDefault="002F4B21" w:rsidP="00ED08C3">
      <w:r>
        <w:t>– развитию алгоритмического мышления, памяти</w:t>
      </w:r>
      <w:r w:rsidR="00E9793E">
        <w:t>;</w:t>
      </w:r>
    </w:p>
    <w:p w14:paraId="0AA14D70" w14:textId="3D4237A0" w:rsidR="002F4B21" w:rsidRDefault="002F4B21" w:rsidP="00ED08C3">
      <w:r>
        <w:t xml:space="preserve">– </w:t>
      </w:r>
      <w:r w:rsidR="00E9793E">
        <w:t xml:space="preserve">проявлению инициативы, </w:t>
      </w:r>
      <w:r w:rsidR="00E9793E">
        <w:t>изобретательности</w:t>
      </w:r>
      <w:r w:rsidR="00E9793E">
        <w:t>;</w:t>
      </w:r>
    </w:p>
    <w:p w14:paraId="3781F234" w14:textId="24C6394E" w:rsidR="00E9793E" w:rsidRDefault="00E9793E" w:rsidP="00ED08C3">
      <w:r>
        <w:t>– увеличению эрудированности;</w:t>
      </w:r>
    </w:p>
    <w:p w14:paraId="63911E0E" w14:textId="231A5200" w:rsidR="00E9793E" w:rsidRDefault="00E9793E" w:rsidP="00ED08C3">
      <w:r>
        <w:t>– развитию социальных навыков для взаимодействия с командой разработчиков.</w:t>
      </w:r>
    </w:p>
    <w:p w14:paraId="43C89647" w14:textId="0E0991DD" w:rsidR="00E9793E" w:rsidRDefault="00E9793E" w:rsidP="00ED08C3">
      <w:r>
        <w:t>А также ознакомить обучающегося с достижениями отечественной науки и техники для формирования здорового патриотизма.</w:t>
      </w:r>
    </w:p>
    <w:p w14:paraId="202D8F06" w14:textId="77777777" w:rsidR="00E9793E" w:rsidRDefault="00E9793E" w:rsidP="00ED08C3"/>
    <w:p w14:paraId="4A653E63" w14:textId="4BA140A3" w:rsidR="00E9793E" w:rsidRDefault="00E9793E" w:rsidP="00ED08C3">
      <w:r>
        <w:tab/>
        <w:t>Задачи программы (воспитательные):</w:t>
      </w:r>
    </w:p>
    <w:p w14:paraId="0439918C" w14:textId="4AD4979B" w:rsidR="00E9793E" w:rsidRDefault="00E9793E" w:rsidP="00ED08C3">
      <w:r>
        <w:t>– воспитать трудолюбие, уважение к труду;</w:t>
      </w:r>
    </w:p>
    <w:p w14:paraId="26F831F7" w14:textId="0ED49474" w:rsidR="00E9793E" w:rsidRDefault="00E9793E" w:rsidP="00ED08C3">
      <w:r>
        <w:t>– способствовать формированию положительной мотивации к трудовой деятельности;</w:t>
      </w:r>
    </w:p>
    <w:p w14:paraId="0C4FCD42" w14:textId="46C9DD4B" w:rsidR="00E9793E" w:rsidRDefault="006B5D57" w:rsidP="00ED08C3">
      <w:pPr>
        <w:rPr>
          <w:b/>
          <w:bCs/>
        </w:rPr>
      </w:pPr>
      <w:r w:rsidRPr="006B5D57">
        <w:rPr>
          <w:b/>
          <w:bCs/>
        </w:rPr>
        <w:lastRenderedPageBreak/>
        <w:t>3. Содержание программы курса</w:t>
      </w:r>
    </w:p>
    <w:p w14:paraId="493B69AD" w14:textId="77777777" w:rsidR="006B5D57" w:rsidRPr="006B5D57" w:rsidRDefault="006B5D57" w:rsidP="00ED08C3">
      <w:pPr>
        <w:rPr>
          <w:b/>
          <w:bCs/>
        </w:rPr>
      </w:pPr>
    </w:p>
    <w:sectPr w:rsidR="006B5D57" w:rsidRPr="006B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51"/>
    <w:rsid w:val="002F4B21"/>
    <w:rsid w:val="005B3F87"/>
    <w:rsid w:val="00677272"/>
    <w:rsid w:val="006B5D57"/>
    <w:rsid w:val="006C39B9"/>
    <w:rsid w:val="007152B6"/>
    <w:rsid w:val="00A46998"/>
    <w:rsid w:val="00B10C72"/>
    <w:rsid w:val="00B13BA1"/>
    <w:rsid w:val="00CA5B28"/>
    <w:rsid w:val="00E11351"/>
    <w:rsid w:val="00E9793E"/>
    <w:rsid w:val="00E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D853BB"/>
  <w15:chartTrackingRefBased/>
  <w15:docId w15:val="{0DC8ED85-B49E-C543-BE99-25C5BF3F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4B21"/>
    <w:pPr>
      <w:spacing w:line="276" w:lineRule="auto"/>
    </w:pPr>
    <w:rPr>
      <w:rFonts w:ascii="Arial" w:eastAsia="Arial" w:hAnsi="Arial" w:cs="Arial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351"/>
    <w:rPr>
      <w:rFonts w:ascii="Calibri" w:eastAsia="Calibri" w:hAnsi="Calibri" w:cs="Times New Roman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2020-11-21T00:00:00Z</dcterms:created>
  <dcterms:modified xsi:type="dcterms:W3CDTF">2020-11-21T01:21:00Z</dcterms:modified>
</cp:coreProperties>
</file>