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78" w:rsidRPr="00EB7578" w:rsidRDefault="00EB7578" w:rsidP="00537959">
      <w:pPr>
        <w:jc w:val="center"/>
        <w:rPr>
          <w:b/>
          <w:sz w:val="26"/>
          <w:u w:val="single"/>
        </w:rPr>
      </w:pPr>
      <w:r w:rsidRPr="00EB7578">
        <w:rPr>
          <w:b/>
          <w:sz w:val="26"/>
          <w:u w:val="single"/>
        </w:rPr>
        <w:t>Debarred Student List</w:t>
      </w:r>
    </w:p>
    <w:p w:rsidR="00EB7578" w:rsidRDefault="00EB7578"/>
    <w:p w:rsidR="00EB7578" w:rsidRPr="00537959" w:rsidRDefault="00EB7578">
      <w:pPr>
        <w:rPr>
          <w:sz w:val="28"/>
        </w:rPr>
      </w:pPr>
      <w:r w:rsidRPr="00537959">
        <w:rPr>
          <w:sz w:val="28"/>
        </w:rPr>
        <w:t>Following is the list of debarred students in the OSS Lab.</w:t>
      </w:r>
    </w:p>
    <w:p w:rsidR="00EB7578" w:rsidRPr="00537959" w:rsidRDefault="00EB7578">
      <w:pPr>
        <w:rPr>
          <w:sz w:val="28"/>
        </w:rPr>
      </w:pPr>
    </w:p>
    <w:tbl>
      <w:tblPr>
        <w:tblW w:w="4731" w:type="dxa"/>
        <w:jc w:val="center"/>
        <w:tblInd w:w="91" w:type="dxa"/>
        <w:tblLook w:val="04A0"/>
      </w:tblPr>
      <w:tblGrid>
        <w:gridCol w:w="1885"/>
        <w:gridCol w:w="3180"/>
      </w:tblGrid>
      <w:tr w:rsidR="00EB7578" w:rsidRPr="00537959" w:rsidTr="00537959">
        <w:trPr>
          <w:trHeight w:val="330"/>
          <w:jc w:val="center"/>
        </w:trPr>
        <w:tc>
          <w:tcPr>
            <w:tcW w:w="1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8F8F8"/>
            <w:vAlign w:val="bottom"/>
            <w:hideMark/>
          </w:tcPr>
          <w:p w:rsidR="00EB7578" w:rsidRPr="00537959" w:rsidRDefault="00EB7578" w:rsidP="00EB75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0"/>
                <w:szCs w:val="24"/>
              </w:rPr>
            </w:pPr>
            <w:r w:rsidRPr="00537959">
              <w:rPr>
                <w:rFonts w:ascii="Arial" w:eastAsia="Times New Roman" w:hAnsi="Arial" w:cs="Arial"/>
                <w:sz w:val="30"/>
                <w:szCs w:val="24"/>
              </w:rPr>
              <w:t>9917103103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F8F8"/>
            <w:noWrap/>
            <w:vAlign w:val="bottom"/>
            <w:hideMark/>
          </w:tcPr>
          <w:p w:rsidR="00EB7578" w:rsidRPr="00537959" w:rsidRDefault="00EB7578" w:rsidP="00EB7578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24"/>
              </w:rPr>
            </w:pPr>
            <w:proofErr w:type="spellStart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>Athar</w:t>
            </w:r>
            <w:proofErr w:type="spellEnd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 xml:space="preserve"> </w:t>
            </w:r>
            <w:proofErr w:type="spellStart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>Naseem</w:t>
            </w:r>
            <w:proofErr w:type="spellEnd"/>
          </w:p>
        </w:tc>
      </w:tr>
      <w:tr w:rsidR="00EB7578" w:rsidRPr="00537959" w:rsidTr="00537959">
        <w:trPr>
          <w:trHeight w:val="315"/>
          <w:jc w:val="center"/>
        </w:trPr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EB7578" w:rsidRPr="00537959" w:rsidRDefault="00EB7578" w:rsidP="00EB75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0"/>
                <w:szCs w:val="24"/>
              </w:rPr>
            </w:pPr>
            <w:r w:rsidRPr="00537959">
              <w:rPr>
                <w:rFonts w:ascii="Arial" w:eastAsia="Times New Roman" w:hAnsi="Arial" w:cs="Arial"/>
                <w:sz w:val="30"/>
                <w:szCs w:val="24"/>
              </w:rPr>
              <w:t>9917103191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B7578" w:rsidRPr="00537959" w:rsidRDefault="00EB7578" w:rsidP="00EB7578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24"/>
              </w:rPr>
            </w:pPr>
            <w:proofErr w:type="spellStart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>Sachin</w:t>
            </w:r>
            <w:proofErr w:type="spellEnd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 xml:space="preserve"> </w:t>
            </w:r>
            <w:proofErr w:type="spellStart"/>
            <w:r w:rsidRPr="00537959">
              <w:rPr>
                <w:rFonts w:ascii="Arial" w:eastAsia="Times New Roman" w:hAnsi="Arial" w:cs="Arial"/>
                <w:sz w:val="30"/>
                <w:szCs w:val="24"/>
              </w:rPr>
              <w:t>Ninave</w:t>
            </w:r>
            <w:proofErr w:type="spellEnd"/>
          </w:p>
        </w:tc>
      </w:tr>
    </w:tbl>
    <w:p w:rsidR="00974C8D" w:rsidRPr="00537959" w:rsidRDefault="00974C8D">
      <w:pPr>
        <w:rPr>
          <w:sz w:val="28"/>
        </w:rPr>
      </w:pPr>
    </w:p>
    <w:sectPr w:rsidR="00974C8D" w:rsidRPr="00537959" w:rsidSect="00974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7578"/>
    <w:rsid w:val="001C29A9"/>
    <w:rsid w:val="00537959"/>
    <w:rsid w:val="00974C8D"/>
    <w:rsid w:val="00EB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himanshu.mittal</dc:creator>
  <cp:lastModifiedBy>himanshu.mittal</cp:lastModifiedBy>
  <cp:revision>2</cp:revision>
  <dcterms:created xsi:type="dcterms:W3CDTF">2019-11-23T04:07:00Z</dcterms:created>
  <dcterms:modified xsi:type="dcterms:W3CDTF">2019-11-23T05:16:00Z</dcterms:modified>
</cp:coreProperties>
</file>