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5F7F8" w14:textId="1E1E03A3" w:rsidR="0001464C" w:rsidRDefault="0001464C" w:rsidP="0001464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第四次作业 </w:t>
      </w:r>
      <w:r w:rsidR="00AE15C6">
        <w:rPr>
          <w:rFonts w:ascii="宋体" w:eastAsia="宋体" w:hAnsi="宋体" w:hint="eastAsia"/>
        </w:rPr>
        <w:t>需求</w:t>
      </w:r>
      <w:r w:rsidR="00DA327A">
        <w:rPr>
          <w:rFonts w:ascii="宋体" w:eastAsia="宋体" w:hAnsi="宋体" w:hint="eastAsia"/>
        </w:rPr>
        <w:t>审查</w:t>
      </w:r>
    </w:p>
    <w:p w14:paraId="4BAFA7EE" w14:textId="34B0A040" w:rsidR="0001464C" w:rsidRDefault="0001464C" w:rsidP="0001464C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71860568 </w:t>
      </w:r>
      <w:r>
        <w:rPr>
          <w:rFonts w:ascii="宋体" w:eastAsia="宋体" w:hAnsi="宋体" w:hint="eastAsia"/>
        </w:rPr>
        <w:t>陈永健</w:t>
      </w:r>
    </w:p>
    <w:p w14:paraId="440C6FF2" w14:textId="2D04D5BB" w:rsidR="002B0436" w:rsidRDefault="002B0436" w:rsidP="00084C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小组采用的是</w:t>
      </w:r>
      <w:r w:rsidR="00E6599C">
        <w:rPr>
          <w:rFonts w:ascii="宋体" w:eastAsia="宋体" w:hAnsi="宋体" w:hint="eastAsia"/>
        </w:rPr>
        <w:t>1</w:t>
      </w:r>
      <w:r w:rsidR="00E6599C">
        <w:rPr>
          <w:rFonts w:ascii="宋体" w:eastAsia="宋体" w:hAnsi="宋体"/>
        </w:rPr>
        <w:t>71860581</w:t>
      </w:r>
      <w:r w:rsidR="00E6599C">
        <w:rPr>
          <w:rFonts w:ascii="宋体" w:eastAsia="宋体" w:hAnsi="宋体" w:hint="eastAsia"/>
        </w:rPr>
        <w:t>的访谈报告。</w:t>
      </w:r>
    </w:p>
    <w:p w14:paraId="2D884412" w14:textId="21976E53" w:rsidR="00397712" w:rsidRDefault="00397712" w:rsidP="00084CB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首先对于</w:t>
      </w:r>
      <w:r w:rsidR="00386930">
        <w:rPr>
          <w:rFonts w:ascii="宋体" w:eastAsia="宋体" w:hAnsi="宋体" w:hint="eastAsia"/>
        </w:rPr>
        <w:t>需求说明规格文档是否完整，</w:t>
      </w:r>
      <w:r w:rsidR="00F80260">
        <w:rPr>
          <w:rFonts w:ascii="宋体" w:eastAsia="宋体" w:hAnsi="宋体" w:hint="eastAsia"/>
        </w:rPr>
        <w:t>小组内达成了统一意见，这1</w:t>
      </w:r>
      <w:r w:rsidR="00AC5D63">
        <w:rPr>
          <w:rFonts w:ascii="宋体" w:eastAsia="宋体" w:hAnsi="宋体"/>
        </w:rPr>
        <w:t>3</w:t>
      </w:r>
      <w:r w:rsidR="00F80260">
        <w:rPr>
          <w:rFonts w:ascii="宋体" w:eastAsia="宋体" w:hAnsi="宋体" w:hint="eastAsia"/>
        </w:rPr>
        <w:t>条需求</w:t>
      </w:r>
      <w:r w:rsidR="001841EA">
        <w:rPr>
          <w:rFonts w:ascii="宋体" w:eastAsia="宋体" w:hAnsi="宋体" w:hint="eastAsia"/>
        </w:rPr>
        <w:t>的说明规格文档</w:t>
      </w:r>
      <w:r w:rsidR="00F80260">
        <w:rPr>
          <w:rFonts w:ascii="宋体" w:eastAsia="宋体" w:hAnsi="宋体" w:hint="eastAsia"/>
        </w:rPr>
        <w:t>都不完整</w:t>
      </w:r>
      <w:r w:rsidR="004740CF">
        <w:rPr>
          <w:rFonts w:ascii="宋体" w:eastAsia="宋体" w:hAnsi="宋体" w:hint="eastAsia"/>
        </w:rPr>
        <w:t>，和访谈原内容一致</w:t>
      </w:r>
      <w:r w:rsidR="001D4ED1">
        <w:rPr>
          <w:rFonts w:ascii="宋体" w:eastAsia="宋体" w:hAnsi="宋体" w:hint="eastAsia"/>
        </w:rPr>
        <w:t>。</w:t>
      </w:r>
    </w:p>
    <w:p w14:paraId="62803164" w14:textId="1665E1ED" w:rsidR="00B113E9" w:rsidRDefault="00B113E9" w:rsidP="00084CB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访谈中整理出的</w:t>
      </w:r>
      <w:r w:rsidR="0079535A">
        <w:rPr>
          <w:rFonts w:ascii="宋体" w:eastAsia="宋体" w:hAnsi="宋体" w:hint="eastAsia"/>
        </w:rPr>
        <w:t>需求</w:t>
      </w:r>
      <w:r w:rsidR="00C04DAB">
        <w:rPr>
          <w:rFonts w:ascii="宋体" w:eastAsia="宋体" w:hAnsi="宋体" w:hint="eastAsia"/>
        </w:rPr>
        <w:t>及</w:t>
      </w:r>
      <w:r w:rsidR="00D24C85">
        <w:rPr>
          <w:rFonts w:ascii="宋体" w:eastAsia="宋体" w:hAnsi="宋体" w:hint="eastAsia"/>
        </w:rPr>
        <w:t>其他</w:t>
      </w:r>
      <w:r w:rsidR="004740CF">
        <w:rPr>
          <w:rFonts w:ascii="宋体" w:eastAsia="宋体" w:hAnsi="宋体" w:hint="eastAsia"/>
        </w:rPr>
        <w:t>六</w:t>
      </w:r>
      <w:r w:rsidR="00D24C85">
        <w:rPr>
          <w:rFonts w:ascii="宋体" w:eastAsia="宋体" w:hAnsi="宋体" w:hint="eastAsia"/>
        </w:rPr>
        <w:t>个方面的</w:t>
      </w:r>
      <w:r w:rsidR="00C04DAB">
        <w:rPr>
          <w:rFonts w:ascii="宋体" w:eastAsia="宋体" w:hAnsi="宋体" w:hint="eastAsia"/>
        </w:rPr>
        <w:t>需求</w:t>
      </w:r>
      <w:r w:rsidR="00DA327A">
        <w:rPr>
          <w:rFonts w:ascii="宋体" w:eastAsia="宋体" w:hAnsi="宋体" w:hint="eastAsia"/>
        </w:rPr>
        <w:t>审查结果</w:t>
      </w:r>
      <w:r w:rsidR="0079535A">
        <w:rPr>
          <w:rFonts w:ascii="宋体" w:eastAsia="宋体" w:hAnsi="宋体" w:hint="eastAsia"/>
        </w:rPr>
        <w:t>如下</w:t>
      </w:r>
      <w:r w:rsidR="00984576">
        <w:rPr>
          <w:rFonts w:ascii="宋体" w:eastAsia="宋体" w:hAnsi="宋体" w:hint="eastAsia"/>
        </w:rPr>
        <w:t>：</w:t>
      </w:r>
    </w:p>
    <w:p w14:paraId="76D9CE3D" w14:textId="532B6D49" w:rsidR="00084CB1" w:rsidRPr="00EE6831" w:rsidRDefault="00084CB1" w:rsidP="00084CB1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用户需求：</w:t>
      </w:r>
    </w:p>
    <w:p w14:paraId="1CC9E037" w14:textId="78E1B0E8" w:rsidR="00084CB1" w:rsidRPr="00CE1AE0" w:rsidRDefault="00CE1AE0" w:rsidP="00CE1AE0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084CB1" w:rsidRPr="00CE1AE0">
        <w:rPr>
          <w:rFonts w:ascii="宋体" w:eastAsia="宋体" w:hAnsi="宋体" w:hint="eastAsia"/>
        </w:rPr>
        <w:t>.使用I</w:t>
      </w:r>
      <w:r w:rsidR="00084CB1" w:rsidRPr="00CE1AE0">
        <w:rPr>
          <w:rFonts w:ascii="宋体" w:eastAsia="宋体" w:hAnsi="宋体"/>
        </w:rPr>
        <w:t>DE</w:t>
      </w:r>
      <w:r w:rsidR="00084CB1" w:rsidRPr="00CE1AE0">
        <w:rPr>
          <w:rFonts w:ascii="宋体" w:eastAsia="宋体" w:hAnsi="宋体" w:hint="eastAsia"/>
        </w:rPr>
        <w:t>进行程序的编写、编译、生成、运行。</w:t>
      </w:r>
    </w:p>
    <w:p w14:paraId="4658CFD1" w14:textId="60EE9E24" w:rsidR="004008C5" w:rsidRDefault="00BA759E" w:rsidP="004008C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点评</w:t>
      </w:r>
      <w:r w:rsidR="00785288">
        <w:rPr>
          <w:rFonts w:ascii="楷体" w:eastAsia="楷体" w:hAnsi="楷体" w:hint="eastAsia"/>
        </w:rPr>
        <w:t>：</w:t>
      </w:r>
      <w:r w:rsidR="009B770B">
        <w:rPr>
          <w:rFonts w:ascii="楷体" w:eastAsia="楷体" w:hAnsi="楷体" w:hint="eastAsia"/>
        </w:rPr>
        <w:t>该需求不够</w:t>
      </w:r>
      <w:r w:rsidR="00333547">
        <w:rPr>
          <w:rFonts w:ascii="楷体" w:eastAsia="楷体" w:hAnsi="楷体" w:hint="eastAsia"/>
        </w:rPr>
        <w:t>完整</w:t>
      </w:r>
      <w:r w:rsidR="009B770B">
        <w:rPr>
          <w:rFonts w:ascii="楷体" w:eastAsia="楷体" w:hAnsi="楷体" w:hint="eastAsia"/>
        </w:rPr>
        <w:t>，</w:t>
      </w:r>
      <w:r w:rsidR="00333547">
        <w:rPr>
          <w:rFonts w:ascii="楷体" w:eastAsia="楷体" w:hAnsi="楷体" w:hint="eastAsia"/>
        </w:rPr>
        <w:t>并没有说明用何种方式来完成</w:t>
      </w:r>
      <w:r w:rsidR="003377FE">
        <w:rPr>
          <w:rFonts w:ascii="楷体" w:eastAsia="楷体" w:hAnsi="楷体" w:hint="eastAsia"/>
        </w:rPr>
        <w:t>I</w:t>
      </w:r>
      <w:r w:rsidR="003377FE">
        <w:rPr>
          <w:rFonts w:ascii="楷体" w:eastAsia="楷体" w:hAnsi="楷体"/>
        </w:rPr>
        <w:t>DE</w:t>
      </w:r>
      <w:r w:rsidR="00333547">
        <w:rPr>
          <w:rFonts w:ascii="楷体" w:eastAsia="楷体" w:hAnsi="楷体" w:hint="eastAsia"/>
        </w:rPr>
        <w:t>的这些功能，并且也不够明确</w:t>
      </w:r>
      <w:r w:rsidR="00762063">
        <w:rPr>
          <w:rFonts w:ascii="楷体" w:eastAsia="楷体" w:hAnsi="楷体" w:hint="eastAsia"/>
        </w:rPr>
        <w:t>，程序在怎样的环境下编写、编译、生成和运行也没有说明。</w:t>
      </w:r>
    </w:p>
    <w:p w14:paraId="3D35B507" w14:textId="63203143" w:rsidR="00BA759E" w:rsidRDefault="00D95A6E" w:rsidP="004008C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修正：</w:t>
      </w:r>
    </w:p>
    <w:p w14:paraId="650EC7A8" w14:textId="78CD5C5E" w:rsidR="00826E94" w:rsidRPr="009B770B" w:rsidRDefault="00826E94" w:rsidP="004008C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使用I</w:t>
      </w:r>
      <w:r>
        <w:rPr>
          <w:rFonts w:ascii="楷体" w:eastAsia="楷体" w:hAnsi="楷体"/>
        </w:rPr>
        <w:t>DE</w:t>
      </w:r>
      <w:r>
        <w:rPr>
          <w:rFonts w:ascii="楷体" w:eastAsia="楷体" w:hAnsi="楷体" w:hint="eastAsia"/>
        </w:rPr>
        <w:t>通过外挂的编译器，在已经配置好的</w:t>
      </w:r>
      <w:r w:rsidR="00CF778E">
        <w:rPr>
          <w:rFonts w:ascii="楷体" w:eastAsia="楷体" w:hAnsi="楷体" w:hint="eastAsia"/>
        </w:rPr>
        <w:t>特定程序</w:t>
      </w:r>
      <w:r>
        <w:rPr>
          <w:rFonts w:ascii="楷体" w:eastAsia="楷体" w:hAnsi="楷体" w:hint="eastAsia"/>
        </w:rPr>
        <w:t>语言环境中进行程序的编写、编译、生成、运行。</w:t>
      </w:r>
    </w:p>
    <w:p w14:paraId="474EBFF6" w14:textId="77777777" w:rsidR="004008C5" w:rsidRPr="003377FE" w:rsidRDefault="004008C5" w:rsidP="004008C5">
      <w:pPr>
        <w:rPr>
          <w:rFonts w:ascii="宋体" w:eastAsia="宋体" w:hAnsi="宋体" w:hint="eastAsia"/>
        </w:rPr>
      </w:pPr>
    </w:p>
    <w:p w14:paraId="54AB2CCB" w14:textId="77777777" w:rsidR="00084CB1" w:rsidRPr="00EE6831" w:rsidRDefault="00084CB1" w:rsidP="00084CB1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功能需求：</w:t>
      </w:r>
    </w:p>
    <w:p w14:paraId="5D6C19CB" w14:textId="4712A0AA" w:rsidR="00A708E0" w:rsidRDefault="00084CB1" w:rsidP="00A708E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708E0">
        <w:rPr>
          <w:rFonts w:ascii="宋体" w:eastAsia="宋体" w:hAnsi="宋体" w:hint="eastAsia"/>
        </w:rPr>
        <w:t>完成基础的I</w:t>
      </w:r>
      <w:r w:rsidRPr="00A708E0">
        <w:rPr>
          <w:rFonts w:ascii="宋体" w:eastAsia="宋体" w:hAnsi="宋体"/>
        </w:rPr>
        <w:t>DE</w:t>
      </w:r>
      <w:r w:rsidRPr="00A708E0">
        <w:rPr>
          <w:rFonts w:ascii="宋体" w:eastAsia="宋体" w:hAnsi="宋体" w:hint="eastAsia"/>
        </w:rPr>
        <w:t>功能，包括代码的编辑，编译，生成，运行，报错等基本功能。</w:t>
      </w:r>
    </w:p>
    <w:p w14:paraId="153B909A" w14:textId="2B8A859B" w:rsidR="00A708E0" w:rsidRDefault="00A708E0" w:rsidP="00A708E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点评：</w:t>
      </w:r>
      <w:r w:rsidR="00FB175C">
        <w:rPr>
          <w:rFonts w:ascii="楷体" w:eastAsia="楷体" w:hAnsi="楷体"/>
        </w:rPr>
        <w:t>IDE</w:t>
      </w:r>
      <w:r w:rsidR="00FB175C">
        <w:rPr>
          <w:rFonts w:ascii="楷体" w:eastAsia="楷体" w:hAnsi="楷体" w:hint="eastAsia"/>
        </w:rPr>
        <w:t>的基础功能</w:t>
      </w:r>
      <w:r w:rsidR="00036F9A">
        <w:rPr>
          <w:rFonts w:ascii="楷体" w:eastAsia="楷体" w:hAnsi="楷体" w:hint="eastAsia"/>
        </w:rPr>
        <w:t>表述</w:t>
      </w:r>
      <w:r w:rsidR="00FB175C">
        <w:rPr>
          <w:rFonts w:ascii="楷体" w:eastAsia="楷体" w:hAnsi="楷体" w:hint="eastAsia"/>
        </w:rPr>
        <w:t>不够完整，等具体还包括了哪些功能未说明</w:t>
      </w:r>
      <w:r w:rsidR="00E671EB">
        <w:rPr>
          <w:rFonts w:ascii="楷体" w:eastAsia="楷体" w:hAnsi="楷体" w:hint="eastAsia"/>
        </w:rPr>
        <w:t>，基本功能比较抽象，而且不够明确，并且功能的完成程度不方便追踪。</w:t>
      </w:r>
    </w:p>
    <w:p w14:paraId="30AA6D9B" w14:textId="7E851477" w:rsidR="00A708E0" w:rsidRPr="00A708E0" w:rsidRDefault="00A708E0" w:rsidP="00A708E0">
      <w:pPr>
        <w:rPr>
          <w:rFonts w:ascii="宋体" w:eastAsia="宋体" w:hAnsi="宋体" w:hint="eastAsia"/>
        </w:rPr>
      </w:pPr>
      <w:r w:rsidRPr="00A708E0">
        <w:rPr>
          <w:rFonts w:ascii="楷体" w:eastAsia="楷体" w:hAnsi="楷体" w:hint="eastAsia"/>
        </w:rPr>
        <w:t>修正：</w:t>
      </w:r>
      <w:r w:rsidR="00E85243">
        <w:rPr>
          <w:rFonts w:ascii="楷体" w:eastAsia="楷体" w:hAnsi="楷体" w:hint="eastAsia"/>
        </w:rPr>
        <w:t>完成I</w:t>
      </w:r>
      <w:r w:rsidR="00E85243">
        <w:rPr>
          <w:rFonts w:ascii="楷体" w:eastAsia="楷体" w:hAnsi="楷体"/>
        </w:rPr>
        <w:t>DE</w:t>
      </w:r>
      <w:r w:rsidR="00E85243">
        <w:rPr>
          <w:rFonts w:ascii="楷体" w:eastAsia="楷体" w:hAnsi="楷体" w:hint="eastAsia"/>
        </w:rPr>
        <w:t>的代码编辑、编译、编译、生成、运行和报错功能，并提供用户反馈途径，让用户能及时反馈遇到的bug。</w:t>
      </w:r>
    </w:p>
    <w:p w14:paraId="0A7649D0" w14:textId="77777777" w:rsidR="00184BFF" w:rsidRPr="00EE6831" w:rsidRDefault="00184BFF" w:rsidP="00084CB1">
      <w:pPr>
        <w:rPr>
          <w:rFonts w:ascii="宋体" w:eastAsia="宋体" w:hAnsi="宋体" w:hint="eastAsia"/>
        </w:rPr>
      </w:pPr>
    </w:p>
    <w:p w14:paraId="3E7A6A93" w14:textId="73B6A8CB" w:rsidR="00304701" w:rsidRDefault="00084CB1" w:rsidP="0030470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304701">
        <w:rPr>
          <w:rFonts w:ascii="宋体" w:eastAsia="宋体" w:hAnsi="宋体" w:hint="eastAsia"/>
        </w:rPr>
        <w:t>智能代码补全，自动排版，不需要代码函数的推荐</w:t>
      </w:r>
    </w:p>
    <w:p w14:paraId="7403D45F" w14:textId="271A004E" w:rsidR="00304701" w:rsidRDefault="00304701" w:rsidP="0030470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点评：</w:t>
      </w:r>
      <w:r w:rsidR="00722120">
        <w:rPr>
          <w:rFonts w:ascii="楷体" w:eastAsia="楷体" w:hAnsi="楷体" w:hint="eastAsia"/>
        </w:rPr>
        <w:t>代码补全什么情况下补全，补全哪些内容，</w:t>
      </w:r>
      <w:r w:rsidR="00794BF4">
        <w:rPr>
          <w:rFonts w:ascii="楷体" w:eastAsia="楷体" w:hAnsi="楷体" w:hint="eastAsia"/>
        </w:rPr>
        <w:t>自动排版的格式，</w:t>
      </w:r>
      <w:r w:rsidR="00722120">
        <w:rPr>
          <w:rFonts w:ascii="楷体" w:eastAsia="楷体" w:hAnsi="楷体" w:hint="eastAsia"/>
        </w:rPr>
        <w:t>都没有说明，既不完整也不明确</w:t>
      </w:r>
      <w:r w:rsidR="00C51A9A">
        <w:rPr>
          <w:rFonts w:ascii="楷体" w:eastAsia="楷体" w:hAnsi="楷体" w:hint="eastAsia"/>
        </w:rPr>
        <w:t>；</w:t>
      </w:r>
      <w:r w:rsidR="00E16BFC">
        <w:rPr>
          <w:rFonts w:ascii="楷体" w:eastAsia="楷体" w:hAnsi="楷体" w:hint="eastAsia"/>
        </w:rPr>
        <w:t>代码函数的推荐指什么，理解上也有困难；实现方面也有一些问题</w:t>
      </w:r>
      <w:r w:rsidR="000D7012">
        <w:rPr>
          <w:rFonts w:ascii="楷体" w:eastAsia="楷体" w:hAnsi="楷体" w:hint="eastAsia"/>
        </w:rPr>
        <w:t>，因为机器并不能知道用户到底想补全什么内容</w:t>
      </w:r>
      <w:r w:rsidR="00DE0D1C">
        <w:rPr>
          <w:rFonts w:ascii="楷体" w:eastAsia="楷体" w:hAnsi="楷体" w:hint="eastAsia"/>
        </w:rPr>
        <w:t>，完成进度也不方便追踪。</w:t>
      </w:r>
    </w:p>
    <w:p w14:paraId="41765767" w14:textId="003E675D" w:rsidR="00304701" w:rsidRPr="00304701" w:rsidRDefault="00304701" w:rsidP="00304701">
      <w:pPr>
        <w:rPr>
          <w:rFonts w:ascii="宋体" w:eastAsia="宋体" w:hAnsi="宋体" w:hint="eastAsia"/>
        </w:rPr>
      </w:pPr>
      <w:r w:rsidRPr="00304701">
        <w:rPr>
          <w:rFonts w:ascii="楷体" w:eastAsia="楷体" w:hAnsi="楷体" w:hint="eastAsia"/>
        </w:rPr>
        <w:t>修正：</w:t>
      </w:r>
      <w:r w:rsidR="00D905AC">
        <w:rPr>
          <w:rFonts w:ascii="楷体" w:eastAsia="楷体" w:hAnsi="楷体" w:hint="eastAsia"/>
        </w:rPr>
        <w:t>可以根据</w:t>
      </w:r>
      <w:r w:rsidR="001C6EEF">
        <w:rPr>
          <w:rFonts w:ascii="楷体" w:eastAsia="楷体" w:hAnsi="楷体" w:hint="eastAsia"/>
        </w:rPr>
        <w:t>用户提前设定的版型自动排版，</w:t>
      </w:r>
      <w:r w:rsidR="00090253">
        <w:rPr>
          <w:rFonts w:ascii="楷体" w:eastAsia="楷体" w:hAnsi="楷体" w:hint="eastAsia"/>
        </w:rPr>
        <w:t>会根据写出来的代码提供推荐</w:t>
      </w:r>
      <w:r w:rsidR="00CB7F23">
        <w:rPr>
          <w:rFonts w:ascii="楷体" w:eastAsia="楷体" w:hAnsi="楷体" w:hint="eastAsia"/>
        </w:rPr>
        <w:t>字符相关</w:t>
      </w:r>
      <w:r w:rsidR="00090253">
        <w:rPr>
          <w:rFonts w:ascii="楷体" w:eastAsia="楷体" w:hAnsi="楷体" w:hint="eastAsia"/>
        </w:rPr>
        <w:t>的库结构体和宏。</w:t>
      </w:r>
    </w:p>
    <w:p w14:paraId="2545ACE0" w14:textId="77777777" w:rsidR="00184BFF" w:rsidRPr="002A3537" w:rsidRDefault="00184BFF" w:rsidP="00184BFF">
      <w:pPr>
        <w:rPr>
          <w:rFonts w:ascii="宋体" w:eastAsia="宋体" w:hAnsi="宋体" w:hint="eastAsia"/>
        </w:rPr>
      </w:pPr>
    </w:p>
    <w:p w14:paraId="08433ACD" w14:textId="1633746F" w:rsidR="00016FD6" w:rsidRPr="00016FD6" w:rsidRDefault="00084CB1" w:rsidP="00016FD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016FD6">
        <w:rPr>
          <w:rFonts w:ascii="宋体" w:eastAsia="宋体" w:hAnsi="宋体" w:hint="eastAsia"/>
        </w:rPr>
        <w:t>提供程序的稳定性分析，使用大数据和机器学习进行code</w:t>
      </w:r>
      <w:r w:rsidRPr="00016FD6">
        <w:rPr>
          <w:rFonts w:ascii="宋体" w:eastAsia="宋体" w:hAnsi="宋体"/>
        </w:rPr>
        <w:t xml:space="preserve"> smell</w:t>
      </w:r>
      <w:r w:rsidRPr="00016FD6">
        <w:rPr>
          <w:rFonts w:ascii="宋体" w:eastAsia="宋体" w:hAnsi="宋体" w:hint="eastAsia"/>
        </w:rPr>
        <w:t>的工作，分析程序的稳定性，对于可能出现bug的地方进行提示。</w:t>
      </w:r>
    </w:p>
    <w:p w14:paraId="386F78FC" w14:textId="5E3EB7B2" w:rsidR="00016FD6" w:rsidRPr="00016FD6" w:rsidRDefault="00016FD6" w:rsidP="00016FD6">
      <w:pPr>
        <w:rPr>
          <w:rFonts w:ascii="楷体" w:eastAsia="楷体" w:hAnsi="楷体" w:hint="eastAsia"/>
        </w:rPr>
      </w:pPr>
      <w:r w:rsidRPr="00016FD6">
        <w:rPr>
          <w:rFonts w:ascii="楷体" w:eastAsia="楷体" w:hAnsi="楷体" w:hint="eastAsia"/>
        </w:rPr>
        <w:t>点评：</w:t>
      </w:r>
      <w:r w:rsidR="00266A3B">
        <w:rPr>
          <w:rFonts w:ascii="楷体" w:eastAsia="楷体" w:hAnsi="楷体" w:hint="eastAsia"/>
        </w:rPr>
        <w:t>用户自己也不知道哪些地方会出现bug，不方便追踪。</w:t>
      </w:r>
    </w:p>
    <w:p w14:paraId="7A43817D" w14:textId="517299D3" w:rsidR="00084CB1" w:rsidRPr="00622659" w:rsidRDefault="00016FD6" w:rsidP="00016FD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修正：</w:t>
      </w:r>
      <w:r w:rsidR="001C3D43" w:rsidRPr="001C3D43">
        <w:rPr>
          <w:rFonts w:ascii="楷体" w:eastAsia="楷体" w:hAnsi="楷体" w:hint="eastAsia"/>
        </w:rPr>
        <w:t>提供程序的稳定性分析，使用大数据和机器学习进行code smell的工作，分析程序的稳定性，对于可能出现bug的地方进行提示。</w:t>
      </w:r>
      <w:r w:rsidR="00BC69D3">
        <w:rPr>
          <w:rFonts w:ascii="楷体" w:eastAsia="楷体" w:hAnsi="楷体" w:hint="eastAsia"/>
        </w:rPr>
        <w:t>如果用户发现某处存在bug却没有提示，反馈。</w:t>
      </w:r>
    </w:p>
    <w:p w14:paraId="6F4755BE" w14:textId="77777777" w:rsidR="002A06E9" w:rsidRPr="00EE6831" w:rsidRDefault="002A06E9" w:rsidP="00016FD6">
      <w:pPr>
        <w:rPr>
          <w:rFonts w:ascii="宋体" w:eastAsia="宋体" w:hAnsi="宋体" w:hint="eastAsia"/>
        </w:rPr>
      </w:pPr>
    </w:p>
    <w:p w14:paraId="02F3E283" w14:textId="77777777" w:rsidR="00B736DE" w:rsidRPr="00B736DE" w:rsidRDefault="002B015E" w:rsidP="00B736DE">
      <w:pPr>
        <w:rPr>
          <w:rFonts w:ascii="宋体" w:eastAsia="宋体" w:hAnsi="宋体"/>
        </w:rPr>
      </w:pPr>
      <w:r w:rsidRPr="00B736DE">
        <w:rPr>
          <w:rFonts w:ascii="宋体" w:eastAsia="宋体" w:hAnsi="宋体"/>
        </w:rPr>
        <w:t>4</w:t>
      </w:r>
      <w:r w:rsidR="00084CB1" w:rsidRPr="00B736DE">
        <w:rPr>
          <w:rFonts w:ascii="宋体" w:eastAsia="宋体" w:hAnsi="宋体"/>
        </w:rPr>
        <w:t>.</w:t>
      </w:r>
      <w:r w:rsidR="00084CB1" w:rsidRPr="00B736DE">
        <w:rPr>
          <w:rFonts w:ascii="宋体" w:eastAsia="宋体" w:hAnsi="宋体" w:hint="eastAsia"/>
        </w:rPr>
        <w:t xml:space="preserve"> 出现错误时，提供详细的报错信息，并且根据代码静态分析，从开源社区查找，提供可能的参考代码作为解决方案推荐。</w:t>
      </w:r>
    </w:p>
    <w:p w14:paraId="61457C07" w14:textId="3B195A5C" w:rsidR="00B736DE" w:rsidRPr="00016FD6" w:rsidRDefault="00B736DE" w:rsidP="00B736DE">
      <w:pPr>
        <w:rPr>
          <w:rFonts w:ascii="楷体" w:eastAsia="楷体" w:hAnsi="楷体" w:hint="eastAsia"/>
        </w:rPr>
      </w:pPr>
      <w:r w:rsidRPr="00016FD6">
        <w:rPr>
          <w:rFonts w:ascii="楷体" w:eastAsia="楷体" w:hAnsi="楷体" w:hint="eastAsia"/>
        </w:rPr>
        <w:t>点评：</w:t>
      </w:r>
      <w:r w:rsidRPr="00016FD6">
        <w:rPr>
          <w:rFonts w:ascii="楷体" w:eastAsia="楷体" w:hAnsi="楷体"/>
        </w:rPr>
        <w:t xml:space="preserve"> </w:t>
      </w:r>
      <w:r w:rsidR="00DB384F">
        <w:rPr>
          <w:rFonts w:ascii="楷体" w:eastAsia="楷体" w:hAnsi="楷体" w:hint="eastAsia"/>
        </w:rPr>
        <w:t>从开源社区查找什么，指代不明，是报错信息还是静态分析的结果</w:t>
      </w:r>
      <w:r w:rsidR="00915F84">
        <w:rPr>
          <w:rFonts w:ascii="楷体" w:eastAsia="楷体" w:hAnsi="楷体" w:hint="eastAsia"/>
        </w:rPr>
        <w:t>，并且该功能追</w:t>
      </w:r>
      <w:r w:rsidR="00DB384F">
        <w:rPr>
          <w:rFonts w:ascii="楷体" w:eastAsia="楷体" w:hAnsi="楷体" w:hint="eastAsia"/>
        </w:rPr>
        <w:t>。</w:t>
      </w:r>
    </w:p>
    <w:p w14:paraId="41B3FA7A" w14:textId="1E44DB0D" w:rsidR="00B736DE" w:rsidRPr="003B4214" w:rsidRDefault="00B736DE" w:rsidP="00B736DE">
      <w:pPr>
        <w:rPr>
          <w:rFonts w:ascii="宋体" w:eastAsia="宋体" w:hAnsi="宋体"/>
        </w:rPr>
      </w:pPr>
      <w:r>
        <w:rPr>
          <w:rFonts w:ascii="楷体" w:eastAsia="楷体" w:hAnsi="楷体" w:hint="eastAsia"/>
        </w:rPr>
        <w:t>修正：</w:t>
      </w:r>
      <w:r w:rsidR="003B4214" w:rsidRPr="003B4214">
        <w:rPr>
          <w:rFonts w:ascii="楷体" w:eastAsia="楷体" w:hAnsi="楷体" w:hint="eastAsia"/>
        </w:rPr>
        <w:t>出现错误时，提供详细的报错信息，并且根据代码静态分析</w:t>
      </w:r>
      <w:r w:rsidR="003B4214">
        <w:rPr>
          <w:rFonts w:ascii="楷体" w:eastAsia="楷体" w:hAnsi="楷体" w:hint="eastAsia"/>
        </w:rPr>
        <w:t>的结果</w:t>
      </w:r>
      <w:r w:rsidR="003B4214" w:rsidRPr="003B4214">
        <w:rPr>
          <w:rFonts w:ascii="楷体" w:eastAsia="楷体" w:hAnsi="楷体" w:hint="eastAsia"/>
        </w:rPr>
        <w:t>，从开源社区查找</w:t>
      </w:r>
      <w:r w:rsidR="003053D1">
        <w:rPr>
          <w:rFonts w:ascii="楷体" w:eastAsia="楷体" w:hAnsi="楷体" w:hint="eastAsia"/>
        </w:rPr>
        <w:t>错误类型相同的结果</w:t>
      </w:r>
      <w:r w:rsidR="003B4214" w:rsidRPr="003B4214">
        <w:rPr>
          <w:rFonts w:ascii="楷体" w:eastAsia="楷体" w:hAnsi="楷体" w:hint="eastAsia"/>
        </w:rPr>
        <w:t>，提供可能的参考代码作为解决方案推荐。</w:t>
      </w:r>
    </w:p>
    <w:p w14:paraId="0ACB9B3D" w14:textId="309CF44F" w:rsidR="00084CB1" w:rsidRDefault="00084CB1" w:rsidP="00084CB1">
      <w:pPr>
        <w:rPr>
          <w:rFonts w:ascii="宋体" w:eastAsia="宋体" w:hAnsi="宋体"/>
        </w:rPr>
      </w:pPr>
    </w:p>
    <w:p w14:paraId="3B11F786" w14:textId="77777777" w:rsidR="00BC20F9" w:rsidRPr="00BC20F9" w:rsidRDefault="00B81C91" w:rsidP="00BC20F9">
      <w:pPr>
        <w:rPr>
          <w:rFonts w:ascii="宋体" w:eastAsia="宋体" w:hAnsi="宋体"/>
        </w:rPr>
      </w:pPr>
      <w:r w:rsidRPr="00BC20F9">
        <w:rPr>
          <w:rFonts w:ascii="宋体" w:eastAsia="宋体" w:hAnsi="宋体"/>
        </w:rPr>
        <w:t>5</w:t>
      </w:r>
      <w:r w:rsidR="00084CB1" w:rsidRPr="00BC20F9">
        <w:rPr>
          <w:rFonts w:ascii="宋体" w:eastAsia="宋体" w:hAnsi="宋体" w:hint="eastAsia"/>
        </w:rPr>
        <w:t>.</w:t>
      </w:r>
      <w:r w:rsidR="00084CB1" w:rsidRPr="00BC20F9">
        <w:rPr>
          <w:rFonts w:ascii="宋体" w:eastAsia="宋体" w:hAnsi="宋体"/>
        </w:rPr>
        <w:t xml:space="preserve"> </w:t>
      </w:r>
      <w:r w:rsidR="00084CB1" w:rsidRPr="00BC20F9">
        <w:rPr>
          <w:rFonts w:ascii="宋体" w:eastAsia="宋体" w:hAnsi="宋体" w:hint="eastAsia"/>
        </w:rPr>
        <w:t>在运行时构建代码的因果链依赖关系，在修改代码时，提示修改可能影响的类，并提醒修改的最佳顺序。</w:t>
      </w:r>
    </w:p>
    <w:p w14:paraId="3B51B37C" w14:textId="4586A22E" w:rsidR="00BC20F9" w:rsidRPr="00016FD6" w:rsidRDefault="00BC20F9" w:rsidP="00BC20F9">
      <w:pPr>
        <w:rPr>
          <w:rFonts w:ascii="楷体" w:eastAsia="楷体" w:hAnsi="楷体"/>
        </w:rPr>
      </w:pPr>
      <w:r w:rsidRPr="00016FD6">
        <w:rPr>
          <w:rFonts w:ascii="楷体" w:eastAsia="楷体" w:hAnsi="楷体" w:hint="eastAsia"/>
        </w:rPr>
        <w:t>点评：</w:t>
      </w:r>
      <w:r w:rsidRPr="00016FD6">
        <w:rPr>
          <w:rFonts w:ascii="楷体" w:eastAsia="楷体" w:hAnsi="楷体"/>
        </w:rPr>
        <w:t xml:space="preserve"> </w:t>
      </w:r>
      <w:r w:rsidR="003A71F8">
        <w:rPr>
          <w:rFonts w:ascii="楷体" w:eastAsia="楷体" w:hAnsi="楷体" w:hint="eastAsia"/>
        </w:rPr>
        <w:t>不够完整和明确，</w:t>
      </w:r>
      <w:r w:rsidR="009566AA">
        <w:rPr>
          <w:rFonts w:ascii="楷体" w:eastAsia="楷体" w:hAnsi="楷体" w:hint="eastAsia"/>
        </w:rPr>
        <w:t>可能影响的不仅仅是</w:t>
      </w:r>
      <w:r w:rsidR="00984DBB">
        <w:rPr>
          <w:rFonts w:ascii="楷体" w:eastAsia="楷体" w:hAnsi="楷体" w:hint="eastAsia"/>
        </w:rPr>
        <w:t>类</w:t>
      </w:r>
      <w:r w:rsidR="00943B49">
        <w:rPr>
          <w:rFonts w:ascii="楷体" w:eastAsia="楷体" w:hAnsi="楷体" w:hint="eastAsia"/>
        </w:rPr>
        <w:t>。</w:t>
      </w:r>
    </w:p>
    <w:p w14:paraId="485F73CA" w14:textId="5A55F396" w:rsidR="00BC20F9" w:rsidRPr="00EE6831" w:rsidRDefault="00BC20F9" w:rsidP="00BC20F9">
      <w:pPr>
        <w:rPr>
          <w:rFonts w:ascii="宋体" w:eastAsia="宋体" w:hAnsi="宋体"/>
        </w:rPr>
      </w:pPr>
      <w:r>
        <w:rPr>
          <w:rFonts w:ascii="楷体" w:eastAsia="楷体" w:hAnsi="楷体" w:hint="eastAsia"/>
        </w:rPr>
        <w:lastRenderedPageBreak/>
        <w:t>修正：</w:t>
      </w:r>
      <w:r w:rsidR="00A37505" w:rsidRPr="00A37505">
        <w:rPr>
          <w:rFonts w:ascii="楷体" w:eastAsia="楷体" w:hAnsi="楷体" w:hint="eastAsia"/>
        </w:rPr>
        <w:t>在运行时构建代码的因果链依赖关系，在修改代码时，提示修改可能影响的</w:t>
      </w:r>
      <w:r w:rsidR="00F51C96">
        <w:rPr>
          <w:rFonts w:ascii="楷体" w:eastAsia="楷体" w:hAnsi="楷体" w:hint="eastAsia"/>
        </w:rPr>
        <w:t>代码行</w:t>
      </w:r>
      <w:r w:rsidR="00A37505" w:rsidRPr="00A37505">
        <w:rPr>
          <w:rFonts w:ascii="楷体" w:eastAsia="楷体" w:hAnsi="楷体" w:hint="eastAsia"/>
        </w:rPr>
        <w:t>，并提醒修改的最佳顺序。</w:t>
      </w:r>
    </w:p>
    <w:p w14:paraId="400F2C55" w14:textId="10E9DAC3" w:rsidR="00084CB1" w:rsidRPr="00F33DDC" w:rsidRDefault="00084CB1" w:rsidP="00084CB1">
      <w:pPr>
        <w:rPr>
          <w:rFonts w:ascii="宋体" w:eastAsia="宋体" w:hAnsi="宋体"/>
        </w:rPr>
      </w:pPr>
    </w:p>
    <w:p w14:paraId="5542A146" w14:textId="77777777" w:rsidR="00AF22DB" w:rsidRPr="00AF22DB" w:rsidRDefault="00A65CE9" w:rsidP="00AF22DB">
      <w:pPr>
        <w:rPr>
          <w:rFonts w:ascii="宋体" w:eastAsia="宋体" w:hAnsi="宋体"/>
        </w:rPr>
      </w:pPr>
      <w:r w:rsidRPr="00AF22DB">
        <w:rPr>
          <w:rFonts w:ascii="宋体" w:eastAsia="宋体" w:hAnsi="宋体"/>
        </w:rPr>
        <w:t>6</w:t>
      </w:r>
      <w:r w:rsidR="00084CB1" w:rsidRPr="00AF22DB">
        <w:rPr>
          <w:rFonts w:ascii="宋体" w:eastAsia="宋体" w:hAnsi="宋体" w:hint="eastAsia"/>
        </w:rPr>
        <w:t>.自动完善配置语言环境，在遇到当前环境没有的库函数时，上网搜索，并且下载完成库函数的配置。</w:t>
      </w:r>
    </w:p>
    <w:p w14:paraId="7831EB0B" w14:textId="1B358110" w:rsidR="00AF22DB" w:rsidRPr="00016FD6" w:rsidRDefault="00AF22DB" w:rsidP="00AF22DB">
      <w:pPr>
        <w:rPr>
          <w:rFonts w:ascii="楷体" w:eastAsia="楷体" w:hAnsi="楷体"/>
        </w:rPr>
      </w:pPr>
      <w:r w:rsidRPr="00016FD6">
        <w:rPr>
          <w:rFonts w:ascii="楷体" w:eastAsia="楷体" w:hAnsi="楷体" w:hint="eastAsia"/>
        </w:rPr>
        <w:t>点评：</w:t>
      </w:r>
      <w:r w:rsidR="00203549">
        <w:rPr>
          <w:rFonts w:ascii="楷体" w:eastAsia="楷体" w:hAnsi="楷体" w:hint="eastAsia"/>
        </w:rPr>
        <w:t>如何配置语言环境，</w:t>
      </w:r>
      <w:r w:rsidR="003265CB">
        <w:rPr>
          <w:rFonts w:ascii="楷体" w:eastAsia="楷体" w:hAnsi="楷体" w:hint="eastAsia"/>
        </w:rPr>
        <w:t>配置什么样的语言环境</w:t>
      </w:r>
      <w:r w:rsidR="009415FA">
        <w:rPr>
          <w:rFonts w:ascii="楷体" w:eastAsia="楷体" w:hAnsi="楷体" w:hint="eastAsia"/>
        </w:rPr>
        <w:t>，</w:t>
      </w:r>
      <w:r w:rsidR="009415FA">
        <w:rPr>
          <w:rFonts w:ascii="楷体" w:eastAsia="楷体" w:hAnsi="楷体" w:hint="eastAsia"/>
        </w:rPr>
        <w:t>没有说明</w:t>
      </w:r>
      <w:r w:rsidR="009415FA">
        <w:rPr>
          <w:rFonts w:ascii="楷体" w:eastAsia="楷体" w:hAnsi="楷体" w:hint="eastAsia"/>
        </w:rPr>
        <w:t>。</w:t>
      </w:r>
      <w:r w:rsidR="0086508A">
        <w:rPr>
          <w:rFonts w:ascii="楷体" w:eastAsia="楷体" w:hAnsi="楷体" w:hint="eastAsia"/>
        </w:rPr>
        <w:t>实现性也很差。</w:t>
      </w:r>
    </w:p>
    <w:p w14:paraId="2E13056D" w14:textId="4050F483" w:rsidR="00AF22DB" w:rsidRPr="00EE6831" w:rsidRDefault="00AF22DB" w:rsidP="00AF22DB">
      <w:pPr>
        <w:rPr>
          <w:rFonts w:ascii="宋体" w:eastAsia="宋体" w:hAnsi="宋体"/>
        </w:rPr>
      </w:pPr>
      <w:r>
        <w:rPr>
          <w:rFonts w:ascii="楷体" w:eastAsia="楷体" w:hAnsi="楷体" w:hint="eastAsia"/>
        </w:rPr>
        <w:t>修正：</w:t>
      </w:r>
      <w:r w:rsidR="00097F52">
        <w:rPr>
          <w:rFonts w:ascii="楷体" w:eastAsia="楷体" w:hAnsi="楷体" w:hint="eastAsia"/>
        </w:rPr>
        <w:t>通过在程序安装包里加入</w:t>
      </w:r>
      <w:r w:rsidR="00BD2941">
        <w:rPr>
          <w:rFonts w:ascii="楷体" w:eastAsia="楷体" w:hAnsi="楷体" w:hint="eastAsia"/>
        </w:rPr>
        <w:t>内置脚本，</w:t>
      </w:r>
      <w:r w:rsidR="00630B1E">
        <w:rPr>
          <w:rFonts w:ascii="楷体" w:eastAsia="楷体" w:hAnsi="楷体" w:hint="eastAsia"/>
        </w:rPr>
        <w:t>安装语言完毕后</w:t>
      </w:r>
      <w:r w:rsidR="001F2795">
        <w:rPr>
          <w:rFonts w:ascii="楷体" w:eastAsia="楷体" w:hAnsi="楷体" w:hint="eastAsia"/>
        </w:rPr>
        <w:t>自动在系统P</w:t>
      </w:r>
      <w:r w:rsidR="001F2795">
        <w:rPr>
          <w:rFonts w:ascii="楷体" w:eastAsia="楷体" w:hAnsi="楷体"/>
        </w:rPr>
        <w:t>ATH</w:t>
      </w:r>
      <w:r w:rsidR="001F2795">
        <w:rPr>
          <w:rFonts w:ascii="楷体" w:eastAsia="楷体" w:hAnsi="楷体" w:hint="eastAsia"/>
        </w:rPr>
        <w:t>中添加路径，遇到没有的环境时，下载对应的dll到指定目录中。</w:t>
      </w:r>
    </w:p>
    <w:p w14:paraId="2124830F" w14:textId="2AC3E6F6" w:rsidR="00084CB1" w:rsidRPr="00F33DDC" w:rsidRDefault="00084CB1" w:rsidP="00084CB1">
      <w:pPr>
        <w:rPr>
          <w:rFonts w:ascii="宋体" w:eastAsia="宋体" w:hAnsi="宋体"/>
        </w:rPr>
      </w:pPr>
    </w:p>
    <w:p w14:paraId="10C4A98C" w14:textId="77777777" w:rsidR="00084CB1" w:rsidRPr="00EE6831" w:rsidRDefault="00084CB1" w:rsidP="00084CB1">
      <w:pPr>
        <w:rPr>
          <w:rFonts w:ascii="宋体" w:eastAsia="宋体" w:hAnsi="宋体"/>
        </w:rPr>
      </w:pPr>
    </w:p>
    <w:p w14:paraId="63A92431" w14:textId="77777777" w:rsidR="00084CB1" w:rsidRPr="00EE6831" w:rsidRDefault="00084CB1" w:rsidP="00084CB1">
      <w:pPr>
        <w:rPr>
          <w:rFonts w:ascii="宋体" w:eastAsia="宋体" w:hAnsi="宋体"/>
        </w:rPr>
      </w:pPr>
      <w:r w:rsidRPr="00EE6831">
        <w:rPr>
          <w:rFonts w:ascii="宋体" w:eastAsia="宋体" w:hAnsi="宋体" w:hint="eastAsia"/>
        </w:rPr>
        <w:t>非功能需求：</w:t>
      </w:r>
    </w:p>
    <w:p w14:paraId="6ADE5ED0" w14:textId="211039AE" w:rsidR="00084CB1" w:rsidRPr="003F073F" w:rsidRDefault="00084CB1" w:rsidP="003F073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3F073F">
        <w:rPr>
          <w:rFonts w:ascii="宋体" w:eastAsia="宋体" w:hAnsi="宋体" w:hint="eastAsia"/>
        </w:rPr>
        <w:t>程序稳定性高</w:t>
      </w:r>
    </w:p>
    <w:p w14:paraId="4C54E697" w14:textId="1E28BC63" w:rsidR="003F073F" w:rsidRPr="003F073F" w:rsidRDefault="003F073F" w:rsidP="003F073F">
      <w:pPr>
        <w:rPr>
          <w:rFonts w:ascii="宋体" w:eastAsia="宋体" w:hAnsi="宋体"/>
        </w:rPr>
      </w:pPr>
      <w:r w:rsidRPr="003F073F">
        <w:rPr>
          <w:rFonts w:ascii="楷体" w:eastAsia="楷体" w:hAnsi="楷体" w:hint="eastAsia"/>
        </w:rPr>
        <w:t>点评：</w:t>
      </w:r>
      <w:r w:rsidR="000C59C5">
        <w:rPr>
          <w:rFonts w:ascii="楷体" w:eastAsia="楷体" w:hAnsi="楷体" w:hint="eastAsia"/>
        </w:rPr>
        <w:t>除了理解起来没什么问题，都是问题。</w:t>
      </w:r>
    </w:p>
    <w:p w14:paraId="701F167B" w14:textId="11304C6D" w:rsidR="003F073F" w:rsidRPr="00EE6831" w:rsidRDefault="003F073F" w:rsidP="003F073F">
      <w:pPr>
        <w:rPr>
          <w:rFonts w:ascii="宋体" w:eastAsia="宋体" w:hAnsi="宋体"/>
        </w:rPr>
      </w:pPr>
      <w:r>
        <w:rPr>
          <w:rFonts w:ascii="楷体" w:eastAsia="楷体" w:hAnsi="楷体" w:hint="eastAsia"/>
        </w:rPr>
        <w:t>修正：</w:t>
      </w:r>
      <w:r w:rsidR="000D3E64">
        <w:rPr>
          <w:rFonts w:ascii="楷体" w:eastAsia="楷体" w:hAnsi="楷体" w:hint="eastAsia"/>
        </w:rPr>
        <w:t>没有影响编译、编辑、运行功能正常使用的bug，</w:t>
      </w:r>
      <w:r w:rsidR="008B7198">
        <w:rPr>
          <w:rFonts w:ascii="楷体" w:eastAsia="楷体" w:hAnsi="楷体" w:hint="eastAsia"/>
        </w:rPr>
        <w:t>提供bug的实时反馈</w:t>
      </w:r>
      <w:r w:rsidR="00972AB7">
        <w:rPr>
          <w:rFonts w:ascii="楷体" w:eastAsia="楷体" w:hAnsi="楷体" w:hint="eastAsia"/>
        </w:rPr>
        <w:t>，并根据bug的优先级及时提供修改方案</w:t>
      </w:r>
      <w:r w:rsidR="00951FC9">
        <w:rPr>
          <w:rFonts w:ascii="楷体" w:eastAsia="楷体" w:hAnsi="楷体" w:hint="eastAsia"/>
        </w:rPr>
        <w:t>。</w:t>
      </w:r>
    </w:p>
    <w:p w14:paraId="180C0B0A" w14:textId="77777777" w:rsidR="003F073F" w:rsidRPr="00972AB7" w:rsidRDefault="003F073F" w:rsidP="003F073F">
      <w:pPr>
        <w:rPr>
          <w:rFonts w:ascii="宋体" w:eastAsia="宋体" w:hAnsi="宋体" w:hint="eastAsia"/>
        </w:rPr>
      </w:pPr>
    </w:p>
    <w:p w14:paraId="55F0FFA8" w14:textId="77777777" w:rsidR="002E2392" w:rsidRPr="002E2392" w:rsidRDefault="00E36354" w:rsidP="002E2392">
      <w:pPr>
        <w:rPr>
          <w:rFonts w:ascii="宋体" w:eastAsia="宋体" w:hAnsi="宋体"/>
        </w:rPr>
      </w:pPr>
      <w:r w:rsidRPr="002E2392">
        <w:rPr>
          <w:rFonts w:ascii="宋体" w:eastAsia="宋体" w:hAnsi="宋体"/>
        </w:rPr>
        <w:t>2</w:t>
      </w:r>
      <w:r w:rsidR="00084CB1" w:rsidRPr="002E2392">
        <w:rPr>
          <w:rFonts w:ascii="宋体" w:eastAsia="宋体" w:hAnsi="宋体" w:hint="eastAsia"/>
        </w:rPr>
        <w:t>.系统运行速度快</w:t>
      </w:r>
    </w:p>
    <w:p w14:paraId="443B233C" w14:textId="5ADD3843" w:rsidR="002E2392" w:rsidRDefault="002E2392" w:rsidP="002E2392">
      <w:pPr>
        <w:rPr>
          <w:rFonts w:ascii="楷体" w:eastAsia="楷体" w:hAnsi="楷体"/>
        </w:rPr>
      </w:pPr>
      <w:r w:rsidRPr="00016FD6">
        <w:rPr>
          <w:rFonts w:ascii="楷体" w:eastAsia="楷体" w:hAnsi="楷体" w:hint="eastAsia"/>
        </w:rPr>
        <w:t>点评：</w:t>
      </w:r>
      <w:r w:rsidR="00056AF8">
        <w:rPr>
          <w:rFonts w:ascii="楷体" w:eastAsia="楷体" w:hAnsi="楷体" w:hint="eastAsia"/>
        </w:rPr>
        <w:t>运行速度快要有多快，体现在哪里，什么功能有什么指标，都不够明确</w:t>
      </w:r>
      <w:r w:rsidR="00EC08E8">
        <w:rPr>
          <w:rFonts w:ascii="楷体" w:eastAsia="楷体" w:hAnsi="楷体" w:hint="eastAsia"/>
        </w:rPr>
        <w:t>，只是定性没有定量的描述</w:t>
      </w:r>
      <w:r w:rsidR="006A0E7F">
        <w:rPr>
          <w:rFonts w:ascii="楷体" w:eastAsia="楷体" w:hAnsi="楷体" w:hint="eastAsia"/>
        </w:rPr>
        <w:t>理解有困难</w:t>
      </w:r>
      <w:r w:rsidR="00056AF8">
        <w:rPr>
          <w:rFonts w:ascii="楷体" w:eastAsia="楷体" w:hAnsi="楷体" w:hint="eastAsia"/>
        </w:rPr>
        <w:t>。</w:t>
      </w:r>
    </w:p>
    <w:p w14:paraId="1C358048" w14:textId="13E15C3F" w:rsidR="003B6E1C" w:rsidRPr="00EE6831" w:rsidRDefault="003B6E1C" w:rsidP="002E2392">
      <w:pPr>
        <w:rPr>
          <w:rFonts w:ascii="宋体" w:eastAsia="宋体" w:hAnsi="宋体" w:hint="eastAsia"/>
        </w:rPr>
      </w:pPr>
      <w:r>
        <w:rPr>
          <w:rFonts w:ascii="楷体" w:eastAsia="楷体" w:hAnsi="楷体" w:hint="eastAsia"/>
        </w:rPr>
        <w:t>修正：</w:t>
      </w:r>
      <w:r w:rsidR="00575ED6">
        <w:rPr>
          <w:rFonts w:ascii="楷体" w:eastAsia="楷体" w:hAnsi="楷体" w:hint="eastAsia"/>
        </w:rPr>
        <w:t>运行速度快，</w:t>
      </w:r>
      <w:r w:rsidR="001C2F1C">
        <w:rPr>
          <w:rFonts w:ascii="楷体" w:eastAsia="楷体" w:hAnsi="楷体" w:hint="eastAsia"/>
        </w:rPr>
        <w:t>xx规格的程序运行时间不超过x秒，</w:t>
      </w:r>
      <w:r w:rsidR="00C8692F">
        <w:rPr>
          <w:rFonts w:ascii="楷体" w:eastAsia="楷体" w:hAnsi="楷体" w:hint="eastAsia"/>
        </w:rPr>
        <w:t>编译时间不超过x</w:t>
      </w:r>
      <w:r w:rsidR="00E828D6">
        <w:rPr>
          <w:rFonts w:ascii="楷体" w:eastAsia="楷体" w:hAnsi="楷体" w:hint="eastAsia"/>
        </w:rPr>
        <w:t>秒。</w:t>
      </w:r>
    </w:p>
    <w:p w14:paraId="6FE84ACB" w14:textId="2BC39947" w:rsidR="00084CB1" w:rsidRPr="00EE6831" w:rsidRDefault="00084CB1" w:rsidP="00084CB1">
      <w:pPr>
        <w:rPr>
          <w:rFonts w:ascii="宋体" w:eastAsia="宋体" w:hAnsi="宋体"/>
        </w:rPr>
      </w:pPr>
    </w:p>
    <w:p w14:paraId="22E47F16" w14:textId="77777777" w:rsidR="00CF5323" w:rsidRPr="00CF5323" w:rsidRDefault="00E36354" w:rsidP="00CF5323">
      <w:pPr>
        <w:rPr>
          <w:rFonts w:ascii="宋体" w:eastAsia="宋体" w:hAnsi="宋体"/>
        </w:rPr>
      </w:pPr>
      <w:r w:rsidRPr="00CF5323">
        <w:rPr>
          <w:rFonts w:ascii="宋体" w:eastAsia="宋体" w:hAnsi="宋体" w:cs="宋体" w:hint="eastAsia"/>
        </w:rPr>
        <w:t>3</w:t>
      </w:r>
      <w:r w:rsidR="00084CB1" w:rsidRPr="00CF5323">
        <w:rPr>
          <w:rFonts w:ascii="宋体" w:eastAsia="宋体" w:hAnsi="宋体"/>
        </w:rPr>
        <w:t>.</w:t>
      </w:r>
      <w:r w:rsidR="00084CB1" w:rsidRPr="00CF5323">
        <w:rPr>
          <w:rFonts w:ascii="宋体" w:eastAsia="宋体" w:hAnsi="宋体" w:hint="eastAsia"/>
        </w:rPr>
        <w:t>初始G</w:t>
      </w:r>
      <w:r w:rsidR="00084CB1" w:rsidRPr="00CF5323">
        <w:rPr>
          <w:rFonts w:ascii="宋体" w:eastAsia="宋体" w:hAnsi="宋体"/>
        </w:rPr>
        <w:t>UI</w:t>
      </w:r>
      <w:r w:rsidR="00084CB1" w:rsidRPr="00CF5323">
        <w:rPr>
          <w:rFonts w:ascii="宋体" w:eastAsia="宋体" w:hAnsi="宋体" w:hint="eastAsia"/>
        </w:rPr>
        <w:t>的色调不用过于明亮，使用颜色应柔和，界面设计朴实</w:t>
      </w:r>
    </w:p>
    <w:p w14:paraId="2AE16583" w14:textId="5A23094D" w:rsidR="00CF5323" w:rsidRPr="00A2677A" w:rsidRDefault="00CF5323" w:rsidP="00CF5323">
      <w:pPr>
        <w:rPr>
          <w:rFonts w:ascii="楷体" w:eastAsia="楷体" w:hAnsi="楷体" w:hint="eastAsia"/>
        </w:rPr>
      </w:pPr>
      <w:r w:rsidRPr="00016FD6">
        <w:rPr>
          <w:rFonts w:ascii="楷体" w:eastAsia="楷体" w:hAnsi="楷体" w:hint="eastAsia"/>
        </w:rPr>
        <w:t>点评：</w:t>
      </w:r>
      <w:r w:rsidR="002A67CA">
        <w:rPr>
          <w:rFonts w:ascii="楷体" w:eastAsia="楷体" w:hAnsi="楷体" w:hint="eastAsia"/>
        </w:rPr>
        <w:t>没有太大问题。</w:t>
      </w:r>
    </w:p>
    <w:p w14:paraId="3D8A4A0D" w14:textId="24002A8F" w:rsidR="00084CB1" w:rsidRPr="00EE6831" w:rsidRDefault="00084CB1" w:rsidP="00E36354">
      <w:pPr>
        <w:rPr>
          <w:rFonts w:ascii="宋体" w:eastAsia="宋体" w:hAnsi="宋体"/>
        </w:rPr>
      </w:pPr>
    </w:p>
    <w:p w14:paraId="406D0701" w14:textId="77777777" w:rsidR="00CE1558" w:rsidRPr="00016FD6" w:rsidRDefault="00084CB1" w:rsidP="00CE155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CE1558">
        <w:rPr>
          <w:rFonts w:ascii="宋体" w:eastAsia="宋体" w:hAnsi="宋体" w:hint="eastAsia"/>
        </w:rPr>
        <w:t>提供给用户自定义主题、背景颜色、字体等的选项。</w:t>
      </w:r>
    </w:p>
    <w:p w14:paraId="31B27E17" w14:textId="7514BF0E" w:rsidR="00CE1558" w:rsidRPr="00016FD6" w:rsidRDefault="00CE1558" w:rsidP="00CE1558">
      <w:pPr>
        <w:rPr>
          <w:rFonts w:ascii="楷体" w:eastAsia="楷体" w:hAnsi="楷体"/>
        </w:rPr>
      </w:pPr>
      <w:r w:rsidRPr="00016FD6">
        <w:rPr>
          <w:rFonts w:ascii="楷体" w:eastAsia="楷体" w:hAnsi="楷体" w:hint="eastAsia"/>
        </w:rPr>
        <w:t>点评：</w:t>
      </w:r>
      <w:r w:rsidR="00CD7D79">
        <w:rPr>
          <w:rFonts w:ascii="楷体" w:eastAsia="楷体" w:hAnsi="楷体" w:hint="eastAsia"/>
        </w:rPr>
        <w:t>“等”字过于笼统，</w:t>
      </w:r>
      <w:r w:rsidR="00667CEF">
        <w:rPr>
          <w:rFonts w:ascii="楷体" w:eastAsia="楷体" w:hAnsi="楷体" w:hint="eastAsia"/>
        </w:rPr>
        <w:t>选项是以什么样的形式提供的</w:t>
      </w:r>
      <w:r w:rsidR="001B0036">
        <w:rPr>
          <w:rFonts w:ascii="楷体" w:eastAsia="楷体" w:hAnsi="楷体" w:hint="eastAsia"/>
        </w:rPr>
        <w:t>。</w:t>
      </w:r>
    </w:p>
    <w:p w14:paraId="279C1232" w14:textId="2EFDD02A" w:rsidR="00CE1558" w:rsidRPr="002A0F29" w:rsidRDefault="00CE1558" w:rsidP="00CE1558">
      <w:pPr>
        <w:rPr>
          <w:rFonts w:ascii="宋体" w:eastAsia="宋体" w:hAnsi="宋体"/>
        </w:rPr>
      </w:pPr>
      <w:r>
        <w:rPr>
          <w:rFonts w:ascii="楷体" w:eastAsia="楷体" w:hAnsi="楷体" w:hint="eastAsia"/>
        </w:rPr>
        <w:t>修正：</w:t>
      </w:r>
      <w:r w:rsidR="00215DC9">
        <w:rPr>
          <w:rFonts w:ascii="楷体" w:eastAsia="楷体" w:hAnsi="楷体" w:hint="eastAsia"/>
        </w:rPr>
        <w:t>通过外部插件</w:t>
      </w:r>
      <w:r w:rsidR="00215DC9" w:rsidRPr="00215DC9">
        <w:rPr>
          <w:rFonts w:ascii="楷体" w:eastAsia="楷体" w:hAnsi="楷体" w:hint="eastAsia"/>
        </w:rPr>
        <w:t>提供给用户自定义主题、背景颜色</w:t>
      </w:r>
      <w:r w:rsidR="00B17F24">
        <w:rPr>
          <w:rFonts w:ascii="楷体" w:eastAsia="楷体" w:hAnsi="楷体" w:hint="eastAsia"/>
        </w:rPr>
        <w:t>和</w:t>
      </w:r>
      <w:r w:rsidR="00215DC9" w:rsidRPr="00215DC9">
        <w:rPr>
          <w:rFonts w:ascii="楷体" w:eastAsia="楷体" w:hAnsi="楷体" w:hint="eastAsia"/>
        </w:rPr>
        <w:t>字体</w:t>
      </w:r>
      <w:r w:rsidR="00F80CCD">
        <w:rPr>
          <w:rFonts w:ascii="楷体" w:eastAsia="楷体" w:hAnsi="楷体" w:hint="eastAsia"/>
        </w:rPr>
        <w:t>，愿意下载的用户可以自行下载</w:t>
      </w:r>
      <w:r w:rsidR="00215DC9" w:rsidRPr="00215DC9">
        <w:rPr>
          <w:rFonts w:ascii="楷体" w:eastAsia="楷体" w:hAnsi="楷体" w:hint="eastAsia"/>
        </w:rPr>
        <w:t>。</w:t>
      </w:r>
    </w:p>
    <w:p w14:paraId="5ADF5851" w14:textId="2972D9D6" w:rsidR="00CE1558" w:rsidRPr="00CE1558" w:rsidRDefault="00CE1558" w:rsidP="00CE1558">
      <w:pPr>
        <w:rPr>
          <w:rFonts w:ascii="宋体" w:eastAsia="宋体" w:hAnsi="宋体" w:hint="eastAsia"/>
        </w:rPr>
      </w:pPr>
    </w:p>
    <w:p w14:paraId="5E5B1982" w14:textId="77777777" w:rsidR="00CE1558" w:rsidRPr="00CE1558" w:rsidRDefault="00E36354" w:rsidP="00CE1558">
      <w:pPr>
        <w:rPr>
          <w:rFonts w:ascii="宋体" w:eastAsia="宋体" w:hAnsi="宋体"/>
        </w:rPr>
      </w:pPr>
      <w:r w:rsidRPr="00CE1558">
        <w:rPr>
          <w:rFonts w:ascii="宋体" w:eastAsia="宋体" w:hAnsi="宋体" w:cs="宋体" w:hint="eastAsia"/>
        </w:rPr>
        <w:t>5</w:t>
      </w:r>
      <w:r w:rsidR="00084CB1" w:rsidRPr="00CE1558">
        <w:rPr>
          <w:rFonts w:ascii="宋体" w:eastAsia="宋体" w:hAnsi="宋体" w:hint="eastAsia"/>
        </w:rPr>
        <w:t>.提供护眼功能，在连续工作一段时间后，建议去休息一下。</w:t>
      </w:r>
    </w:p>
    <w:p w14:paraId="67EE65DE" w14:textId="6C37D3D4" w:rsidR="00CE1558" w:rsidRPr="00016FD6" w:rsidRDefault="00CE1558" w:rsidP="00CE1558">
      <w:pPr>
        <w:rPr>
          <w:rFonts w:ascii="楷体" w:eastAsia="楷体" w:hAnsi="楷体" w:hint="eastAsia"/>
        </w:rPr>
      </w:pPr>
      <w:r w:rsidRPr="00016FD6">
        <w:rPr>
          <w:rFonts w:ascii="楷体" w:eastAsia="楷体" w:hAnsi="楷体" w:hint="eastAsia"/>
        </w:rPr>
        <w:t>点评：</w:t>
      </w:r>
      <w:r w:rsidR="005673CC">
        <w:rPr>
          <w:rFonts w:ascii="楷体" w:eastAsia="楷体" w:hAnsi="楷体" w:hint="eastAsia"/>
        </w:rPr>
        <w:t>一段时间是多久，只是定性描述，不够明确</w:t>
      </w:r>
      <w:r w:rsidR="00D926C2">
        <w:rPr>
          <w:rFonts w:ascii="楷体" w:eastAsia="楷体" w:hAnsi="楷体" w:hint="eastAsia"/>
        </w:rPr>
        <w:t>，建议去休息一下具体是怎么做，不够完整</w:t>
      </w:r>
      <w:r w:rsidR="0006691B">
        <w:rPr>
          <w:rFonts w:ascii="楷体" w:eastAsia="楷体" w:hAnsi="楷体" w:hint="eastAsia"/>
        </w:rPr>
        <w:t>也不够明确</w:t>
      </w:r>
      <w:r w:rsidR="00D926C2">
        <w:rPr>
          <w:rFonts w:ascii="楷体" w:eastAsia="楷体" w:hAnsi="楷体" w:hint="eastAsia"/>
        </w:rPr>
        <w:t>。</w:t>
      </w:r>
    </w:p>
    <w:p w14:paraId="3FC6E717" w14:textId="1A089DD2" w:rsidR="00CE1558" w:rsidRPr="00EE6831" w:rsidRDefault="00CE1558" w:rsidP="00CE1558">
      <w:pPr>
        <w:rPr>
          <w:rFonts w:ascii="宋体" w:eastAsia="宋体" w:hAnsi="宋体"/>
        </w:rPr>
      </w:pPr>
      <w:r>
        <w:rPr>
          <w:rFonts w:ascii="楷体" w:eastAsia="楷体" w:hAnsi="楷体" w:hint="eastAsia"/>
        </w:rPr>
        <w:t>修正：</w:t>
      </w:r>
      <w:r w:rsidR="000E5C2A">
        <w:rPr>
          <w:rFonts w:ascii="楷体" w:eastAsia="楷体" w:hAnsi="楷体" w:hint="eastAsia"/>
        </w:rPr>
        <w:t>提供护眼功能，连续工作一小时后，自动锁屏5分钟让用户休息一下。</w:t>
      </w:r>
    </w:p>
    <w:p w14:paraId="43FA8539" w14:textId="4C9C3758" w:rsidR="00084CB1" w:rsidRPr="00A8419C" w:rsidRDefault="00084CB1" w:rsidP="00E36354">
      <w:pPr>
        <w:rPr>
          <w:rFonts w:ascii="宋体" w:eastAsia="宋体" w:hAnsi="宋体"/>
        </w:rPr>
      </w:pPr>
    </w:p>
    <w:p w14:paraId="47BAE798" w14:textId="3B33F367" w:rsidR="00084CB1" w:rsidRDefault="00E36354" w:rsidP="003418E5">
      <w:pPr>
        <w:rPr>
          <w:rFonts w:ascii="宋体" w:eastAsia="宋体" w:hAnsi="宋体" w:hint="eastAsia"/>
        </w:rPr>
      </w:pPr>
      <w:r w:rsidRPr="00A8419C">
        <w:rPr>
          <w:rFonts w:ascii="宋体" w:eastAsia="宋体" w:hAnsi="宋体" w:cs="宋体" w:hint="eastAsia"/>
        </w:rPr>
        <w:t>6</w:t>
      </w:r>
      <w:r w:rsidR="00084CB1" w:rsidRPr="00A8419C">
        <w:rPr>
          <w:rFonts w:ascii="宋体" w:eastAsia="宋体" w:hAnsi="宋体" w:hint="eastAsia"/>
        </w:rPr>
        <w:t>.根据时间调节字体大小和背景，适应不同时间下的开发需求，让开发员更舒适，并提供自定义功能。</w:t>
      </w:r>
    </w:p>
    <w:p w14:paraId="397D3DEF" w14:textId="21949ED2" w:rsidR="00CC56D7" w:rsidRDefault="00F60588">
      <w:pPr>
        <w:rPr>
          <w:rFonts w:ascii="宋体" w:eastAsia="宋体" w:hAnsi="宋体"/>
        </w:rPr>
      </w:pPr>
      <w:r w:rsidRPr="00F60588">
        <w:rPr>
          <w:rFonts w:ascii="楷体" w:eastAsia="楷体" w:hAnsi="楷体" w:hint="eastAsia"/>
        </w:rPr>
        <w:t>点评：</w:t>
      </w:r>
      <w:r w:rsidR="0014518D">
        <w:rPr>
          <w:rFonts w:ascii="楷体" w:eastAsia="楷体" w:hAnsi="楷体" w:hint="eastAsia"/>
        </w:rPr>
        <w:t>什么时间提供什么样的字体大小和背景，自定义什么，都没有说明。</w:t>
      </w:r>
    </w:p>
    <w:p w14:paraId="2E264C00" w14:textId="096AB894" w:rsidR="00D0047B" w:rsidRPr="00D0047B" w:rsidRDefault="00D0047B">
      <w:pPr>
        <w:rPr>
          <w:rFonts w:ascii="楷体" w:eastAsia="楷体" w:hAnsi="楷体" w:hint="eastAsia"/>
        </w:rPr>
      </w:pPr>
      <w:r w:rsidRPr="00D0047B">
        <w:rPr>
          <w:rFonts w:ascii="楷体" w:eastAsia="楷体" w:hAnsi="楷体" w:hint="eastAsia"/>
        </w:rPr>
        <w:t>修正</w:t>
      </w:r>
      <w:r>
        <w:rPr>
          <w:rFonts w:ascii="楷体" w:eastAsia="楷体" w:hAnsi="楷体" w:hint="eastAsia"/>
        </w:rPr>
        <w:t>：</w:t>
      </w:r>
      <w:r w:rsidR="00DC3E1E">
        <w:rPr>
          <w:rFonts w:ascii="楷体" w:eastAsia="楷体" w:hAnsi="楷体" w:hint="eastAsia"/>
        </w:rPr>
        <w:t>和手机一样</w:t>
      </w:r>
      <w:r w:rsidR="00C72AAF" w:rsidRPr="00C72AAF">
        <w:rPr>
          <w:rFonts w:ascii="楷体" w:eastAsia="楷体" w:hAnsi="楷体" w:hint="eastAsia"/>
        </w:rPr>
        <w:t>根据</w:t>
      </w:r>
      <w:r w:rsidR="00DC3E1E">
        <w:rPr>
          <w:rFonts w:ascii="楷体" w:eastAsia="楷体" w:hAnsi="楷体" w:hint="eastAsia"/>
        </w:rPr>
        <w:t>外部亮度</w:t>
      </w:r>
      <w:r w:rsidR="00C72AAF" w:rsidRPr="00C72AAF">
        <w:rPr>
          <w:rFonts w:ascii="楷体" w:eastAsia="楷体" w:hAnsi="楷体" w:hint="eastAsia"/>
        </w:rPr>
        <w:t>调节</w:t>
      </w:r>
      <w:r w:rsidR="005E4ECB">
        <w:rPr>
          <w:rFonts w:ascii="楷体" w:eastAsia="楷体" w:hAnsi="楷体" w:hint="eastAsia"/>
        </w:rPr>
        <w:t>系统屏幕亮度</w:t>
      </w:r>
      <w:r w:rsidR="00C72AAF" w:rsidRPr="00C72AAF">
        <w:rPr>
          <w:rFonts w:ascii="楷体" w:eastAsia="楷体" w:hAnsi="楷体" w:hint="eastAsia"/>
        </w:rPr>
        <w:t>，不同时间下</w:t>
      </w:r>
      <w:r w:rsidR="00270798">
        <w:rPr>
          <w:rFonts w:ascii="楷体" w:eastAsia="楷体" w:hAnsi="楷体" w:hint="eastAsia"/>
        </w:rPr>
        <w:t>都能让</w:t>
      </w:r>
      <w:r w:rsidR="00C72AAF" w:rsidRPr="00C72AAF">
        <w:rPr>
          <w:rFonts w:ascii="楷体" w:eastAsia="楷体" w:hAnsi="楷体" w:hint="eastAsia"/>
        </w:rPr>
        <w:t>开发员</w:t>
      </w:r>
      <w:r w:rsidR="00270798">
        <w:rPr>
          <w:rFonts w:ascii="楷体" w:eastAsia="楷体" w:hAnsi="楷体" w:hint="eastAsia"/>
        </w:rPr>
        <w:t>眼部</w:t>
      </w:r>
      <w:bookmarkStart w:id="0" w:name="_GoBack"/>
      <w:bookmarkEnd w:id="0"/>
      <w:r w:rsidR="00C72AAF" w:rsidRPr="00C72AAF">
        <w:rPr>
          <w:rFonts w:ascii="楷体" w:eastAsia="楷体" w:hAnsi="楷体" w:hint="eastAsia"/>
        </w:rPr>
        <w:t>更舒适，并提供自定义</w:t>
      </w:r>
      <w:r w:rsidR="00350730">
        <w:rPr>
          <w:rFonts w:ascii="楷体" w:eastAsia="楷体" w:hAnsi="楷体" w:hint="eastAsia"/>
        </w:rPr>
        <w:t>调节亮度和字体大小的功能</w:t>
      </w:r>
      <w:r w:rsidR="00C72AAF" w:rsidRPr="00C72AAF">
        <w:rPr>
          <w:rFonts w:ascii="楷体" w:eastAsia="楷体" w:hAnsi="楷体" w:hint="eastAsia"/>
        </w:rPr>
        <w:t>。</w:t>
      </w:r>
    </w:p>
    <w:sectPr w:rsidR="00D0047B" w:rsidRPr="00D00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135"/>
    <w:multiLevelType w:val="hybridMultilevel"/>
    <w:tmpl w:val="6DD29FC6"/>
    <w:lvl w:ilvl="0" w:tplc="330EEDB2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81A89"/>
    <w:multiLevelType w:val="hybridMultilevel"/>
    <w:tmpl w:val="477248F6"/>
    <w:lvl w:ilvl="0" w:tplc="4C468C84">
      <w:start w:val="1"/>
      <w:numFmt w:val="decimalEnclosedCircle"/>
      <w:lvlText w:val="%1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097855"/>
    <w:multiLevelType w:val="hybridMultilevel"/>
    <w:tmpl w:val="34702050"/>
    <w:lvl w:ilvl="0" w:tplc="3CB8E7B8">
      <w:start w:val="2"/>
      <w:numFmt w:val="decimalEnclosedCircle"/>
      <w:lvlText w:val="%1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CC3BC5"/>
    <w:multiLevelType w:val="hybridMultilevel"/>
    <w:tmpl w:val="89E82C9E"/>
    <w:lvl w:ilvl="0" w:tplc="95404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5305"/>
    <w:rsid w:val="0001464C"/>
    <w:rsid w:val="00016FD6"/>
    <w:rsid w:val="00036F9A"/>
    <w:rsid w:val="000375B1"/>
    <w:rsid w:val="00037F50"/>
    <w:rsid w:val="00056AF8"/>
    <w:rsid w:val="0006691B"/>
    <w:rsid w:val="00084CB1"/>
    <w:rsid w:val="00090253"/>
    <w:rsid w:val="00097F52"/>
    <w:rsid w:val="000C59C5"/>
    <w:rsid w:val="000D3E64"/>
    <w:rsid w:val="000D7012"/>
    <w:rsid w:val="000E5C2A"/>
    <w:rsid w:val="000F08FA"/>
    <w:rsid w:val="0012311C"/>
    <w:rsid w:val="0014518D"/>
    <w:rsid w:val="00156DCA"/>
    <w:rsid w:val="00182310"/>
    <w:rsid w:val="001841EA"/>
    <w:rsid w:val="00184BFF"/>
    <w:rsid w:val="00185724"/>
    <w:rsid w:val="001B0036"/>
    <w:rsid w:val="001C2F1C"/>
    <w:rsid w:val="001C3D43"/>
    <w:rsid w:val="001C6EEF"/>
    <w:rsid w:val="001D4ED1"/>
    <w:rsid w:val="001E0A42"/>
    <w:rsid w:val="001F2795"/>
    <w:rsid w:val="001F5408"/>
    <w:rsid w:val="00203549"/>
    <w:rsid w:val="00205CA7"/>
    <w:rsid w:val="00213DAD"/>
    <w:rsid w:val="00215DC9"/>
    <w:rsid w:val="002277BD"/>
    <w:rsid w:val="00235D2E"/>
    <w:rsid w:val="00266A3B"/>
    <w:rsid w:val="00266D26"/>
    <w:rsid w:val="00270798"/>
    <w:rsid w:val="00290A11"/>
    <w:rsid w:val="00297427"/>
    <w:rsid w:val="002A06E9"/>
    <w:rsid w:val="002A0F29"/>
    <w:rsid w:val="002A3537"/>
    <w:rsid w:val="002A67CA"/>
    <w:rsid w:val="002B015E"/>
    <w:rsid w:val="002B0436"/>
    <w:rsid w:val="002C164B"/>
    <w:rsid w:val="002D6254"/>
    <w:rsid w:val="002E0593"/>
    <w:rsid w:val="002E2392"/>
    <w:rsid w:val="00304701"/>
    <w:rsid w:val="003053D1"/>
    <w:rsid w:val="003067B5"/>
    <w:rsid w:val="00313895"/>
    <w:rsid w:val="003265CB"/>
    <w:rsid w:val="00333547"/>
    <w:rsid w:val="003368A5"/>
    <w:rsid w:val="003377FE"/>
    <w:rsid w:val="003418E5"/>
    <w:rsid w:val="00350730"/>
    <w:rsid w:val="00366EFA"/>
    <w:rsid w:val="00386930"/>
    <w:rsid w:val="00397712"/>
    <w:rsid w:val="003A71F8"/>
    <w:rsid w:val="003B4214"/>
    <w:rsid w:val="003B6E1C"/>
    <w:rsid w:val="003F073F"/>
    <w:rsid w:val="004008C5"/>
    <w:rsid w:val="004740CF"/>
    <w:rsid w:val="005668B6"/>
    <w:rsid w:val="005673CC"/>
    <w:rsid w:val="00575ED6"/>
    <w:rsid w:val="005A6F53"/>
    <w:rsid w:val="005E4ECB"/>
    <w:rsid w:val="006000F4"/>
    <w:rsid w:val="006164BF"/>
    <w:rsid w:val="00622659"/>
    <w:rsid w:val="00630B1E"/>
    <w:rsid w:val="00646CA6"/>
    <w:rsid w:val="00667CEF"/>
    <w:rsid w:val="006A0E7F"/>
    <w:rsid w:val="006D014D"/>
    <w:rsid w:val="006F5D77"/>
    <w:rsid w:val="00701718"/>
    <w:rsid w:val="00722120"/>
    <w:rsid w:val="0073327F"/>
    <w:rsid w:val="00762063"/>
    <w:rsid w:val="00785288"/>
    <w:rsid w:val="00794BF4"/>
    <w:rsid w:val="0079535A"/>
    <w:rsid w:val="007B2EAC"/>
    <w:rsid w:val="007E4620"/>
    <w:rsid w:val="00826E94"/>
    <w:rsid w:val="0084005E"/>
    <w:rsid w:val="0086508A"/>
    <w:rsid w:val="008B0D75"/>
    <w:rsid w:val="008B7198"/>
    <w:rsid w:val="008C4917"/>
    <w:rsid w:val="00903D56"/>
    <w:rsid w:val="0090780E"/>
    <w:rsid w:val="00915F84"/>
    <w:rsid w:val="009415FA"/>
    <w:rsid w:val="00943B49"/>
    <w:rsid w:val="00951FC9"/>
    <w:rsid w:val="009566AA"/>
    <w:rsid w:val="00972AB7"/>
    <w:rsid w:val="00984576"/>
    <w:rsid w:val="00984DBB"/>
    <w:rsid w:val="00996D52"/>
    <w:rsid w:val="009B770B"/>
    <w:rsid w:val="009D2827"/>
    <w:rsid w:val="009D713F"/>
    <w:rsid w:val="00A2677A"/>
    <w:rsid w:val="00A37505"/>
    <w:rsid w:val="00A65CE9"/>
    <w:rsid w:val="00A708E0"/>
    <w:rsid w:val="00A8419C"/>
    <w:rsid w:val="00A9043C"/>
    <w:rsid w:val="00AC5D63"/>
    <w:rsid w:val="00AE15C6"/>
    <w:rsid w:val="00AF22DB"/>
    <w:rsid w:val="00AF5D32"/>
    <w:rsid w:val="00B113E9"/>
    <w:rsid w:val="00B17F24"/>
    <w:rsid w:val="00B35B78"/>
    <w:rsid w:val="00B5513D"/>
    <w:rsid w:val="00B736DE"/>
    <w:rsid w:val="00B81C91"/>
    <w:rsid w:val="00B946C6"/>
    <w:rsid w:val="00BA759E"/>
    <w:rsid w:val="00BC20F9"/>
    <w:rsid w:val="00BC69D3"/>
    <w:rsid w:val="00BD2941"/>
    <w:rsid w:val="00BD5305"/>
    <w:rsid w:val="00C02F1E"/>
    <w:rsid w:val="00C04AC2"/>
    <w:rsid w:val="00C04DAB"/>
    <w:rsid w:val="00C51A9A"/>
    <w:rsid w:val="00C72AAF"/>
    <w:rsid w:val="00C82902"/>
    <w:rsid w:val="00C8692F"/>
    <w:rsid w:val="00CA137A"/>
    <w:rsid w:val="00CB70D0"/>
    <w:rsid w:val="00CB7F23"/>
    <w:rsid w:val="00CC56D7"/>
    <w:rsid w:val="00CD3021"/>
    <w:rsid w:val="00CD7D79"/>
    <w:rsid w:val="00CD7D8E"/>
    <w:rsid w:val="00CE1558"/>
    <w:rsid w:val="00CE1AE0"/>
    <w:rsid w:val="00CE5412"/>
    <w:rsid w:val="00CF5323"/>
    <w:rsid w:val="00CF778E"/>
    <w:rsid w:val="00D0047B"/>
    <w:rsid w:val="00D24C85"/>
    <w:rsid w:val="00D51C89"/>
    <w:rsid w:val="00D66172"/>
    <w:rsid w:val="00D7123E"/>
    <w:rsid w:val="00D905AC"/>
    <w:rsid w:val="00D926C2"/>
    <w:rsid w:val="00D95A6E"/>
    <w:rsid w:val="00DA109F"/>
    <w:rsid w:val="00DA327A"/>
    <w:rsid w:val="00DA73B4"/>
    <w:rsid w:val="00DB384F"/>
    <w:rsid w:val="00DC3E1E"/>
    <w:rsid w:val="00DD5F80"/>
    <w:rsid w:val="00DE0D1C"/>
    <w:rsid w:val="00E0111F"/>
    <w:rsid w:val="00E16BFC"/>
    <w:rsid w:val="00E17EE5"/>
    <w:rsid w:val="00E36354"/>
    <w:rsid w:val="00E45008"/>
    <w:rsid w:val="00E63837"/>
    <w:rsid w:val="00E6599C"/>
    <w:rsid w:val="00E671EB"/>
    <w:rsid w:val="00E828D6"/>
    <w:rsid w:val="00E85243"/>
    <w:rsid w:val="00E935CD"/>
    <w:rsid w:val="00EC08E8"/>
    <w:rsid w:val="00F1223C"/>
    <w:rsid w:val="00F23267"/>
    <w:rsid w:val="00F254E7"/>
    <w:rsid w:val="00F33DDC"/>
    <w:rsid w:val="00F4046E"/>
    <w:rsid w:val="00F41B24"/>
    <w:rsid w:val="00F51C96"/>
    <w:rsid w:val="00F60588"/>
    <w:rsid w:val="00F63FCC"/>
    <w:rsid w:val="00F80260"/>
    <w:rsid w:val="00F80CCD"/>
    <w:rsid w:val="00FB175C"/>
    <w:rsid w:val="00FB7D1E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38AF"/>
  <w15:chartTrackingRefBased/>
  <w15:docId w15:val="{1E5EE0A4-264E-4C01-B596-8C0FEC2C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C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8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永健</dc:creator>
  <cp:keywords/>
  <dc:description/>
  <cp:lastModifiedBy>陈 永健</cp:lastModifiedBy>
  <cp:revision>192</cp:revision>
  <dcterms:created xsi:type="dcterms:W3CDTF">2019-11-30T13:57:00Z</dcterms:created>
  <dcterms:modified xsi:type="dcterms:W3CDTF">2019-11-30T17:14:00Z</dcterms:modified>
</cp:coreProperties>
</file>